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228"/>
        <w:gridCol w:w="2984"/>
      </w:tblGrid>
      <w:tr w:rsidR="003916B3" w:rsidRPr="008845D2" w14:paraId="758202EE" w14:textId="77777777" w:rsidTr="00C227ED"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A79E99F" w14:textId="77777777" w:rsidR="003916B3" w:rsidRPr="008845D2" w:rsidRDefault="003916B3" w:rsidP="00C227ED">
            <w:pPr>
              <w:pStyle w:val="Nincstrkz"/>
              <w:rPr>
                <w:b/>
                <w:color w:val="000000"/>
              </w:rPr>
            </w:pPr>
            <w:r w:rsidRPr="008845D2">
              <w:rPr>
                <w:b/>
              </w:rPr>
              <w:t>Kápolnásnyék Község Önkormányzat Képviselő-testülete</w:t>
            </w:r>
          </w:p>
          <w:p w14:paraId="02043B14" w14:textId="77777777" w:rsidR="003916B3" w:rsidRPr="008845D2" w:rsidRDefault="003916B3" w:rsidP="00C227ED">
            <w:pPr>
              <w:pStyle w:val="Nincstrkz"/>
              <w:rPr>
                <w:b/>
              </w:rPr>
            </w:pPr>
            <w:r w:rsidRPr="008845D2">
              <w:rPr>
                <w:b/>
              </w:rPr>
              <w:t>2475. Kápolnásnyék, Fő utca 28.</w:t>
            </w:r>
          </w:p>
          <w:p w14:paraId="775B1839" w14:textId="77777777" w:rsidR="003916B3" w:rsidRPr="008845D2" w:rsidRDefault="003916B3" w:rsidP="00C227ED">
            <w:pPr>
              <w:pStyle w:val="Nincstrkz"/>
              <w:rPr>
                <w:b/>
              </w:rPr>
            </w:pPr>
            <w:r w:rsidRPr="008845D2">
              <w:rPr>
                <w:b/>
              </w:rPr>
              <w:t>Tel.: 22/574-100, Fax: 22/368-018</w:t>
            </w:r>
          </w:p>
          <w:p w14:paraId="7CBD381E" w14:textId="77777777" w:rsidR="003916B3" w:rsidRPr="008845D2" w:rsidRDefault="003916B3" w:rsidP="00C227ED">
            <w:pPr>
              <w:pStyle w:val="Nincstrkz"/>
              <w:rPr>
                <w:b/>
                <w:color w:val="000000"/>
                <w:lang w:val="en-US"/>
              </w:rPr>
            </w:pPr>
            <w:r w:rsidRPr="008845D2">
              <w:rPr>
                <w:b/>
              </w:rPr>
              <w:t>e-mail: hivatal@kapolnasnyek.hu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21EDFF2" w14:textId="77777777" w:rsidR="003916B3" w:rsidRPr="008845D2" w:rsidRDefault="003916B3" w:rsidP="00C227ED">
            <w:pPr>
              <w:pStyle w:val="Nincstrkz"/>
              <w:rPr>
                <w:rFonts w:ascii="Arial" w:hAnsi="Arial" w:cs="Arial"/>
                <w:b/>
                <w:i/>
                <w:color w:val="000000"/>
                <w:lang w:val="en-US"/>
              </w:rPr>
            </w:pPr>
            <w:r w:rsidRPr="008845D2">
              <w:rPr>
                <w:b/>
                <w:noProof/>
                <w:lang w:eastAsia="hu-HU"/>
              </w:rPr>
              <w:drawing>
                <wp:inline distT="0" distB="0" distL="0" distR="0" wp14:anchorId="40D70F24" wp14:editId="156CB18C">
                  <wp:extent cx="485775" cy="685800"/>
                  <wp:effectExtent l="19050" t="0" r="9525" b="0"/>
                  <wp:docPr id="1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B75143" w14:textId="77777777" w:rsidR="003916B3" w:rsidRDefault="003916B3" w:rsidP="003916B3">
      <w:pPr>
        <w:pStyle w:val="Alcm"/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Ügyszám: </w:t>
      </w:r>
    </w:p>
    <w:p w14:paraId="6EB53800" w14:textId="77777777" w:rsidR="003916B3" w:rsidRDefault="003916B3" w:rsidP="003916B3">
      <w:pPr>
        <w:pStyle w:val="Alcm"/>
        <w:spacing w:after="0"/>
        <w:jc w:val="left"/>
        <w:rPr>
          <w:rFonts w:ascii="Times New Roman" w:hAnsi="Times New Roman" w:cs="Times New Roman"/>
          <w:b/>
          <w:bCs/>
        </w:rPr>
      </w:pPr>
    </w:p>
    <w:p w14:paraId="6A4BB4A9" w14:textId="77777777" w:rsidR="00B50C9C" w:rsidRDefault="00B50C9C" w:rsidP="00B50C9C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DÖNTÉSELŐKÉSZÍTŐ</w:t>
      </w:r>
    </w:p>
    <w:p w14:paraId="755EA89C" w14:textId="77777777" w:rsidR="00B50C9C" w:rsidRDefault="00B50C9C" w:rsidP="00B50C9C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IRAT</w:t>
      </w:r>
    </w:p>
    <w:p w14:paraId="4B77541E" w14:textId="77777777" w:rsidR="00B50C9C" w:rsidRDefault="00B50C9C" w:rsidP="00B50C9C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</w:p>
    <w:p w14:paraId="3BE2EF05" w14:textId="77777777" w:rsidR="00B50C9C" w:rsidRDefault="00B50C9C" w:rsidP="00B50C9C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</w:p>
    <w:p w14:paraId="0BF870C8" w14:textId="77777777" w:rsidR="00B50C9C" w:rsidRDefault="00B50C9C" w:rsidP="00B50C9C">
      <w:pPr>
        <w:pStyle w:val="Alcm"/>
        <w:spacing w:after="0"/>
        <w:jc w:val="both"/>
        <w:rPr>
          <w:rFonts w:ascii="Times New Roman" w:hAnsi="Times New Roman"/>
          <w:b/>
          <w:sz w:val="22"/>
          <w:szCs w:val="22"/>
        </w:rPr>
      </w:pPr>
    </w:p>
    <w:p w14:paraId="550B5397" w14:textId="77777777" w:rsidR="00B50C9C" w:rsidRDefault="00B50C9C" w:rsidP="00B50C9C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Kápolnásnyék Község Önkormányzat Képviselő-testületének</w:t>
      </w:r>
    </w:p>
    <w:p w14:paraId="2E92A4C5" w14:textId="77777777" w:rsidR="00B50C9C" w:rsidRDefault="00B50C9C" w:rsidP="00B50C9C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hatáskörében eljáró</w:t>
      </w:r>
    </w:p>
    <w:p w14:paraId="4AC7D609" w14:textId="77777777" w:rsidR="00B50C9C" w:rsidRDefault="00B50C9C" w:rsidP="00B50C9C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Kápolnásnyék Község Polgármestere</w:t>
      </w:r>
    </w:p>
    <w:p w14:paraId="6F6AE125" w14:textId="77777777" w:rsidR="00B50C9C" w:rsidRDefault="00B50C9C" w:rsidP="00B50C9C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részére</w:t>
      </w:r>
    </w:p>
    <w:p w14:paraId="724C4C63" w14:textId="77777777" w:rsidR="00B50C9C" w:rsidRDefault="00B50C9C" w:rsidP="00B50C9C">
      <w:pPr>
        <w:jc w:val="both"/>
        <w:rPr>
          <w:b/>
        </w:rPr>
      </w:pPr>
    </w:p>
    <w:p w14:paraId="2468D095" w14:textId="3D55DC3B" w:rsidR="003916B3" w:rsidRPr="00A46D6D" w:rsidRDefault="003916B3" w:rsidP="003916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D6D">
        <w:rPr>
          <w:rFonts w:ascii="Times New Roman" w:hAnsi="Times New Roman" w:cs="Times New Roman"/>
          <w:sz w:val="24"/>
          <w:szCs w:val="24"/>
          <w:u w:val="single"/>
        </w:rPr>
        <w:t>Tárgy:</w:t>
      </w:r>
      <w:r w:rsidRPr="00A46D6D">
        <w:rPr>
          <w:rFonts w:ascii="Times New Roman" w:hAnsi="Times New Roman" w:cs="Times New Roman"/>
          <w:sz w:val="24"/>
          <w:szCs w:val="24"/>
        </w:rPr>
        <w:tab/>
        <w:t xml:space="preserve">Kápolnásnyék Község Önkormányzata és </w:t>
      </w:r>
      <w:r>
        <w:rPr>
          <w:rFonts w:ascii="Times New Roman" w:hAnsi="Times New Roman" w:cs="Times New Roman"/>
          <w:sz w:val="24"/>
          <w:szCs w:val="24"/>
        </w:rPr>
        <w:t xml:space="preserve">intézményei </w:t>
      </w:r>
      <w:r w:rsidRPr="00A46D6D">
        <w:rPr>
          <w:rFonts w:ascii="Times New Roman" w:hAnsi="Times New Roman" w:cs="Times New Roman"/>
          <w:sz w:val="24"/>
          <w:szCs w:val="24"/>
        </w:rPr>
        <w:t>20</w:t>
      </w:r>
      <w:r w:rsidR="0049365B">
        <w:rPr>
          <w:rFonts w:ascii="Times New Roman" w:hAnsi="Times New Roman" w:cs="Times New Roman"/>
          <w:sz w:val="24"/>
          <w:szCs w:val="24"/>
        </w:rPr>
        <w:t>20</w:t>
      </w:r>
      <w:r w:rsidRPr="00A46D6D">
        <w:rPr>
          <w:rFonts w:ascii="Times New Roman" w:hAnsi="Times New Roman" w:cs="Times New Roman"/>
          <w:sz w:val="24"/>
          <w:szCs w:val="24"/>
        </w:rPr>
        <w:t xml:space="preserve">. évi </w:t>
      </w:r>
      <w:r>
        <w:rPr>
          <w:rFonts w:ascii="Times New Roman" w:hAnsi="Times New Roman" w:cs="Times New Roman"/>
          <w:sz w:val="24"/>
          <w:szCs w:val="24"/>
        </w:rPr>
        <w:t>költségvetési rendeletmódosítása</w:t>
      </w:r>
    </w:p>
    <w:p w14:paraId="641697D4" w14:textId="77777777" w:rsidR="003916B3" w:rsidRPr="00A46D6D" w:rsidRDefault="003916B3" w:rsidP="003916B3">
      <w:pPr>
        <w:spacing w:after="0" w:line="36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</w:p>
    <w:p w14:paraId="4A87F759" w14:textId="2DBEB7A3" w:rsidR="003916B3" w:rsidRPr="00A46D6D" w:rsidRDefault="003916B3" w:rsidP="003916B3">
      <w:pPr>
        <w:spacing w:after="0" w:line="36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 w:rsidRPr="00A46D6D">
        <w:rPr>
          <w:rFonts w:ascii="Times New Roman" w:hAnsi="Times New Roman" w:cs="Times New Roman"/>
          <w:sz w:val="24"/>
          <w:szCs w:val="24"/>
          <w:u w:val="single"/>
        </w:rPr>
        <w:t>Készítette:</w:t>
      </w:r>
      <w:r w:rsidRPr="00A46D6D">
        <w:rPr>
          <w:rFonts w:ascii="Times New Roman" w:hAnsi="Times New Roman" w:cs="Times New Roman"/>
          <w:sz w:val="24"/>
          <w:szCs w:val="24"/>
        </w:rPr>
        <w:tab/>
        <w:t xml:space="preserve">Vadasné </w:t>
      </w:r>
      <w:proofErr w:type="spellStart"/>
      <w:r w:rsidRPr="00A46D6D">
        <w:rPr>
          <w:rFonts w:ascii="Times New Roman" w:hAnsi="Times New Roman" w:cs="Times New Roman"/>
          <w:sz w:val="24"/>
          <w:szCs w:val="24"/>
        </w:rPr>
        <w:t>Frideczki</w:t>
      </w:r>
      <w:proofErr w:type="spellEnd"/>
      <w:r w:rsidRPr="00A46D6D">
        <w:rPr>
          <w:rFonts w:ascii="Times New Roman" w:hAnsi="Times New Roman" w:cs="Times New Roman"/>
          <w:sz w:val="24"/>
          <w:szCs w:val="24"/>
        </w:rPr>
        <w:t xml:space="preserve"> Magdolna pénzügyi irodavezető</w:t>
      </w:r>
    </w:p>
    <w:p w14:paraId="5D28EC38" w14:textId="77777777" w:rsidR="003916B3" w:rsidRPr="00A46D6D" w:rsidRDefault="003916B3" w:rsidP="003916B3">
      <w:pPr>
        <w:pStyle w:val="Cmsor1"/>
        <w:spacing w:before="0" w:after="0"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</w:pPr>
    </w:p>
    <w:p w14:paraId="3324964D" w14:textId="77777777" w:rsidR="003916B3" w:rsidRPr="00A46D6D" w:rsidRDefault="003916B3" w:rsidP="003916B3">
      <w:pPr>
        <w:pStyle w:val="Szvegtrzs"/>
        <w:spacing w:after="0" w:line="360" w:lineRule="auto"/>
        <w:jc w:val="both"/>
        <w:rPr>
          <w:rFonts w:ascii="Times New Roman" w:hAnsi="Times New Roman" w:cs="Times New Roman"/>
        </w:rPr>
      </w:pPr>
      <w:r w:rsidRPr="00A46D6D">
        <w:rPr>
          <w:rFonts w:ascii="Times New Roman" w:hAnsi="Times New Roman" w:cs="Times New Roman"/>
        </w:rPr>
        <w:t>Az előterjesztéssel kapcsolatos törvényességi észrevétel:</w:t>
      </w:r>
    </w:p>
    <w:p w14:paraId="1DA6C8CA" w14:textId="77777777" w:rsidR="003916B3" w:rsidRPr="002E3E56" w:rsidRDefault="003916B3" w:rsidP="003916B3">
      <w:pPr>
        <w:pStyle w:val="Cmsor2"/>
        <w:spacing w:before="0" w:after="0"/>
        <w:jc w:val="both"/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</w:pPr>
      <w:r w:rsidRPr="002E3E56"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 xml:space="preserve">Rendelet </w:t>
      </w:r>
      <w:r w:rsidRPr="002E3E56"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ab/>
      </w:r>
      <w:r w:rsidRPr="002E3E56"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ab/>
      </w:r>
    </w:p>
    <w:p w14:paraId="2271A56E" w14:textId="77777777" w:rsidR="003916B3" w:rsidRPr="00A46D6D" w:rsidRDefault="003916B3" w:rsidP="00391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E56">
        <w:rPr>
          <w:rFonts w:ascii="Times New Roman" w:hAnsi="Times New Roman" w:cs="Times New Roman"/>
          <w:bCs/>
          <w:sz w:val="24"/>
          <w:szCs w:val="24"/>
        </w:rPr>
        <w:t>Határozat</w:t>
      </w:r>
      <w:r w:rsidRPr="00A46D6D">
        <w:rPr>
          <w:rFonts w:ascii="Times New Roman" w:hAnsi="Times New Roman" w:cs="Times New Roman"/>
          <w:sz w:val="24"/>
          <w:szCs w:val="24"/>
        </w:rPr>
        <w:tab/>
      </w:r>
      <w:r w:rsidRPr="00A46D6D">
        <w:rPr>
          <w:rFonts w:ascii="Times New Roman" w:hAnsi="Times New Roman" w:cs="Times New Roman"/>
          <w:sz w:val="24"/>
          <w:szCs w:val="24"/>
        </w:rPr>
        <w:tab/>
      </w:r>
      <w:r w:rsidRPr="00A46D6D">
        <w:rPr>
          <w:rFonts w:ascii="Times New Roman" w:hAnsi="Times New Roman" w:cs="Times New Roman"/>
          <w:sz w:val="24"/>
          <w:szCs w:val="24"/>
        </w:rPr>
        <w:tab/>
      </w:r>
      <w:r w:rsidRPr="00A46D6D">
        <w:rPr>
          <w:rFonts w:ascii="Times New Roman" w:hAnsi="Times New Roman" w:cs="Times New Roman"/>
          <w:sz w:val="24"/>
          <w:szCs w:val="24"/>
        </w:rPr>
        <w:tab/>
        <w:t>normatív</w:t>
      </w:r>
    </w:p>
    <w:p w14:paraId="5BB980F0" w14:textId="281086F3" w:rsidR="003916B3" w:rsidRPr="00A46D6D" w:rsidRDefault="003916B3" w:rsidP="003916B3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6D6D">
        <w:rPr>
          <w:rFonts w:ascii="Times New Roman" w:hAnsi="Times New Roman" w:cs="Times New Roman"/>
          <w:sz w:val="24"/>
          <w:szCs w:val="24"/>
        </w:rPr>
        <w:tab/>
      </w:r>
      <w:r w:rsidRPr="00A46D6D">
        <w:rPr>
          <w:rFonts w:ascii="Times New Roman" w:hAnsi="Times New Roman" w:cs="Times New Roman"/>
          <w:sz w:val="24"/>
          <w:szCs w:val="24"/>
        </w:rPr>
        <w:tab/>
      </w:r>
      <w:r w:rsidRPr="00A46D6D">
        <w:rPr>
          <w:rFonts w:ascii="Times New Roman" w:hAnsi="Times New Roman" w:cs="Times New Roman"/>
          <w:sz w:val="24"/>
          <w:szCs w:val="24"/>
        </w:rPr>
        <w:tab/>
      </w:r>
      <w:r w:rsidRPr="00A46D6D">
        <w:rPr>
          <w:rFonts w:ascii="Times New Roman" w:hAnsi="Times New Roman" w:cs="Times New Roman"/>
          <w:sz w:val="24"/>
          <w:szCs w:val="24"/>
        </w:rPr>
        <w:tab/>
      </w:r>
      <w:r w:rsidRPr="00A46D6D">
        <w:rPr>
          <w:rFonts w:ascii="Times New Roman" w:hAnsi="Times New Roman" w:cs="Times New Roman"/>
          <w:sz w:val="24"/>
          <w:szCs w:val="24"/>
        </w:rPr>
        <w:tab/>
      </w:r>
      <w:r w:rsidRPr="002E3E56">
        <w:rPr>
          <w:rFonts w:ascii="Times New Roman" w:hAnsi="Times New Roman" w:cs="Times New Roman"/>
          <w:bCs/>
          <w:sz w:val="24"/>
          <w:szCs w:val="24"/>
        </w:rPr>
        <w:t>egyéb</w:t>
      </w:r>
    </w:p>
    <w:p w14:paraId="76945C6A" w14:textId="77777777" w:rsidR="003916B3" w:rsidRPr="00A46D6D" w:rsidRDefault="003916B3" w:rsidP="003916B3">
      <w:pPr>
        <w:spacing w:after="0" w:line="36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</w:p>
    <w:p w14:paraId="3CEFAC6F" w14:textId="77777777" w:rsidR="003916B3" w:rsidRPr="00A46D6D" w:rsidRDefault="003916B3" w:rsidP="003916B3">
      <w:pPr>
        <w:spacing w:after="0" w:line="240" w:lineRule="auto"/>
        <w:ind w:left="1412" w:hanging="1412"/>
        <w:jc w:val="both"/>
        <w:rPr>
          <w:rFonts w:ascii="Times New Roman" w:hAnsi="Times New Roman" w:cs="Times New Roman"/>
          <w:sz w:val="24"/>
          <w:szCs w:val="24"/>
        </w:rPr>
      </w:pPr>
    </w:p>
    <w:p w14:paraId="51B6FA56" w14:textId="77777777" w:rsidR="003916B3" w:rsidRPr="00A46D6D" w:rsidRDefault="003916B3" w:rsidP="003916B3">
      <w:pPr>
        <w:spacing w:after="0" w:line="360" w:lineRule="auto"/>
        <w:ind w:left="1410" w:hanging="14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6D6D">
        <w:rPr>
          <w:rFonts w:ascii="Times New Roman" w:hAnsi="Times New Roman" w:cs="Times New Roman"/>
          <w:b/>
          <w:bCs/>
          <w:sz w:val="24"/>
          <w:szCs w:val="24"/>
        </w:rPr>
        <w:t>Az előterjesztést nyílt ülésen kell tárgyalni.</w:t>
      </w:r>
      <w:r w:rsidRPr="00A46D6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46D6D">
        <w:rPr>
          <w:rFonts w:ascii="Times New Roman" w:hAnsi="Times New Roman" w:cs="Times New Roman"/>
          <w:b/>
          <w:bCs/>
          <w:sz w:val="24"/>
          <w:szCs w:val="24"/>
        </w:rPr>
        <w:tab/>
        <w:t>x</w:t>
      </w:r>
    </w:p>
    <w:p w14:paraId="73AE912D" w14:textId="77777777" w:rsidR="003916B3" w:rsidRPr="00A46D6D" w:rsidRDefault="003916B3" w:rsidP="003916B3">
      <w:pPr>
        <w:spacing w:after="0" w:line="36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 w:rsidRPr="00A46D6D">
        <w:rPr>
          <w:rFonts w:ascii="Times New Roman" w:hAnsi="Times New Roman" w:cs="Times New Roman"/>
          <w:sz w:val="24"/>
          <w:szCs w:val="24"/>
        </w:rPr>
        <w:t>Az előterjesztést zárt ülésen kell tárgyalni.</w:t>
      </w:r>
    </w:p>
    <w:p w14:paraId="0B0466AF" w14:textId="77777777" w:rsidR="003916B3" w:rsidRPr="00A46D6D" w:rsidRDefault="003916B3" w:rsidP="003916B3">
      <w:pPr>
        <w:spacing w:after="0" w:line="36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 w:rsidRPr="00A46D6D">
        <w:rPr>
          <w:rFonts w:ascii="Times New Roman" w:hAnsi="Times New Roman" w:cs="Times New Roman"/>
          <w:sz w:val="24"/>
          <w:szCs w:val="24"/>
        </w:rPr>
        <w:t>Az előterjesztés zárt ülésen tárgyalható.</w:t>
      </w:r>
    </w:p>
    <w:p w14:paraId="42E3FA73" w14:textId="3215E70B" w:rsidR="003916B3" w:rsidRDefault="003916B3" w:rsidP="00391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0D4D6EE2" w14:textId="6EA39E6E" w:rsidR="00C3674E" w:rsidRDefault="00C3674E" w:rsidP="00391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1601C2FF" w14:textId="5CA26CCD" w:rsidR="00C3674E" w:rsidRDefault="00C3674E" w:rsidP="00391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5E34EF34" w14:textId="2C0D1077" w:rsidR="00C3674E" w:rsidRDefault="00C3674E" w:rsidP="00391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0C3D67EC" w14:textId="2AC86F2D" w:rsidR="00B50C9C" w:rsidRDefault="00B50C9C" w:rsidP="00391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665DCBCA" w14:textId="375FF84C" w:rsidR="00B50C9C" w:rsidRDefault="00B50C9C" w:rsidP="00391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77C5555F" w14:textId="68690E94" w:rsidR="00B50C9C" w:rsidRDefault="00B50C9C" w:rsidP="00391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2161215A" w14:textId="26494E84" w:rsidR="00B50C9C" w:rsidRDefault="00B50C9C" w:rsidP="00391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6555E91B" w14:textId="2BDC91C4" w:rsidR="00B50C9C" w:rsidRDefault="00B50C9C" w:rsidP="00391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47D0E7B1" w14:textId="345542D3" w:rsidR="00B50C9C" w:rsidRDefault="00B50C9C" w:rsidP="00391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45F1641B" w14:textId="589A3646" w:rsidR="00B50C9C" w:rsidRDefault="00B50C9C" w:rsidP="00391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2F210CCC" w14:textId="21F4C122" w:rsidR="00B50C9C" w:rsidRDefault="00B50C9C" w:rsidP="00391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45A1F2B8" w14:textId="70E94D9D" w:rsidR="00B50C9C" w:rsidRDefault="00B50C9C" w:rsidP="00391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415378E5" w14:textId="3A51C295" w:rsidR="00B50C9C" w:rsidRDefault="00B50C9C" w:rsidP="00391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6DA29C5A" w14:textId="77777777" w:rsidR="00B50C9C" w:rsidRPr="00A46D6D" w:rsidRDefault="00B50C9C" w:rsidP="00391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618FC45B" w14:textId="77777777" w:rsidR="003916B3" w:rsidRPr="00332D0E" w:rsidRDefault="003916B3" w:rsidP="003916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32D0E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Előzmények: </w:t>
      </w:r>
    </w:p>
    <w:p w14:paraId="636CD4C9" w14:textId="77777777" w:rsidR="003916B3" w:rsidRPr="00332D0E" w:rsidRDefault="003916B3" w:rsidP="003916B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12C1B47" w14:textId="3EDF75A6" w:rsidR="003916B3" w:rsidRPr="00332D0E" w:rsidRDefault="003916B3" w:rsidP="003916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D0E">
        <w:rPr>
          <w:rFonts w:ascii="Times New Roman" w:hAnsi="Times New Roman" w:cs="Times New Roman"/>
          <w:sz w:val="24"/>
          <w:szCs w:val="24"/>
        </w:rPr>
        <w:t>A képviselőtestület 20</w:t>
      </w:r>
      <w:r w:rsidR="0049365B">
        <w:rPr>
          <w:rFonts w:ascii="Times New Roman" w:hAnsi="Times New Roman" w:cs="Times New Roman"/>
          <w:sz w:val="24"/>
          <w:szCs w:val="24"/>
        </w:rPr>
        <w:t>20</w:t>
      </w:r>
      <w:r w:rsidRPr="00332D0E">
        <w:rPr>
          <w:rFonts w:ascii="Times New Roman" w:hAnsi="Times New Roman" w:cs="Times New Roman"/>
          <w:sz w:val="24"/>
          <w:szCs w:val="24"/>
        </w:rPr>
        <w:t xml:space="preserve">. február </w:t>
      </w:r>
      <w:r>
        <w:rPr>
          <w:rFonts w:ascii="Times New Roman" w:hAnsi="Times New Roman" w:cs="Times New Roman"/>
          <w:sz w:val="24"/>
          <w:szCs w:val="24"/>
        </w:rPr>
        <w:t>1</w:t>
      </w:r>
      <w:r w:rsidR="0049365B">
        <w:rPr>
          <w:rFonts w:ascii="Times New Roman" w:hAnsi="Times New Roman" w:cs="Times New Roman"/>
          <w:sz w:val="24"/>
          <w:szCs w:val="24"/>
        </w:rPr>
        <w:t>0</w:t>
      </w:r>
      <w:r w:rsidRPr="00332D0E">
        <w:rPr>
          <w:rFonts w:ascii="Times New Roman" w:hAnsi="Times New Roman" w:cs="Times New Roman"/>
          <w:sz w:val="24"/>
          <w:szCs w:val="24"/>
        </w:rPr>
        <w:t>.-i ülésén megtárgyalta és elfogadta az önkormányzat és intézményei 20</w:t>
      </w:r>
      <w:r w:rsidR="0049365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évi költségvetését, ehhez a </w:t>
      </w:r>
      <w:r w:rsidR="0049365B">
        <w:rPr>
          <w:rFonts w:ascii="Times New Roman" w:hAnsi="Times New Roman" w:cs="Times New Roman"/>
          <w:sz w:val="24"/>
          <w:szCs w:val="24"/>
        </w:rPr>
        <w:t>2</w:t>
      </w:r>
      <w:r w:rsidRPr="00332D0E">
        <w:rPr>
          <w:rFonts w:ascii="Times New Roman" w:hAnsi="Times New Roman" w:cs="Times New Roman"/>
          <w:sz w:val="24"/>
          <w:szCs w:val="24"/>
        </w:rPr>
        <w:t>/20</w:t>
      </w:r>
      <w:r w:rsidR="00617F74">
        <w:rPr>
          <w:rFonts w:ascii="Times New Roman" w:hAnsi="Times New Roman" w:cs="Times New Roman"/>
          <w:sz w:val="24"/>
          <w:szCs w:val="24"/>
        </w:rPr>
        <w:t>20</w:t>
      </w:r>
      <w:r w:rsidRPr="00332D0E">
        <w:rPr>
          <w:rFonts w:ascii="Times New Roman" w:hAnsi="Times New Roman" w:cs="Times New Roman"/>
          <w:sz w:val="24"/>
          <w:szCs w:val="24"/>
        </w:rPr>
        <w:t>. (II. 1</w:t>
      </w:r>
      <w:r w:rsidR="0049365B">
        <w:rPr>
          <w:rFonts w:ascii="Times New Roman" w:hAnsi="Times New Roman" w:cs="Times New Roman"/>
          <w:sz w:val="24"/>
          <w:szCs w:val="24"/>
        </w:rPr>
        <w:t>1</w:t>
      </w:r>
      <w:r w:rsidRPr="00332D0E">
        <w:rPr>
          <w:rFonts w:ascii="Times New Roman" w:hAnsi="Times New Roman" w:cs="Times New Roman"/>
          <w:sz w:val="24"/>
          <w:szCs w:val="24"/>
        </w:rPr>
        <w:t xml:space="preserve">.) rendeletében biztosította a fedezetet. </w:t>
      </w:r>
      <w:r w:rsidR="0014409A">
        <w:rPr>
          <w:rFonts w:ascii="Times New Roman" w:hAnsi="Times New Roman" w:cs="Times New Roman"/>
          <w:sz w:val="24"/>
          <w:szCs w:val="24"/>
        </w:rPr>
        <w:t xml:space="preserve">E rendeletet a </w:t>
      </w:r>
      <w:r w:rsidR="00D525C4">
        <w:rPr>
          <w:rFonts w:ascii="Times New Roman" w:hAnsi="Times New Roman" w:cs="Times New Roman"/>
          <w:sz w:val="24"/>
          <w:szCs w:val="24"/>
        </w:rPr>
        <w:t xml:space="preserve">képviselő testület a </w:t>
      </w:r>
      <w:r w:rsidR="00D525C4" w:rsidRPr="00D525C4">
        <w:rPr>
          <w:rFonts w:ascii="Times New Roman" w:hAnsi="Times New Roman" w:cs="Times New Roman"/>
          <w:sz w:val="24"/>
          <w:szCs w:val="24"/>
        </w:rPr>
        <w:t>15/2020. (IX.29) önkormányzati rendelet</w:t>
      </w:r>
      <w:r w:rsidR="00D525C4">
        <w:rPr>
          <w:rFonts w:ascii="Times New Roman" w:hAnsi="Times New Roman" w:cs="Times New Roman"/>
          <w:sz w:val="24"/>
          <w:szCs w:val="24"/>
        </w:rPr>
        <w:t xml:space="preserve">ében módosította. </w:t>
      </w:r>
    </w:p>
    <w:p w14:paraId="4A761A8C" w14:textId="764F5033" w:rsidR="00D525C4" w:rsidRPr="00332D0E" w:rsidRDefault="00353739" w:rsidP="00D525C4">
      <w:pPr>
        <w:widowControl w:val="0"/>
        <w:tabs>
          <w:tab w:val="left" w:pos="10065"/>
        </w:tabs>
        <w:autoSpaceDE w:val="0"/>
        <w:autoSpaceDN w:val="0"/>
        <w:adjustRightInd w:val="0"/>
        <w:spacing w:line="240" w:lineRule="auto"/>
        <w:ind w:right="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02C">
        <w:rPr>
          <w:rFonts w:ascii="Times New Roman" w:hAnsi="Times New Roman" w:cs="Times New Roman"/>
          <w:sz w:val="24"/>
          <w:szCs w:val="24"/>
        </w:rPr>
        <w:t xml:space="preserve">Kápolnásnyék Község Önkormányzata és intézményei e rendeletében meghatározott </w:t>
      </w:r>
      <w:r>
        <w:rPr>
          <w:rFonts w:ascii="Times New Roman" w:hAnsi="Times New Roman" w:cs="Times New Roman"/>
          <w:b/>
          <w:bCs/>
          <w:sz w:val="24"/>
          <w:szCs w:val="24"/>
        </w:rPr>
        <w:t>bevételi főösszegét</w:t>
      </w:r>
      <w:r w:rsidRPr="002C50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25C4">
        <w:rPr>
          <w:rFonts w:ascii="Times New Roman" w:hAnsi="Times New Roman" w:cs="Times New Roman"/>
          <w:b/>
          <w:bCs/>
          <w:sz w:val="24"/>
          <w:szCs w:val="24"/>
        </w:rPr>
        <w:t>885.730.082 Ft-ban,</w:t>
      </w:r>
    </w:p>
    <w:p w14:paraId="2FE543ED" w14:textId="77777777" w:rsidR="00D525C4" w:rsidRPr="002C502C" w:rsidRDefault="00D525C4" w:rsidP="00D525C4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02C">
        <w:rPr>
          <w:rFonts w:ascii="Times New Roman" w:hAnsi="Times New Roman" w:cs="Times New Roman"/>
          <w:b/>
          <w:bCs/>
          <w:sz w:val="24"/>
          <w:szCs w:val="24"/>
        </w:rPr>
        <w:t>A főösszegen belül 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működési bevételek előirányzatát</w:t>
      </w:r>
      <w:r w:rsidRPr="002C50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477.883.764</w:t>
      </w:r>
      <w:r w:rsidRPr="002C502C">
        <w:rPr>
          <w:rFonts w:ascii="Times New Roman" w:hAnsi="Times New Roman" w:cs="Times New Roman"/>
          <w:b/>
          <w:bCs/>
          <w:sz w:val="24"/>
          <w:szCs w:val="24"/>
        </w:rPr>
        <w:t xml:space="preserve"> Ft</w:t>
      </w:r>
      <w:r>
        <w:rPr>
          <w:rFonts w:ascii="Times New Roman" w:hAnsi="Times New Roman" w:cs="Times New Roman"/>
          <w:b/>
          <w:bCs/>
          <w:sz w:val="24"/>
          <w:szCs w:val="24"/>
        </w:rPr>
        <w:t>-ban</w:t>
      </w:r>
      <w:r w:rsidRPr="002C502C">
        <w:rPr>
          <w:rFonts w:ascii="Times New Roman" w:hAnsi="Times New Roman" w:cs="Times New Roman"/>
          <w:b/>
          <w:bCs/>
          <w:sz w:val="24"/>
          <w:szCs w:val="24"/>
        </w:rPr>
        <w:t>, melyből:</w:t>
      </w:r>
    </w:p>
    <w:p w14:paraId="096BB77D" w14:textId="77777777" w:rsidR="00D525C4" w:rsidRPr="002C502C" w:rsidRDefault="00D525C4" w:rsidP="00D525C4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2C502C">
        <w:rPr>
          <w:rFonts w:ascii="Times New Roman" w:hAnsi="Times New Roman" w:cs="Times New Roman"/>
          <w:sz w:val="24"/>
          <w:szCs w:val="24"/>
        </w:rPr>
        <w:t xml:space="preserve">Kápolnásnyék Önkormányzata </w:t>
      </w:r>
      <w:r>
        <w:rPr>
          <w:rFonts w:ascii="Times New Roman" w:hAnsi="Times New Roman" w:cs="Times New Roman"/>
          <w:bCs/>
          <w:sz w:val="24"/>
          <w:szCs w:val="24"/>
        </w:rPr>
        <w:t>működési bevételek előirányzatát</w:t>
      </w:r>
      <w:r w:rsidRPr="002C50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477.041.124</w:t>
      </w:r>
      <w:r w:rsidRPr="002C502C">
        <w:rPr>
          <w:rFonts w:ascii="Times New Roman" w:hAnsi="Times New Roman" w:cs="Times New Roman"/>
          <w:sz w:val="24"/>
          <w:szCs w:val="24"/>
        </w:rPr>
        <w:t xml:space="preserve"> Ft</w:t>
      </w:r>
      <w:r>
        <w:rPr>
          <w:rFonts w:ascii="Times New Roman" w:hAnsi="Times New Roman" w:cs="Times New Roman"/>
          <w:sz w:val="24"/>
          <w:szCs w:val="24"/>
        </w:rPr>
        <w:t>-ban</w:t>
      </w:r>
    </w:p>
    <w:p w14:paraId="046AE877" w14:textId="77777777" w:rsidR="00D525C4" w:rsidRDefault="00D525C4" w:rsidP="00D525C4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ab)</w:t>
      </w:r>
      <w:r w:rsidRPr="002C502C">
        <w:rPr>
          <w:rFonts w:ascii="Times New Roman" w:hAnsi="Times New Roman" w:cs="Times New Roman"/>
          <w:sz w:val="24"/>
          <w:szCs w:val="24"/>
        </w:rPr>
        <w:t xml:space="preserve"> Közös Hivatalnál </w:t>
      </w:r>
      <w:r>
        <w:rPr>
          <w:rFonts w:ascii="Times New Roman" w:hAnsi="Times New Roman" w:cs="Times New Roman"/>
          <w:bCs/>
          <w:sz w:val="24"/>
          <w:szCs w:val="24"/>
        </w:rPr>
        <w:t>működési bevételek előirányzatát</w:t>
      </w:r>
      <w:r w:rsidRPr="002C50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832.640</w:t>
      </w:r>
      <w:r w:rsidRPr="002C502C">
        <w:rPr>
          <w:rFonts w:ascii="Times New Roman" w:hAnsi="Times New Roman" w:cs="Times New Roman"/>
          <w:sz w:val="24"/>
          <w:szCs w:val="24"/>
        </w:rPr>
        <w:t xml:space="preserve"> Ft</w:t>
      </w:r>
      <w:r>
        <w:rPr>
          <w:rFonts w:ascii="Times New Roman" w:hAnsi="Times New Roman" w:cs="Times New Roman"/>
          <w:sz w:val="24"/>
          <w:szCs w:val="24"/>
        </w:rPr>
        <w:t>-ban</w:t>
      </w:r>
    </w:p>
    <w:p w14:paraId="1464DD99" w14:textId="77777777" w:rsidR="00D525C4" w:rsidRPr="002C502C" w:rsidRDefault="00D525C4" w:rsidP="00D525C4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ac</w:t>
      </w:r>
      <w:proofErr w:type="spellEnd"/>
      <w:r>
        <w:rPr>
          <w:rFonts w:ascii="Times New Roman" w:hAnsi="Times New Roman" w:cs="Times New Roman"/>
          <w:sz w:val="24"/>
          <w:szCs w:val="24"/>
        </w:rPr>
        <w:t>) Napsugár Óvoda Működési bevételeinek előirányzatát 10.000 Ft-ban</w:t>
      </w:r>
    </w:p>
    <w:p w14:paraId="7C95EB2E" w14:textId="77777777" w:rsidR="00D525C4" w:rsidRPr="002C502C" w:rsidRDefault="00D525C4" w:rsidP="00D525C4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1E6C312F" w14:textId="77777777" w:rsidR="00D525C4" w:rsidRPr="002C502C" w:rsidRDefault="00D525C4" w:rsidP="00D525C4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02C">
        <w:rPr>
          <w:rFonts w:ascii="Times New Roman" w:hAnsi="Times New Roman" w:cs="Times New Roman"/>
          <w:b/>
          <w:bCs/>
          <w:sz w:val="24"/>
          <w:szCs w:val="24"/>
        </w:rPr>
        <w:t>A főösszegen belül a fel</w:t>
      </w:r>
      <w:r>
        <w:rPr>
          <w:rFonts w:ascii="Times New Roman" w:hAnsi="Times New Roman" w:cs="Times New Roman"/>
          <w:b/>
          <w:bCs/>
          <w:sz w:val="24"/>
          <w:szCs w:val="24"/>
        </w:rPr>
        <w:t>halmozási bevételek előirányzatát</w:t>
      </w:r>
      <w:r w:rsidRPr="002C50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36.736.337</w:t>
      </w:r>
      <w:r w:rsidRPr="002C502C">
        <w:rPr>
          <w:rFonts w:ascii="Times New Roman" w:hAnsi="Times New Roman" w:cs="Times New Roman"/>
          <w:b/>
          <w:bCs/>
          <w:sz w:val="24"/>
          <w:szCs w:val="24"/>
        </w:rPr>
        <w:t xml:space="preserve"> Ft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-ban, </w:t>
      </w:r>
      <w:r w:rsidRPr="002C502C">
        <w:rPr>
          <w:rFonts w:ascii="Times New Roman" w:hAnsi="Times New Roman" w:cs="Times New Roman"/>
          <w:b/>
          <w:bCs/>
          <w:sz w:val="24"/>
          <w:szCs w:val="24"/>
        </w:rPr>
        <w:t>melyből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7A79A16" w14:textId="77777777" w:rsidR="00D525C4" w:rsidRPr="002C502C" w:rsidRDefault="00D525C4" w:rsidP="00D525C4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2C502C">
        <w:rPr>
          <w:rFonts w:ascii="Times New Roman" w:hAnsi="Times New Roman" w:cs="Times New Roman"/>
          <w:sz w:val="24"/>
          <w:szCs w:val="24"/>
        </w:rPr>
        <w:t xml:space="preserve">Kápolnásnyék Önkormányzata felhalmozási bevételeinek előirányzata </w:t>
      </w:r>
      <w:r>
        <w:rPr>
          <w:rFonts w:ascii="Times New Roman" w:hAnsi="Times New Roman" w:cs="Times New Roman"/>
          <w:sz w:val="24"/>
          <w:szCs w:val="24"/>
        </w:rPr>
        <w:t>36.736.337</w:t>
      </w:r>
      <w:r w:rsidRPr="002C502C">
        <w:rPr>
          <w:rFonts w:ascii="Times New Roman" w:hAnsi="Times New Roman" w:cs="Times New Roman"/>
          <w:sz w:val="24"/>
          <w:szCs w:val="24"/>
        </w:rPr>
        <w:t xml:space="preserve"> Ft</w:t>
      </w:r>
    </w:p>
    <w:p w14:paraId="33CF18CE" w14:textId="77777777" w:rsidR="00D525C4" w:rsidRPr="002C502C" w:rsidRDefault="00D525C4" w:rsidP="00D525C4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2AF7765F" w14:textId="77777777" w:rsidR="00D525C4" w:rsidRPr="002C502C" w:rsidRDefault="00D525C4" w:rsidP="00D525C4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02C">
        <w:rPr>
          <w:rFonts w:ascii="Times New Roman" w:hAnsi="Times New Roman" w:cs="Times New Roman"/>
          <w:b/>
          <w:bCs/>
          <w:sz w:val="24"/>
          <w:szCs w:val="24"/>
        </w:rPr>
        <w:t>A főösszegen belül a finan</w:t>
      </w:r>
      <w:r>
        <w:rPr>
          <w:rFonts w:ascii="Times New Roman" w:hAnsi="Times New Roman" w:cs="Times New Roman"/>
          <w:b/>
          <w:bCs/>
          <w:sz w:val="24"/>
          <w:szCs w:val="24"/>
        </w:rPr>
        <w:t>szírozási bevételek előirányzatát</w:t>
      </w:r>
      <w:r w:rsidRPr="002C50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371.109.981</w:t>
      </w:r>
      <w:r w:rsidRPr="002C502C">
        <w:rPr>
          <w:rFonts w:ascii="Times New Roman" w:hAnsi="Times New Roman" w:cs="Times New Roman"/>
          <w:b/>
          <w:bCs/>
          <w:sz w:val="24"/>
          <w:szCs w:val="24"/>
        </w:rPr>
        <w:t>Ft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-ban, </w:t>
      </w:r>
      <w:r w:rsidRPr="002C502C">
        <w:rPr>
          <w:rFonts w:ascii="Times New Roman" w:hAnsi="Times New Roman" w:cs="Times New Roman"/>
          <w:b/>
          <w:bCs/>
          <w:sz w:val="24"/>
          <w:szCs w:val="24"/>
        </w:rPr>
        <w:t>melyből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284E4B0" w14:textId="77777777" w:rsidR="00D525C4" w:rsidRDefault="00D525C4" w:rsidP="00D525C4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2C502C">
        <w:rPr>
          <w:rFonts w:ascii="Times New Roman" w:hAnsi="Times New Roman" w:cs="Times New Roman"/>
          <w:sz w:val="24"/>
          <w:szCs w:val="24"/>
        </w:rPr>
        <w:t xml:space="preserve"> Kápolnásnyék Önkormányzata finanszí</w:t>
      </w:r>
      <w:r>
        <w:rPr>
          <w:rFonts w:ascii="Times New Roman" w:hAnsi="Times New Roman" w:cs="Times New Roman"/>
          <w:sz w:val="24"/>
          <w:szCs w:val="24"/>
        </w:rPr>
        <w:t>rozási bevételeinek előirányzatát</w:t>
      </w:r>
      <w:r w:rsidRPr="002C50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367.590.707</w:t>
      </w:r>
      <w:r w:rsidRPr="002C502C">
        <w:rPr>
          <w:rFonts w:ascii="Times New Roman" w:hAnsi="Times New Roman" w:cs="Times New Roman"/>
          <w:sz w:val="24"/>
          <w:szCs w:val="24"/>
        </w:rPr>
        <w:t xml:space="preserve"> Ft</w:t>
      </w:r>
      <w:r>
        <w:rPr>
          <w:rFonts w:ascii="Times New Roman" w:hAnsi="Times New Roman" w:cs="Times New Roman"/>
          <w:sz w:val="24"/>
          <w:szCs w:val="24"/>
        </w:rPr>
        <w:t>-ban</w:t>
      </w:r>
    </w:p>
    <w:p w14:paraId="6F462D65" w14:textId="77777777" w:rsidR="00D525C4" w:rsidRDefault="00D525C4" w:rsidP="00D525C4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cb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2C502C">
        <w:rPr>
          <w:rFonts w:ascii="Times New Roman" w:hAnsi="Times New Roman" w:cs="Times New Roman"/>
          <w:sz w:val="24"/>
          <w:szCs w:val="24"/>
        </w:rPr>
        <w:t xml:space="preserve"> Közös Hivatalnál </w:t>
      </w:r>
      <w:r>
        <w:rPr>
          <w:rFonts w:ascii="Times New Roman" w:hAnsi="Times New Roman" w:cs="Times New Roman"/>
          <w:bCs/>
          <w:sz w:val="24"/>
          <w:szCs w:val="24"/>
        </w:rPr>
        <w:t>finanszírozási bevételeinek előirányzatát</w:t>
      </w:r>
      <w:r w:rsidRPr="002C50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314.992</w:t>
      </w:r>
      <w:r w:rsidRPr="002C502C">
        <w:rPr>
          <w:rFonts w:ascii="Times New Roman" w:hAnsi="Times New Roman" w:cs="Times New Roman"/>
          <w:sz w:val="24"/>
          <w:szCs w:val="24"/>
        </w:rPr>
        <w:t xml:space="preserve"> Ft</w:t>
      </w:r>
      <w:r>
        <w:rPr>
          <w:rFonts w:ascii="Times New Roman" w:hAnsi="Times New Roman" w:cs="Times New Roman"/>
          <w:sz w:val="24"/>
          <w:szCs w:val="24"/>
        </w:rPr>
        <w:t>-ban</w:t>
      </w:r>
    </w:p>
    <w:p w14:paraId="0025BA5F" w14:textId="128C9E9D" w:rsidR="003916B3" w:rsidRDefault="00D525C4" w:rsidP="00D525C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4E8D">
        <w:rPr>
          <w:rFonts w:ascii="Times New Roman" w:hAnsi="Times New Roman" w:cs="Times New Roman"/>
          <w:bCs/>
          <w:sz w:val="24"/>
          <w:szCs w:val="24"/>
        </w:rPr>
        <w:t>cc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>
        <w:rPr>
          <w:rFonts w:ascii="Times New Roman" w:hAnsi="Times New Roman" w:cs="Times New Roman"/>
          <w:bCs/>
          <w:sz w:val="24"/>
          <w:szCs w:val="24"/>
        </w:rPr>
        <w:t xml:space="preserve">Napsugár Óvoda finanszírozási bevételeinek előirányzatát 3.204.282 Ft-ban állapította meg. </w:t>
      </w:r>
    </w:p>
    <w:p w14:paraId="37ADA05D" w14:textId="77777777" w:rsidR="00D525C4" w:rsidRPr="002C502C" w:rsidRDefault="00D525C4" w:rsidP="00D525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65789B" w14:textId="06DD0F3C" w:rsidR="006B768D" w:rsidRPr="00332D0E" w:rsidRDefault="003916B3" w:rsidP="006B768D">
      <w:pPr>
        <w:widowControl w:val="0"/>
        <w:tabs>
          <w:tab w:val="left" w:pos="10065"/>
        </w:tabs>
        <w:autoSpaceDE w:val="0"/>
        <w:autoSpaceDN w:val="0"/>
        <w:adjustRightInd w:val="0"/>
        <w:spacing w:line="240" w:lineRule="auto"/>
        <w:ind w:right="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02C">
        <w:rPr>
          <w:rFonts w:ascii="Times New Roman" w:hAnsi="Times New Roman" w:cs="Times New Roman"/>
          <w:sz w:val="24"/>
          <w:szCs w:val="24"/>
        </w:rPr>
        <w:t xml:space="preserve">Kápolnásnyék Község Önkormányzata és intézményei e rendeletében meghatározott </w:t>
      </w:r>
      <w:r>
        <w:rPr>
          <w:rFonts w:ascii="Times New Roman" w:hAnsi="Times New Roman" w:cs="Times New Roman"/>
          <w:b/>
          <w:bCs/>
          <w:sz w:val="24"/>
          <w:szCs w:val="24"/>
        </w:rPr>
        <w:t>kiadási főösszegét</w:t>
      </w:r>
      <w:r w:rsidRPr="002C50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B768D">
        <w:rPr>
          <w:rFonts w:ascii="Times New Roman" w:hAnsi="Times New Roman" w:cs="Times New Roman"/>
          <w:b/>
          <w:bCs/>
          <w:sz w:val="24"/>
          <w:szCs w:val="24"/>
        </w:rPr>
        <w:t>885.730.082</w:t>
      </w:r>
      <w:r w:rsidR="006B768D" w:rsidRPr="00332D0E">
        <w:rPr>
          <w:rFonts w:ascii="Times New Roman" w:hAnsi="Times New Roman" w:cs="Times New Roman"/>
          <w:b/>
          <w:bCs/>
          <w:sz w:val="24"/>
          <w:szCs w:val="24"/>
        </w:rPr>
        <w:t xml:space="preserve"> Ft</w:t>
      </w:r>
      <w:r w:rsidR="006B768D">
        <w:rPr>
          <w:rFonts w:ascii="Times New Roman" w:hAnsi="Times New Roman" w:cs="Times New Roman"/>
          <w:b/>
          <w:bCs/>
          <w:sz w:val="24"/>
          <w:szCs w:val="24"/>
        </w:rPr>
        <w:t>-ban,</w:t>
      </w:r>
    </w:p>
    <w:p w14:paraId="37D0894F" w14:textId="77777777" w:rsidR="006B768D" w:rsidRPr="002C502C" w:rsidRDefault="006B768D" w:rsidP="006B768D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02C">
        <w:rPr>
          <w:rFonts w:ascii="Times New Roman" w:hAnsi="Times New Roman" w:cs="Times New Roman"/>
          <w:b/>
          <w:bCs/>
          <w:sz w:val="24"/>
          <w:szCs w:val="24"/>
        </w:rPr>
        <w:t xml:space="preserve">A főösszegen belül </w:t>
      </w:r>
      <w:r>
        <w:rPr>
          <w:rFonts w:ascii="Times New Roman" w:hAnsi="Times New Roman" w:cs="Times New Roman"/>
          <w:b/>
          <w:bCs/>
          <w:sz w:val="24"/>
          <w:szCs w:val="24"/>
        </w:rPr>
        <w:t>a működési kiadások előirányzatát</w:t>
      </w:r>
      <w:r w:rsidRPr="002C50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639.346.684</w:t>
      </w:r>
      <w:r w:rsidRPr="002C502C">
        <w:rPr>
          <w:rFonts w:ascii="Times New Roman" w:hAnsi="Times New Roman" w:cs="Times New Roman"/>
          <w:b/>
          <w:bCs/>
          <w:sz w:val="24"/>
          <w:szCs w:val="24"/>
        </w:rPr>
        <w:t xml:space="preserve"> Ft</w:t>
      </w:r>
      <w:r>
        <w:rPr>
          <w:rFonts w:ascii="Times New Roman" w:hAnsi="Times New Roman" w:cs="Times New Roman"/>
          <w:b/>
          <w:bCs/>
          <w:sz w:val="24"/>
          <w:szCs w:val="24"/>
        </w:rPr>
        <w:t>-ban</w:t>
      </w:r>
      <w:r w:rsidRPr="002C502C">
        <w:rPr>
          <w:rFonts w:ascii="Times New Roman" w:hAnsi="Times New Roman" w:cs="Times New Roman"/>
          <w:b/>
          <w:bCs/>
          <w:sz w:val="24"/>
          <w:szCs w:val="24"/>
        </w:rPr>
        <w:t>, melyből:</w:t>
      </w:r>
    </w:p>
    <w:p w14:paraId="56305B9D" w14:textId="77777777" w:rsidR="006B768D" w:rsidRPr="002C502C" w:rsidRDefault="006B768D" w:rsidP="006B768D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2C502C">
        <w:rPr>
          <w:rFonts w:ascii="Times New Roman" w:hAnsi="Times New Roman" w:cs="Times New Roman"/>
          <w:sz w:val="24"/>
          <w:szCs w:val="24"/>
        </w:rPr>
        <w:t xml:space="preserve"> Kápolnásnyék Önkormányzata m</w:t>
      </w:r>
      <w:r>
        <w:rPr>
          <w:rFonts w:ascii="Times New Roman" w:hAnsi="Times New Roman" w:cs="Times New Roman"/>
          <w:sz w:val="24"/>
          <w:szCs w:val="24"/>
        </w:rPr>
        <w:t>űködési kiadásainak előirányzatát</w:t>
      </w:r>
      <w:r w:rsidRPr="002C50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431.115.236</w:t>
      </w:r>
      <w:r w:rsidRPr="002C502C">
        <w:rPr>
          <w:rFonts w:ascii="Times New Roman" w:hAnsi="Times New Roman" w:cs="Times New Roman"/>
          <w:sz w:val="24"/>
          <w:szCs w:val="24"/>
        </w:rPr>
        <w:t xml:space="preserve"> Ft</w:t>
      </w:r>
      <w:r>
        <w:rPr>
          <w:rFonts w:ascii="Times New Roman" w:hAnsi="Times New Roman" w:cs="Times New Roman"/>
          <w:sz w:val="24"/>
          <w:szCs w:val="24"/>
        </w:rPr>
        <w:t>-ban,</w:t>
      </w:r>
    </w:p>
    <w:p w14:paraId="18376D8E" w14:textId="77777777" w:rsidR="006B768D" w:rsidRDefault="006B768D" w:rsidP="006B768D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ab)</w:t>
      </w:r>
      <w:r w:rsidRPr="002C502C">
        <w:rPr>
          <w:rFonts w:ascii="Times New Roman" w:hAnsi="Times New Roman" w:cs="Times New Roman"/>
          <w:sz w:val="24"/>
          <w:szCs w:val="24"/>
        </w:rPr>
        <w:t xml:space="preserve"> Közös Hivatal működési kiadásainak előirányz</w:t>
      </w:r>
      <w:r>
        <w:rPr>
          <w:rFonts w:ascii="Times New Roman" w:hAnsi="Times New Roman" w:cs="Times New Roman"/>
          <w:sz w:val="24"/>
          <w:szCs w:val="24"/>
        </w:rPr>
        <w:t>atát</w:t>
      </w:r>
      <w:r w:rsidRPr="002C50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95.786.903</w:t>
      </w:r>
      <w:r w:rsidRPr="002C502C">
        <w:rPr>
          <w:rFonts w:ascii="Times New Roman" w:hAnsi="Times New Roman" w:cs="Times New Roman"/>
          <w:sz w:val="24"/>
          <w:szCs w:val="24"/>
        </w:rPr>
        <w:t xml:space="preserve"> Ft</w:t>
      </w:r>
      <w:r>
        <w:rPr>
          <w:rFonts w:ascii="Times New Roman" w:hAnsi="Times New Roman" w:cs="Times New Roman"/>
          <w:sz w:val="24"/>
          <w:szCs w:val="24"/>
        </w:rPr>
        <w:t xml:space="preserve">-ban, </w:t>
      </w:r>
    </w:p>
    <w:p w14:paraId="21729A0F" w14:textId="77777777" w:rsidR="006B768D" w:rsidRPr="002C502C" w:rsidRDefault="006B768D" w:rsidP="006B768D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ac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2C502C">
        <w:rPr>
          <w:rFonts w:ascii="Times New Roman" w:hAnsi="Times New Roman" w:cs="Times New Roman"/>
          <w:sz w:val="24"/>
          <w:szCs w:val="24"/>
        </w:rPr>
        <w:t xml:space="preserve"> Napsugár Óvoda m</w:t>
      </w:r>
      <w:r>
        <w:rPr>
          <w:rFonts w:ascii="Times New Roman" w:hAnsi="Times New Roman" w:cs="Times New Roman"/>
          <w:sz w:val="24"/>
          <w:szCs w:val="24"/>
        </w:rPr>
        <w:t>űködési kiadásainak előirányzatát</w:t>
      </w:r>
      <w:r w:rsidRPr="002C50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112.444.545</w:t>
      </w:r>
      <w:r w:rsidRPr="002C502C">
        <w:rPr>
          <w:rFonts w:ascii="Times New Roman" w:hAnsi="Times New Roman" w:cs="Times New Roman"/>
          <w:sz w:val="24"/>
          <w:szCs w:val="24"/>
        </w:rPr>
        <w:t xml:space="preserve"> Ft</w:t>
      </w:r>
      <w:r>
        <w:rPr>
          <w:rFonts w:ascii="Times New Roman" w:hAnsi="Times New Roman" w:cs="Times New Roman"/>
          <w:sz w:val="24"/>
          <w:szCs w:val="24"/>
        </w:rPr>
        <w:t xml:space="preserve">-ban, </w:t>
      </w:r>
    </w:p>
    <w:p w14:paraId="448CF123" w14:textId="77777777" w:rsidR="006B768D" w:rsidRPr="002C502C" w:rsidRDefault="006B768D" w:rsidP="006B768D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6E0BB4B0" w14:textId="77777777" w:rsidR="006B768D" w:rsidRPr="002C502C" w:rsidRDefault="006B768D" w:rsidP="006B768D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02C">
        <w:rPr>
          <w:rFonts w:ascii="Times New Roman" w:hAnsi="Times New Roman" w:cs="Times New Roman"/>
          <w:b/>
          <w:bCs/>
          <w:sz w:val="24"/>
          <w:szCs w:val="24"/>
        </w:rPr>
        <w:t>A főösszegen belül a fe</w:t>
      </w:r>
      <w:r>
        <w:rPr>
          <w:rFonts w:ascii="Times New Roman" w:hAnsi="Times New Roman" w:cs="Times New Roman"/>
          <w:b/>
          <w:bCs/>
          <w:sz w:val="24"/>
          <w:szCs w:val="24"/>
        </w:rPr>
        <w:t>lhalmozási kiadások előirányzatát</w:t>
      </w:r>
      <w:r w:rsidRPr="002C50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237.594.914</w:t>
      </w:r>
      <w:r w:rsidRPr="002C502C">
        <w:rPr>
          <w:rFonts w:ascii="Times New Roman" w:hAnsi="Times New Roman" w:cs="Times New Roman"/>
          <w:b/>
          <w:bCs/>
          <w:sz w:val="24"/>
          <w:szCs w:val="24"/>
        </w:rPr>
        <w:t xml:space="preserve"> Ft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-ban, </w:t>
      </w:r>
      <w:r w:rsidRPr="002C502C">
        <w:rPr>
          <w:rFonts w:ascii="Times New Roman" w:hAnsi="Times New Roman" w:cs="Times New Roman"/>
          <w:b/>
          <w:bCs/>
          <w:sz w:val="24"/>
          <w:szCs w:val="24"/>
        </w:rPr>
        <w:t>melyből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21FB022" w14:textId="77777777" w:rsidR="006B768D" w:rsidRPr="002C502C" w:rsidRDefault="006B768D" w:rsidP="006B768D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2C502C">
        <w:rPr>
          <w:rFonts w:ascii="Times New Roman" w:hAnsi="Times New Roman" w:cs="Times New Roman"/>
          <w:sz w:val="24"/>
          <w:szCs w:val="24"/>
        </w:rPr>
        <w:t xml:space="preserve"> Kápolnásnyék Önkormányzata felha</w:t>
      </w:r>
      <w:r>
        <w:rPr>
          <w:rFonts w:ascii="Times New Roman" w:hAnsi="Times New Roman" w:cs="Times New Roman"/>
          <w:sz w:val="24"/>
          <w:szCs w:val="24"/>
        </w:rPr>
        <w:t>lmozási kiadásainak előirányzatát</w:t>
      </w:r>
      <w:r w:rsidRPr="002C50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234.038.914</w:t>
      </w:r>
      <w:r w:rsidRPr="002C502C">
        <w:rPr>
          <w:rFonts w:ascii="Times New Roman" w:hAnsi="Times New Roman" w:cs="Times New Roman"/>
          <w:sz w:val="24"/>
          <w:szCs w:val="24"/>
        </w:rPr>
        <w:t xml:space="preserve"> Ft</w:t>
      </w:r>
      <w:r>
        <w:rPr>
          <w:rFonts w:ascii="Times New Roman" w:hAnsi="Times New Roman" w:cs="Times New Roman"/>
          <w:sz w:val="24"/>
          <w:szCs w:val="24"/>
        </w:rPr>
        <w:t>-ban,</w:t>
      </w:r>
    </w:p>
    <w:p w14:paraId="24B4ED48" w14:textId="77777777" w:rsidR="006B768D" w:rsidRPr="002C502C" w:rsidRDefault="006B768D" w:rsidP="006B768D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bb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2C502C">
        <w:rPr>
          <w:rFonts w:ascii="Times New Roman" w:hAnsi="Times New Roman" w:cs="Times New Roman"/>
          <w:sz w:val="24"/>
          <w:szCs w:val="24"/>
        </w:rPr>
        <w:t xml:space="preserve"> Közös Hivatal felha</w:t>
      </w:r>
      <w:r>
        <w:rPr>
          <w:rFonts w:ascii="Times New Roman" w:hAnsi="Times New Roman" w:cs="Times New Roman"/>
          <w:sz w:val="24"/>
          <w:szCs w:val="24"/>
        </w:rPr>
        <w:t>lmozási kiadásainak előirányzatát</w:t>
      </w:r>
      <w:r w:rsidRPr="002C50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635.000</w:t>
      </w:r>
      <w:r w:rsidRPr="002C502C">
        <w:rPr>
          <w:rFonts w:ascii="Times New Roman" w:hAnsi="Times New Roman" w:cs="Times New Roman"/>
          <w:sz w:val="24"/>
          <w:szCs w:val="24"/>
        </w:rPr>
        <w:t xml:space="preserve"> Ft</w:t>
      </w:r>
      <w:r>
        <w:rPr>
          <w:rFonts w:ascii="Times New Roman" w:hAnsi="Times New Roman" w:cs="Times New Roman"/>
          <w:sz w:val="24"/>
          <w:szCs w:val="24"/>
        </w:rPr>
        <w:t>-ban,</w:t>
      </w:r>
    </w:p>
    <w:p w14:paraId="4BFFB055" w14:textId="77777777" w:rsidR="006B768D" w:rsidRPr="002C502C" w:rsidRDefault="006B768D" w:rsidP="006B768D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bc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2C502C">
        <w:rPr>
          <w:rFonts w:ascii="Times New Roman" w:hAnsi="Times New Roman" w:cs="Times New Roman"/>
          <w:sz w:val="24"/>
          <w:szCs w:val="24"/>
        </w:rPr>
        <w:t xml:space="preserve"> Napsugár Óvoda felha</w:t>
      </w:r>
      <w:r>
        <w:rPr>
          <w:rFonts w:ascii="Times New Roman" w:hAnsi="Times New Roman" w:cs="Times New Roman"/>
          <w:sz w:val="24"/>
          <w:szCs w:val="24"/>
        </w:rPr>
        <w:t>lmozási kiadásainak előirányzatát</w:t>
      </w:r>
      <w:r w:rsidRPr="002C50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2.921.000</w:t>
      </w:r>
      <w:r w:rsidRPr="002C502C">
        <w:rPr>
          <w:rFonts w:ascii="Times New Roman" w:hAnsi="Times New Roman" w:cs="Times New Roman"/>
          <w:sz w:val="24"/>
          <w:szCs w:val="24"/>
        </w:rPr>
        <w:t xml:space="preserve"> Ft</w:t>
      </w:r>
      <w:r>
        <w:rPr>
          <w:rFonts w:ascii="Times New Roman" w:hAnsi="Times New Roman" w:cs="Times New Roman"/>
          <w:sz w:val="24"/>
          <w:szCs w:val="24"/>
        </w:rPr>
        <w:t xml:space="preserve">-ban, </w:t>
      </w:r>
    </w:p>
    <w:p w14:paraId="2B1C8A2B" w14:textId="77777777" w:rsidR="006B768D" w:rsidRPr="002C502C" w:rsidRDefault="006B768D" w:rsidP="006B768D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00ED4C92" w14:textId="77777777" w:rsidR="006B768D" w:rsidRPr="002C502C" w:rsidRDefault="006B768D" w:rsidP="006B768D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02C">
        <w:rPr>
          <w:rFonts w:ascii="Times New Roman" w:hAnsi="Times New Roman" w:cs="Times New Roman"/>
          <w:b/>
          <w:bCs/>
          <w:sz w:val="24"/>
          <w:szCs w:val="24"/>
        </w:rPr>
        <w:t xml:space="preserve">A főösszegen belül a </w:t>
      </w:r>
      <w:r>
        <w:rPr>
          <w:rFonts w:ascii="Times New Roman" w:hAnsi="Times New Roman" w:cs="Times New Roman"/>
          <w:b/>
          <w:bCs/>
          <w:sz w:val="24"/>
          <w:szCs w:val="24"/>
        </w:rPr>
        <w:t>finanszírozási kiadások előirányzatát</w:t>
      </w:r>
      <w:r w:rsidRPr="002C50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8.788.484</w:t>
      </w:r>
      <w:r w:rsidRPr="002C502C">
        <w:rPr>
          <w:rFonts w:ascii="Times New Roman" w:hAnsi="Times New Roman" w:cs="Times New Roman"/>
          <w:b/>
          <w:bCs/>
          <w:sz w:val="24"/>
          <w:szCs w:val="24"/>
        </w:rPr>
        <w:t xml:space="preserve"> Ft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-ban, </w:t>
      </w:r>
      <w:r w:rsidRPr="002C502C">
        <w:rPr>
          <w:rFonts w:ascii="Times New Roman" w:hAnsi="Times New Roman" w:cs="Times New Roman"/>
          <w:b/>
          <w:bCs/>
          <w:sz w:val="24"/>
          <w:szCs w:val="24"/>
        </w:rPr>
        <w:t>melyből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A9F3251" w14:textId="1C1A2CD4" w:rsidR="006B768D" w:rsidRPr="002C502C" w:rsidRDefault="006B768D" w:rsidP="006B768D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2C502C">
        <w:rPr>
          <w:rFonts w:ascii="Times New Roman" w:hAnsi="Times New Roman" w:cs="Times New Roman"/>
          <w:sz w:val="24"/>
          <w:szCs w:val="24"/>
        </w:rPr>
        <w:t xml:space="preserve"> Kápolnásnyék Önkormányzata </w:t>
      </w:r>
      <w:r>
        <w:rPr>
          <w:rFonts w:ascii="Times New Roman" w:hAnsi="Times New Roman" w:cs="Times New Roman"/>
          <w:sz w:val="24"/>
          <w:szCs w:val="24"/>
        </w:rPr>
        <w:t>finanszírozási</w:t>
      </w:r>
      <w:r w:rsidRPr="002C502C">
        <w:rPr>
          <w:rFonts w:ascii="Times New Roman" w:hAnsi="Times New Roman" w:cs="Times New Roman"/>
          <w:sz w:val="24"/>
          <w:szCs w:val="24"/>
        </w:rPr>
        <w:t xml:space="preserve"> kiadása</w:t>
      </w:r>
      <w:r>
        <w:rPr>
          <w:rFonts w:ascii="Times New Roman" w:hAnsi="Times New Roman" w:cs="Times New Roman"/>
          <w:sz w:val="24"/>
          <w:szCs w:val="24"/>
        </w:rPr>
        <w:t>inak előirányzatát</w:t>
      </w:r>
      <w:r w:rsidRPr="002C50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8.788.484</w:t>
      </w:r>
      <w:r w:rsidRPr="002C502C">
        <w:rPr>
          <w:rFonts w:ascii="Times New Roman" w:hAnsi="Times New Roman" w:cs="Times New Roman"/>
          <w:sz w:val="24"/>
          <w:szCs w:val="24"/>
        </w:rPr>
        <w:t xml:space="preserve"> Ft</w:t>
      </w:r>
      <w:r>
        <w:rPr>
          <w:rFonts w:ascii="Times New Roman" w:hAnsi="Times New Roman" w:cs="Times New Roman"/>
          <w:sz w:val="24"/>
          <w:szCs w:val="24"/>
        </w:rPr>
        <w:t xml:space="preserve">-ban állapította meg. </w:t>
      </w:r>
    </w:p>
    <w:p w14:paraId="385A0686" w14:textId="77777777" w:rsidR="006B768D" w:rsidRDefault="006B768D" w:rsidP="006B768D">
      <w:pPr>
        <w:widowControl w:val="0"/>
        <w:tabs>
          <w:tab w:val="left" w:pos="10065"/>
        </w:tabs>
        <w:autoSpaceDE w:val="0"/>
        <w:autoSpaceDN w:val="0"/>
        <w:adjustRightInd w:val="0"/>
        <w:spacing w:line="240" w:lineRule="auto"/>
        <w:ind w:right="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3FCC4E" w14:textId="36858D51" w:rsidR="003916B3" w:rsidRDefault="003916B3" w:rsidP="006B7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D87">
        <w:rPr>
          <w:rFonts w:ascii="Times New Roman" w:hAnsi="Times New Roman" w:cs="Times New Roman"/>
          <w:sz w:val="24"/>
          <w:szCs w:val="24"/>
        </w:rPr>
        <w:t xml:space="preserve">Ezen főösszegeket </w:t>
      </w:r>
      <w:r w:rsidR="006B768D">
        <w:rPr>
          <w:rFonts w:ascii="Times New Roman" w:hAnsi="Times New Roman" w:cs="Times New Roman"/>
          <w:sz w:val="24"/>
          <w:szCs w:val="24"/>
        </w:rPr>
        <w:t>szükséges</w:t>
      </w:r>
      <w:r w:rsidRPr="00B42D87">
        <w:rPr>
          <w:rFonts w:ascii="Times New Roman" w:hAnsi="Times New Roman" w:cs="Times New Roman"/>
          <w:sz w:val="24"/>
          <w:szCs w:val="24"/>
        </w:rPr>
        <w:t xml:space="preserve"> módosítani a</w:t>
      </w:r>
      <w:r w:rsidR="006B768D">
        <w:rPr>
          <w:rFonts w:ascii="Times New Roman" w:hAnsi="Times New Roman" w:cs="Times New Roman"/>
          <w:sz w:val="24"/>
          <w:szCs w:val="24"/>
        </w:rPr>
        <w:t xml:space="preserve"> III. negyed</w:t>
      </w:r>
      <w:r>
        <w:rPr>
          <w:rFonts w:ascii="Times New Roman" w:hAnsi="Times New Roman" w:cs="Times New Roman"/>
          <w:sz w:val="24"/>
          <w:szCs w:val="24"/>
        </w:rPr>
        <w:t>évben</w:t>
      </w:r>
      <w:r w:rsidRPr="00B42D87">
        <w:rPr>
          <w:rFonts w:ascii="Times New Roman" w:hAnsi="Times New Roman" w:cs="Times New Roman"/>
          <w:sz w:val="24"/>
          <w:szCs w:val="24"/>
        </w:rPr>
        <w:t xml:space="preserve"> történt változások függvényében az alábbiak szerint:</w:t>
      </w:r>
    </w:p>
    <w:p w14:paraId="3C8B3391" w14:textId="43462508" w:rsidR="006B768D" w:rsidRDefault="006B768D" w:rsidP="006B7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077833" w14:textId="3A9B23A1" w:rsidR="006B768D" w:rsidRDefault="006B768D" w:rsidP="006B7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B2AEED" w14:textId="1DEDB954" w:rsidR="006B768D" w:rsidRDefault="006B768D" w:rsidP="006B7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EB8F7A" w14:textId="3EEC0B7E" w:rsidR="006B768D" w:rsidRDefault="006B768D" w:rsidP="006B7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81C841" w14:textId="77777777" w:rsidR="006B768D" w:rsidRPr="00B42D87" w:rsidRDefault="006B768D" w:rsidP="006B7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182038" w14:textId="77777777" w:rsidR="003916B3" w:rsidRPr="00332D0E" w:rsidRDefault="003916B3" w:rsidP="003916B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32D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Bevételek: </w:t>
      </w:r>
    </w:p>
    <w:p w14:paraId="0E98E800" w14:textId="77777777" w:rsidR="003916B3" w:rsidRPr="00332D0E" w:rsidRDefault="003916B3" w:rsidP="003916B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Működési bevételek:</w:t>
      </w:r>
    </w:p>
    <w:p w14:paraId="1B0911CF" w14:textId="77777777" w:rsidR="003916B3" w:rsidRDefault="003916B3" w:rsidP="003916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32D0E">
        <w:rPr>
          <w:rFonts w:ascii="Times New Roman" w:hAnsi="Times New Roman" w:cs="Times New Roman"/>
          <w:sz w:val="24"/>
          <w:szCs w:val="24"/>
          <w:u w:val="single"/>
        </w:rPr>
        <w:t>Önkormányzatok működési támogatás előirányzat módosítása:</w:t>
      </w:r>
    </w:p>
    <w:p w14:paraId="45FCE274" w14:textId="77777777" w:rsidR="003916B3" w:rsidRPr="00332D0E" w:rsidRDefault="003916B3" w:rsidP="003916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Önkormányzat:</w:t>
      </w:r>
    </w:p>
    <w:p w14:paraId="11885515" w14:textId="449C907F" w:rsidR="003916B3" w:rsidRPr="003E6122" w:rsidRDefault="003916B3" w:rsidP="006272FE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6122">
        <w:rPr>
          <w:rFonts w:ascii="Times New Roman" w:hAnsi="Times New Roman" w:cs="Times New Roman"/>
          <w:sz w:val="24"/>
          <w:szCs w:val="24"/>
        </w:rPr>
        <w:t xml:space="preserve">Központosított előirányzatként bérkompenzációra folyósított támogatás </w:t>
      </w:r>
      <w:r w:rsidR="006272FE">
        <w:rPr>
          <w:rFonts w:ascii="Times New Roman" w:hAnsi="Times New Roman" w:cs="Times New Roman"/>
          <w:b/>
          <w:bCs/>
          <w:sz w:val="24"/>
          <w:szCs w:val="24"/>
        </w:rPr>
        <w:t>41.123</w:t>
      </w:r>
      <w:r w:rsidRPr="003E6122">
        <w:rPr>
          <w:rFonts w:ascii="Times New Roman" w:hAnsi="Times New Roman" w:cs="Times New Roman"/>
          <w:b/>
          <w:bCs/>
          <w:sz w:val="24"/>
          <w:szCs w:val="24"/>
        </w:rPr>
        <w:t xml:space="preserve"> F</w:t>
      </w:r>
      <w:r w:rsidR="00B42AB1">
        <w:rPr>
          <w:rFonts w:ascii="Times New Roman" w:hAnsi="Times New Roman" w:cs="Times New Roman"/>
          <w:b/>
          <w:bCs/>
          <w:sz w:val="24"/>
          <w:szCs w:val="24"/>
        </w:rPr>
        <w:t>t.</w:t>
      </w:r>
      <w:r w:rsidRPr="003E612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B003CDF" w14:textId="68B7E72F" w:rsidR="001A5D90" w:rsidRDefault="006272FE" w:rsidP="006272FE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6272FE">
        <w:rPr>
          <w:rFonts w:ascii="Times New Roman" w:hAnsi="Times New Roman" w:cs="Times New Roman"/>
          <w:sz w:val="24"/>
          <w:szCs w:val="24"/>
        </w:rPr>
        <w:t xml:space="preserve">Az önkormányzat a szociális tüzelőanyag pályázaton </w:t>
      </w:r>
      <w:r w:rsidRPr="006272FE">
        <w:rPr>
          <w:rFonts w:ascii="Times New Roman" w:hAnsi="Times New Roman" w:cs="Times New Roman"/>
          <w:b/>
          <w:bCs/>
          <w:sz w:val="24"/>
          <w:szCs w:val="24"/>
        </w:rPr>
        <w:t>2.324.100 Ft</w:t>
      </w:r>
      <w:r w:rsidRPr="006272FE">
        <w:rPr>
          <w:rFonts w:ascii="Times New Roman" w:hAnsi="Times New Roman" w:cs="Times New Roman"/>
          <w:sz w:val="24"/>
          <w:szCs w:val="24"/>
        </w:rPr>
        <w:t xml:space="preserve"> támogatást nyert. </w:t>
      </w:r>
    </w:p>
    <w:p w14:paraId="722CD1DC" w14:textId="022FB31E" w:rsidR="006272FE" w:rsidRDefault="006272FE" w:rsidP="006272FE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önkormányzat központi intézkedés keretében kiegészítő támogatásban részesült, valamint póttámogatásként megkapta a közös hivatal működtetéséhez is az emelt támogatást is, melyet a költségvetés készítésekor a választásokra tekintettel az előző évi finanszírozási adatok alapján határoztak meg. A pótlólagosan kapott támogatások jogcímenként az alábbiak: </w:t>
      </w:r>
    </w:p>
    <w:p w14:paraId="7AF729A3" w14:textId="4799D4AB" w:rsidR="006272FE" w:rsidRDefault="006272FE" w:rsidP="006272FE">
      <w:pPr>
        <w:pStyle w:val="Listaszerbekezds"/>
        <w:widowControl w:val="0"/>
        <w:numPr>
          <w:ilvl w:val="0"/>
          <w:numId w:val="7"/>
        </w:numPr>
        <w:tabs>
          <w:tab w:val="left" w:pos="1006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6272FE">
        <w:rPr>
          <w:rFonts w:ascii="Times New Roman" w:hAnsi="Times New Roman" w:cs="Times New Roman"/>
          <w:b/>
          <w:bCs/>
          <w:sz w:val="24"/>
          <w:szCs w:val="24"/>
        </w:rPr>
        <w:t>16.621.998 Ft</w:t>
      </w:r>
      <w:r>
        <w:rPr>
          <w:rFonts w:ascii="Times New Roman" w:hAnsi="Times New Roman" w:cs="Times New Roman"/>
          <w:sz w:val="24"/>
          <w:szCs w:val="24"/>
        </w:rPr>
        <w:t xml:space="preserve"> közös hivatal finanszírozása</w:t>
      </w:r>
    </w:p>
    <w:p w14:paraId="5D2DD7A8" w14:textId="0CB56139" w:rsidR="006272FE" w:rsidRDefault="006272FE" w:rsidP="006272FE">
      <w:pPr>
        <w:pStyle w:val="Listaszerbekezds"/>
        <w:widowControl w:val="0"/>
        <w:numPr>
          <w:ilvl w:val="0"/>
          <w:numId w:val="7"/>
        </w:numPr>
        <w:tabs>
          <w:tab w:val="left" w:pos="1006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6272FE">
        <w:rPr>
          <w:rFonts w:ascii="Times New Roman" w:hAnsi="Times New Roman" w:cs="Times New Roman"/>
          <w:b/>
          <w:bCs/>
          <w:sz w:val="24"/>
          <w:szCs w:val="24"/>
        </w:rPr>
        <w:t>7.156.550 Ft</w:t>
      </w:r>
      <w:r>
        <w:rPr>
          <w:rFonts w:ascii="Times New Roman" w:hAnsi="Times New Roman" w:cs="Times New Roman"/>
          <w:sz w:val="24"/>
          <w:szCs w:val="24"/>
        </w:rPr>
        <w:t xml:space="preserve"> köznevelési feladatok támogatása (központi bérfejlesztés július 1-től)</w:t>
      </w:r>
    </w:p>
    <w:p w14:paraId="036F23E0" w14:textId="1DA82359" w:rsidR="006272FE" w:rsidRDefault="006272FE" w:rsidP="006272FE">
      <w:pPr>
        <w:pStyle w:val="Listaszerbekezds"/>
        <w:widowControl w:val="0"/>
        <w:numPr>
          <w:ilvl w:val="0"/>
          <w:numId w:val="7"/>
        </w:numPr>
        <w:tabs>
          <w:tab w:val="left" w:pos="1006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6272FE">
        <w:rPr>
          <w:rFonts w:ascii="Times New Roman" w:hAnsi="Times New Roman" w:cs="Times New Roman"/>
          <w:b/>
          <w:bCs/>
          <w:sz w:val="24"/>
          <w:szCs w:val="24"/>
        </w:rPr>
        <w:t>48.000 Ft</w:t>
      </w:r>
      <w:r>
        <w:rPr>
          <w:rFonts w:ascii="Times New Roman" w:hAnsi="Times New Roman" w:cs="Times New Roman"/>
          <w:sz w:val="24"/>
          <w:szCs w:val="24"/>
        </w:rPr>
        <w:t xml:space="preserve"> szociális feladatok támogatása</w:t>
      </w:r>
    </w:p>
    <w:p w14:paraId="31EF54F4" w14:textId="414F0BCE" w:rsidR="006272FE" w:rsidRDefault="006272FE" w:rsidP="006272FE">
      <w:pPr>
        <w:pStyle w:val="Listaszerbekezds"/>
        <w:widowControl w:val="0"/>
        <w:numPr>
          <w:ilvl w:val="0"/>
          <w:numId w:val="7"/>
        </w:numPr>
        <w:tabs>
          <w:tab w:val="left" w:pos="1006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6272FE">
        <w:rPr>
          <w:rFonts w:ascii="Times New Roman" w:hAnsi="Times New Roman" w:cs="Times New Roman"/>
          <w:b/>
          <w:bCs/>
          <w:sz w:val="24"/>
          <w:szCs w:val="24"/>
        </w:rPr>
        <w:t>1.474.880 Ft</w:t>
      </w:r>
      <w:r>
        <w:rPr>
          <w:rFonts w:ascii="Times New Roman" w:hAnsi="Times New Roman" w:cs="Times New Roman"/>
          <w:sz w:val="24"/>
          <w:szCs w:val="24"/>
        </w:rPr>
        <w:t xml:space="preserve"> gyermekétkeztetés támogatása</w:t>
      </w:r>
    </w:p>
    <w:p w14:paraId="1084B847" w14:textId="7AD57A4A" w:rsidR="006272FE" w:rsidRDefault="006272FE" w:rsidP="006272FE">
      <w:pPr>
        <w:pStyle w:val="Listaszerbekezds"/>
        <w:widowControl w:val="0"/>
        <w:numPr>
          <w:ilvl w:val="0"/>
          <w:numId w:val="7"/>
        </w:numPr>
        <w:tabs>
          <w:tab w:val="left" w:pos="1006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6272FE">
        <w:rPr>
          <w:rFonts w:ascii="Times New Roman" w:hAnsi="Times New Roman" w:cs="Times New Roman"/>
          <w:b/>
          <w:bCs/>
          <w:sz w:val="24"/>
          <w:szCs w:val="24"/>
        </w:rPr>
        <w:t>1.668.400 Ft</w:t>
      </w:r>
      <w:r>
        <w:rPr>
          <w:rFonts w:ascii="Times New Roman" w:hAnsi="Times New Roman" w:cs="Times New Roman"/>
          <w:sz w:val="24"/>
          <w:szCs w:val="24"/>
        </w:rPr>
        <w:t xml:space="preserve"> Nyilvános könyvtári és közművelődési feladatok támogatása</w:t>
      </w:r>
    </w:p>
    <w:p w14:paraId="6AC15BAC" w14:textId="77777777" w:rsidR="00824E3F" w:rsidRPr="006272FE" w:rsidRDefault="00824E3F" w:rsidP="00824E3F">
      <w:pPr>
        <w:pStyle w:val="Listaszerbekezds"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3DC5BEE7" w14:textId="2819A937" w:rsidR="001A5D90" w:rsidRDefault="000250E4" w:rsidP="003916B3">
      <w:pPr>
        <w:widowControl w:val="0"/>
        <w:tabs>
          <w:tab w:val="left" w:pos="10065"/>
        </w:tabs>
        <w:autoSpaceDE w:val="0"/>
        <w:autoSpaceDN w:val="0"/>
        <w:adjustRightInd w:val="0"/>
        <w:spacing w:after="12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Július hónapban kiközölte a MÁK a májusi felmérés alapján a normatív állami támogatások változását is az alábbiak szerint:</w:t>
      </w:r>
    </w:p>
    <w:p w14:paraId="1B759E9E" w14:textId="5916B021" w:rsidR="000250E4" w:rsidRDefault="000250E4" w:rsidP="000250E4">
      <w:pPr>
        <w:pStyle w:val="Listaszerbekezds"/>
        <w:widowControl w:val="0"/>
        <w:numPr>
          <w:ilvl w:val="0"/>
          <w:numId w:val="8"/>
        </w:numPr>
        <w:tabs>
          <w:tab w:val="left" w:pos="10065"/>
        </w:tabs>
        <w:autoSpaceDE w:val="0"/>
        <w:autoSpaceDN w:val="0"/>
        <w:adjustRightInd w:val="0"/>
        <w:spacing w:after="12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0250E4">
        <w:rPr>
          <w:rFonts w:ascii="Times New Roman" w:hAnsi="Times New Roman" w:cs="Times New Roman"/>
          <w:b/>
          <w:bCs/>
          <w:sz w:val="24"/>
          <w:szCs w:val="24"/>
        </w:rPr>
        <w:t>1.111.120 Ft</w:t>
      </w:r>
      <w:r>
        <w:rPr>
          <w:rFonts w:ascii="Times New Roman" w:hAnsi="Times New Roman" w:cs="Times New Roman"/>
          <w:sz w:val="24"/>
          <w:szCs w:val="24"/>
        </w:rPr>
        <w:t xml:space="preserve"> szociális étkeztetés póttámogatása</w:t>
      </w:r>
    </w:p>
    <w:p w14:paraId="566FD5AD" w14:textId="766B7E2A" w:rsidR="000250E4" w:rsidRPr="000250E4" w:rsidRDefault="000250E4" w:rsidP="000250E4">
      <w:pPr>
        <w:pStyle w:val="Listaszerbekezds"/>
        <w:widowControl w:val="0"/>
        <w:numPr>
          <w:ilvl w:val="0"/>
          <w:numId w:val="8"/>
        </w:numPr>
        <w:tabs>
          <w:tab w:val="left" w:pos="10065"/>
        </w:tabs>
        <w:autoSpaceDE w:val="0"/>
        <w:autoSpaceDN w:val="0"/>
        <w:adjustRightInd w:val="0"/>
        <w:spacing w:after="12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0250E4">
        <w:rPr>
          <w:rFonts w:ascii="Times New Roman" w:hAnsi="Times New Roman" w:cs="Times New Roman"/>
          <w:b/>
          <w:bCs/>
          <w:sz w:val="24"/>
          <w:szCs w:val="24"/>
        </w:rPr>
        <w:t>-13.230.461 Ft</w:t>
      </w:r>
      <w:r>
        <w:rPr>
          <w:rFonts w:ascii="Times New Roman" w:hAnsi="Times New Roman" w:cs="Times New Roman"/>
          <w:sz w:val="24"/>
          <w:szCs w:val="24"/>
        </w:rPr>
        <w:t xml:space="preserve"> gyermekétkeztetés támogatásának elvonása az óvoda és iskola bezárásból adódó étkeztetettek létszámának csökkenése miatt. </w:t>
      </w:r>
    </w:p>
    <w:p w14:paraId="40906530" w14:textId="2B535DE2" w:rsidR="003916B3" w:rsidRDefault="003916B3" w:rsidP="003916B3">
      <w:pPr>
        <w:widowControl w:val="0"/>
        <w:tabs>
          <w:tab w:val="left" w:pos="10065"/>
        </w:tabs>
        <w:autoSpaceDE w:val="0"/>
        <w:autoSpaceDN w:val="0"/>
        <w:adjustRightInd w:val="0"/>
        <w:spacing w:after="120" w:line="240" w:lineRule="auto"/>
        <w:ind w:right="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2D0E">
        <w:rPr>
          <w:rFonts w:ascii="Times New Roman" w:hAnsi="Times New Roman" w:cs="Times New Roman"/>
          <w:b/>
          <w:bCs/>
          <w:sz w:val="24"/>
          <w:szCs w:val="24"/>
        </w:rPr>
        <w:t xml:space="preserve">A fentiekből következően az önkormányzatok költségvetési támogatása kiemelt bevételi előirányzatot összességében </w:t>
      </w:r>
      <w:r w:rsidR="000250E4">
        <w:rPr>
          <w:rFonts w:ascii="Times New Roman" w:hAnsi="Times New Roman" w:cs="Times New Roman"/>
          <w:b/>
          <w:bCs/>
          <w:sz w:val="24"/>
          <w:szCs w:val="24"/>
        </w:rPr>
        <w:t>17.215.710</w:t>
      </w:r>
      <w:r w:rsidR="001A5D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2D0E">
        <w:rPr>
          <w:rFonts w:ascii="Times New Roman" w:hAnsi="Times New Roman" w:cs="Times New Roman"/>
          <w:b/>
          <w:bCs/>
          <w:sz w:val="24"/>
          <w:szCs w:val="24"/>
        </w:rPr>
        <w:t xml:space="preserve">Ft-tal </w:t>
      </w:r>
      <w:r w:rsidR="00423F37">
        <w:rPr>
          <w:rFonts w:ascii="Times New Roman" w:hAnsi="Times New Roman" w:cs="Times New Roman"/>
          <w:b/>
          <w:bCs/>
          <w:sz w:val="24"/>
          <w:szCs w:val="24"/>
        </w:rPr>
        <w:t>szükséges</w:t>
      </w:r>
      <w:r w:rsidRPr="00332D0E">
        <w:rPr>
          <w:rFonts w:ascii="Times New Roman" w:hAnsi="Times New Roman" w:cs="Times New Roman"/>
          <w:b/>
          <w:bCs/>
          <w:sz w:val="24"/>
          <w:szCs w:val="24"/>
        </w:rPr>
        <w:t xml:space="preserve"> megemelni.</w:t>
      </w:r>
    </w:p>
    <w:p w14:paraId="4B06844A" w14:textId="09BA2A43" w:rsidR="001F0232" w:rsidRDefault="001F0232" w:rsidP="001F023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32D0E">
        <w:rPr>
          <w:rFonts w:ascii="Times New Roman" w:hAnsi="Times New Roman" w:cs="Times New Roman"/>
          <w:sz w:val="24"/>
          <w:szCs w:val="24"/>
          <w:u w:val="single"/>
        </w:rPr>
        <w:t xml:space="preserve">Működési célú </w:t>
      </w:r>
      <w:r w:rsidR="001560AA">
        <w:rPr>
          <w:rFonts w:ascii="Times New Roman" w:hAnsi="Times New Roman" w:cs="Times New Roman"/>
          <w:sz w:val="24"/>
          <w:szCs w:val="24"/>
          <w:u w:val="single"/>
        </w:rPr>
        <w:t>támogatások ÁHT-n belül</w:t>
      </w:r>
      <w:r w:rsidRPr="00332D0E">
        <w:rPr>
          <w:rFonts w:ascii="Times New Roman" w:hAnsi="Times New Roman" w:cs="Times New Roman"/>
          <w:sz w:val="24"/>
          <w:szCs w:val="24"/>
          <w:u w:val="single"/>
        </w:rPr>
        <w:t xml:space="preserve"> előirányzat módosítása:</w:t>
      </w:r>
    </w:p>
    <w:p w14:paraId="540DE03A" w14:textId="77777777" w:rsidR="001F0232" w:rsidRPr="00332D0E" w:rsidRDefault="001F0232" w:rsidP="001F02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Önkormányzat:</w:t>
      </w:r>
    </w:p>
    <w:p w14:paraId="5AEC1B2F" w14:textId="4935D992" w:rsidR="001A5D90" w:rsidRDefault="00CF5F45" w:rsidP="00CF5F45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koronavírus járvány miatt a védőnők egyszeri juttatására a Nemzeti Egészségbiztosítási Alapkezelő </w:t>
      </w:r>
      <w:r w:rsidRPr="00CF5F45">
        <w:rPr>
          <w:rFonts w:ascii="Times New Roman" w:hAnsi="Times New Roman" w:cs="Times New Roman"/>
          <w:b/>
          <w:sz w:val="24"/>
          <w:szCs w:val="24"/>
        </w:rPr>
        <w:t>1.175.000 Ft</w:t>
      </w:r>
      <w:r>
        <w:rPr>
          <w:rFonts w:ascii="Times New Roman" w:hAnsi="Times New Roman" w:cs="Times New Roman"/>
          <w:bCs/>
          <w:sz w:val="24"/>
          <w:szCs w:val="24"/>
        </w:rPr>
        <w:t xml:space="preserve"> póttámogatást folyósított az önkormányzat részére. </w:t>
      </w:r>
    </w:p>
    <w:p w14:paraId="31E88670" w14:textId="688D7359" w:rsidR="00CF5F45" w:rsidRDefault="00CF5F45" w:rsidP="00CF5F45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közös hivatal póttámogatása miatt szükségessé vált a hivatal költségvetéséhez az önkormányzatok hozzájárulásának felülvizsgálata. A támogatás növekedése miatt Nadap és Vereb község önkormányzat által fizetendő támogatás összege összességében </w:t>
      </w:r>
      <w:r w:rsidRPr="00CF5F45">
        <w:rPr>
          <w:rFonts w:ascii="Times New Roman" w:hAnsi="Times New Roman" w:cs="Times New Roman"/>
          <w:b/>
          <w:sz w:val="24"/>
          <w:szCs w:val="24"/>
        </w:rPr>
        <w:t>4.542.328 Ft</w:t>
      </w:r>
      <w:r>
        <w:rPr>
          <w:rFonts w:ascii="Times New Roman" w:hAnsi="Times New Roman" w:cs="Times New Roman"/>
          <w:bCs/>
          <w:sz w:val="24"/>
          <w:szCs w:val="24"/>
        </w:rPr>
        <w:t xml:space="preserve">-tal </w:t>
      </w:r>
      <w:r w:rsidRPr="00CF5F45">
        <w:rPr>
          <w:rFonts w:ascii="Times New Roman" w:hAnsi="Times New Roman" w:cs="Times New Roman"/>
          <w:b/>
          <w:sz w:val="24"/>
          <w:szCs w:val="24"/>
          <w:u w:val="single"/>
        </w:rPr>
        <w:t>csökkent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5C285DD" w14:textId="77777777" w:rsidR="00CF5F45" w:rsidRDefault="00CF5F45" w:rsidP="00CF5F45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57885641"/>
      <w:r>
        <w:rPr>
          <w:rFonts w:ascii="Times New Roman" w:hAnsi="Times New Roman" w:cs="Times New Roman"/>
          <w:bCs/>
          <w:sz w:val="24"/>
          <w:szCs w:val="24"/>
        </w:rPr>
        <w:t xml:space="preserve">A 66/2020. (IX.25.) határozat alapján részmunkaidős álláshely bér és járulék fedezetére Nadap település </w:t>
      </w:r>
      <w:r w:rsidRPr="00CF5F45">
        <w:rPr>
          <w:rFonts w:ascii="Times New Roman" w:hAnsi="Times New Roman" w:cs="Times New Roman"/>
          <w:b/>
          <w:sz w:val="24"/>
          <w:szCs w:val="24"/>
        </w:rPr>
        <w:t xml:space="preserve">237.037 Ft </w:t>
      </w:r>
      <w:r>
        <w:rPr>
          <w:rFonts w:ascii="Times New Roman" w:hAnsi="Times New Roman" w:cs="Times New Roman"/>
          <w:bCs/>
          <w:sz w:val="24"/>
          <w:szCs w:val="24"/>
        </w:rPr>
        <w:t>póttámogatást hagyott jóvá a közös hivatal működéséhez.</w:t>
      </w:r>
    </w:p>
    <w:bookmarkEnd w:id="0"/>
    <w:p w14:paraId="158F07BC" w14:textId="2B1A3E34" w:rsidR="00CF5F45" w:rsidRDefault="00CF5F45" w:rsidP="00CF5F45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37/2020. (IX.23.) határozat alapján Vereb </w:t>
      </w:r>
      <w:r w:rsidR="00423F37">
        <w:rPr>
          <w:rFonts w:ascii="Times New Roman" w:hAnsi="Times New Roman" w:cs="Times New Roman"/>
          <w:bCs/>
          <w:sz w:val="24"/>
          <w:szCs w:val="24"/>
        </w:rPr>
        <w:t>K</w:t>
      </w:r>
      <w:r>
        <w:rPr>
          <w:rFonts w:ascii="Times New Roman" w:hAnsi="Times New Roman" w:cs="Times New Roman"/>
          <w:bCs/>
          <w:sz w:val="24"/>
          <w:szCs w:val="24"/>
        </w:rPr>
        <w:t xml:space="preserve">özség </w:t>
      </w:r>
      <w:r w:rsidR="00423F37">
        <w:rPr>
          <w:rFonts w:ascii="Times New Roman" w:hAnsi="Times New Roman" w:cs="Times New Roman"/>
          <w:bCs/>
          <w:sz w:val="24"/>
          <w:szCs w:val="24"/>
        </w:rPr>
        <w:t>Ö</w:t>
      </w:r>
      <w:r>
        <w:rPr>
          <w:rFonts w:ascii="Times New Roman" w:hAnsi="Times New Roman" w:cs="Times New Roman"/>
          <w:bCs/>
          <w:sz w:val="24"/>
          <w:szCs w:val="24"/>
        </w:rPr>
        <w:t>nkormányzatának képviselő testület</w:t>
      </w:r>
      <w:r w:rsidR="00423F37">
        <w:rPr>
          <w:rFonts w:ascii="Times New Roman" w:hAnsi="Times New Roman" w:cs="Times New Roman"/>
          <w:bCs/>
          <w:sz w:val="24"/>
          <w:szCs w:val="24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23F37">
        <w:rPr>
          <w:rFonts w:ascii="Times New Roman" w:hAnsi="Times New Roman" w:cs="Times New Roman"/>
          <w:b/>
          <w:sz w:val="24"/>
          <w:szCs w:val="24"/>
        </w:rPr>
        <w:t>112.500 Ft</w:t>
      </w:r>
      <w:r>
        <w:rPr>
          <w:rFonts w:ascii="Times New Roman" w:hAnsi="Times New Roman" w:cs="Times New Roman"/>
          <w:bCs/>
          <w:sz w:val="24"/>
          <w:szCs w:val="24"/>
        </w:rPr>
        <w:t>, míg a 65/2020. (IX.25.) határozat</w:t>
      </w:r>
      <w:r w:rsidR="00423F37">
        <w:rPr>
          <w:rFonts w:ascii="Times New Roman" w:hAnsi="Times New Roman" w:cs="Times New Roman"/>
          <w:bCs/>
          <w:sz w:val="24"/>
          <w:szCs w:val="24"/>
        </w:rPr>
        <w:t xml:space="preserve"> alapján Nadap Község Önkormányzatának képviselő-testülete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3F37" w:rsidRPr="00423F37">
        <w:rPr>
          <w:rFonts w:ascii="Times New Roman" w:hAnsi="Times New Roman" w:cs="Times New Roman"/>
          <w:b/>
          <w:sz w:val="24"/>
          <w:szCs w:val="24"/>
        </w:rPr>
        <w:t>90.000 Ft</w:t>
      </w:r>
      <w:r w:rsidR="00423F3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fedezetet biztosított a közös hivatal köztisztviselőinek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cafetéria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juttatására. </w:t>
      </w:r>
    </w:p>
    <w:p w14:paraId="15EAB77A" w14:textId="77777777" w:rsidR="00CF5F45" w:rsidRPr="001A5D90" w:rsidRDefault="00CF5F45" w:rsidP="00CF5F45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9914A06" w14:textId="2AD3A799" w:rsidR="00960A72" w:rsidRPr="00332D0E" w:rsidRDefault="00960A72" w:rsidP="00960A7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2D0E">
        <w:rPr>
          <w:rFonts w:ascii="Times New Roman" w:hAnsi="Times New Roman" w:cs="Times New Roman"/>
          <w:b/>
          <w:bCs/>
          <w:sz w:val="24"/>
          <w:szCs w:val="24"/>
        </w:rPr>
        <w:t xml:space="preserve">A működési célú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átvett pénzeszközök </w:t>
      </w:r>
      <w:r w:rsidRPr="00332D0E">
        <w:rPr>
          <w:rFonts w:ascii="Times New Roman" w:hAnsi="Times New Roman" w:cs="Times New Roman"/>
          <w:b/>
          <w:bCs/>
          <w:sz w:val="24"/>
          <w:szCs w:val="24"/>
        </w:rPr>
        <w:t xml:space="preserve">előirányzatát összességében </w:t>
      </w:r>
      <w:r w:rsidR="00423F37">
        <w:rPr>
          <w:rFonts w:ascii="Times New Roman" w:hAnsi="Times New Roman" w:cs="Times New Roman"/>
          <w:b/>
          <w:bCs/>
          <w:sz w:val="24"/>
          <w:szCs w:val="24"/>
        </w:rPr>
        <w:t>2.927.791</w:t>
      </w:r>
      <w:r w:rsidRPr="00332D0E">
        <w:rPr>
          <w:rFonts w:ascii="Times New Roman" w:hAnsi="Times New Roman" w:cs="Times New Roman"/>
          <w:b/>
          <w:bCs/>
          <w:sz w:val="24"/>
          <w:szCs w:val="24"/>
        </w:rPr>
        <w:t xml:space="preserve"> Ft-tal </w:t>
      </w:r>
      <w:r w:rsidR="00423F37">
        <w:rPr>
          <w:rFonts w:ascii="Times New Roman" w:hAnsi="Times New Roman" w:cs="Times New Roman"/>
          <w:b/>
          <w:bCs/>
          <w:sz w:val="24"/>
          <w:szCs w:val="24"/>
        </w:rPr>
        <w:t>szükséges</w:t>
      </w:r>
      <w:r w:rsidRPr="00332D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3F37" w:rsidRPr="00423F37">
        <w:rPr>
          <w:rFonts w:ascii="Times New Roman" w:hAnsi="Times New Roman" w:cs="Times New Roman"/>
          <w:b/>
          <w:bCs/>
          <w:sz w:val="24"/>
          <w:szCs w:val="24"/>
          <w:u w:val="single"/>
        </w:rPr>
        <w:t>csökkenteni</w:t>
      </w:r>
      <w:r w:rsidR="00423F3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32D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7383FD8" w14:textId="1760454A" w:rsidR="00353739" w:rsidRDefault="00353739" w:rsidP="0035373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Működési bevételek</w:t>
      </w:r>
      <w:r w:rsidRPr="00332D0E">
        <w:rPr>
          <w:rFonts w:ascii="Times New Roman" w:hAnsi="Times New Roman" w:cs="Times New Roman"/>
          <w:sz w:val="24"/>
          <w:szCs w:val="24"/>
          <w:u w:val="single"/>
        </w:rPr>
        <w:t xml:space="preserve"> előirányzat módosítása:</w:t>
      </w:r>
    </w:p>
    <w:p w14:paraId="13F5EAD5" w14:textId="77777777" w:rsidR="00353739" w:rsidRPr="00332D0E" w:rsidRDefault="00353739" w:rsidP="003537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Önkormányzat:</w:t>
      </w:r>
    </w:p>
    <w:p w14:paraId="3FB76458" w14:textId="336A5C87" w:rsidR="00960A72" w:rsidRDefault="00423F37" w:rsidP="00391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A </w:t>
      </w:r>
      <w:r w:rsidR="00EE1FFF" w:rsidRPr="00EE1FFF">
        <w:rPr>
          <w:rFonts w:ascii="Times New Roman" w:hAnsi="Times New Roman" w:cs="Times New Roman"/>
          <w:bCs/>
          <w:sz w:val="24"/>
          <w:szCs w:val="24"/>
        </w:rPr>
        <w:t xml:space="preserve">működési bevételek </w:t>
      </w:r>
      <w:r w:rsidR="007D6938">
        <w:rPr>
          <w:rFonts w:ascii="Times New Roman" w:hAnsi="Times New Roman" w:cs="Times New Roman"/>
          <w:bCs/>
          <w:sz w:val="24"/>
          <w:szCs w:val="24"/>
        </w:rPr>
        <w:t>előirányzatát</w:t>
      </w:r>
      <w:r w:rsidR="00EE1FFF" w:rsidRPr="00EE1FF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762.000</w:t>
      </w:r>
      <w:r w:rsidR="00EE1FFF" w:rsidRPr="00EE1FFF">
        <w:rPr>
          <w:rFonts w:ascii="Times New Roman" w:hAnsi="Times New Roman" w:cs="Times New Roman"/>
          <w:b/>
          <w:sz w:val="24"/>
          <w:szCs w:val="24"/>
        </w:rPr>
        <w:t xml:space="preserve"> Ft</w:t>
      </w:r>
      <w:r w:rsidR="00EE1FFF" w:rsidRPr="00EE1FFF">
        <w:rPr>
          <w:rFonts w:ascii="Times New Roman" w:hAnsi="Times New Roman" w:cs="Times New Roman"/>
          <w:bCs/>
          <w:sz w:val="24"/>
          <w:szCs w:val="24"/>
        </w:rPr>
        <w:t xml:space="preserve">-tal </w:t>
      </w:r>
      <w:r>
        <w:rPr>
          <w:rFonts w:ascii="Times New Roman" w:hAnsi="Times New Roman" w:cs="Times New Roman"/>
          <w:bCs/>
          <w:sz w:val="24"/>
          <w:szCs w:val="24"/>
        </w:rPr>
        <w:t xml:space="preserve">szükséges megemelni az iskolakonyha közüzemi költségeinek a Prizma Junior Közétkeztetési Zrt részére történő tovább számlázás miatt. </w:t>
      </w:r>
      <w:r w:rsidR="007803B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EE6EA68" w14:textId="60BA0AA3" w:rsidR="00EE1FFF" w:rsidRPr="00EE1FFF" w:rsidRDefault="00EE1FFF" w:rsidP="003916B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FFF">
        <w:rPr>
          <w:rFonts w:ascii="Times New Roman" w:hAnsi="Times New Roman" w:cs="Times New Roman"/>
          <w:b/>
          <w:sz w:val="24"/>
          <w:szCs w:val="24"/>
        </w:rPr>
        <w:t xml:space="preserve">A működési bevételek kiemelt előirányzatot </w:t>
      </w:r>
      <w:r w:rsidR="00423F37">
        <w:rPr>
          <w:rFonts w:ascii="Times New Roman" w:hAnsi="Times New Roman" w:cs="Times New Roman"/>
          <w:b/>
          <w:sz w:val="24"/>
          <w:szCs w:val="24"/>
        </w:rPr>
        <w:t>762.000</w:t>
      </w:r>
      <w:r w:rsidRPr="00EE1FFF">
        <w:rPr>
          <w:rFonts w:ascii="Times New Roman" w:hAnsi="Times New Roman" w:cs="Times New Roman"/>
          <w:b/>
          <w:sz w:val="24"/>
          <w:szCs w:val="24"/>
        </w:rPr>
        <w:t xml:space="preserve"> Ft-tal </w:t>
      </w:r>
      <w:r w:rsidR="00C91AA1">
        <w:rPr>
          <w:rFonts w:ascii="Times New Roman" w:hAnsi="Times New Roman" w:cs="Times New Roman"/>
          <w:b/>
          <w:sz w:val="24"/>
          <w:szCs w:val="24"/>
        </w:rPr>
        <w:t>szükséges</w:t>
      </w:r>
      <w:r w:rsidRPr="00EE1FFF">
        <w:rPr>
          <w:rFonts w:ascii="Times New Roman" w:hAnsi="Times New Roman" w:cs="Times New Roman"/>
          <w:b/>
          <w:sz w:val="24"/>
          <w:szCs w:val="24"/>
        </w:rPr>
        <w:t xml:space="preserve"> megemelni. </w:t>
      </w:r>
    </w:p>
    <w:p w14:paraId="6132EC56" w14:textId="2CB209F7" w:rsidR="0075292C" w:rsidRDefault="0075292C" w:rsidP="0075292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Felhalmozási</w:t>
      </w:r>
      <w:r w:rsidRPr="00332D0E">
        <w:rPr>
          <w:rFonts w:ascii="Times New Roman" w:hAnsi="Times New Roman" w:cs="Times New Roman"/>
          <w:sz w:val="24"/>
          <w:szCs w:val="24"/>
          <w:u w:val="single"/>
        </w:rPr>
        <w:t xml:space="preserve"> célú </w:t>
      </w:r>
      <w:r w:rsidR="007803BA">
        <w:rPr>
          <w:rFonts w:ascii="Times New Roman" w:hAnsi="Times New Roman" w:cs="Times New Roman"/>
          <w:sz w:val="24"/>
          <w:szCs w:val="24"/>
          <w:u w:val="single"/>
        </w:rPr>
        <w:t>támogatások</w:t>
      </w:r>
      <w:r w:rsidRPr="00332D0E">
        <w:rPr>
          <w:rFonts w:ascii="Times New Roman" w:hAnsi="Times New Roman" w:cs="Times New Roman"/>
          <w:sz w:val="24"/>
          <w:szCs w:val="24"/>
          <w:u w:val="single"/>
        </w:rPr>
        <w:t xml:space="preserve"> előirányzat módosítása:</w:t>
      </w:r>
    </w:p>
    <w:p w14:paraId="79A18A63" w14:textId="77777777" w:rsidR="0075292C" w:rsidRPr="00332D0E" w:rsidRDefault="0075292C" w:rsidP="007529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Önkormányzat:</w:t>
      </w:r>
    </w:p>
    <w:p w14:paraId="4546EE6D" w14:textId="70B8D25A" w:rsidR="0075292C" w:rsidRDefault="00A1408D" w:rsidP="0096513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Magyar Falu Program keretében a település </w:t>
      </w:r>
      <w:r w:rsidRPr="00A1408D">
        <w:rPr>
          <w:rFonts w:ascii="Times New Roman" w:hAnsi="Times New Roman" w:cs="Times New Roman"/>
          <w:b/>
          <w:sz w:val="24"/>
          <w:szCs w:val="24"/>
        </w:rPr>
        <w:t>2.998.906 Ft</w:t>
      </w:r>
      <w:r>
        <w:rPr>
          <w:rFonts w:ascii="Times New Roman" w:hAnsi="Times New Roman" w:cs="Times New Roman"/>
          <w:bCs/>
          <w:sz w:val="24"/>
          <w:szCs w:val="24"/>
        </w:rPr>
        <w:t xml:space="preserve"> támogatást nyert orvosi eszköz beszerzésre. </w:t>
      </w:r>
    </w:p>
    <w:p w14:paraId="7D6AB729" w14:textId="16CA48E4" w:rsidR="00965135" w:rsidRDefault="00965135" w:rsidP="00965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6513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965135">
        <w:rPr>
          <w:rFonts w:ascii="Times New Roman" w:eastAsia="Times New Roman" w:hAnsi="Times New Roman" w:cs="Times New Roman"/>
          <w:color w:val="000000"/>
          <w:lang w:eastAsia="hu-HU"/>
        </w:rPr>
        <w:t xml:space="preserve">VP6-7.2.1.-7.4.1.2-16 Külterületi, helyi közutak fejlesztése, önkormányzati utak kezeléséhez, állapotjavításához karbantartásához szüksége erő- és munkagépek beszerzése pályázaton </w:t>
      </w:r>
      <w:r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1.857.219</w:t>
      </w:r>
      <w:r w:rsidRPr="0096513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Ft</w:t>
      </w:r>
      <w:r w:rsidRPr="0096513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felhalmozási bevétele keletkezett az önkormányzatnak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14:paraId="695B07BA" w14:textId="0A2DC2F9" w:rsidR="00965135" w:rsidRDefault="00965135" w:rsidP="00965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" w:name="_Hlk57041839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TOP-1.4.1-19-FE1-2019-00009 kódszámú pályázaton a település bölcsőde építésére </w:t>
      </w:r>
      <w:r w:rsidRPr="00C91AA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371.</w:t>
      </w:r>
      <w:r w:rsidR="00C91AA1" w:rsidRPr="00C91AA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238.241 Ft</w:t>
      </w:r>
      <w:r w:rsidR="00C91AA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támogatást nyert. </w:t>
      </w:r>
    </w:p>
    <w:bookmarkEnd w:id="1"/>
    <w:p w14:paraId="189D7EC2" w14:textId="77777777" w:rsidR="00C91AA1" w:rsidRPr="00166556" w:rsidRDefault="00C91AA1" w:rsidP="0096513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D4D7D62" w14:textId="4B1E3D89" w:rsidR="007803BA" w:rsidRPr="00332D0E" w:rsidRDefault="007803BA" w:rsidP="007803B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757">
        <w:rPr>
          <w:rFonts w:ascii="Times New Roman" w:hAnsi="Times New Roman" w:cs="Times New Roman"/>
          <w:b/>
          <w:bCs/>
          <w:sz w:val="24"/>
          <w:szCs w:val="24"/>
        </w:rPr>
        <w:t xml:space="preserve">A felhalmozási célú </w:t>
      </w:r>
      <w:r w:rsidR="00367C00">
        <w:rPr>
          <w:rFonts w:ascii="Times New Roman" w:hAnsi="Times New Roman" w:cs="Times New Roman"/>
          <w:b/>
          <w:bCs/>
          <w:sz w:val="24"/>
          <w:szCs w:val="24"/>
        </w:rPr>
        <w:t>támogatások</w:t>
      </w:r>
      <w:r w:rsidRPr="004C7757">
        <w:rPr>
          <w:rFonts w:ascii="Times New Roman" w:hAnsi="Times New Roman" w:cs="Times New Roman"/>
          <w:b/>
          <w:bCs/>
          <w:sz w:val="24"/>
          <w:szCs w:val="24"/>
        </w:rPr>
        <w:t xml:space="preserve"> előirányzatát összességében </w:t>
      </w:r>
      <w:r w:rsidR="00C91AA1">
        <w:rPr>
          <w:rFonts w:ascii="Times New Roman" w:hAnsi="Times New Roman" w:cs="Times New Roman"/>
          <w:b/>
          <w:bCs/>
          <w:sz w:val="24"/>
          <w:szCs w:val="24"/>
        </w:rPr>
        <w:t>376.094.366</w:t>
      </w:r>
      <w:r w:rsidR="00367C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C7757">
        <w:rPr>
          <w:rFonts w:ascii="Times New Roman" w:hAnsi="Times New Roman" w:cs="Times New Roman"/>
          <w:b/>
          <w:bCs/>
          <w:sz w:val="24"/>
          <w:szCs w:val="24"/>
        </w:rPr>
        <w:t>Ft-</w:t>
      </w:r>
      <w:r w:rsidR="00C91AA1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4C7757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C91AA1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4C77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1AA1">
        <w:rPr>
          <w:rFonts w:ascii="Times New Roman" w:hAnsi="Times New Roman" w:cs="Times New Roman"/>
          <w:b/>
          <w:bCs/>
          <w:sz w:val="24"/>
          <w:szCs w:val="24"/>
        </w:rPr>
        <w:t>szükséges</w:t>
      </w:r>
      <w:r w:rsidRPr="004C77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1AA1">
        <w:rPr>
          <w:rFonts w:ascii="Times New Roman" w:hAnsi="Times New Roman" w:cs="Times New Roman"/>
          <w:b/>
          <w:bCs/>
          <w:sz w:val="24"/>
          <w:szCs w:val="24"/>
        </w:rPr>
        <w:t>megemelni</w:t>
      </w:r>
      <w:r w:rsidRPr="004C775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32D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F4AB61E" w14:textId="102E7D87" w:rsidR="00C63FBD" w:rsidRDefault="00C63FBD" w:rsidP="00C63FB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Felhalmozási</w:t>
      </w:r>
      <w:r w:rsidRPr="00332D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91AA1">
        <w:rPr>
          <w:rFonts w:ascii="Times New Roman" w:hAnsi="Times New Roman" w:cs="Times New Roman"/>
          <w:sz w:val="24"/>
          <w:szCs w:val="24"/>
          <w:u w:val="single"/>
        </w:rPr>
        <w:t>bevételek</w:t>
      </w:r>
      <w:r w:rsidRPr="00332D0E">
        <w:rPr>
          <w:rFonts w:ascii="Times New Roman" w:hAnsi="Times New Roman" w:cs="Times New Roman"/>
          <w:sz w:val="24"/>
          <w:szCs w:val="24"/>
          <w:u w:val="single"/>
        </w:rPr>
        <w:t xml:space="preserve"> előirányzat módosítása:</w:t>
      </w:r>
    </w:p>
    <w:p w14:paraId="50398294" w14:textId="77777777" w:rsidR="00C63FBD" w:rsidRPr="00332D0E" w:rsidRDefault="00C63FBD" w:rsidP="00C63F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Önkormányzat:</w:t>
      </w:r>
    </w:p>
    <w:p w14:paraId="495344E7" w14:textId="54CF854F" w:rsidR="00C63FBD" w:rsidRPr="00166556" w:rsidRDefault="00C91AA1" w:rsidP="00C63FB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C63FB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81</w:t>
      </w:r>
      <w:r w:rsidR="00C63FBD">
        <w:rPr>
          <w:rFonts w:ascii="Times New Roman" w:hAnsi="Times New Roman" w:cs="Times New Roman"/>
          <w:bCs/>
          <w:sz w:val="24"/>
          <w:szCs w:val="24"/>
        </w:rPr>
        <w:t>/2020. (I</w:t>
      </w:r>
      <w:r>
        <w:rPr>
          <w:rFonts w:ascii="Times New Roman" w:hAnsi="Times New Roman" w:cs="Times New Roman"/>
          <w:bCs/>
          <w:sz w:val="24"/>
          <w:szCs w:val="24"/>
        </w:rPr>
        <w:t>X</w:t>
      </w:r>
      <w:r w:rsidR="00C63FBD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C63FBD">
        <w:rPr>
          <w:rFonts w:ascii="Times New Roman" w:hAnsi="Times New Roman" w:cs="Times New Roman"/>
          <w:bCs/>
          <w:sz w:val="24"/>
          <w:szCs w:val="24"/>
        </w:rPr>
        <w:t xml:space="preserve">8.) </w:t>
      </w:r>
      <w:r w:rsidR="00220DD8">
        <w:rPr>
          <w:rFonts w:ascii="Times New Roman" w:hAnsi="Times New Roman" w:cs="Times New Roman"/>
          <w:bCs/>
          <w:sz w:val="24"/>
          <w:szCs w:val="24"/>
        </w:rPr>
        <w:t xml:space="preserve">határozat alapján </w:t>
      </w:r>
      <w:r>
        <w:rPr>
          <w:rFonts w:ascii="Times New Roman" w:hAnsi="Times New Roman" w:cs="Times New Roman"/>
          <w:bCs/>
          <w:sz w:val="24"/>
          <w:szCs w:val="24"/>
        </w:rPr>
        <w:t xml:space="preserve">a Kápolnásnyék 58 és 66/1 hrsz-ú ingatlan értékesítéséből </w:t>
      </w:r>
      <w:r w:rsidR="00220DD8" w:rsidRPr="00ED5B85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>400.000</w:t>
      </w:r>
      <w:r w:rsidR="00220DD8" w:rsidRPr="00ED5B85">
        <w:rPr>
          <w:rFonts w:ascii="Times New Roman" w:hAnsi="Times New Roman" w:cs="Times New Roman"/>
          <w:b/>
          <w:sz w:val="24"/>
          <w:szCs w:val="24"/>
        </w:rPr>
        <w:t xml:space="preserve"> Ft</w:t>
      </w:r>
      <w:r w:rsidR="00220DD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bevétel keletkezett. </w:t>
      </w:r>
    </w:p>
    <w:p w14:paraId="1A87234B" w14:textId="023C658E" w:rsidR="00C63FBD" w:rsidRPr="00332D0E" w:rsidRDefault="00C63FBD" w:rsidP="00C63FB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757">
        <w:rPr>
          <w:rFonts w:ascii="Times New Roman" w:hAnsi="Times New Roman" w:cs="Times New Roman"/>
          <w:b/>
          <w:bCs/>
          <w:sz w:val="24"/>
          <w:szCs w:val="24"/>
        </w:rPr>
        <w:t xml:space="preserve">A felhalmozási </w:t>
      </w:r>
      <w:r w:rsidR="00C91AA1">
        <w:rPr>
          <w:rFonts w:ascii="Times New Roman" w:hAnsi="Times New Roman" w:cs="Times New Roman"/>
          <w:b/>
          <w:bCs/>
          <w:sz w:val="24"/>
          <w:szCs w:val="24"/>
        </w:rPr>
        <w:t>bevételek</w:t>
      </w:r>
      <w:r w:rsidRPr="004C7757">
        <w:rPr>
          <w:rFonts w:ascii="Times New Roman" w:hAnsi="Times New Roman" w:cs="Times New Roman"/>
          <w:b/>
          <w:bCs/>
          <w:sz w:val="24"/>
          <w:szCs w:val="24"/>
        </w:rPr>
        <w:t xml:space="preserve"> előirányzatát összességében </w:t>
      </w:r>
      <w:r w:rsidR="00220DD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91AA1">
        <w:rPr>
          <w:rFonts w:ascii="Times New Roman" w:hAnsi="Times New Roman" w:cs="Times New Roman"/>
          <w:b/>
          <w:bCs/>
          <w:sz w:val="24"/>
          <w:szCs w:val="24"/>
        </w:rPr>
        <w:t>.400.000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C7757">
        <w:rPr>
          <w:rFonts w:ascii="Times New Roman" w:hAnsi="Times New Roman" w:cs="Times New Roman"/>
          <w:b/>
          <w:bCs/>
          <w:sz w:val="24"/>
          <w:szCs w:val="24"/>
        </w:rPr>
        <w:t xml:space="preserve">Ft-ban </w:t>
      </w:r>
      <w:r w:rsidR="00C91AA1">
        <w:rPr>
          <w:rFonts w:ascii="Times New Roman" w:hAnsi="Times New Roman" w:cs="Times New Roman"/>
          <w:b/>
          <w:bCs/>
          <w:sz w:val="24"/>
          <w:szCs w:val="24"/>
        </w:rPr>
        <w:t>szükséges</w:t>
      </w:r>
      <w:r w:rsidRPr="004C7757">
        <w:rPr>
          <w:rFonts w:ascii="Times New Roman" w:hAnsi="Times New Roman" w:cs="Times New Roman"/>
          <w:b/>
          <w:bCs/>
          <w:sz w:val="24"/>
          <w:szCs w:val="24"/>
        </w:rPr>
        <w:t xml:space="preserve"> megállapítani.</w:t>
      </w:r>
      <w:r w:rsidRPr="00332D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0123E1A" w14:textId="09727119" w:rsidR="003916B3" w:rsidRDefault="003916B3" w:rsidP="003916B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6898">
        <w:rPr>
          <w:rFonts w:ascii="Times New Roman" w:hAnsi="Times New Roman" w:cs="Times New Roman"/>
          <w:b/>
          <w:bCs/>
          <w:sz w:val="24"/>
          <w:szCs w:val="24"/>
        </w:rPr>
        <w:t xml:space="preserve">A fentiek alapján a bevételi előirányzatot összességében </w:t>
      </w:r>
      <w:r w:rsidR="00515500">
        <w:rPr>
          <w:rFonts w:ascii="Times New Roman" w:hAnsi="Times New Roman" w:cs="Times New Roman"/>
          <w:b/>
          <w:bCs/>
          <w:sz w:val="24"/>
          <w:szCs w:val="24"/>
        </w:rPr>
        <w:t>392.544.285</w:t>
      </w:r>
      <w:r w:rsidRPr="00FC6898">
        <w:rPr>
          <w:rFonts w:ascii="Times New Roman" w:hAnsi="Times New Roman" w:cs="Times New Roman"/>
          <w:b/>
          <w:bCs/>
          <w:sz w:val="24"/>
          <w:szCs w:val="24"/>
        </w:rPr>
        <w:t xml:space="preserve"> Ft-tal javasoljuk megemelni.</w:t>
      </w:r>
    </w:p>
    <w:p w14:paraId="16E54A28" w14:textId="7DF0B986" w:rsidR="003916B3" w:rsidRPr="00332D0E" w:rsidRDefault="003916B3" w:rsidP="003916B3">
      <w:pPr>
        <w:widowControl w:val="0"/>
        <w:tabs>
          <w:tab w:val="left" w:pos="10065"/>
        </w:tabs>
        <w:autoSpaceDE w:val="0"/>
        <w:autoSpaceDN w:val="0"/>
        <w:adjustRightInd w:val="0"/>
        <w:spacing w:line="240" w:lineRule="auto"/>
        <w:ind w:right="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2D0E">
        <w:rPr>
          <w:rFonts w:ascii="Times New Roman" w:hAnsi="Times New Roman" w:cs="Times New Roman"/>
          <w:b/>
          <w:bCs/>
          <w:sz w:val="24"/>
          <w:szCs w:val="24"/>
        </w:rPr>
        <w:t>A fenti pótelőirányzatok átvezetésével Kápolnásnyék Község Önkormányzata és intézményei 20</w:t>
      </w:r>
      <w:r w:rsidR="004C7757"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évi bevételi </w:t>
      </w:r>
      <w:bookmarkStart w:id="2" w:name="_Hlk57032786"/>
      <w:r>
        <w:rPr>
          <w:rFonts w:ascii="Times New Roman" w:hAnsi="Times New Roman" w:cs="Times New Roman"/>
          <w:b/>
          <w:bCs/>
          <w:sz w:val="24"/>
          <w:szCs w:val="24"/>
        </w:rPr>
        <w:t>főösszegét</w:t>
      </w:r>
      <w:r w:rsidRPr="00332D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5500">
        <w:rPr>
          <w:rFonts w:ascii="Times New Roman" w:hAnsi="Times New Roman" w:cs="Times New Roman"/>
          <w:b/>
          <w:bCs/>
          <w:sz w:val="24"/>
          <w:szCs w:val="24"/>
        </w:rPr>
        <w:t>1.278.274.367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Ft-ban,</w:t>
      </w:r>
    </w:p>
    <w:p w14:paraId="755AAAC8" w14:textId="7CB70B0A" w:rsidR="003916B3" w:rsidRPr="002C502C" w:rsidRDefault="003916B3" w:rsidP="003916B3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02C">
        <w:rPr>
          <w:rFonts w:ascii="Times New Roman" w:hAnsi="Times New Roman" w:cs="Times New Roman"/>
          <w:b/>
          <w:bCs/>
          <w:sz w:val="24"/>
          <w:szCs w:val="24"/>
        </w:rPr>
        <w:t>A főösszegen belül 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működési bevételek előirányzatát</w:t>
      </w:r>
      <w:r w:rsidRPr="002C50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5500">
        <w:rPr>
          <w:rFonts w:ascii="Times New Roman" w:hAnsi="Times New Roman" w:cs="Times New Roman"/>
          <w:b/>
          <w:bCs/>
          <w:sz w:val="24"/>
          <w:szCs w:val="24"/>
        </w:rPr>
        <w:t>492.933.683</w:t>
      </w:r>
      <w:r w:rsidRPr="002C502C">
        <w:rPr>
          <w:rFonts w:ascii="Times New Roman" w:hAnsi="Times New Roman" w:cs="Times New Roman"/>
          <w:b/>
          <w:bCs/>
          <w:sz w:val="24"/>
          <w:szCs w:val="24"/>
        </w:rPr>
        <w:t xml:space="preserve"> Ft</w:t>
      </w:r>
      <w:r>
        <w:rPr>
          <w:rFonts w:ascii="Times New Roman" w:hAnsi="Times New Roman" w:cs="Times New Roman"/>
          <w:b/>
          <w:bCs/>
          <w:sz w:val="24"/>
          <w:szCs w:val="24"/>
        </w:rPr>
        <w:t>-ban</w:t>
      </w:r>
      <w:r w:rsidRPr="002C502C">
        <w:rPr>
          <w:rFonts w:ascii="Times New Roman" w:hAnsi="Times New Roman" w:cs="Times New Roman"/>
          <w:b/>
          <w:bCs/>
          <w:sz w:val="24"/>
          <w:szCs w:val="24"/>
        </w:rPr>
        <w:t>, melyből:</w:t>
      </w:r>
    </w:p>
    <w:p w14:paraId="3256BB16" w14:textId="7675C0F8" w:rsidR="003916B3" w:rsidRPr="002C502C" w:rsidRDefault="003916B3" w:rsidP="003916B3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2C502C">
        <w:rPr>
          <w:rFonts w:ascii="Times New Roman" w:hAnsi="Times New Roman" w:cs="Times New Roman"/>
          <w:sz w:val="24"/>
          <w:szCs w:val="24"/>
        </w:rPr>
        <w:t xml:space="preserve">Kápolnásnyék Önkormányzata </w:t>
      </w:r>
      <w:r>
        <w:rPr>
          <w:rFonts w:ascii="Times New Roman" w:hAnsi="Times New Roman" w:cs="Times New Roman"/>
          <w:bCs/>
          <w:sz w:val="24"/>
          <w:szCs w:val="24"/>
        </w:rPr>
        <w:t>működési bevételek előirányzatát</w:t>
      </w:r>
      <w:r w:rsidRPr="002C502C">
        <w:rPr>
          <w:rFonts w:ascii="Times New Roman" w:hAnsi="Times New Roman" w:cs="Times New Roman"/>
          <w:sz w:val="24"/>
          <w:szCs w:val="24"/>
        </w:rPr>
        <w:t xml:space="preserve"> </w:t>
      </w:r>
      <w:r w:rsidR="00515500">
        <w:rPr>
          <w:rFonts w:ascii="Times New Roman" w:hAnsi="Times New Roman" w:cs="Times New Roman"/>
          <w:sz w:val="24"/>
          <w:szCs w:val="24"/>
        </w:rPr>
        <w:t>492.091.043</w:t>
      </w:r>
      <w:r w:rsidRPr="002C502C">
        <w:rPr>
          <w:rFonts w:ascii="Times New Roman" w:hAnsi="Times New Roman" w:cs="Times New Roman"/>
          <w:sz w:val="24"/>
          <w:szCs w:val="24"/>
        </w:rPr>
        <w:t xml:space="preserve"> Ft</w:t>
      </w:r>
      <w:r>
        <w:rPr>
          <w:rFonts w:ascii="Times New Roman" w:hAnsi="Times New Roman" w:cs="Times New Roman"/>
          <w:sz w:val="24"/>
          <w:szCs w:val="24"/>
        </w:rPr>
        <w:t>-ban</w:t>
      </w:r>
    </w:p>
    <w:p w14:paraId="4453FB5B" w14:textId="1686415D" w:rsidR="003916B3" w:rsidRDefault="003916B3" w:rsidP="003916B3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ab)</w:t>
      </w:r>
      <w:r w:rsidRPr="002C502C">
        <w:rPr>
          <w:rFonts w:ascii="Times New Roman" w:hAnsi="Times New Roman" w:cs="Times New Roman"/>
          <w:sz w:val="24"/>
          <w:szCs w:val="24"/>
        </w:rPr>
        <w:t xml:space="preserve"> Közös Hivatalnál </w:t>
      </w:r>
      <w:r>
        <w:rPr>
          <w:rFonts w:ascii="Times New Roman" w:hAnsi="Times New Roman" w:cs="Times New Roman"/>
          <w:bCs/>
          <w:sz w:val="24"/>
          <w:szCs w:val="24"/>
        </w:rPr>
        <w:t>működési bevételek előirányzatát</w:t>
      </w:r>
      <w:r w:rsidRPr="002C502C">
        <w:rPr>
          <w:rFonts w:ascii="Times New Roman" w:hAnsi="Times New Roman" w:cs="Times New Roman"/>
          <w:sz w:val="24"/>
          <w:szCs w:val="24"/>
        </w:rPr>
        <w:t xml:space="preserve"> </w:t>
      </w:r>
      <w:r w:rsidR="00D024A6">
        <w:rPr>
          <w:rFonts w:ascii="Times New Roman" w:hAnsi="Times New Roman" w:cs="Times New Roman"/>
          <w:sz w:val="24"/>
          <w:szCs w:val="24"/>
        </w:rPr>
        <w:t>832.640</w:t>
      </w:r>
      <w:r w:rsidRPr="002C502C">
        <w:rPr>
          <w:rFonts w:ascii="Times New Roman" w:hAnsi="Times New Roman" w:cs="Times New Roman"/>
          <w:sz w:val="24"/>
          <w:szCs w:val="24"/>
        </w:rPr>
        <w:t xml:space="preserve"> Ft</w:t>
      </w:r>
      <w:r>
        <w:rPr>
          <w:rFonts w:ascii="Times New Roman" w:hAnsi="Times New Roman" w:cs="Times New Roman"/>
          <w:sz w:val="24"/>
          <w:szCs w:val="24"/>
        </w:rPr>
        <w:t>-ban</w:t>
      </w:r>
    </w:p>
    <w:p w14:paraId="64DEAD05" w14:textId="7634D979" w:rsidR="003916B3" w:rsidRPr="002C502C" w:rsidRDefault="003916B3" w:rsidP="003916B3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ac</w:t>
      </w:r>
      <w:proofErr w:type="spellEnd"/>
      <w:r>
        <w:rPr>
          <w:rFonts w:ascii="Times New Roman" w:hAnsi="Times New Roman" w:cs="Times New Roman"/>
          <w:sz w:val="24"/>
          <w:szCs w:val="24"/>
        </w:rPr>
        <w:t>) Napsugár Óvoda Működési bevételeinek előirányzatát 10.</w:t>
      </w:r>
      <w:r w:rsidR="00981AE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00 Ft-ban</w:t>
      </w:r>
    </w:p>
    <w:p w14:paraId="4DA08649" w14:textId="77777777" w:rsidR="003916B3" w:rsidRPr="002C502C" w:rsidRDefault="003916B3" w:rsidP="003916B3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224C86D2" w14:textId="1A19CA2A" w:rsidR="003916B3" w:rsidRPr="002C502C" w:rsidRDefault="003916B3" w:rsidP="003916B3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02C">
        <w:rPr>
          <w:rFonts w:ascii="Times New Roman" w:hAnsi="Times New Roman" w:cs="Times New Roman"/>
          <w:b/>
          <w:bCs/>
          <w:sz w:val="24"/>
          <w:szCs w:val="24"/>
        </w:rPr>
        <w:t>A főösszegen belül a fel</w:t>
      </w:r>
      <w:r>
        <w:rPr>
          <w:rFonts w:ascii="Times New Roman" w:hAnsi="Times New Roman" w:cs="Times New Roman"/>
          <w:b/>
          <w:bCs/>
          <w:sz w:val="24"/>
          <w:szCs w:val="24"/>
        </w:rPr>
        <w:t>halmozási bevételek előirányzatát</w:t>
      </w:r>
      <w:r w:rsidRPr="002C50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5500">
        <w:rPr>
          <w:rFonts w:ascii="Times New Roman" w:hAnsi="Times New Roman" w:cs="Times New Roman"/>
          <w:b/>
          <w:bCs/>
          <w:sz w:val="24"/>
          <w:szCs w:val="24"/>
        </w:rPr>
        <w:t>414.230.703</w:t>
      </w:r>
      <w:r w:rsidRPr="002C502C">
        <w:rPr>
          <w:rFonts w:ascii="Times New Roman" w:hAnsi="Times New Roman" w:cs="Times New Roman"/>
          <w:b/>
          <w:bCs/>
          <w:sz w:val="24"/>
          <w:szCs w:val="24"/>
        </w:rPr>
        <w:t xml:space="preserve"> Ft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-ban, </w:t>
      </w:r>
      <w:r w:rsidRPr="002C502C">
        <w:rPr>
          <w:rFonts w:ascii="Times New Roman" w:hAnsi="Times New Roman" w:cs="Times New Roman"/>
          <w:b/>
          <w:bCs/>
          <w:sz w:val="24"/>
          <w:szCs w:val="24"/>
        </w:rPr>
        <w:t>melyből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CDCFA22" w14:textId="7E5B70D5" w:rsidR="003916B3" w:rsidRPr="002C502C" w:rsidRDefault="003916B3" w:rsidP="003916B3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2C502C">
        <w:rPr>
          <w:rFonts w:ascii="Times New Roman" w:hAnsi="Times New Roman" w:cs="Times New Roman"/>
          <w:sz w:val="24"/>
          <w:szCs w:val="24"/>
        </w:rPr>
        <w:t xml:space="preserve">Kápolnásnyék Önkormányzata felhalmozási bevételeinek előirányzata </w:t>
      </w:r>
      <w:r w:rsidR="00515500">
        <w:rPr>
          <w:rFonts w:ascii="Times New Roman" w:hAnsi="Times New Roman" w:cs="Times New Roman"/>
          <w:sz w:val="24"/>
          <w:szCs w:val="24"/>
        </w:rPr>
        <w:t>414.230.703</w:t>
      </w:r>
      <w:r w:rsidRPr="002C502C">
        <w:rPr>
          <w:rFonts w:ascii="Times New Roman" w:hAnsi="Times New Roman" w:cs="Times New Roman"/>
          <w:sz w:val="24"/>
          <w:szCs w:val="24"/>
        </w:rPr>
        <w:t xml:space="preserve"> Ft</w:t>
      </w:r>
    </w:p>
    <w:p w14:paraId="7474CE01" w14:textId="77777777" w:rsidR="003916B3" w:rsidRPr="002C502C" w:rsidRDefault="003916B3" w:rsidP="003916B3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400FECAE" w14:textId="246CB437" w:rsidR="003916B3" w:rsidRPr="002C502C" w:rsidRDefault="003916B3" w:rsidP="003916B3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02C">
        <w:rPr>
          <w:rFonts w:ascii="Times New Roman" w:hAnsi="Times New Roman" w:cs="Times New Roman"/>
          <w:b/>
          <w:bCs/>
          <w:sz w:val="24"/>
          <w:szCs w:val="24"/>
        </w:rPr>
        <w:t>A főösszegen belül a finan</w:t>
      </w:r>
      <w:r>
        <w:rPr>
          <w:rFonts w:ascii="Times New Roman" w:hAnsi="Times New Roman" w:cs="Times New Roman"/>
          <w:b/>
          <w:bCs/>
          <w:sz w:val="24"/>
          <w:szCs w:val="24"/>
        </w:rPr>
        <w:t>szírozási bevételek előirányzatát</w:t>
      </w:r>
      <w:r w:rsidRPr="002C50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0DD8">
        <w:rPr>
          <w:rFonts w:ascii="Times New Roman" w:hAnsi="Times New Roman" w:cs="Times New Roman"/>
          <w:b/>
          <w:bCs/>
          <w:sz w:val="24"/>
          <w:szCs w:val="24"/>
        </w:rPr>
        <w:t>371.109.981</w:t>
      </w:r>
      <w:r w:rsidRPr="002C502C">
        <w:rPr>
          <w:rFonts w:ascii="Times New Roman" w:hAnsi="Times New Roman" w:cs="Times New Roman"/>
          <w:b/>
          <w:bCs/>
          <w:sz w:val="24"/>
          <w:szCs w:val="24"/>
        </w:rPr>
        <w:t>Ft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-ban, </w:t>
      </w:r>
      <w:r w:rsidRPr="002C502C">
        <w:rPr>
          <w:rFonts w:ascii="Times New Roman" w:hAnsi="Times New Roman" w:cs="Times New Roman"/>
          <w:b/>
          <w:bCs/>
          <w:sz w:val="24"/>
          <w:szCs w:val="24"/>
        </w:rPr>
        <w:t>melyből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DF7B3D7" w14:textId="3B15D302" w:rsidR="003916B3" w:rsidRDefault="003916B3" w:rsidP="003916B3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2C502C">
        <w:rPr>
          <w:rFonts w:ascii="Times New Roman" w:hAnsi="Times New Roman" w:cs="Times New Roman"/>
          <w:sz w:val="24"/>
          <w:szCs w:val="24"/>
        </w:rPr>
        <w:t xml:space="preserve"> Kápolnásnyék Önkormányzata finanszí</w:t>
      </w:r>
      <w:r>
        <w:rPr>
          <w:rFonts w:ascii="Times New Roman" w:hAnsi="Times New Roman" w:cs="Times New Roman"/>
          <w:sz w:val="24"/>
          <w:szCs w:val="24"/>
        </w:rPr>
        <w:t>rozási bevételeinek előirányzatát</w:t>
      </w:r>
      <w:r w:rsidRPr="002C502C">
        <w:rPr>
          <w:rFonts w:ascii="Times New Roman" w:hAnsi="Times New Roman" w:cs="Times New Roman"/>
          <w:sz w:val="24"/>
          <w:szCs w:val="24"/>
        </w:rPr>
        <w:t xml:space="preserve"> </w:t>
      </w:r>
      <w:r w:rsidR="00220DD8">
        <w:rPr>
          <w:rFonts w:ascii="Times New Roman" w:hAnsi="Times New Roman" w:cs="Times New Roman"/>
          <w:sz w:val="24"/>
          <w:szCs w:val="24"/>
        </w:rPr>
        <w:t>367.590.707</w:t>
      </w:r>
      <w:r w:rsidRPr="002C502C">
        <w:rPr>
          <w:rFonts w:ascii="Times New Roman" w:hAnsi="Times New Roman" w:cs="Times New Roman"/>
          <w:sz w:val="24"/>
          <w:szCs w:val="24"/>
        </w:rPr>
        <w:t xml:space="preserve"> Ft</w:t>
      </w:r>
      <w:r>
        <w:rPr>
          <w:rFonts w:ascii="Times New Roman" w:hAnsi="Times New Roman" w:cs="Times New Roman"/>
          <w:sz w:val="24"/>
          <w:szCs w:val="24"/>
        </w:rPr>
        <w:t>-ban</w:t>
      </w:r>
    </w:p>
    <w:p w14:paraId="577FF590" w14:textId="63EE159B" w:rsidR="00981AE1" w:rsidRDefault="00981AE1" w:rsidP="00981AE1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cb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2C502C">
        <w:rPr>
          <w:rFonts w:ascii="Times New Roman" w:hAnsi="Times New Roman" w:cs="Times New Roman"/>
          <w:sz w:val="24"/>
          <w:szCs w:val="24"/>
        </w:rPr>
        <w:t xml:space="preserve"> Közös Hivatalnál </w:t>
      </w:r>
      <w:r>
        <w:rPr>
          <w:rFonts w:ascii="Times New Roman" w:hAnsi="Times New Roman" w:cs="Times New Roman"/>
          <w:bCs/>
          <w:sz w:val="24"/>
          <w:szCs w:val="24"/>
        </w:rPr>
        <w:t>finanszírozási bevételeinek előirányzatát</w:t>
      </w:r>
      <w:r w:rsidRPr="002C502C">
        <w:rPr>
          <w:rFonts w:ascii="Times New Roman" w:hAnsi="Times New Roman" w:cs="Times New Roman"/>
          <w:sz w:val="24"/>
          <w:szCs w:val="24"/>
        </w:rPr>
        <w:t xml:space="preserve"> </w:t>
      </w:r>
      <w:r w:rsidR="00220DD8">
        <w:rPr>
          <w:rFonts w:ascii="Times New Roman" w:hAnsi="Times New Roman" w:cs="Times New Roman"/>
          <w:sz w:val="24"/>
          <w:szCs w:val="24"/>
        </w:rPr>
        <w:t>314.992</w:t>
      </w:r>
      <w:r w:rsidRPr="002C502C">
        <w:rPr>
          <w:rFonts w:ascii="Times New Roman" w:hAnsi="Times New Roman" w:cs="Times New Roman"/>
          <w:sz w:val="24"/>
          <w:szCs w:val="24"/>
        </w:rPr>
        <w:t xml:space="preserve"> Ft</w:t>
      </w:r>
      <w:r>
        <w:rPr>
          <w:rFonts w:ascii="Times New Roman" w:hAnsi="Times New Roman" w:cs="Times New Roman"/>
          <w:sz w:val="24"/>
          <w:szCs w:val="24"/>
        </w:rPr>
        <w:t>-ban</w:t>
      </w:r>
    </w:p>
    <w:p w14:paraId="3E657156" w14:textId="20943544" w:rsidR="003916B3" w:rsidRPr="00F8478C" w:rsidRDefault="003916B3" w:rsidP="003916B3">
      <w:pPr>
        <w:widowControl w:val="0"/>
        <w:tabs>
          <w:tab w:val="left" w:pos="10065"/>
        </w:tabs>
        <w:autoSpaceDE w:val="0"/>
        <w:autoSpaceDN w:val="0"/>
        <w:adjustRightInd w:val="0"/>
        <w:spacing w:line="240" w:lineRule="auto"/>
        <w:ind w:right="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4E8D">
        <w:rPr>
          <w:rFonts w:ascii="Times New Roman" w:hAnsi="Times New Roman" w:cs="Times New Roman"/>
          <w:bCs/>
          <w:sz w:val="24"/>
          <w:szCs w:val="24"/>
        </w:rPr>
        <w:t>cc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>
        <w:rPr>
          <w:rFonts w:ascii="Times New Roman" w:hAnsi="Times New Roman" w:cs="Times New Roman"/>
          <w:bCs/>
          <w:sz w:val="24"/>
          <w:szCs w:val="24"/>
        </w:rPr>
        <w:t xml:space="preserve">Napsugár Óvoda finanszírozási bevételeinek előirányzatát </w:t>
      </w:r>
      <w:r w:rsidR="00220DD8">
        <w:rPr>
          <w:rFonts w:ascii="Times New Roman" w:hAnsi="Times New Roman" w:cs="Times New Roman"/>
          <w:bCs/>
          <w:sz w:val="24"/>
          <w:szCs w:val="24"/>
        </w:rPr>
        <w:t>3.204.282</w:t>
      </w:r>
      <w:r>
        <w:rPr>
          <w:rFonts w:ascii="Times New Roman" w:hAnsi="Times New Roman" w:cs="Times New Roman"/>
          <w:bCs/>
          <w:sz w:val="24"/>
          <w:szCs w:val="24"/>
        </w:rPr>
        <w:t xml:space="preserve"> Ft-ban </w:t>
      </w:r>
      <w:r w:rsidR="00515500">
        <w:rPr>
          <w:rFonts w:ascii="Times New Roman" w:hAnsi="Times New Roman" w:cs="Times New Roman"/>
          <w:bCs/>
          <w:sz w:val="24"/>
          <w:szCs w:val="24"/>
        </w:rPr>
        <w:t>szükséges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2"/>
      <w:r>
        <w:rPr>
          <w:rFonts w:ascii="Times New Roman" w:hAnsi="Times New Roman" w:cs="Times New Roman"/>
          <w:bCs/>
          <w:sz w:val="24"/>
          <w:szCs w:val="24"/>
        </w:rPr>
        <w:t>megállapítani.</w:t>
      </w:r>
    </w:p>
    <w:p w14:paraId="54B9CE0D" w14:textId="230A6768" w:rsidR="003916B3" w:rsidRDefault="003916B3" w:rsidP="003916B3">
      <w:pPr>
        <w:widowControl w:val="0"/>
        <w:tabs>
          <w:tab w:val="left" w:pos="10065"/>
        </w:tabs>
        <w:autoSpaceDE w:val="0"/>
        <w:autoSpaceDN w:val="0"/>
        <w:adjustRightInd w:val="0"/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7722B272" w14:textId="77777777" w:rsidR="003916B3" w:rsidRPr="00191D55" w:rsidRDefault="003916B3" w:rsidP="003916B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91D55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Kiadások: </w:t>
      </w:r>
    </w:p>
    <w:p w14:paraId="0924A492" w14:textId="77777777" w:rsidR="003916B3" w:rsidRPr="00191D55" w:rsidRDefault="003916B3" w:rsidP="003916B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91D55">
        <w:rPr>
          <w:rFonts w:ascii="Times New Roman" w:hAnsi="Times New Roman" w:cs="Times New Roman"/>
          <w:b/>
          <w:bCs/>
          <w:sz w:val="24"/>
          <w:szCs w:val="24"/>
          <w:u w:val="single"/>
        </w:rPr>
        <w:t>Működési kiadások:</w:t>
      </w:r>
    </w:p>
    <w:p w14:paraId="5DCA30E8" w14:textId="77777777" w:rsidR="003916B3" w:rsidRPr="00332D0E" w:rsidRDefault="003916B3" w:rsidP="003916B3">
      <w:pPr>
        <w:widowControl w:val="0"/>
        <w:tabs>
          <w:tab w:val="left" w:pos="10065"/>
        </w:tabs>
        <w:autoSpaceDE w:val="0"/>
        <w:autoSpaceDN w:val="0"/>
        <w:adjustRightInd w:val="0"/>
        <w:spacing w:line="240" w:lineRule="auto"/>
        <w:ind w:right="3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91D55">
        <w:rPr>
          <w:rFonts w:ascii="Times New Roman" w:hAnsi="Times New Roman" w:cs="Times New Roman"/>
          <w:sz w:val="24"/>
          <w:szCs w:val="24"/>
          <w:u w:val="single"/>
        </w:rPr>
        <w:t>Személyi juttatások előirányzat módosítása</w:t>
      </w:r>
    </w:p>
    <w:p w14:paraId="30C31324" w14:textId="77777777" w:rsidR="003916B3" w:rsidRPr="00332D0E" w:rsidRDefault="003916B3" w:rsidP="003916B3">
      <w:pPr>
        <w:widowControl w:val="0"/>
        <w:tabs>
          <w:tab w:val="left" w:pos="10065"/>
        </w:tabs>
        <w:autoSpaceDE w:val="0"/>
        <w:autoSpaceDN w:val="0"/>
        <w:adjustRightInd w:val="0"/>
        <w:spacing w:line="240" w:lineRule="auto"/>
        <w:ind w:right="3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Önkormányzat</w:t>
      </w:r>
      <w:r w:rsidRPr="00332D0E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20F63CE4" w14:textId="7BD83CEF" w:rsidR="003916B3" w:rsidRPr="00FA484C" w:rsidRDefault="003916B3" w:rsidP="003916B3">
      <w:pPr>
        <w:widowControl w:val="0"/>
        <w:tabs>
          <w:tab w:val="left" w:pos="10065"/>
        </w:tabs>
        <w:autoSpaceDE w:val="0"/>
        <w:autoSpaceDN w:val="0"/>
        <w:adjustRightInd w:val="0"/>
        <w:ind w:right="3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32D0E">
        <w:rPr>
          <w:rFonts w:ascii="Times New Roman" w:hAnsi="Times New Roman" w:cs="Times New Roman"/>
          <w:sz w:val="24"/>
          <w:szCs w:val="24"/>
        </w:rPr>
        <w:t xml:space="preserve">Az önkormányzat költségvetésében a személyi kiadások előirányzatát </w:t>
      </w:r>
      <w:r w:rsidR="003B0D7F">
        <w:rPr>
          <w:rFonts w:ascii="Times New Roman" w:hAnsi="Times New Roman" w:cs="Times New Roman"/>
          <w:b/>
          <w:bCs/>
          <w:sz w:val="24"/>
          <w:szCs w:val="24"/>
        </w:rPr>
        <w:t>35</w:t>
      </w:r>
      <w:r w:rsidR="003E11D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B0D7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E11D5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332D0E">
        <w:rPr>
          <w:rFonts w:ascii="Times New Roman" w:hAnsi="Times New Roman" w:cs="Times New Roman"/>
          <w:b/>
          <w:bCs/>
          <w:sz w:val="24"/>
          <w:szCs w:val="24"/>
        </w:rPr>
        <w:t xml:space="preserve"> Ft</w:t>
      </w:r>
      <w:r w:rsidRPr="00332D0E">
        <w:rPr>
          <w:rFonts w:ascii="Times New Roman" w:hAnsi="Times New Roman" w:cs="Times New Roman"/>
          <w:sz w:val="24"/>
          <w:szCs w:val="24"/>
        </w:rPr>
        <w:t>-tal szükséges megemeli a bérkompenzáció</w:t>
      </w:r>
      <w:r w:rsidR="003E11D5">
        <w:rPr>
          <w:rFonts w:ascii="Times New Roman" w:hAnsi="Times New Roman" w:cs="Times New Roman"/>
          <w:sz w:val="24"/>
          <w:szCs w:val="24"/>
        </w:rPr>
        <w:t xml:space="preserve"> </w:t>
      </w:r>
      <w:r w:rsidRPr="00332D0E">
        <w:rPr>
          <w:rFonts w:ascii="Times New Roman" w:hAnsi="Times New Roman" w:cs="Times New Roman"/>
          <w:sz w:val="24"/>
          <w:szCs w:val="24"/>
        </w:rPr>
        <w:t>miatt.</w:t>
      </w:r>
      <w:r w:rsidR="003E11D5">
        <w:rPr>
          <w:rFonts w:ascii="Times New Roman" w:hAnsi="Times New Roman" w:cs="Times New Roman"/>
          <w:sz w:val="24"/>
          <w:szCs w:val="24"/>
        </w:rPr>
        <w:t xml:space="preserve"> A </w:t>
      </w:r>
      <w:r w:rsidR="003B0D7F">
        <w:rPr>
          <w:rFonts w:ascii="Times New Roman" w:hAnsi="Times New Roman" w:cs="Times New Roman"/>
          <w:sz w:val="24"/>
          <w:szCs w:val="24"/>
        </w:rPr>
        <w:t>védőnők egyszeri juttatására kapott támogatás terhére</w:t>
      </w:r>
      <w:r w:rsidR="003E11D5">
        <w:rPr>
          <w:rFonts w:ascii="Times New Roman" w:hAnsi="Times New Roman" w:cs="Times New Roman"/>
          <w:sz w:val="24"/>
          <w:szCs w:val="24"/>
        </w:rPr>
        <w:t xml:space="preserve"> </w:t>
      </w:r>
      <w:r w:rsidR="003E11D5" w:rsidRPr="003E11D5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3B0D7F">
        <w:rPr>
          <w:rFonts w:ascii="Times New Roman" w:hAnsi="Times New Roman" w:cs="Times New Roman"/>
          <w:b/>
          <w:bCs/>
          <w:sz w:val="24"/>
          <w:szCs w:val="24"/>
        </w:rPr>
        <w:t>000</w:t>
      </w:r>
      <w:r w:rsidR="003E11D5" w:rsidRPr="003E11D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B0D7F">
        <w:rPr>
          <w:rFonts w:ascii="Times New Roman" w:hAnsi="Times New Roman" w:cs="Times New Roman"/>
          <w:b/>
          <w:bCs/>
          <w:sz w:val="24"/>
          <w:szCs w:val="24"/>
        </w:rPr>
        <w:t>000</w:t>
      </w:r>
      <w:r w:rsidR="003E11D5" w:rsidRPr="003E11D5">
        <w:rPr>
          <w:rFonts w:ascii="Times New Roman" w:hAnsi="Times New Roman" w:cs="Times New Roman"/>
          <w:b/>
          <w:bCs/>
          <w:sz w:val="24"/>
          <w:szCs w:val="24"/>
        </w:rPr>
        <w:t xml:space="preserve"> Ft</w:t>
      </w:r>
      <w:r w:rsidR="003E11D5">
        <w:rPr>
          <w:rFonts w:ascii="Times New Roman" w:hAnsi="Times New Roman" w:cs="Times New Roman"/>
          <w:sz w:val="24"/>
          <w:szCs w:val="24"/>
        </w:rPr>
        <w:t xml:space="preserve"> fedezet biztosítás </w:t>
      </w:r>
      <w:r w:rsidR="003B0D7F">
        <w:rPr>
          <w:rFonts w:ascii="Times New Roman" w:hAnsi="Times New Roman" w:cs="Times New Roman"/>
          <w:sz w:val="24"/>
          <w:szCs w:val="24"/>
        </w:rPr>
        <w:t>vált szükségessé</w:t>
      </w:r>
      <w:r w:rsidR="003E11D5">
        <w:rPr>
          <w:rFonts w:ascii="Times New Roman" w:hAnsi="Times New Roman" w:cs="Times New Roman"/>
          <w:sz w:val="24"/>
          <w:szCs w:val="24"/>
        </w:rPr>
        <w:t xml:space="preserve">. </w:t>
      </w:r>
      <w:r w:rsidR="003B0D7F">
        <w:rPr>
          <w:rFonts w:ascii="Times New Roman" w:hAnsi="Times New Roman" w:cs="Times New Roman"/>
          <w:sz w:val="24"/>
          <w:szCs w:val="24"/>
        </w:rPr>
        <w:t xml:space="preserve">A kiegészítő támogatás terhére </w:t>
      </w:r>
      <w:r w:rsidR="003B0D7F" w:rsidRPr="003B0D7F">
        <w:rPr>
          <w:rFonts w:ascii="Times New Roman" w:hAnsi="Times New Roman" w:cs="Times New Roman"/>
          <w:b/>
          <w:bCs/>
          <w:sz w:val="24"/>
          <w:szCs w:val="24"/>
        </w:rPr>
        <w:t>780.000 Ft</w:t>
      </w:r>
      <w:r w:rsidR="003B0D7F">
        <w:rPr>
          <w:rFonts w:ascii="Times New Roman" w:hAnsi="Times New Roman" w:cs="Times New Roman"/>
          <w:sz w:val="24"/>
          <w:szCs w:val="24"/>
        </w:rPr>
        <w:t xml:space="preserve"> bevétel beemelés történt. </w:t>
      </w:r>
      <w:r w:rsidRPr="00FA484C">
        <w:rPr>
          <w:rFonts w:ascii="Times New Roman" w:hAnsi="Times New Roman" w:cs="Times New Roman"/>
          <w:i/>
          <w:sz w:val="24"/>
          <w:szCs w:val="24"/>
        </w:rPr>
        <w:t>(</w:t>
      </w:r>
      <w:r w:rsidRPr="00FA484C">
        <w:rPr>
          <w:rFonts w:ascii="Times New Roman" w:hAnsi="Times New Roman" w:cs="Times New Roman"/>
          <w:b/>
          <w:i/>
          <w:sz w:val="24"/>
          <w:szCs w:val="24"/>
        </w:rPr>
        <w:t xml:space="preserve">összességében </w:t>
      </w:r>
      <w:r w:rsidR="003E11D5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="003B0D7F">
        <w:rPr>
          <w:rFonts w:ascii="Times New Roman" w:hAnsi="Times New Roman" w:cs="Times New Roman"/>
          <w:b/>
          <w:i/>
          <w:sz w:val="24"/>
          <w:szCs w:val="24"/>
        </w:rPr>
        <w:t>815.400</w:t>
      </w:r>
      <w:r w:rsidRPr="00FA484C">
        <w:rPr>
          <w:rFonts w:ascii="Times New Roman" w:hAnsi="Times New Roman" w:cs="Times New Roman"/>
          <w:b/>
          <w:i/>
          <w:sz w:val="24"/>
          <w:szCs w:val="24"/>
        </w:rPr>
        <w:t xml:space="preserve"> Ft előirányz</w:t>
      </w:r>
      <w:r w:rsidR="003E11D5">
        <w:rPr>
          <w:rFonts w:ascii="Times New Roman" w:hAnsi="Times New Roman" w:cs="Times New Roman"/>
          <w:b/>
          <w:i/>
          <w:sz w:val="24"/>
          <w:szCs w:val="24"/>
        </w:rPr>
        <w:t>at</w:t>
      </w:r>
      <w:r w:rsidR="00D7700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A484C">
        <w:rPr>
          <w:rFonts w:ascii="Times New Roman" w:hAnsi="Times New Roman" w:cs="Times New Roman"/>
          <w:b/>
          <w:i/>
          <w:sz w:val="24"/>
          <w:szCs w:val="24"/>
        </w:rPr>
        <w:t>emelkedés)</w:t>
      </w:r>
    </w:p>
    <w:p w14:paraId="218AB7CB" w14:textId="77777777" w:rsidR="003916B3" w:rsidRPr="00332D0E" w:rsidRDefault="003916B3" w:rsidP="003916B3">
      <w:pPr>
        <w:widowControl w:val="0"/>
        <w:tabs>
          <w:tab w:val="left" w:pos="10065"/>
        </w:tabs>
        <w:autoSpaceDE w:val="0"/>
        <w:autoSpaceDN w:val="0"/>
        <w:adjustRightInd w:val="0"/>
        <w:spacing w:line="240" w:lineRule="auto"/>
        <w:ind w:right="3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32D0E">
        <w:rPr>
          <w:rFonts w:ascii="Times New Roman" w:hAnsi="Times New Roman" w:cs="Times New Roman"/>
          <w:sz w:val="24"/>
          <w:szCs w:val="24"/>
          <w:u w:val="single"/>
        </w:rPr>
        <w:t xml:space="preserve">Közös Hivatal: </w:t>
      </w:r>
    </w:p>
    <w:p w14:paraId="1E8B1B78" w14:textId="2463F632" w:rsidR="00340EDD" w:rsidRDefault="003916B3" w:rsidP="00191D55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57040922"/>
      <w:r w:rsidRPr="00332D0E">
        <w:rPr>
          <w:rFonts w:ascii="Times New Roman" w:hAnsi="Times New Roman" w:cs="Times New Roman"/>
          <w:sz w:val="24"/>
          <w:szCs w:val="24"/>
        </w:rPr>
        <w:t xml:space="preserve">A közös hivatal </w:t>
      </w:r>
      <w:r w:rsidR="003031F8">
        <w:rPr>
          <w:rFonts w:ascii="Times New Roman" w:hAnsi="Times New Roman" w:cs="Times New Roman"/>
          <w:sz w:val="24"/>
          <w:szCs w:val="24"/>
        </w:rPr>
        <w:t xml:space="preserve">köztisztviselői részére </w:t>
      </w:r>
      <w:r w:rsidR="003031F8" w:rsidRPr="003031F8">
        <w:rPr>
          <w:rFonts w:ascii="Times New Roman" w:hAnsi="Times New Roman" w:cs="Times New Roman"/>
          <w:b/>
          <w:bCs/>
          <w:sz w:val="24"/>
          <w:szCs w:val="24"/>
        </w:rPr>
        <w:t>652.174 Ft</w:t>
      </w:r>
      <w:r w:rsidR="003031F8">
        <w:rPr>
          <w:rFonts w:ascii="Times New Roman" w:hAnsi="Times New Roman" w:cs="Times New Roman"/>
          <w:sz w:val="24"/>
          <w:szCs w:val="24"/>
        </w:rPr>
        <w:t xml:space="preserve"> fedezetbiztosítás vált szükségessé a </w:t>
      </w:r>
      <w:proofErr w:type="spellStart"/>
      <w:r w:rsidR="003031F8">
        <w:rPr>
          <w:rFonts w:ascii="Times New Roman" w:hAnsi="Times New Roman" w:cs="Times New Roman"/>
          <w:sz w:val="24"/>
          <w:szCs w:val="24"/>
        </w:rPr>
        <w:t>cafeteria</w:t>
      </w:r>
      <w:proofErr w:type="spellEnd"/>
      <w:r w:rsidR="003031F8">
        <w:rPr>
          <w:rFonts w:ascii="Times New Roman" w:hAnsi="Times New Roman" w:cs="Times New Roman"/>
          <w:sz w:val="24"/>
          <w:szCs w:val="24"/>
        </w:rPr>
        <w:t xml:space="preserve"> juttatás emelkedése miatt. Kápolnásnyék és Nadap település képviselő testülete </w:t>
      </w:r>
      <w:r w:rsidR="003031F8" w:rsidRPr="003031F8">
        <w:rPr>
          <w:rFonts w:ascii="Times New Roman" w:hAnsi="Times New Roman" w:cs="Times New Roman"/>
          <w:b/>
          <w:bCs/>
          <w:sz w:val="24"/>
          <w:szCs w:val="24"/>
        </w:rPr>
        <w:t xml:space="preserve">1.455.000 </w:t>
      </w:r>
      <w:r w:rsidR="005423E9" w:rsidRPr="003031F8">
        <w:rPr>
          <w:rFonts w:ascii="Times New Roman" w:hAnsi="Times New Roman" w:cs="Times New Roman"/>
          <w:b/>
          <w:bCs/>
          <w:sz w:val="24"/>
          <w:szCs w:val="24"/>
        </w:rPr>
        <w:t>Ft</w:t>
      </w:r>
      <w:r w:rsidR="005423E9">
        <w:rPr>
          <w:rFonts w:ascii="Times New Roman" w:hAnsi="Times New Roman" w:cs="Times New Roman"/>
          <w:sz w:val="24"/>
          <w:szCs w:val="24"/>
        </w:rPr>
        <w:t xml:space="preserve"> </w:t>
      </w:r>
      <w:r w:rsidR="003031F8">
        <w:rPr>
          <w:rFonts w:ascii="Times New Roman" w:hAnsi="Times New Roman" w:cs="Times New Roman"/>
          <w:sz w:val="24"/>
          <w:szCs w:val="24"/>
        </w:rPr>
        <w:t>fedezetet biztosított részmunkaidős álláshely bérfedezetére.</w:t>
      </w:r>
      <w:r w:rsidR="00191D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E1E3A0" w14:textId="490E7A9A" w:rsidR="003916B3" w:rsidRPr="008C6E4F" w:rsidRDefault="003916B3" w:rsidP="003916B3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6E4F">
        <w:rPr>
          <w:rFonts w:ascii="Times New Roman" w:hAnsi="Times New Roman" w:cs="Times New Roman"/>
          <w:i/>
          <w:sz w:val="24"/>
          <w:szCs w:val="24"/>
        </w:rPr>
        <w:t>(</w:t>
      </w:r>
      <w:r w:rsidRPr="008C6E4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összességében </w:t>
      </w:r>
      <w:r w:rsidR="003031F8">
        <w:rPr>
          <w:rFonts w:ascii="Times New Roman" w:hAnsi="Times New Roman" w:cs="Times New Roman"/>
          <w:b/>
          <w:bCs/>
          <w:i/>
          <w:sz w:val="24"/>
          <w:szCs w:val="24"/>
        </w:rPr>
        <w:t>2.107.174</w:t>
      </w:r>
      <w:r w:rsidRPr="008C6E4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Ft előirányzat növekedés)</w:t>
      </w:r>
    </w:p>
    <w:bookmarkEnd w:id="3"/>
    <w:p w14:paraId="1CCAA9A8" w14:textId="77777777" w:rsidR="00335BD8" w:rsidRDefault="00335BD8" w:rsidP="00335BD8">
      <w:pPr>
        <w:widowControl w:val="0"/>
        <w:tabs>
          <w:tab w:val="left" w:pos="10065"/>
        </w:tabs>
        <w:autoSpaceDE w:val="0"/>
        <w:autoSpaceDN w:val="0"/>
        <w:adjustRightInd w:val="0"/>
        <w:spacing w:line="240" w:lineRule="auto"/>
        <w:ind w:right="3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CADE1C8" w14:textId="2D35FF1E" w:rsidR="00335BD8" w:rsidRPr="00332D0E" w:rsidRDefault="003413A0" w:rsidP="00335BD8">
      <w:pPr>
        <w:widowControl w:val="0"/>
        <w:tabs>
          <w:tab w:val="left" w:pos="10065"/>
        </w:tabs>
        <w:autoSpaceDE w:val="0"/>
        <w:autoSpaceDN w:val="0"/>
        <w:adjustRightInd w:val="0"/>
        <w:spacing w:line="240" w:lineRule="auto"/>
        <w:ind w:right="3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Napsugár Óvoda</w:t>
      </w:r>
    </w:p>
    <w:p w14:paraId="5A9EC8BA" w14:textId="0842AC98" w:rsidR="00335BD8" w:rsidRPr="008C6E4F" w:rsidRDefault="000C1D86" w:rsidP="00335BD8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4" w:name="_Hlk57041042"/>
      <w:r>
        <w:rPr>
          <w:rFonts w:ascii="Times New Roman" w:hAnsi="Times New Roman" w:cs="Times New Roman"/>
          <w:sz w:val="24"/>
          <w:szCs w:val="24"/>
        </w:rPr>
        <w:t>A központi költségvetésből a 2020. július 1-jei óvodapedagógusok és segítők bérfejlesztésére</w:t>
      </w:r>
      <w:r w:rsidR="00335BD8" w:rsidRPr="00335BD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C1D86">
        <w:rPr>
          <w:rFonts w:ascii="Times New Roman" w:hAnsi="Times New Roman" w:cs="Times New Roman"/>
          <w:b/>
          <w:bCs/>
          <w:iCs/>
          <w:sz w:val="24"/>
          <w:szCs w:val="24"/>
        </w:rPr>
        <w:t>6.196.147</w:t>
      </w:r>
      <w:r w:rsidR="00335BD8" w:rsidRPr="000C1D8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Ft</w:t>
      </w:r>
      <w:r w:rsidR="006F636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póttámogatást kapott az önkormányzat. A személyi juttatásokra jóváhagyott előző évi pénzmaradványból az óvodai csoportokba klímabeszerzésre </w:t>
      </w:r>
      <w:r w:rsidRPr="000C1D86">
        <w:rPr>
          <w:rFonts w:ascii="Times New Roman" w:hAnsi="Times New Roman" w:cs="Times New Roman"/>
          <w:b/>
          <w:bCs/>
          <w:iCs/>
          <w:sz w:val="24"/>
          <w:szCs w:val="24"/>
        </w:rPr>
        <w:t>1.111.115 Ft</w:t>
      </w:r>
      <w:r>
        <w:rPr>
          <w:rFonts w:ascii="Times New Roman" w:hAnsi="Times New Roman" w:cs="Times New Roman"/>
          <w:iCs/>
          <w:sz w:val="24"/>
          <w:szCs w:val="24"/>
        </w:rPr>
        <w:t xml:space="preserve"> előirányzat </w:t>
      </w:r>
      <w:r w:rsidRPr="000C1D86">
        <w:rPr>
          <w:rFonts w:ascii="Times New Roman" w:hAnsi="Times New Roman" w:cs="Times New Roman"/>
          <w:iCs/>
          <w:sz w:val="24"/>
          <w:szCs w:val="24"/>
          <w:u w:val="single"/>
        </w:rPr>
        <w:t>átcsoportosítás</w:t>
      </w:r>
      <w:r>
        <w:rPr>
          <w:rFonts w:ascii="Times New Roman" w:hAnsi="Times New Roman" w:cs="Times New Roman"/>
          <w:iCs/>
          <w:sz w:val="24"/>
          <w:szCs w:val="24"/>
        </w:rPr>
        <w:t xml:space="preserve"> történt. </w:t>
      </w:r>
      <w:r w:rsidR="00335BD8" w:rsidRPr="008C6E4F">
        <w:rPr>
          <w:rFonts w:ascii="Times New Roman" w:hAnsi="Times New Roman" w:cs="Times New Roman"/>
          <w:i/>
          <w:sz w:val="24"/>
          <w:szCs w:val="24"/>
        </w:rPr>
        <w:t>(</w:t>
      </w:r>
      <w:r w:rsidR="00335BD8" w:rsidRPr="008C6E4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összességében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5.085.032</w:t>
      </w:r>
      <w:r w:rsidR="00335BD8" w:rsidRPr="008C6E4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Ft előirányzat növekedés)</w:t>
      </w:r>
    </w:p>
    <w:bookmarkEnd w:id="4"/>
    <w:p w14:paraId="319ED86A" w14:textId="4751AAE6" w:rsidR="00264E4C" w:rsidRPr="00332D0E" w:rsidRDefault="00264E4C" w:rsidP="00A01DA0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2E95C3F0" w14:textId="71894E18" w:rsidR="003916B3" w:rsidRPr="00332D0E" w:rsidRDefault="003916B3" w:rsidP="003916B3">
      <w:pPr>
        <w:widowControl w:val="0"/>
        <w:tabs>
          <w:tab w:val="left" w:pos="10065"/>
        </w:tabs>
        <w:autoSpaceDE w:val="0"/>
        <w:autoSpaceDN w:val="0"/>
        <w:adjustRightInd w:val="0"/>
        <w:spacing w:line="240" w:lineRule="auto"/>
        <w:ind w:right="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2D0E">
        <w:rPr>
          <w:rFonts w:ascii="Times New Roman" w:hAnsi="Times New Roman" w:cs="Times New Roman"/>
          <w:b/>
          <w:bCs/>
          <w:sz w:val="24"/>
          <w:szCs w:val="24"/>
        </w:rPr>
        <w:t xml:space="preserve">A személyi juttatások előirányzatát összességében </w:t>
      </w:r>
      <w:r w:rsidR="00841A15">
        <w:rPr>
          <w:rFonts w:ascii="Times New Roman" w:hAnsi="Times New Roman" w:cs="Times New Roman"/>
          <w:b/>
          <w:bCs/>
          <w:sz w:val="24"/>
          <w:szCs w:val="24"/>
        </w:rPr>
        <w:t>9.007.606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2D0E">
        <w:rPr>
          <w:rFonts w:ascii="Times New Roman" w:hAnsi="Times New Roman" w:cs="Times New Roman"/>
          <w:b/>
          <w:bCs/>
          <w:sz w:val="24"/>
          <w:szCs w:val="24"/>
        </w:rPr>
        <w:t xml:space="preserve">Ft-tal </w:t>
      </w:r>
      <w:r w:rsidR="003B45B6">
        <w:rPr>
          <w:rFonts w:ascii="Times New Roman" w:hAnsi="Times New Roman" w:cs="Times New Roman"/>
          <w:b/>
          <w:bCs/>
          <w:sz w:val="24"/>
          <w:szCs w:val="24"/>
        </w:rPr>
        <w:t>szükséges</w:t>
      </w:r>
      <w:r w:rsidRPr="00332D0E">
        <w:rPr>
          <w:rFonts w:ascii="Times New Roman" w:hAnsi="Times New Roman" w:cs="Times New Roman"/>
          <w:b/>
          <w:bCs/>
          <w:sz w:val="24"/>
          <w:szCs w:val="24"/>
        </w:rPr>
        <w:t xml:space="preserve"> megemelni.</w:t>
      </w:r>
    </w:p>
    <w:p w14:paraId="5785FDF4" w14:textId="77777777" w:rsidR="003916B3" w:rsidRPr="00332D0E" w:rsidRDefault="003916B3" w:rsidP="003916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32D0E">
        <w:rPr>
          <w:rFonts w:ascii="Times New Roman" w:hAnsi="Times New Roman" w:cs="Times New Roman"/>
          <w:sz w:val="24"/>
          <w:szCs w:val="24"/>
          <w:u w:val="single"/>
        </w:rPr>
        <w:t>Munkaadókat terhelő járulékok előirányzatának módosítása:</w:t>
      </w:r>
    </w:p>
    <w:p w14:paraId="32BE15B4" w14:textId="1E3600C7" w:rsidR="008A26B0" w:rsidRPr="00332D0E" w:rsidRDefault="003916B3" w:rsidP="003916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32D0E">
        <w:rPr>
          <w:rFonts w:ascii="Times New Roman" w:hAnsi="Times New Roman" w:cs="Times New Roman"/>
          <w:sz w:val="24"/>
          <w:szCs w:val="24"/>
          <w:u w:val="single"/>
        </w:rPr>
        <w:t xml:space="preserve">Önkormányzat: </w:t>
      </w:r>
    </w:p>
    <w:p w14:paraId="3A71F458" w14:textId="455EBC54" w:rsidR="003916B3" w:rsidRDefault="003916B3" w:rsidP="008A26B0">
      <w:pPr>
        <w:widowControl w:val="0"/>
        <w:tabs>
          <w:tab w:val="left" w:pos="10065"/>
        </w:tabs>
        <w:autoSpaceDE w:val="0"/>
        <w:autoSpaceDN w:val="0"/>
        <w:adjustRightInd w:val="0"/>
        <w:spacing w:after="0"/>
        <w:ind w:right="38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94332">
        <w:rPr>
          <w:rFonts w:ascii="Times New Roman" w:hAnsi="Times New Roman" w:cs="Times New Roman"/>
          <w:sz w:val="24"/>
          <w:szCs w:val="24"/>
        </w:rPr>
        <w:t xml:space="preserve">A bérkompenzáció miatt </w:t>
      </w:r>
      <w:r w:rsidR="008A26B0">
        <w:rPr>
          <w:rFonts w:ascii="Times New Roman" w:hAnsi="Times New Roman" w:cs="Times New Roman"/>
          <w:b/>
          <w:bCs/>
          <w:sz w:val="24"/>
          <w:szCs w:val="24"/>
        </w:rPr>
        <w:t>5.723</w:t>
      </w:r>
      <w:r w:rsidRPr="00494332">
        <w:rPr>
          <w:rFonts w:ascii="Times New Roman" w:hAnsi="Times New Roman" w:cs="Times New Roman"/>
          <w:b/>
          <w:bCs/>
          <w:sz w:val="24"/>
          <w:szCs w:val="24"/>
        </w:rPr>
        <w:t xml:space="preserve"> Ft</w:t>
      </w:r>
      <w:r>
        <w:rPr>
          <w:rFonts w:ascii="Times New Roman" w:hAnsi="Times New Roman" w:cs="Times New Roman"/>
          <w:sz w:val="24"/>
          <w:szCs w:val="24"/>
        </w:rPr>
        <w:t>-tal szükséges az előirányzatot módosítani</w:t>
      </w:r>
      <w:r w:rsidR="00DA6DCF">
        <w:rPr>
          <w:rFonts w:ascii="Times New Roman" w:hAnsi="Times New Roman" w:cs="Times New Roman"/>
          <w:sz w:val="24"/>
          <w:szCs w:val="24"/>
        </w:rPr>
        <w:t>.</w:t>
      </w:r>
      <w:r w:rsidRPr="00494332">
        <w:rPr>
          <w:rFonts w:ascii="Times New Roman" w:hAnsi="Times New Roman" w:cs="Times New Roman"/>
          <w:sz w:val="24"/>
          <w:szCs w:val="24"/>
        </w:rPr>
        <w:t xml:space="preserve"> </w:t>
      </w:r>
      <w:r w:rsidR="008A26B0">
        <w:rPr>
          <w:rFonts w:ascii="Times New Roman" w:hAnsi="Times New Roman" w:cs="Times New Roman"/>
          <w:sz w:val="24"/>
          <w:szCs w:val="24"/>
        </w:rPr>
        <w:t xml:space="preserve">A védőnők egyszeri juttatására kapott támogatás terhére </w:t>
      </w:r>
      <w:r w:rsidR="008A26B0">
        <w:rPr>
          <w:rFonts w:ascii="Times New Roman" w:hAnsi="Times New Roman" w:cs="Times New Roman"/>
          <w:b/>
          <w:bCs/>
          <w:sz w:val="24"/>
          <w:szCs w:val="24"/>
        </w:rPr>
        <w:t>175.000</w:t>
      </w:r>
      <w:r w:rsidR="008A26B0" w:rsidRPr="003E11D5">
        <w:rPr>
          <w:rFonts w:ascii="Times New Roman" w:hAnsi="Times New Roman" w:cs="Times New Roman"/>
          <w:b/>
          <w:bCs/>
          <w:sz w:val="24"/>
          <w:szCs w:val="24"/>
        </w:rPr>
        <w:t xml:space="preserve"> Ft</w:t>
      </w:r>
      <w:r w:rsidR="008A26B0">
        <w:rPr>
          <w:rFonts w:ascii="Times New Roman" w:hAnsi="Times New Roman" w:cs="Times New Roman"/>
          <w:sz w:val="24"/>
          <w:szCs w:val="24"/>
        </w:rPr>
        <w:t xml:space="preserve"> fedezet biztosítás vált szükségessé. A kiegészítő támogatás terhére </w:t>
      </w:r>
      <w:r w:rsidR="008A26B0">
        <w:rPr>
          <w:rFonts w:ascii="Times New Roman" w:hAnsi="Times New Roman" w:cs="Times New Roman"/>
          <w:b/>
          <w:bCs/>
          <w:sz w:val="24"/>
          <w:szCs w:val="24"/>
        </w:rPr>
        <w:t>120.900</w:t>
      </w:r>
      <w:r w:rsidR="008A26B0" w:rsidRPr="003B0D7F">
        <w:rPr>
          <w:rFonts w:ascii="Times New Roman" w:hAnsi="Times New Roman" w:cs="Times New Roman"/>
          <w:b/>
          <w:bCs/>
          <w:sz w:val="24"/>
          <w:szCs w:val="24"/>
        </w:rPr>
        <w:t xml:space="preserve"> Ft</w:t>
      </w:r>
      <w:r w:rsidR="008A26B0">
        <w:rPr>
          <w:rFonts w:ascii="Times New Roman" w:hAnsi="Times New Roman" w:cs="Times New Roman"/>
          <w:sz w:val="24"/>
          <w:szCs w:val="24"/>
        </w:rPr>
        <w:t xml:space="preserve"> bevétel beemelés történt. </w:t>
      </w:r>
      <w:r w:rsidRPr="0049433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(összesen </w:t>
      </w:r>
      <w:r w:rsidR="008A26B0">
        <w:rPr>
          <w:rFonts w:ascii="Times New Roman" w:hAnsi="Times New Roman" w:cs="Times New Roman"/>
          <w:b/>
          <w:bCs/>
          <w:i/>
          <w:sz w:val="24"/>
          <w:szCs w:val="24"/>
        </w:rPr>
        <w:t>301.623</w:t>
      </w:r>
      <w:r w:rsidRPr="0049433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Ft növekedés)</w:t>
      </w:r>
    </w:p>
    <w:p w14:paraId="5E6BBAB4" w14:textId="77777777" w:rsidR="006F6363" w:rsidRPr="00494332" w:rsidRDefault="006F6363" w:rsidP="008A26B0">
      <w:pPr>
        <w:widowControl w:val="0"/>
        <w:tabs>
          <w:tab w:val="left" w:pos="10065"/>
        </w:tabs>
        <w:autoSpaceDE w:val="0"/>
        <w:autoSpaceDN w:val="0"/>
        <w:adjustRightInd w:val="0"/>
        <w:spacing w:after="0"/>
        <w:ind w:right="3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B018BD8" w14:textId="77777777" w:rsidR="006F6363" w:rsidRPr="00332D0E" w:rsidRDefault="006F6363" w:rsidP="006F6363">
      <w:pPr>
        <w:widowControl w:val="0"/>
        <w:tabs>
          <w:tab w:val="left" w:pos="10065"/>
        </w:tabs>
        <w:autoSpaceDE w:val="0"/>
        <w:autoSpaceDN w:val="0"/>
        <w:adjustRightInd w:val="0"/>
        <w:spacing w:line="240" w:lineRule="auto"/>
        <w:ind w:right="3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32D0E">
        <w:rPr>
          <w:rFonts w:ascii="Times New Roman" w:hAnsi="Times New Roman" w:cs="Times New Roman"/>
          <w:sz w:val="24"/>
          <w:szCs w:val="24"/>
          <w:u w:val="single"/>
        </w:rPr>
        <w:t xml:space="preserve">Közös Hivatal: </w:t>
      </w:r>
    </w:p>
    <w:p w14:paraId="4AD4C2A6" w14:textId="28A7E79F" w:rsidR="006F6363" w:rsidRDefault="006F6363" w:rsidP="006F6363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332D0E">
        <w:rPr>
          <w:rFonts w:ascii="Times New Roman" w:hAnsi="Times New Roman" w:cs="Times New Roman"/>
          <w:sz w:val="24"/>
          <w:szCs w:val="24"/>
        </w:rPr>
        <w:t xml:space="preserve">A közös hivatal </w:t>
      </w:r>
      <w:r>
        <w:rPr>
          <w:rFonts w:ascii="Times New Roman" w:hAnsi="Times New Roman" w:cs="Times New Roman"/>
          <w:sz w:val="24"/>
          <w:szCs w:val="24"/>
        </w:rPr>
        <w:t xml:space="preserve">köztisztviselői részére </w:t>
      </w:r>
      <w:r>
        <w:rPr>
          <w:rFonts w:ascii="Times New Roman" w:hAnsi="Times New Roman" w:cs="Times New Roman"/>
          <w:b/>
          <w:bCs/>
          <w:sz w:val="24"/>
          <w:szCs w:val="24"/>
        </w:rPr>
        <w:t>97.826</w:t>
      </w:r>
      <w:r w:rsidRPr="003031F8">
        <w:rPr>
          <w:rFonts w:ascii="Times New Roman" w:hAnsi="Times New Roman" w:cs="Times New Roman"/>
          <w:b/>
          <w:bCs/>
          <w:sz w:val="24"/>
          <w:szCs w:val="24"/>
        </w:rPr>
        <w:t xml:space="preserve"> Ft</w:t>
      </w:r>
      <w:r>
        <w:rPr>
          <w:rFonts w:ascii="Times New Roman" w:hAnsi="Times New Roman" w:cs="Times New Roman"/>
          <w:sz w:val="24"/>
          <w:szCs w:val="24"/>
        </w:rPr>
        <w:t xml:space="preserve"> fedezetbiztosítás vált szükségessé a </w:t>
      </w:r>
      <w:proofErr w:type="spellStart"/>
      <w:r>
        <w:rPr>
          <w:rFonts w:ascii="Times New Roman" w:hAnsi="Times New Roman" w:cs="Times New Roman"/>
          <w:sz w:val="24"/>
          <w:szCs w:val="24"/>
        </w:rPr>
        <w:t>cafeteria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juttatás emelkedése miatt. Kápolnásnyék és Nadap település képviselő testülete </w:t>
      </w:r>
      <w:r>
        <w:rPr>
          <w:rFonts w:ascii="Times New Roman" w:hAnsi="Times New Roman" w:cs="Times New Roman"/>
          <w:b/>
          <w:bCs/>
          <w:sz w:val="24"/>
          <w:szCs w:val="24"/>
        </w:rPr>
        <w:t>238.125</w:t>
      </w:r>
      <w:r w:rsidRPr="003031F8">
        <w:rPr>
          <w:rFonts w:ascii="Times New Roman" w:hAnsi="Times New Roman" w:cs="Times New Roman"/>
          <w:b/>
          <w:bCs/>
          <w:sz w:val="24"/>
          <w:szCs w:val="24"/>
        </w:rPr>
        <w:t xml:space="preserve"> Ft</w:t>
      </w:r>
      <w:r>
        <w:rPr>
          <w:rFonts w:ascii="Times New Roman" w:hAnsi="Times New Roman" w:cs="Times New Roman"/>
          <w:sz w:val="24"/>
          <w:szCs w:val="24"/>
        </w:rPr>
        <w:t xml:space="preserve"> fedezetet biztosított részmunkaidős álláshely bérfedezetére. </w:t>
      </w:r>
    </w:p>
    <w:p w14:paraId="5F3C4706" w14:textId="107A49BD" w:rsidR="006F6363" w:rsidRPr="008C6E4F" w:rsidRDefault="006F6363" w:rsidP="006F6363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6E4F">
        <w:rPr>
          <w:rFonts w:ascii="Times New Roman" w:hAnsi="Times New Roman" w:cs="Times New Roman"/>
          <w:i/>
          <w:sz w:val="24"/>
          <w:szCs w:val="24"/>
        </w:rPr>
        <w:t>(</w:t>
      </w:r>
      <w:r w:rsidRPr="008C6E4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összességében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335.951</w:t>
      </w:r>
      <w:r w:rsidRPr="008C6E4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Ft előirányzat növekedés)</w:t>
      </w:r>
    </w:p>
    <w:p w14:paraId="0D317E77" w14:textId="77777777" w:rsidR="00264E4C" w:rsidRDefault="00264E4C" w:rsidP="003916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0B7B560" w14:textId="58E70CC8" w:rsidR="003916B3" w:rsidRPr="00332D0E" w:rsidRDefault="00335BD8" w:rsidP="003916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Napsugár Óvoda</w:t>
      </w:r>
    </w:p>
    <w:p w14:paraId="61FBFA53" w14:textId="3382956E" w:rsidR="006F6363" w:rsidRPr="008C6E4F" w:rsidRDefault="006F6363" w:rsidP="006F6363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5" w:name="_Hlk57884629"/>
      <w:r>
        <w:rPr>
          <w:rFonts w:ascii="Times New Roman" w:hAnsi="Times New Roman" w:cs="Times New Roman"/>
          <w:sz w:val="24"/>
          <w:szCs w:val="24"/>
        </w:rPr>
        <w:t>A központi költségvetésből a 2020. július 1-jei óvodapedagógusok és segítők bérfejlesztésé</w:t>
      </w:r>
      <w:r w:rsidR="00E66CD8">
        <w:rPr>
          <w:rFonts w:ascii="Times New Roman" w:hAnsi="Times New Roman" w:cs="Times New Roman"/>
          <w:sz w:val="24"/>
          <w:szCs w:val="24"/>
        </w:rPr>
        <w:t xml:space="preserve">nek járulékára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960.403</w:t>
      </w:r>
      <w:r w:rsidRPr="000C1D8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Ft</w:t>
      </w:r>
      <w:r>
        <w:rPr>
          <w:rFonts w:ascii="Times New Roman" w:hAnsi="Times New Roman" w:cs="Times New Roman"/>
          <w:iCs/>
          <w:sz w:val="24"/>
          <w:szCs w:val="24"/>
        </w:rPr>
        <w:t xml:space="preserve"> póttámogatást kapott az önkormányzat</w:t>
      </w:r>
      <w:bookmarkEnd w:id="5"/>
      <w:r>
        <w:rPr>
          <w:rFonts w:ascii="Times New Roman" w:hAnsi="Times New Roman" w:cs="Times New Roman"/>
          <w:iCs/>
          <w:sz w:val="24"/>
          <w:szCs w:val="24"/>
        </w:rPr>
        <w:t xml:space="preserve">. A </w:t>
      </w:r>
      <w:r w:rsidR="001D625F">
        <w:rPr>
          <w:rFonts w:ascii="Times New Roman" w:hAnsi="Times New Roman" w:cs="Times New Roman"/>
          <w:iCs/>
          <w:sz w:val="24"/>
          <w:szCs w:val="24"/>
        </w:rPr>
        <w:t>munkaadókat terhelő járulékokra</w:t>
      </w:r>
      <w:r>
        <w:rPr>
          <w:rFonts w:ascii="Times New Roman" w:hAnsi="Times New Roman" w:cs="Times New Roman"/>
          <w:iCs/>
          <w:sz w:val="24"/>
          <w:szCs w:val="24"/>
        </w:rPr>
        <w:t xml:space="preserve"> jóváhagyott előző évi pénzmaradványból az óvodai csoportokba klímabeszerzésre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194.445</w:t>
      </w:r>
      <w:r w:rsidRPr="000C1D8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Ft</w:t>
      </w:r>
      <w:r>
        <w:rPr>
          <w:rFonts w:ascii="Times New Roman" w:hAnsi="Times New Roman" w:cs="Times New Roman"/>
          <w:iCs/>
          <w:sz w:val="24"/>
          <w:szCs w:val="24"/>
        </w:rPr>
        <w:t xml:space="preserve"> előirányzat </w:t>
      </w:r>
      <w:r w:rsidRPr="000C1D86">
        <w:rPr>
          <w:rFonts w:ascii="Times New Roman" w:hAnsi="Times New Roman" w:cs="Times New Roman"/>
          <w:iCs/>
          <w:sz w:val="24"/>
          <w:szCs w:val="24"/>
          <w:u w:val="single"/>
        </w:rPr>
        <w:t>átcsoportosítás</w:t>
      </w:r>
      <w:r>
        <w:rPr>
          <w:rFonts w:ascii="Times New Roman" w:hAnsi="Times New Roman" w:cs="Times New Roman"/>
          <w:iCs/>
          <w:sz w:val="24"/>
          <w:szCs w:val="24"/>
        </w:rPr>
        <w:t xml:space="preserve"> történt. </w:t>
      </w:r>
      <w:r w:rsidRPr="008C6E4F">
        <w:rPr>
          <w:rFonts w:ascii="Times New Roman" w:hAnsi="Times New Roman" w:cs="Times New Roman"/>
          <w:i/>
          <w:sz w:val="24"/>
          <w:szCs w:val="24"/>
        </w:rPr>
        <w:t>(</w:t>
      </w:r>
      <w:r w:rsidRPr="008C6E4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összességében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765.958</w:t>
      </w:r>
      <w:r w:rsidRPr="008C6E4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Ft előirányzat </w:t>
      </w:r>
      <w:r w:rsidRPr="008C6E4F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növekedés)</w:t>
      </w:r>
    </w:p>
    <w:p w14:paraId="6D19270F" w14:textId="5065D3E7" w:rsidR="003916B3" w:rsidRDefault="003916B3" w:rsidP="003916B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2D0E">
        <w:rPr>
          <w:rFonts w:ascii="Times New Roman" w:hAnsi="Times New Roman" w:cs="Times New Roman"/>
          <w:b/>
          <w:bCs/>
          <w:sz w:val="24"/>
          <w:szCs w:val="24"/>
        </w:rPr>
        <w:t xml:space="preserve">A munkaadókat terhelő járulékok előirányzatát összességében </w:t>
      </w:r>
      <w:r w:rsidR="002F5BE2">
        <w:rPr>
          <w:rFonts w:ascii="Times New Roman" w:hAnsi="Times New Roman" w:cs="Times New Roman"/>
          <w:b/>
          <w:bCs/>
          <w:sz w:val="24"/>
          <w:szCs w:val="24"/>
        </w:rPr>
        <w:t>1.403.532</w:t>
      </w:r>
      <w:r w:rsidR="00D87B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2D0E">
        <w:rPr>
          <w:rFonts w:ascii="Times New Roman" w:hAnsi="Times New Roman" w:cs="Times New Roman"/>
          <w:b/>
          <w:bCs/>
          <w:sz w:val="24"/>
          <w:szCs w:val="24"/>
        </w:rPr>
        <w:t xml:space="preserve">Ft-tal </w:t>
      </w:r>
      <w:r w:rsidR="003B45B6">
        <w:rPr>
          <w:rFonts w:ascii="Times New Roman" w:hAnsi="Times New Roman" w:cs="Times New Roman"/>
          <w:b/>
          <w:bCs/>
          <w:sz w:val="24"/>
          <w:szCs w:val="24"/>
        </w:rPr>
        <w:t>szükséges</w:t>
      </w:r>
      <w:r w:rsidRPr="00332D0E">
        <w:rPr>
          <w:rFonts w:ascii="Times New Roman" w:hAnsi="Times New Roman" w:cs="Times New Roman"/>
          <w:b/>
          <w:bCs/>
          <w:sz w:val="24"/>
          <w:szCs w:val="24"/>
        </w:rPr>
        <w:t xml:space="preserve"> megemelni. </w:t>
      </w:r>
    </w:p>
    <w:p w14:paraId="1C10EA85" w14:textId="77777777" w:rsidR="0061104F" w:rsidRDefault="0061104F" w:rsidP="003916B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FC6AF3" w14:textId="77777777" w:rsidR="003916B3" w:rsidRPr="00BF607F" w:rsidRDefault="003916B3" w:rsidP="003916B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607F">
        <w:rPr>
          <w:rFonts w:ascii="Times New Roman" w:hAnsi="Times New Roman" w:cs="Times New Roman"/>
          <w:sz w:val="24"/>
          <w:szCs w:val="24"/>
          <w:u w:val="single"/>
        </w:rPr>
        <w:t>Dologi kiadások előirányzatának módosítása:</w:t>
      </w:r>
    </w:p>
    <w:p w14:paraId="069FD9E7" w14:textId="77777777" w:rsidR="003916B3" w:rsidRPr="00BF607F" w:rsidRDefault="003916B3" w:rsidP="003916B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607F">
        <w:rPr>
          <w:rFonts w:ascii="Times New Roman" w:hAnsi="Times New Roman" w:cs="Times New Roman"/>
          <w:sz w:val="24"/>
          <w:szCs w:val="24"/>
          <w:u w:val="single"/>
        </w:rPr>
        <w:t>Önkormányzat:</w:t>
      </w:r>
    </w:p>
    <w:p w14:paraId="30872F25" w14:textId="09575118" w:rsidR="009E0A26" w:rsidRDefault="00D26BDB" w:rsidP="009E0A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57884730"/>
      <w:r>
        <w:rPr>
          <w:rFonts w:ascii="Times New Roman" w:hAnsi="Times New Roman" w:cs="Times New Roman"/>
          <w:sz w:val="24"/>
          <w:szCs w:val="24"/>
        </w:rPr>
        <w:t xml:space="preserve">A kiegészítő támogatásból gyermekétkeztetésre és közművelődési feladatok ellátására </w:t>
      </w:r>
      <w:r w:rsidRPr="00D26BDB">
        <w:rPr>
          <w:rFonts w:ascii="Times New Roman" w:hAnsi="Times New Roman" w:cs="Times New Roman"/>
          <w:b/>
          <w:bCs/>
          <w:sz w:val="24"/>
          <w:szCs w:val="24"/>
        </w:rPr>
        <w:t>2.242.380 Ft</w:t>
      </w:r>
      <w:r>
        <w:rPr>
          <w:rFonts w:ascii="Times New Roman" w:hAnsi="Times New Roman" w:cs="Times New Roman"/>
          <w:sz w:val="24"/>
          <w:szCs w:val="24"/>
        </w:rPr>
        <w:t xml:space="preserve"> előirányzat beemelés vált szükségessé.</w:t>
      </w:r>
    </w:p>
    <w:p w14:paraId="14E8D8C1" w14:textId="36A416C3" w:rsidR="00D26BDB" w:rsidRDefault="00D26BDB" w:rsidP="00D26BDB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57884796"/>
      <w:bookmarkEnd w:id="6"/>
      <w:r w:rsidRPr="00D26BDB">
        <w:rPr>
          <w:rFonts w:ascii="Times New Roman" w:hAnsi="Times New Roman" w:cs="Times New Roman"/>
          <w:sz w:val="24"/>
          <w:szCs w:val="24"/>
        </w:rPr>
        <w:t>A dologi kiadások előirány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D26BDB">
        <w:rPr>
          <w:rFonts w:ascii="Times New Roman" w:hAnsi="Times New Roman" w:cs="Times New Roman"/>
          <w:sz w:val="24"/>
          <w:szCs w:val="24"/>
        </w:rPr>
        <w:t>atá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26BDB">
        <w:rPr>
          <w:rFonts w:ascii="Times New Roman" w:hAnsi="Times New Roman" w:cs="Times New Roman"/>
          <w:b/>
          <w:bCs/>
          <w:sz w:val="24"/>
          <w:szCs w:val="24"/>
        </w:rPr>
        <w:t>13.230.461 Ft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-tal </w:t>
      </w:r>
      <w:r w:rsidRPr="00D26BDB">
        <w:rPr>
          <w:rFonts w:ascii="Times New Roman" w:hAnsi="Times New Roman" w:cs="Times New Roman"/>
          <w:sz w:val="24"/>
          <w:szCs w:val="24"/>
        </w:rPr>
        <w:t>szükséges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26BDB">
        <w:rPr>
          <w:rFonts w:ascii="Times New Roman" w:hAnsi="Times New Roman" w:cs="Times New Roman"/>
          <w:b/>
          <w:bCs/>
          <w:sz w:val="24"/>
          <w:szCs w:val="24"/>
          <w:u w:val="single"/>
        </w:rPr>
        <w:t>csökkenteni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26BDB">
        <w:rPr>
          <w:rFonts w:ascii="Times New Roman" w:hAnsi="Times New Roman" w:cs="Times New Roman"/>
          <w:sz w:val="24"/>
          <w:szCs w:val="24"/>
        </w:rPr>
        <w:t>az óvoda és iskola bezárás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D26BDB">
        <w:rPr>
          <w:rFonts w:ascii="Times New Roman" w:hAnsi="Times New Roman" w:cs="Times New Roman"/>
          <w:sz w:val="24"/>
          <w:szCs w:val="24"/>
        </w:rPr>
        <w:t xml:space="preserve">ból adódó étkeztetettek létszámának csökkenése miatt. </w:t>
      </w:r>
    </w:p>
    <w:p w14:paraId="500A189F" w14:textId="085BC0D5" w:rsidR="00D26BDB" w:rsidRPr="00D26BDB" w:rsidRDefault="00D26BDB" w:rsidP="00D26BDB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szociális étkeztetés emelkedése miatt a májusi pótigénylés alapján </w:t>
      </w:r>
      <w:r w:rsidRPr="00D26BDB">
        <w:rPr>
          <w:rFonts w:ascii="Times New Roman" w:hAnsi="Times New Roman" w:cs="Times New Roman"/>
          <w:b/>
          <w:bCs/>
          <w:sz w:val="24"/>
          <w:szCs w:val="24"/>
        </w:rPr>
        <w:t>1.111.120 Ft</w:t>
      </w:r>
      <w:r>
        <w:rPr>
          <w:rFonts w:ascii="Times New Roman" w:hAnsi="Times New Roman" w:cs="Times New Roman"/>
          <w:sz w:val="24"/>
          <w:szCs w:val="24"/>
        </w:rPr>
        <w:t xml:space="preserve"> többlettámogatást kapott az önkormányzat. </w:t>
      </w:r>
    </w:p>
    <w:bookmarkEnd w:id="7"/>
    <w:p w14:paraId="50EC8086" w14:textId="0C47D9B6" w:rsidR="00D26BDB" w:rsidRPr="00D26BDB" w:rsidRDefault="00D26BDB" w:rsidP="00D26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TOP-1.4.1-19-FE1-2019-00009 kódszámú pályázaton a település bölcsőde építésére </w:t>
      </w:r>
      <w:r w:rsidRPr="00D26B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nyert támogatásból a kiadások fedezetére </w:t>
      </w:r>
      <w:r w:rsidRPr="00D26BD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78.920.083 Ft-ot</w:t>
      </w:r>
      <w:r w:rsidRPr="00D26B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dologi kiadásokra szükséges előirányozni</w:t>
      </w:r>
      <w:r w:rsidR="009C00F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fordított áfa </w:t>
      </w:r>
      <w:r w:rsidR="004A6409">
        <w:rPr>
          <w:rFonts w:ascii="Times New Roman" w:eastAsia="Times New Roman" w:hAnsi="Times New Roman" w:cs="Times New Roman"/>
          <w:sz w:val="24"/>
          <w:szCs w:val="24"/>
          <w:lang w:eastAsia="hu-HU"/>
        </w:rPr>
        <w:t>befizetésre,</w:t>
      </w:r>
      <w:r w:rsidR="009C00F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valamint szolgáltatási kiadások teljesítésére. </w:t>
      </w:r>
    </w:p>
    <w:p w14:paraId="08861F29" w14:textId="3B77E5BF" w:rsidR="004A6409" w:rsidRDefault="004A6409" w:rsidP="004A6409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6272FE">
        <w:rPr>
          <w:rFonts w:ascii="Times New Roman" w:hAnsi="Times New Roman" w:cs="Times New Roman"/>
          <w:sz w:val="24"/>
          <w:szCs w:val="24"/>
        </w:rPr>
        <w:t xml:space="preserve">Az önkormányzat a szociális tüzelőanyag pályázaton </w:t>
      </w:r>
      <w:r w:rsidRPr="006272FE">
        <w:rPr>
          <w:rFonts w:ascii="Times New Roman" w:hAnsi="Times New Roman" w:cs="Times New Roman"/>
          <w:b/>
          <w:bCs/>
          <w:sz w:val="24"/>
          <w:szCs w:val="24"/>
        </w:rPr>
        <w:t>2.324.100 Ft</w:t>
      </w:r>
      <w:r w:rsidRPr="006272FE">
        <w:rPr>
          <w:rFonts w:ascii="Times New Roman" w:hAnsi="Times New Roman" w:cs="Times New Roman"/>
          <w:sz w:val="24"/>
          <w:szCs w:val="24"/>
        </w:rPr>
        <w:t xml:space="preserve"> támogatást nyert. </w:t>
      </w:r>
    </w:p>
    <w:p w14:paraId="01B5A6EF" w14:textId="1120D20C" w:rsidR="004A6409" w:rsidRDefault="004A6409" w:rsidP="004A6409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képviselő testület a 62/2020. (VIII.3.) határozatában a szociális tűzifa pályázat önerejére és szállítási költségek fedezetére összességében </w:t>
      </w:r>
      <w:r w:rsidRPr="004A6409">
        <w:rPr>
          <w:rFonts w:ascii="Times New Roman" w:hAnsi="Times New Roman" w:cs="Times New Roman"/>
          <w:b/>
          <w:bCs/>
          <w:sz w:val="24"/>
          <w:szCs w:val="24"/>
        </w:rPr>
        <w:t>1.233.680 Ft</w:t>
      </w:r>
      <w:r>
        <w:rPr>
          <w:rFonts w:ascii="Times New Roman" w:hAnsi="Times New Roman" w:cs="Times New Roman"/>
          <w:sz w:val="24"/>
          <w:szCs w:val="24"/>
        </w:rPr>
        <w:t xml:space="preserve"> fedezetet biztosított. </w:t>
      </w:r>
    </w:p>
    <w:p w14:paraId="5DBB94C1" w14:textId="17C97275" w:rsidR="0022171E" w:rsidRDefault="0022171E" w:rsidP="002217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4A6409">
        <w:rPr>
          <w:rFonts w:ascii="Times New Roman" w:hAnsi="Times New Roman" w:cs="Times New Roman"/>
          <w:sz w:val="24"/>
          <w:szCs w:val="24"/>
        </w:rPr>
        <w:t xml:space="preserve">művelődési ház festésére </w:t>
      </w:r>
      <w:r>
        <w:rPr>
          <w:rFonts w:ascii="Times New Roman" w:hAnsi="Times New Roman" w:cs="Times New Roman"/>
          <w:sz w:val="24"/>
          <w:szCs w:val="24"/>
        </w:rPr>
        <w:t>a</w:t>
      </w:r>
      <w:r w:rsidR="004A6409">
        <w:rPr>
          <w:rFonts w:ascii="Times New Roman" w:hAnsi="Times New Roman" w:cs="Times New Roman"/>
          <w:sz w:val="24"/>
          <w:szCs w:val="24"/>
        </w:rPr>
        <w:t xml:space="preserve"> 82</w:t>
      </w:r>
      <w:r>
        <w:rPr>
          <w:rFonts w:ascii="Times New Roman" w:hAnsi="Times New Roman" w:cs="Times New Roman"/>
          <w:sz w:val="24"/>
          <w:szCs w:val="24"/>
        </w:rPr>
        <w:t>/2020. (I</w:t>
      </w:r>
      <w:r w:rsidR="004A6409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.</w:t>
      </w:r>
      <w:r w:rsidR="004A6409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.) határozat alapján </w:t>
      </w:r>
      <w:r w:rsidR="004A6409" w:rsidRPr="004A6409">
        <w:rPr>
          <w:rFonts w:ascii="Times New Roman" w:hAnsi="Times New Roman" w:cs="Times New Roman"/>
          <w:b/>
          <w:bCs/>
          <w:sz w:val="24"/>
          <w:szCs w:val="24"/>
        </w:rPr>
        <w:t>1.50</w:t>
      </w:r>
      <w:r w:rsidRPr="004A640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E53F25">
        <w:rPr>
          <w:rFonts w:ascii="Times New Roman" w:hAnsi="Times New Roman" w:cs="Times New Roman"/>
          <w:b/>
          <w:bCs/>
          <w:sz w:val="24"/>
          <w:szCs w:val="24"/>
        </w:rPr>
        <w:t>.000 Ft</w:t>
      </w:r>
      <w:r>
        <w:rPr>
          <w:rFonts w:ascii="Times New Roman" w:hAnsi="Times New Roman" w:cs="Times New Roman"/>
          <w:sz w:val="24"/>
          <w:szCs w:val="24"/>
        </w:rPr>
        <w:t xml:space="preserve"> fedezet biztosítás történt. </w:t>
      </w:r>
    </w:p>
    <w:p w14:paraId="4881E6E1" w14:textId="2983DF9D" w:rsidR="0022171E" w:rsidRDefault="00374023" w:rsidP="002217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4A6409">
        <w:rPr>
          <w:rFonts w:ascii="Times New Roman" w:hAnsi="Times New Roman" w:cs="Times New Roman"/>
          <w:sz w:val="24"/>
          <w:szCs w:val="24"/>
        </w:rPr>
        <w:t>85</w:t>
      </w:r>
      <w:r w:rsidR="0022171E">
        <w:rPr>
          <w:rFonts w:ascii="Times New Roman" w:hAnsi="Times New Roman" w:cs="Times New Roman"/>
          <w:sz w:val="24"/>
          <w:szCs w:val="24"/>
        </w:rPr>
        <w:t>/2020</w:t>
      </w:r>
      <w:r>
        <w:rPr>
          <w:rFonts w:ascii="Times New Roman" w:hAnsi="Times New Roman" w:cs="Times New Roman"/>
          <w:sz w:val="24"/>
          <w:szCs w:val="24"/>
        </w:rPr>
        <w:t>. (</w:t>
      </w:r>
      <w:r w:rsidR="00D87BDF">
        <w:rPr>
          <w:rFonts w:ascii="Times New Roman" w:hAnsi="Times New Roman" w:cs="Times New Roman"/>
          <w:sz w:val="24"/>
          <w:szCs w:val="24"/>
        </w:rPr>
        <w:t>I</w:t>
      </w:r>
      <w:r w:rsidR="004A6409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.</w:t>
      </w:r>
      <w:r w:rsidR="004A6409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.)</w:t>
      </w:r>
      <w:r w:rsidR="002217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határozat alapján </w:t>
      </w:r>
      <w:r w:rsidR="0022171E">
        <w:rPr>
          <w:rFonts w:ascii="Times New Roman" w:hAnsi="Times New Roman" w:cs="Times New Roman"/>
          <w:sz w:val="24"/>
          <w:szCs w:val="24"/>
        </w:rPr>
        <w:t>a</w:t>
      </w:r>
      <w:r w:rsidR="004A6409">
        <w:rPr>
          <w:rFonts w:ascii="Times New Roman" w:hAnsi="Times New Roman" w:cs="Times New Roman"/>
          <w:sz w:val="24"/>
          <w:szCs w:val="24"/>
        </w:rPr>
        <w:t xml:space="preserve"> Gárdonyi utcai szolgálati lakás festésérre </w:t>
      </w:r>
      <w:r w:rsidR="004A6409" w:rsidRPr="004A6409">
        <w:rPr>
          <w:rFonts w:ascii="Times New Roman" w:hAnsi="Times New Roman" w:cs="Times New Roman"/>
          <w:b/>
          <w:bCs/>
          <w:sz w:val="24"/>
          <w:szCs w:val="24"/>
        </w:rPr>
        <w:t>1.000.000</w:t>
      </w:r>
      <w:r w:rsidR="0022171E" w:rsidRPr="004A6409">
        <w:rPr>
          <w:rFonts w:ascii="Times New Roman" w:hAnsi="Times New Roman" w:cs="Times New Roman"/>
          <w:b/>
          <w:bCs/>
          <w:sz w:val="24"/>
          <w:szCs w:val="24"/>
        </w:rPr>
        <w:t xml:space="preserve"> Ft</w:t>
      </w:r>
      <w:r w:rsidR="0022171E">
        <w:rPr>
          <w:rFonts w:ascii="Times New Roman" w:hAnsi="Times New Roman" w:cs="Times New Roman"/>
          <w:sz w:val="24"/>
          <w:szCs w:val="24"/>
        </w:rPr>
        <w:t xml:space="preserve"> fedezet biztosítás történt.</w:t>
      </w:r>
    </w:p>
    <w:p w14:paraId="3CBB9A2E" w14:textId="1E8DF485" w:rsidR="00374023" w:rsidRPr="00907B82" w:rsidRDefault="004A6409" w:rsidP="004A6409">
      <w:pPr>
        <w:spacing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 dologi kiadások előirányzatát </w:t>
      </w:r>
      <w:r>
        <w:rPr>
          <w:rFonts w:ascii="Times New Roman" w:hAnsi="Times New Roman" w:cs="Times New Roman"/>
          <w:b/>
          <w:sz w:val="24"/>
          <w:szCs w:val="24"/>
        </w:rPr>
        <w:t>762.000</w:t>
      </w:r>
      <w:r w:rsidRPr="00EE1FFF">
        <w:rPr>
          <w:rFonts w:ascii="Times New Roman" w:hAnsi="Times New Roman" w:cs="Times New Roman"/>
          <w:b/>
          <w:sz w:val="24"/>
          <w:szCs w:val="24"/>
        </w:rPr>
        <w:t xml:space="preserve"> Ft</w:t>
      </w:r>
      <w:r w:rsidRPr="00EE1FFF">
        <w:rPr>
          <w:rFonts w:ascii="Times New Roman" w:hAnsi="Times New Roman" w:cs="Times New Roman"/>
          <w:bCs/>
          <w:sz w:val="24"/>
          <w:szCs w:val="24"/>
        </w:rPr>
        <w:t xml:space="preserve">-tal </w:t>
      </w:r>
      <w:r>
        <w:rPr>
          <w:rFonts w:ascii="Times New Roman" w:hAnsi="Times New Roman" w:cs="Times New Roman"/>
          <w:bCs/>
          <w:sz w:val="24"/>
          <w:szCs w:val="24"/>
        </w:rPr>
        <w:t xml:space="preserve">szükséges megemelni az iskolakonyha közüzemi költségeinek a Prizma Junior Közétkeztetési Zrt részére történő tovább számlázás miatt. </w:t>
      </w:r>
      <w:r w:rsidR="00374023" w:rsidRPr="00907B82">
        <w:rPr>
          <w:rFonts w:ascii="Times New Roman" w:hAnsi="Times New Roman" w:cs="Times New Roman"/>
          <w:i/>
          <w:sz w:val="24"/>
          <w:szCs w:val="24"/>
        </w:rPr>
        <w:t>(</w:t>
      </w:r>
      <w:r w:rsidR="00374023" w:rsidRPr="00907B8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összesen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75.862.902</w:t>
      </w:r>
      <w:r w:rsidR="00374023" w:rsidRPr="00907B8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Ft növekedés)</w:t>
      </w:r>
    </w:p>
    <w:p w14:paraId="1D8D5370" w14:textId="62805A6F" w:rsidR="003916B3" w:rsidRPr="00BF607F" w:rsidRDefault="003916B3" w:rsidP="003916B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dologi kiadások előirányzatát összességében </w:t>
      </w:r>
      <w:r w:rsidR="004A6409">
        <w:rPr>
          <w:rFonts w:ascii="Times New Roman" w:hAnsi="Times New Roman" w:cs="Times New Roman"/>
          <w:b/>
          <w:sz w:val="24"/>
          <w:szCs w:val="24"/>
        </w:rPr>
        <w:t>75.862.902</w:t>
      </w:r>
      <w:r>
        <w:rPr>
          <w:rFonts w:ascii="Times New Roman" w:hAnsi="Times New Roman" w:cs="Times New Roman"/>
          <w:b/>
          <w:sz w:val="24"/>
          <w:szCs w:val="24"/>
        </w:rPr>
        <w:t xml:space="preserve"> Ft-tal </w:t>
      </w:r>
      <w:r w:rsidR="003B45B6">
        <w:rPr>
          <w:rFonts w:ascii="Times New Roman" w:hAnsi="Times New Roman" w:cs="Times New Roman"/>
          <w:b/>
          <w:sz w:val="24"/>
          <w:szCs w:val="24"/>
        </w:rPr>
        <w:t>szükséges</w:t>
      </w:r>
      <w:r>
        <w:rPr>
          <w:rFonts w:ascii="Times New Roman" w:hAnsi="Times New Roman" w:cs="Times New Roman"/>
          <w:b/>
          <w:sz w:val="24"/>
          <w:szCs w:val="24"/>
        </w:rPr>
        <w:t xml:space="preserve"> megemelni. </w:t>
      </w:r>
    </w:p>
    <w:p w14:paraId="51C6A99B" w14:textId="23E05546" w:rsidR="003916B3" w:rsidRPr="00332D0E" w:rsidRDefault="003916B3" w:rsidP="003916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32D0E">
        <w:rPr>
          <w:rFonts w:ascii="Times New Roman" w:hAnsi="Times New Roman" w:cs="Times New Roman"/>
          <w:sz w:val="24"/>
          <w:szCs w:val="24"/>
          <w:u w:val="single"/>
        </w:rPr>
        <w:t>Elvonások és befizetések előirányzat módosítása:</w:t>
      </w:r>
    </w:p>
    <w:p w14:paraId="4D6588CF" w14:textId="21A8B45C" w:rsidR="003916B3" w:rsidRPr="00332D0E" w:rsidRDefault="00AE2D05" w:rsidP="003916B3">
      <w:pPr>
        <w:widowControl w:val="0"/>
        <w:tabs>
          <w:tab w:val="left" w:pos="10065"/>
        </w:tabs>
        <w:autoSpaceDE w:val="0"/>
        <w:autoSpaceDN w:val="0"/>
        <w:adjustRightInd w:val="0"/>
        <w:spacing w:line="240" w:lineRule="auto"/>
        <w:ind w:right="3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Önkormányzat</w:t>
      </w:r>
    </w:p>
    <w:p w14:paraId="51D3950E" w14:textId="25160E18" w:rsidR="00B151B5" w:rsidRPr="00B151B5" w:rsidRDefault="00B151B5" w:rsidP="00B151B5">
      <w:pPr>
        <w:jc w:val="both"/>
        <w:rPr>
          <w:rFonts w:ascii="Times New Roman" w:hAnsi="Times New Roman" w:cs="Times New Roman"/>
          <w:sz w:val="24"/>
          <w:szCs w:val="24"/>
        </w:rPr>
      </w:pPr>
      <w:r w:rsidRPr="00B151B5">
        <w:rPr>
          <w:rFonts w:ascii="Times New Roman" w:hAnsi="Times New Roman" w:cs="Times New Roman"/>
          <w:sz w:val="24"/>
          <w:szCs w:val="24"/>
        </w:rPr>
        <w:t xml:space="preserve">A 2018. évi felülvizsgálat alapján a gyermekétkeztetéssel kapcsolatosan az önkormányzatnak </w:t>
      </w:r>
      <w:r w:rsidR="00F0629D">
        <w:rPr>
          <w:rFonts w:ascii="Times New Roman" w:hAnsi="Times New Roman" w:cs="Times New Roman"/>
          <w:b/>
          <w:bCs/>
          <w:sz w:val="24"/>
          <w:szCs w:val="24"/>
        </w:rPr>
        <w:t>9.645.000</w:t>
      </w:r>
      <w:r w:rsidRPr="00B151B5">
        <w:rPr>
          <w:rFonts w:ascii="Times New Roman" w:hAnsi="Times New Roman" w:cs="Times New Roman"/>
          <w:b/>
          <w:bCs/>
          <w:sz w:val="24"/>
          <w:szCs w:val="24"/>
        </w:rPr>
        <w:t xml:space="preserve"> Ft</w:t>
      </w:r>
      <w:r w:rsidRPr="00B151B5">
        <w:rPr>
          <w:rFonts w:ascii="Times New Roman" w:hAnsi="Times New Roman" w:cs="Times New Roman"/>
          <w:sz w:val="24"/>
          <w:szCs w:val="24"/>
        </w:rPr>
        <w:t xml:space="preserve"> kötelezettsége keletkezett. </w:t>
      </w:r>
    </w:p>
    <w:p w14:paraId="2DC82CDC" w14:textId="0719BD2F" w:rsidR="003916B3" w:rsidRDefault="003916B3" w:rsidP="003916B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2D0E">
        <w:rPr>
          <w:rFonts w:ascii="Times New Roman" w:hAnsi="Times New Roman" w:cs="Times New Roman"/>
          <w:b/>
          <w:bCs/>
          <w:sz w:val="24"/>
          <w:szCs w:val="24"/>
        </w:rPr>
        <w:t xml:space="preserve">Az elvonások és befizetések előirányzatát összességében </w:t>
      </w:r>
      <w:r w:rsidR="00F0629D">
        <w:rPr>
          <w:rFonts w:ascii="Times New Roman" w:hAnsi="Times New Roman" w:cs="Times New Roman"/>
          <w:b/>
          <w:bCs/>
          <w:sz w:val="24"/>
          <w:szCs w:val="24"/>
        </w:rPr>
        <w:t>9.645.000</w:t>
      </w:r>
      <w:r w:rsidRPr="00332D0E">
        <w:rPr>
          <w:rFonts w:ascii="Times New Roman" w:hAnsi="Times New Roman" w:cs="Times New Roman"/>
          <w:b/>
          <w:bCs/>
          <w:sz w:val="24"/>
          <w:szCs w:val="24"/>
        </w:rPr>
        <w:t xml:space="preserve"> Ft-</w:t>
      </w:r>
      <w:r w:rsidR="00F0629D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9B2B8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0629D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332D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629D">
        <w:rPr>
          <w:rFonts w:ascii="Times New Roman" w:hAnsi="Times New Roman" w:cs="Times New Roman"/>
          <w:b/>
          <w:bCs/>
          <w:sz w:val="24"/>
          <w:szCs w:val="24"/>
        </w:rPr>
        <w:t>szükséges</w:t>
      </w:r>
      <w:r w:rsidRPr="00332D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629D">
        <w:rPr>
          <w:rFonts w:ascii="Times New Roman" w:hAnsi="Times New Roman" w:cs="Times New Roman"/>
          <w:b/>
          <w:bCs/>
          <w:sz w:val="24"/>
          <w:szCs w:val="24"/>
        </w:rPr>
        <w:t>megemelni</w:t>
      </w:r>
      <w:r w:rsidRPr="00332D0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117EB057" w14:textId="77777777" w:rsidR="00C55296" w:rsidRPr="00C55296" w:rsidRDefault="00C55296" w:rsidP="00C552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</w:pPr>
      <w:r w:rsidRPr="00C5529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  <w:t>Ellátottak juttatásai előirányzat módosítása:</w:t>
      </w:r>
    </w:p>
    <w:p w14:paraId="443FBDB7" w14:textId="77777777" w:rsidR="00C55296" w:rsidRPr="00C55296" w:rsidRDefault="00C55296" w:rsidP="00C552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5C5DF397" w14:textId="6F48EE06" w:rsidR="00C55296" w:rsidRPr="00C55296" w:rsidRDefault="00C55296" w:rsidP="00C552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C5529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kiegészítő támogatásból szociális juttatásokra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48</w:t>
      </w:r>
      <w:r w:rsidRPr="00C5529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.000 Ft</w:t>
      </w:r>
      <w:r w:rsidRPr="00C5529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támogatást kapott a település.</w:t>
      </w:r>
    </w:p>
    <w:p w14:paraId="1B56C718" w14:textId="77777777" w:rsidR="00C55296" w:rsidRPr="00C55296" w:rsidRDefault="00C55296" w:rsidP="00C552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6B209206" w14:textId="58DAEAEB" w:rsidR="00C55296" w:rsidRPr="00C55296" w:rsidRDefault="00C55296" w:rsidP="00C552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5529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Az ellátottak pénzbeli juttatásai előirányzatot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48</w:t>
      </w:r>
      <w:r w:rsidRPr="00C5529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.000 Ft-tal szükséges módosítani. </w:t>
      </w:r>
    </w:p>
    <w:p w14:paraId="017B751E" w14:textId="77777777" w:rsidR="00C55296" w:rsidRPr="00332D0E" w:rsidRDefault="00C55296" w:rsidP="003916B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BCB7B6" w14:textId="77777777" w:rsidR="003916B3" w:rsidRDefault="003916B3" w:rsidP="003916B3">
      <w:pPr>
        <w:widowControl w:val="0"/>
        <w:tabs>
          <w:tab w:val="left" w:pos="10065"/>
        </w:tabs>
        <w:autoSpaceDE w:val="0"/>
        <w:autoSpaceDN w:val="0"/>
        <w:adjustRightInd w:val="0"/>
        <w:spacing w:line="240" w:lineRule="auto"/>
        <w:ind w:right="3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32D0E">
        <w:rPr>
          <w:rFonts w:ascii="Times New Roman" w:hAnsi="Times New Roman" w:cs="Times New Roman"/>
          <w:sz w:val="24"/>
          <w:szCs w:val="24"/>
          <w:u w:val="single"/>
        </w:rPr>
        <w:t xml:space="preserve">Tartalék előirányzat módosítása: </w:t>
      </w:r>
    </w:p>
    <w:p w14:paraId="45DB0BF9" w14:textId="38992EDB" w:rsidR="00EE4FBB" w:rsidRPr="00EE4FBB" w:rsidRDefault="009C2776" w:rsidP="00C12FFD">
      <w:pPr>
        <w:pStyle w:val="Listaszerbekezds"/>
        <w:widowControl w:val="0"/>
        <w:numPr>
          <w:ilvl w:val="0"/>
          <w:numId w:val="2"/>
        </w:numPr>
        <w:tabs>
          <w:tab w:val="left" w:pos="10065"/>
        </w:tabs>
        <w:autoSpaceDE w:val="0"/>
        <w:autoSpaceDN w:val="0"/>
        <w:adjustRightInd w:val="0"/>
        <w:spacing w:line="240" w:lineRule="auto"/>
        <w:ind w:right="3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Általános</w:t>
      </w:r>
      <w:r w:rsidR="00EE4FBB">
        <w:rPr>
          <w:rFonts w:ascii="Times New Roman" w:hAnsi="Times New Roman" w:cs="Times New Roman"/>
          <w:sz w:val="24"/>
          <w:szCs w:val="24"/>
          <w:u w:val="single"/>
        </w:rPr>
        <w:t xml:space="preserve"> tartalék:</w:t>
      </w:r>
    </w:p>
    <w:p w14:paraId="26039DD1" w14:textId="5A7A7495" w:rsidR="001164EB" w:rsidRPr="001164EB" w:rsidRDefault="001164EB" w:rsidP="001164EB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4EB">
        <w:rPr>
          <w:rFonts w:ascii="Times New Roman" w:hAnsi="Times New Roman" w:cs="Times New Roman"/>
          <w:sz w:val="24"/>
          <w:szCs w:val="24"/>
        </w:rPr>
        <w:lastRenderedPageBreak/>
        <w:t xml:space="preserve">A képviselő-testület </w:t>
      </w:r>
      <w:r>
        <w:rPr>
          <w:rFonts w:ascii="Times New Roman" w:hAnsi="Times New Roman" w:cs="Times New Roman"/>
          <w:sz w:val="24"/>
          <w:szCs w:val="24"/>
        </w:rPr>
        <w:t>48</w:t>
      </w:r>
      <w:r w:rsidRPr="001164EB">
        <w:rPr>
          <w:rFonts w:ascii="Times New Roman" w:hAnsi="Times New Roman" w:cs="Times New Roman"/>
          <w:sz w:val="24"/>
          <w:szCs w:val="24"/>
        </w:rPr>
        <w:t>/2020 (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1164EB">
        <w:rPr>
          <w:rFonts w:ascii="Times New Roman" w:hAnsi="Times New Roman" w:cs="Times New Roman"/>
          <w:sz w:val="24"/>
          <w:szCs w:val="24"/>
        </w:rPr>
        <w:t>II.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1164EB">
        <w:rPr>
          <w:rFonts w:ascii="Times New Roman" w:hAnsi="Times New Roman" w:cs="Times New Roman"/>
          <w:sz w:val="24"/>
          <w:szCs w:val="24"/>
        </w:rPr>
        <w:t xml:space="preserve">.) határozata alapján </w:t>
      </w:r>
      <w:r>
        <w:rPr>
          <w:rFonts w:ascii="Times New Roman" w:hAnsi="Times New Roman" w:cs="Times New Roman"/>
          <w:b/>
          <w:bCs/>
          <w:sz w:val="24"/>
          <w:szCs w:val="24"/>
        </w:rPr>
        <w:t>4.250.564</w:t>
      </w:r>
      <w:r w:rsidRPr="001164EB">
        <w:rPr>
          <w:rFonts w:ascii="Times New Roman" w:hAnsi="Times New Roman" w:cs="Times New Roman"/>
          <w:b/>
          <w:bCs/>
          <w:sz w:val="24"/>
          <w:szCs w:val="24"/>
        </w:rPr>
        <w:t xml:space="preserve"> Ft</w:t>
      </w:r>
      <w:r w:rsidRPr="001164EB">
        <w:rPr>
          <w:rFonts w:ascii="Times New Roman" w:hAnsi="Times New Roman" w:cs="Times New Roman"/>
          <w:b/>
          <w:sz w:val="24"/>
          <w:szCs w:val="24"/>
        </w:rPr>
        <w:t xml:space="preserve">-ot </w:t>
      </w:r>
      <w:r w:rsidRPr="001164EB">
        <w:rPr>
          <w:rFonts w:ascii="Times New Roman" w:hAnsi="Times New Roman" w:cs="Times New Roman"/>
          <w:bCs/>
          <w:sz w:val="24"/>
          <w:szCs w:val="24"/>
        </w:rPr>
        <w:t>biztosított a</w:t>
      </w:r>
      <w:r>
        <w:rPr>
          <w:rFonts w:ascii="Times New Roman" w:hAnsi="Times New Roman" w:cs="Times New Roman"/>
          <w:bCs/>
          <w:sz w:val="24"/>
          <w:szCs w:val="24"/>
        </w:rPr>
        <w:t xml:space="preserve"> közös hivatal irodáiba és a könyvtárba klímarendszer kiépítésére</w:t>
      </w:r>
      <w:r w:rsidRPr="001164EB">
        <w:rPr>
          <w:rFonts w:ascii="Times New Roman" w:hAnsi="Times New Roman" w:cs="Times New Roman"/>
          <w:bCs/>
          <w:sz w:val="24"/>
          <w:szCs w:val="24"/>
        </w:rPr>
        <w:t>.</w:t>
      </w:r>
    </w:p>
    <w:p w14:paraId="749D36ED" w14:textId="0D18488C" w:rsidR="005504FB" w:rsidRDefault="005504FB" w:rsidP="0039758F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5504FB">
        <w:rPr>
          <w:rFonts w:ascii="Times New Roman" w:hAnsi="Times New Roman" w:cs="Times New Roman"/>
          <w:sz w:val="24"/>
          <w:szCs w:val="24"/>
        </w:rPr>
        <w:t xml:space="preserve">A képviselő-testület </w:t>
      </w:r>
      <w:r w:rsidR="001164EB">
        <w:rPr>
          <w:rFonts w:ascii="Times New Roman" w:hAnsi="Times New Roman" w:cs="Times New Roman"/>
          <w:sz w:val="24"/>
          <w:szCs w:val="24"/>
        </w:rPr>
        <w:t>50</w:t>
      </w:r>
      <w:r w:rsidRPr="005504FB">
        <w:rPr>
          <w:rFonts w:ascii="Times New Roman" w:hAnsi="Times New Roman" w:cs="Times New Roman"/>
          <w:sz w:val="24"/>
          <w:szCs w:val="24"/>
        </w:rPr>
        <w:t>/20</w:t>
      </w:r>
      <w:r w:rsidR="009C2776">
        <w:rPr>
          <w:rFonts w:ascii="Times New Roman" w:hAnsi="Times New Roman" w:cs="Times New Roman"/>
          <w:sz w:val="24"/>
          <w:szCs w:val="24"/>
        </w:rPr>
        <w:t>20</w:t>
      </w:r>
      <w:r w:rsidRPr="005504FB">
        <w:rPr>
          <w:rFonts w:ascii="Times New Roman" w:hAnsi="Times New Roman" w:cs="Times New Roman"/>
          <w:sz w:val="24"/>
          <w:szCs w:val="24"/>
        </w:rPr>
        <w:t xml:space="preserve"> (</w:t>
      </w:r>
      <w:r w:rsidR="001164EB">
        <w:rPr>
          <w:rFonts w:ascii="Times New Roman" w:hAnsi="Times New Roman" w:cs="Times New Roman"/>
          <w:sz w:val="24"/>
          <w:szCs w:val="24"/>
        </w:rPr>
        <w:t>V</w:t>
      </w:r>
      <w:r w:rsidRPr="005504FB">
        <w:rPr>
          <w:rFonts w:ascii="Times New Roman" w:hAnsi="Times New Roman" w:cs="Times New Roman"/>
          <w:sz w:val="24"/>
          <w:szCs w:val="24"/>
        </w:rPr>
        <w:t>II.</w:t>
      </w:r>
      <w:r w:rsidR="001164EB">
        <w:rPr>
          <w:rFonts w:ascii="Times New Roman" w:hAnsi="Times New Roman" w:cs="Times New Roman"/>
          <w:sz w:val="24"/>
          <w:szCs w:val="24"/>
        </w:rPr>
        <w:t>15</w:t>
      </w:r>
      <w:r w:rsidRPr="005504FB">
        <w:rPr>
          <w:rFonts w:ascii="Times New Roman" w:hAnsi="Times New Roman" w:cs="Times New Roman"/>
          <w:sz w:val="24"/>
          <w:szCs w:val="24"/>
        </w:rPr>
        <w:t xml:space="preserve">.) határozata alapján </w:t>
      </w:r>
      <w:r w:rsidR="00DB31D4">
        <w:rPr>
          <w:rFonts w:ascii="Times New Roman" w:hAnsi="Times New Roman" w:cs="Times New Roman"/>
          <w:sz w:val="24"/>
          <w:szCs w:val="24"/>
        </w:rPr>
        <w:t xml:space="preserve">a </w:t>
      </w:r>
      <w:r w:rsidR="001164EB">
        <w:rPr>
          <w:rFonts w:ascii="Times New Roman" w:hAnsi="Times New Roman" w:cs="Times New Roman"/>
          <w:sz w:val="24"/>
          <w:szCs w:val="24"/>
        </w:rPr>
        <w:t xml:space="preserve">bölcsőde építés engedélyezési tervének módosítására </w:t>
      </w:r>
      <w:r w:rsidR="001164EB" w:rsidRPr="001164EB">
        <w:rPr>
          <w:rFonts w:ascii="Times New Roman" w:hAnsi="Times New Roman" w:cs="Times New Roman"/>
          <w:b/>
          <w:bCs/>
          <w:sz w:val="24"/>
          <w:szCs w:val="24"/>
        </w:rPr>
        <w:t>254.000</w:t>
      </w:r>
      <w:r w:rsidRPr="005504FB">
        <w:rPr>
          <w:rFonts w:ascii="Times New Roman" w:hAnsi="Times New Roman" w:cs="Times New Roman"/>
          <w:b/>
          <w:sz w:val="24"/>
          <w:szCs w:val="24"/>
        </w:rPr>
        <w:t xml:space="preserve"> Ft</w:t>
      </w:r>
      <w:r w:rsidRPr="005504FB">
        <w:rPr>
          <w:rFonts w:ascii="Times New Roman" w:hAnsi="Times New Roman" w:cs="Times New Roman"/>
          <w:sz w:val="24"/>
          <w:szCs w:val="24"/>
        </w:rPr>
        <w:t xml:space="preserve"> előirányzatot biztosított</w:t>
      </w:r>
      <w:r w:rsidR="00433F22">
        <w:rPr>
          <w:rFonts w:ascii="Times New Roman" w:hAnsi="Times New Roman" w:cs="Times New Roman"/>
          <w:sz w:val="24"/>
          <w:szCs w:val="24"/>
        </w:rPr>
        <w:t>.</w:t>
      </w:r>
    </w:p>
    <w:p w14:paraId="235AB4C1" w14:textId="77777777" w:rsidR="008C1916" w:rsidRDefault="008C1916" w:rsidP="008C1916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képviselő testület a 62/2020. (VIII.3.) határozatában a szociális tűzifa pályázat önerejére és szállítási költségek fedezetére összességében </w:t>
      </w:r>
      <w:r w:rsidRPr="004A6409">
        <w:rPr>
          <w:rFonts w:ascii="Times New Roman" w:hAnsi="Times New Roman" w:cs="Times New Roman"/>
          <w:b/>
          <w:bCs/>
          <w:sz w:val="24"/>
          <w:szCs w:val="24"/>
        </w:rPr>
        <w:t>1.233.680 Ft</w:t>
      </w:r>
      <w:r>
        <w:rPr>
          <w:rFonts w:ascii="Times New Roman" w:hAnsi="Times New Roman" w:cs="Times New Roman"/>
          <w:sz w:val="24"/>
          <w:szCs w:val="24"/>
        </w:rPr>
        <w:t xml:space="preserve"> fedezetet biztosított. </w:t>
      </w:r>
    </w:p>
    <w:p w14:paraId="4B4B0905" w14:textId="741447F7" w:rsidR="008C1916" w:rsidRDefault="008C1916" w:rsidP="008C19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57044078"/>
      <w:r>
        <w:rPr>
          <w:rFonts w:ascii="Times New Roman" w:hAnsi="Times New Roman" w:cs="Times New Roman"/>
          <w:sz w:val="24"/>
          <w:szCs w:val="24"/>
        </w:rPr>
        <w:t xml:space="preserve">A művelődési ház festésére, színpad burkolására, függöny és székek beszerzésére a 82/2020. (IX.28.) határozat alapján </w:t>
      </w:r>
      <w:r>
        <w:rPr>
          <w:rFonts w:ascii="Times New Roman" w:hAnsi="Times New Roman" w:cs="Times New Roman"/>
          <w:b/>
          <w:bCs/>
          <w:sz w:val="24"/>
          <w:szCs w:val="24"/>
        </w:rPr>
        <w:t>5.4</w:t>
      </w:r>
      <w:r w:rsidRPr="004A6409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E53F25">
        <w:rPr>
          <w:rFonts w:ascii="Times New Roman" w:hAnsi="Times New Roman" w:cs="Times New Roman"/>
          <w:b/>
          <w:bCs/>
          <w:sz w:val="24"/>
          <w:szCs w:val="24"/>
        </w:rPr>
        <w:t>.000 Ft</w:t>
      </w:r>
      <w:r>
        <w:rPr>
          <w:rFonts w:ascii="Times New Roman" w:hAnsi="Times New Roman" w:cs="Times New Roman"/>
          <w:sz w:val="24"/>
          <w:szCs w:val="24"/>
        </w:rPr>
        <w:t xml:space="preserve"> fedezet biztosítás történt. </w:t>
      </w:r>
    </w:p>
    <w:bookmarkEnd w:id="8"/>
    <w:p w14:paraId="428BDE0E" w14:textId="77777777" w:rsidR="008C1916" w:rsidRDefault="008C1916" w:rsidP="008C19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85/2020. (IX.28.) határozat alapján a Gárdonyi utcai szolgálati lakás festésérre </w:t>
      </w:r>
      <w:r w:rsidRPr="004A6409">
        <w:rPr>
          <w:rFonts w:ascii="Times New Roman" w:hAnsi="Times New Roman" w:cs="Times New Roman"/>
          <w:b/>
          <w:bCs/>
          <w:sz w:val="24"/>
          <w:szCs w:val="24"/>
        </w:rPr>
        <w:t>1.000.000 Ft</w:t>
      </w:r>
      <w:r>
        <w:rPr>
          <w:rFonts w:ascii="Times New Roman" w:hAnsi="Times New Roman" w:cs="Times New Roman"/>
          <w:sz w:val="24"/>
          <w:szCs w:val="24"/>
        </w:rPr>
        <w:t xml:space="preserve"> fedezet biztosítás történt.</w:t>
      </w:r>
    </w:p>
    <w:p w14:paraId="70359CBB" w14:textId="716DCD2E" w:rsidR="00C42057" w:rsidRDefault="00C42057" w:rsidP="00C420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8C1916">
        <w:rPr>
          <w:rFonts w:ascii="Times New Roman" w:hAnsi="Times New Roman" w:cs="Times New Roman"/>
          <w:sz w:val="24"/>
          <w:szCs w:val="24"/>
        </w:rPr>
        <w:t>66</w:t>
      </w:r>
      <w:r>
        <w:rPr>
          <w:rFonts w:ascii="Times New Roman" w:hAnsi="Times New Roman" w:cs="Times New Roman"/>
          <w:sz w:val="24"/>
          <w:szCs w:val="24"/>
        </w:rPr>
        <w:t>/2020. (</w:t>
      </w:r>
      <w:r w:rsidR="008C1916">
        <w:rPr>
          <w:rFonts w:ascii="Times New Roman" w:hAnsi="Times New Roman" w:cs="Times New Roman"/>
          <w:sz w:val="24"/>
          <w:szCs w:val="24"/>
        </w:rPr>
        <w:t>IX.28</w:t>
      </w:r>
      <w:r>
        <w:rPr>
          <w:rFonts w:ascii="Times New Roman" w:hAnsi="Times New Roman" w:cs="Times New Roman"/>
          <w:sz w:val="24"/>
          <w:szCs w:val="24"/>
        </w:rPr>
        <w:t>.) határozat alapján a</w:t>
      </w:r>
      <w:r w:rsidR="008C1916">
        <w:rPr>
          <w:rFonts w:ascii="Times New Roman" w:hAnsi="Times New Roman" w:cs="Times New Roman"/>
          <w:sz w:val="24"/>
          <w:szCs w:val="24"/>
        </w:rPr>
        <w:t xml:space="preserve"> közös hivatal köztisztviselői részér </w:t>
      </w:r>
      <w:proofErr w:type="spellStart"/>
      <w:r w:rsidR="008C1916">
        <w:rPr>
          <w:rFonts w:ascii="Times New Roman" w:hAnsi="Times New Roman" w:cs="Times New Roman"/>
          <w:sz w:val="24"/>
          <w:szCs w:val="24"/>
        </w:rPr>
        <w:t>cafeteria</w:t>
      </w:r>
      <w:proofErr w:type="spellEnd"/>
      <w:r w:rsidR="008C1916">
        <w:rPr>
          <w:rFonts w:ascii="Times New Roman" w:hAnsi="Times New Roman" w:cs="Times New Roman"/>
          <w:sz w:val="24"/>
          <w:szCs w:val="24"/>
        </w:rPr>
        <w:t xml:space="preserve"> juttatásra </w:t>
      </w:r>
      <w:r w:rsidR="008C1916">
        <w:rPr>
          <w:rFonts w:ascii="Times New Roman" w:hAnsi="Times New Roman" w:cs="Times New Roman"/>
          <w:b/>
          <w:bCs/>
          <w:sz w:val="24"/>
          <w:szCs w:val="24"/>
        </w:rPr>
        <w:t>547.500</w:t>
      </w:r>
      <w:r w:rsidRPr="003E11D5">
        <w:rPr>
          <w:rFonts w:ascii="Times New Roman" w:hAnsi="Times New Roman" w:cs="Times New Roman"/>
          <w:b/>
          <w:bCs/>
          <w:sz w:val="24"/>
          <w:szCs w:val="24"/>
        </w:rPr>
        <w:t xml:space="preserve"> Ft</w:t>
      </w:r>
      <w:r>
        <w:rPr>
          <w:rFonts w:ascii="Times New Roman" w:hAnsi="Times New Roman" w:cs="Times New Roman"/>
          <w:sz w:val="24"/>
          <w:szCs w:val="24"/>
        </w:rPr>
        <w:t xml:space="preserve"> fedezet biztosítás történt.</w:t>
      </w:r>
    </w:p>
    <w:p w14:paraId="73CE79FF" w14:textId="50FB3F6B" w:rsidR="008C1916" w:rsidRDefault="008C1916" w:rsidP="008C191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67/2020. (IX.28.) határozat alapján a közös hivatal részmunkaidős álláshelyének bér és járulék </w:t>
      </w:r>
      <w:r w:rsidR="003C3B23">
        <w:rPr>
          <w:rFonts w:ascii="Times New Roman" w:hAnsi="Times New Roman" w:cs="Times New Roman"/>
          <w:sz w:val="24"/>
          <w:szCs w:val="24"/>
        </w:rPr>
        <w:t xml:space="preserve">fedezetére </w:t>
      </w:r>
      <w:r w:rsidR="003C3B23" w:rsidRPr="003C3B23">
        <w:rPr>
          <w:rFonts w:ascii="Times New Roman" w:hAnsi="Times New Roman" w:cs="Times New Roman"/>
          <w:b/>
          <w:bCs/>
          <w:sz w:val="24"/>
          <w:szCs w:val="24"/>
        </w:rPr>
        <w:t>1.456.088</w:t>
      </w:r>
      <w:r w:rsidRPr="003E11D5">
        <w:rPr>
          <w:rFonts w:ascii="Times New Roman" w:hAnsi="Times New Roman" w:cs="Times New Roman"/>
          <w:b/>
          <w:bCs/>
          <w:sz w:val="24"/>
          <w:szCs w:val="24"/>
        </w:rPr>
        <w:t xml:space="preserve"> Ft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3B23">
        <w:rPr>
          <w:rFonts w:ascii="Times New Roman" w:hAnsi="Times New Roman" w:cs="Times New Roman"/>
          <w:sz w:val="24"/>
          <w:szCs w:val="24"/>
        </w:rPr>
        <w:t>előirányzat jóváhagyás</w:t>
      </w:r>
      <w:r>
        <w:rPr>
          <w:rFonts w:ascii="Times New Roman" w:hAnsi="Times New Roman" w:cs="Times New Roman"/>
          <w:sz w:val="24"/>
          <w:szCs w:val="24"/>
        </w:rPr>
        <w:t xml:space="preserve"> történt.</w:t>
      </w:r>
    </w:p>
    <w:p w14:paraId="192F2141" w14:textId="728805B2" w:rsidR="001C6C60" w:rsidRDefault="001C6C60" w:rsidP="00C420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1B5">
        <w:rPr>
          <w:rFonts w:ascii="Times New Roman" w:hAnsi="Times New Roman" w:cs="Times New Roman"/>
          <w:sz w:val="24"/>
          <w:szCs w:val="24"/>
        </w:rPr>
        <w:t xml:space="preserve">A 2018. évi felülvizsgálat alapján a gyermekétkeztetéssel kapcsolatosan </w:t>
      </w:r>
      <w:r w:rsidR="00C42057" w:rsidRPr="00B151B5">
        <w:rPr>
          <w:rFonts w:ascii="Times New Roman" w:hAnsi="Times New Roman" w:cs="Times New Roman"/>
          <w:sz w:val="24"/>
          <w:szCs w:val="24"/>
        </w:rPr>
        <w:t xml:space="preserve">az önkormányzatnak </w:t>
      </w:r>
      <w:r w:rsidR="008C1916">
        <w:rPr>
          <w:rFonts w:ascii="Times New Roman" w:hAnsi="Times New Roman" w:cs="Times New Roman"/>
          <w:b/>
          <w:bCs/>
          <w:sz w:val="24"/>
          <w:szCs w:val="24"/>
        </w:rPr>
        <w:t>9.645.000</w:t>
      </w:r>
      <w:r w:rsidR="00C42057" w:rsidRPr="00B151B5">
        <w:rPr>
          <w:rFonts w:ascii="Times New Roman" w:hAnsi="Times New Roman" w:cs="Times New Roman"/>
          <w:b/>
          <w:bCs/>
          <w:sz w:val="24"/>
          <w:szCs w:val="24"/>
        </w:rPr>
        <w:t xml:space="preserve"> Ft</w:t>
      </w:r>
      <w:r w:rsidR="00C42057" w:rsidRPr="00B151B5">
        <w:rPr>
          <w:rFonts w:ascii="Times New Roman" w:hAnsi="Times New Roman" w:cs="Times New Roman"/>
          <w:sz w:val="24"/>
          <w:szCs w:val="24"/>
        </w:rPr>
        <w:t xml:space="preserve"> kötelezettsége keletkezett.</w:t>
      </w:r>
    </w:p>
    <w:p w14:paraId="4854083F" w14:textId="3F4D1349" w:rsidR="00A11C6C" w:rsidRPr="000C772E" w:rsidRDefault="008C1916" w:rsidP="00623836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közös hivatal póttámogatása miatt az önkormányzatnál </w:t>
      </w:r>
      <w:r w:rsidRPr="008C1916">
        <w:rPr>
          <w:rFonts w:ascii="Times New Roman" w:hAnsi="Times New Roman" w:cs="Times New Roman"/>
          <w:b/>
          <w:sz w:val="24"/>
          <w:szCs w:val="24"/>
        </w:rPr>
        <w:t>12.079.670</w:t>
      </w:r>
      <w:r w:rsidR="00A11C6C" w:rsidRPr="008C1916">
        <w:rPr>
          <w:rFonts w:ascii="Times New Roman" w:hAnsi="Times New Roman" w:cs="Times New Roman"/>
          <w:b/>
          <w:sz w:val="24"/>
          <w:szCs w:val="24"/>
        </w:rPr>
        <w:t xml:space="preserve"> Ft</w:t>
      </w:r>
      <w:r w:rsidR="00A11C6C" w:rsidRPr="000C772E">
        <w:rPr>
          <w:rFonts w:ascii="Times New Roman" w:hAnsi="Times New Roman" w:cs="Times New Roman"/>
          <w:bCs/>
          <w:sz w:val="24"/>
          <w:szCs w:val="24"/>
        </w:rPr>
        <w:t xml:space="preserve"> szabad tartalék </w:t>
      </w:r>
      <w:r w:rsidR="0007561B" w:rsidRPr="000C772E">
        <w:rPr>
          <w:rFonts w:ascii="Times New Roman" w:hAnsi="Times New Roman" w:cs="Times New Roman"/>
          <w:bCs/>
          <w:sz w:val="24"/>
          <w:szCs w:val="24"/>
          <w:u w:val="single"/>
        </w:rPr>
        <w:t>képződött</w:t>
      </w:r>
      <w:r w:rsidR="00A11C6C" w:rsidRPr="000C772E">
        <w:rPr>
          <w:rFonts w:ascii="Times New Roman" w:hAnsi="Times New Roman" w:cs="Times New Roman"/>
          <w:bCs/>
          <w:sz w:val="24"/>
          <w:szCs w:val="24"/>
        </w:rPr>
        <w:t>.</w:t>
      </w:r>
      <w:r w:rsidR="00A11C6C" w:rsidRPr="000C77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22369A5" w14:textId="12FFB528" w:rsidR="008C1916" w:rsidRDefault="008C1916" w:rsidP="008C1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6513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965135">
        <w:rPr>
          <w:rFonts w:ascii="Times New Roman" w:eastAsia="Times New Roman" w:hAnsi="Times New Roman" w:cs="Times New Roman"/>
          <w:color w:val="000000"/>
          <w:lang w:eastAsia="hu-HU"/>
        </w:rPr>
        <w:t xml:space="preserve">VP6-7.2.1.-7.4.1.2-16 Külterületi, helyi közutak fejlesztése, önkormányzati utak kezeléséhez, állapotjavításához karbantartásához szüksége erő- és munkagépek beszerzése pályázaton </w:t>
      </w:r>
      <w:r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1.857.219</w:t>
      </w:r>
      <w:r w:rsidRPr="0096513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Ft</w:t>
      </w:r>
      <w:r w:rsidRPr="0096513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felhalmozási bevétele keletkezett az önkormányzatnak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Mivel a pályázat utófinanszírozott volt így a pályázati támogatásból általános tartalék </w:t>
      </w:r>
      <w:r w:rsidRPr="008C1916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képezhető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14:paraId="2DFA1261" w14:textId="39F778F2" w:rsidR="008C1916" w:rsidRPr="00166556" w:rsidRDefault="008C1916" w:rsidP="008C191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81/2020. (IX.28.) határozat alapján a Kápolnásnyék 58 és 66/1 hrsz-ú ingatlan értékesítéséből </w:t>
      </w:r>
      <w:r w:rsidRPr="00ED5B85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>400.000</w:t>
      </w:r>
      <w:r w:rsidRPr="00ED5B85">
        <w:rPr>
          <w:rFonts w:ascii="Times New Roman" w:hAnsi="Times New Roman" w:cs="Times New Roman"/>
          <w:b/>
          <w:sz w:val="24"/>
          <w:szCs w:val="24"/>
        </w:rPr>
        <w:t xml:space="preserve"> Ft</w:t>
      </w:r>
      <w:r>
        <w:rPr>
          <w:rFonts w:ascii="Times New Roman" w:hAnsi="Times New Roman" w:cs="Times New Roman"/>
          <w:bCs/>
          <w:sz w:val="24"/>
          <w:szCs w:val="24"/>
        </w:rPr>
        <w:t xml:space="preserve"> bevétel keletkezett, melynek összegével az önkormányzat általános tartaléka növekszik.  </w:t>
      </w:r>
    </w:p>
    <w:p w14:paraId="648316DD" w14:textId="733D3B84" w:rsidR="003916B3" w:rsidRPr="00332D0E" w:rsidRDefault="003916B3" w:rsidP="003916B3">
      <w:pPr>
        <w:widowControl w:val="0"/>
        <w:tabs>
          <w:tab w:val="left" w:pos="10065"/>
        </w:tabs>
        <w:autoSpaceDE w:val="0"/>
        <w:autoSpaceDN w:val="0"/>
        <w:adjustRightInd w:val="0"/>
        <w:spacing w:line="240" w:lineRule="auto"/>
        <w:ind w:right="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772E">
        <w:rPr>
          <w:rFonts w:ascii="Times New Roman" w:hAnsi="Times New Roman" w:cs="Times New Roman"/>
          <w:b/>
          <w:bCs/>
          <w:sz w:val="24"/>
          <w:szCs w:val="24"/>
        </w:rPr>
        <w:t xml:space="preserve">A fentiek alapján a tartalék előirányzatát </w:t>
      </w:r>
      <w:r w:rsidR="00C75C11">
        <w:rPr>
          <w:rFonts w:ascii="Times New Roman" w:hAnsi="Times New Roman" w:cs="Times New Roman"/>
          <w:b/>
          <w:bCs/>
          <w:sz w:val="24"/>
          <w:szCs w:val="24"/>
        </w:rPr>
        <w:t>8.449.943</w:t>
      </w:r>
      <w:r w:rsidR="00451932" w:rsidRPr="000C77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772E">
        <w:rPr>
          <w:rFonts w:ascii="Times New Roman" w:hAnsi="Times New Roman" w:cs="Times New Roman"/>
          <w:b/>
          <w:bCs/>
          <w:sz w:val="24"/>
          <w:szCs w:val="24"/>
        </w:rPr>
        <w:t xml:space="preserve">Ft-tal </w:t>
      </w:r>
      <w:r w:rsidR="003B45B6">
        <w:rPr>
          <w:rFonts w:ascii="Times New Roman" w:hAnsi="Times New Roman" w:cs="Times New Roman"/>
          <w:b/>
          <w:bCs/>
          <w:sz w:val="24"/>
          <w:szCs w:val="24"/>
        </w:rPr>
        <w:t>szükséges</w:t>
      </w:r>
      <w:r w:rsidRPr="000C77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772E">
        <w:rPr>
          <w:rFonts w:ascii="Times New Roman" w:hAnsi="Times New Roman" w:cs="Times New Roman"/>
          <w:b/>
          <w:bCs/>
          <w:sz w:val="24"/>
          <w:szCs w:val="24"/>
          <w:u w:val="single"/>
        </w:rPr>
        <w:t>csökkenteni</w:t>
      </w:r>
      <w:r w:rsidRPr="000C772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C907AD5" w14:textId="77777777" w:rsidR="003916B3" w:rsidRPr="00CD2660" w:rsidRDefault="003916B3" w:rsidP="003916B3">
      <w:pPr>
        <w:widowControl w:val="0"/>
        <w:tabs>
          <w:tab w:val="left" w:pos="10065"/>
        </w:tabs>
        <w:autoSpaceDE w:val="0"/>
        <w:autoSpaceDN w:val="0"/>
        <w:adjustRightInd w:val="0"/>
        <w:spacing w:line="240" w:lineRule="auto"/>
        <w:ind w:right="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2660">
        <w:rPr>
          <w:rFonts w:ascii="Times New Roman" w:hAnsi="Times New Roman" w:cs="Times New Roman"/>
          <w:b/>
          <w:sz w:val="24"/>
          <w:szCs w:val="24"/>
          <w:u w:val="single"/>
        </w:rPr>
        <w:t>Felhalmozási kiadások</w:t>
      </w:r>
    </w:p>
    <w:p w14:paraId="7DC53E8D" w14:textId="77777777" w:rsidR="003916B3" w:rsidRPr="00CD2660" w:rsidRDefault="003916B3" w:rsidP="003916B3">
      <w:pPr>
        <w:widowControl w:val="0"/>
        <w:tabs>
          <w:tab w:val="left" w:pos="10065"/>
        </w:tabs>
        <w:autoSpaceDE w:val="0"/>
        <w:autoSpaceDN w:val="0"/>
        <w:adjustRightInd w:val="0"/>
        <w:spacing w:line="240" w:lineRule="auto"/>
        <w:ind w:right="3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D2660">
        <w:rPr>
          <w:rFonts w:ascii="Times New Roman" w:hAnsi="Times New Roman" w:cs="Times New Roman"/>
          <w:sz w:val="24"/>
          <w:szCs w:val="24"/>
          <w:u w:val="single"/>
        </w:rPr>
        <w:t>Beruházások előirányzat módosítása:</w:t>
      </w:r>
    </w:p>
    <w:p w14:paraId="12FDAD1F" w14:textId="77777777" w:rsidR="003916B3" w:rsidRPr="00332D0E" w:rsidRDefault="003916B3" w:rsidP="003916B3">
      <w:pPr>
        <w:widowControl w:val="0"/>
        <w:tabs>
          <w:tab w:val="left" w:pos="10065"/>
        </w:tabs>
        <w:autoSpaceDE w:val="0"/>
        <w:autoSpaceDN w:val="0"/>
        <w:adjustRightInd w:val="0"/>
        <w:spacing w:line="240" w:lineRule="auto"/>
        <w:ind w:right="3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D2660">
        <w:rPr>
          <w:rFonts w:ascii="Times New Roman" w:hAnsi="Times New Roman" w:cs="Times New Roman"/>
          <w:sz w:val="24"/>
          <w:szCs w:val="24"/>
          <w:u w:val="single"/>
        </w:rPr>
        <w:t>Önkormányzat:</w:t>
      </w:r>
    </w:p>
    <w:p w14:paraId="427711C9" w14:textId="77777777" w:rsidR="004562E4" w:rsidRDefault="004562E4" w:rsidP="004562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Magyar Falu Program keretében a település </w:t>
      </w:r>
      <w:r w:rsidRPr="00A1408D">
        <w:rPr>
          <w:rFonts w:ascii="Times New Roman" w:hAnsi="Times New Roman" w:cs="Times New Roman"/>
          <w:b/>
          <w:sz w:val="24"/>
          <w:szCs w:val="24"/>
        </w:rPr>
        <w:t>2.998.906 Ft</w:t>
      </w:r>
      <w:r>
        <w:rPr>
          <w:rFonts w:ascii="Times New Roman" w:hAnsi="Times New Roman" w:cs="Times New Roman"/>
          <w:bCs/>
          <w:sz w:val="24"/>
          <w:szCs w:val="24"/>
        </w:rPr>
        <w:t xml:space="preserve"> támogatást nyert orvosi eszköz beszerzésre. </w:t>
      </w:r>
    </w:p>
    <w:p w14:paraId="1F9DA65D" w14:textId="77777777" w:rsidR="004562E4" w:rsidRDefault="004562E4" w:rsidP="004562E4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5504FB">
        <w:rPr>
          <w:rFonts w:ascii="Times New Roman" w:hAnsi="Times New Roman" w:cs="Times New Roman"/>
          <w:sz w:val="24"/>
          <w:szCs w:val="24"/>
        </w:rPr>
        <w:t xml:space="preserve">A képviselő-testület </w:t>
      </w:r>
      <w:r>
        <w:rPr>
          <w:rFonts w:ascii="Times New Roman" w:hAnsi="Times New Roman" w:cs="Times New Roman"/>
          <w:sz w:val="24"/>
          <w:szCs w:val="24"/>
        </w:rPr>
        <w:t>50</w:t>
      </w:r>
      <w:r w:rsidRPr="005504FB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5504F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5504FB">
        <w:rPr>
          <w:rFonts w:ascii="Times New Roman" w:hAnsi="Times New Roman" w:cs="Times New Roman"/>
          <w:sz w:val="24"/>
          <w:szCs w:val="24"/>
        </w:rPr>
        <w:t>II.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5504FB">
        <w:rPr>
          <w:rFonts w:ascii="Times New Roman" w:hAnsi="Times New Roman" w:cs="Times New Roman"/>
          <w:sz w:val="24"/>
          <w:szCs w:val="24"/>
        </w:rPr>
        <w:t xml:space="preserve">.) határozata alapján </w:t>
      </w:r>
      <w:r>
        <w:rPr>
          <w:rFonts w:ascii="Times New Roman" w:hAnsi="Times New Roman" w:cs="Times New Roman"/>
          <w:sz w:val="24"/>
          <w:szCs w:val="24"/>
        </w:rPr>
        <w:t xml:space="preserve">a bölcsőde építés engedélyezési tervének módosítására </w:t>
      </w:r>
      <w:r w:rsidRPr="001164EB">
        <w:rPr>
          <w:rFonts w:ascii="Times New Roman" w:hAnsi="Times New Roman" w:cs="Times New Roman"/>
          <w:b/>
          <w:bCs/>
          <w:sz w:val="24"/>
          <w:szCs w:val="24"/>
        </w:rPr>
        <w:t>254.000</w:t>
      </w:r>
      <w:r w:rsidRPr="005504FB">
        <w:rPr>
          <w:rFonts w:ascii="Times New Roman" w:hAnsi="Times New Roman" w:cs="Times New Roman"/>
          <w:b/>
          <w:sz w:val="24"/>
          <w:szCs w:val="24"/>
        </w:rPr>
        <w:t xml:space="preserve"> Ft</w:t>
      </w:r>
      <w:r w:rsidRPr="005504FB">
        <w:rPr>
          <w:rFonts w:ascii="Times New Roman" w:hAnsi="Times New Roman" w:cs="Times New Roman"/>
          <w:sz w:val="24"/>
          <w:szCs w:val="24"/>
        </w:rPr>
        <w:t xml:space="preserve"> előirányzatot biztosított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B23650" w14:textId="77777777" w:rsidR="004562E4" w:rsidRPr="001164EB" w:rsidRDefault="004562E4" w:rsidP="004562E4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4EB">
        <w:rPr>
          <w:rFonts w:ascii="Times New Roman" w:hAnsi="Times New Roman" w:cs="Times New Roman"/>
          <w:sz w:val="24"/>
          <w:szCs w:val="24"/>
        </w:rPr>
        <w:t xml:space="preserve">A képviselő-testület </w:t>
      </w:r>
      <w:r>
        <w:rPr>
          <w:rFonts w:ascii="Times New Roman" w:hAnsi="Times New Roman" w:cs="Times New Roman"/>
          <w:sz w:val="24"/>
          <w:szCs w:val="24"/>
        </w:rPr>
        <w:t>48</w:t>
      </w:r>
      <w:r w:rsidRPr="001164EB">
        <w:rPr>
          <w:rFonts w:ascii="Times New Roman" w:hAnsi="Times New Roman" w:cs="Times New Roman"/>
          <w:sz w:val="24"/>
          <w:szCs w:val="24"/>
        </w:rPr>
        <w:t>/2020 (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1164EB">
        <w:rPr>
          <w:rFonts w:ascii="Times New Roman" w:hAnsi="Times New Roman" w:cs="Times New Roman"/>
          <w:sz w:val="24"/>
          <w:szCs w:val="24"/>
        </w:rPr>
        <w:t>II.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1164EB">
        <w:rPr>
          <w:rFonts w:ascii="Times New Roman" w:hAnsi="Times New Roman" w:cs="Times New Roman"/>
          <w:sz w:val="24"/>
          <w:szCs w:val="24"/>
        </w:rPr>
        <w:t xml:space="preserve">.) határozata alapján </w:t>
      </w:r>
      <w:r>
        <w:rPr>
          <w:rFonts w:ascii="Times New Roman" w:hAnsi="Times New Roman" w:cs="Times New Roman"/>
          <w:b/>
          <w:bCs/>
          <w:sz w:val="24"/>
          <w:szCs w:val="24"/>
        </w:rPr>
        <w:t>4.250.564</w:t>
      </w:r>
      <w:r w:rsidRPr="001164EB">
        <w:rPr>
          <w:rFonts w:ascii="Times New Roman" w:hAnsi="Times New Roman" w:cs="Times New Roman"/>
          <w:b/>
          <w:bCs/>
          <w:sz w:val="24"/>
          <w:szCs w:val="24"/>
        </w:rPr>
        <w:t xml:space="preserve"> Ft</w:t>
      </w:r>
      <w:r w:rsidRPr="001164EB">
        <w:rPr>
          <w:rFonts w:ascii="Times New Roman" w:hAnsi="Times New Roman" w:cs="Times New Roman"/>
          <w:b/>
          <w:sz w:val="24"/>
          <w:szCs w:val="24"/>
        </w:rPr>
        <w:t xml:space="preserve">-ot </w:t>
      </w:r>
      <w:r w:rsidRPr="001164EB">
        <w:rPr>
          <w:rFonts w:ascii="Times New Roman" w:hAnsi="Times New Roman" w:cs="Times New Roman"/>
          <w:bCs/>
          <w:sz w:val="24"/>
          <w:szCs w:val="24"/>
        </w:rPr>
        <w:t>biztosított a</w:t>
      </w:r>
      <w:r>
        <w:rPr>
          <w:rFonts w:ascii="Times New Roman" w:hAnsi="Times New Roman" w:cs="Times New Roman"/>
          <w:bCs/>
          <w:sz w:val="24"/>
          <w:szCs w:val="24"/>
        </w:rPr>
        <w:t xml:space="preserve"> közös hivatal irodáiba és a könyvtárba klímarendszer kiépítésére</w:t>
      </w:r>
      <w:r w:rsidRPr="001164EB">
        <w:rPr>
          <w:rFonts w:ascii="Times New Roman" w:hAnsi="Times New Roman" w:cs="Times New Roman"/>
          <w:bCs/>
          <w:sz w:val="24"/>
          <w:szCs w:val="24"/>
        </w:rPr>
        <w:t>.</w:t>
      </w:r>
    </w:p>
    <w:p w14:paraId="6BD6D935" w14:textId="7FBF67E9" w:rsidR="004562E4" w:rsidRPr="00D26BDB" w:rsidRDefault="004562E4" w:rsidP="004562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9" w:name="_Hlk57284863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TOP-1.4.1-19-FE1-2019-00009 </w:t>
      </w:r>
      <w:bookmarkEnd w:id="9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kódszámú pályázaton a település bölcsőde építésére </w:t>
      </w:r>
      <w:r w:rsidRPr="00D26B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nyert támogatásból a kiadások fedezetére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292.318.158</w:t>
      </w:r>
      <w:r w:rsidRPr="00D26BD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Ft-ot</w:t>
      </w:r>
      <w:r w:rsidRPr="00D26B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beruházásokra szükséges e</w:t>
      </w:r>
      <w:r w:rsidRPr="00D26BDB">
        <w:rPr>
          <w:rFonts w:ascii="Times New Roman" w:eastAsia="Times New Roman" w:hAnsi="Times New Roman" w:cs="Times New Roman"/>
          <w:sz w:val="24"/>
          <w:szCs w:val="24"/>
          <w:lang w:eastAsia="hu-HU"/>
        </w:rPr>
        <w:t>lőirányozni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14:paraId="6C5186C3" w14:textId="364883F5" w:rsidR="004562E4" w:rsidRPr="004562E4" w:rsidRDefault="004562E4" w:rsidP="004562E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művelődési házba függöny és székek beszerzésére a 82/2020. (IX.28.) határozat alapján </w:t>
      </w:r>
      <w:r>
        <w:rPr>
          <w:rFonts w:ascii="Times New Roman" w:hAnsi="Times New Roman" w:cs="Times New Roman"/>
          <w:b/>
          <w:bCs/>
          <w:sz w:val="24"/>
          <w:szCs w:val="24"/>
        </w:rPr>
        <w:t>2.500</w:t>
      </w:r>
      <w:r w:rsidRPr="00E53F25">
        <w:rPr>
          <w:rFonts w:ascii="Times New Roman" w:hAnsi="Times New Roman" w:cs="Times New Roman"/>
          <w:b/>
          <w:bCs/>
          <w:sz w:val="24"/>
          <w:szCs w:val="24"/>
        </w:rPr>
        <w:t>.000 Ft</w:t>
      </w:r>
      <w:r>
        <w:rPr>
          <w:rFonts w:ascii="Times New Roman" w:hAnsi="Times New Roman" w:cs="Times New Roman"/>
          <w:sz w:val="24"/>
          <w:szCs w:val="24"/>
        </w:rPr>
        <w:t xml:space="preserve"> fedezet biztosítás történt</w:t>
      </w:r>
      <w:r w:rsidRPr="004562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(összességében 302.321.628 Ft emelkedés)</w:t>
      </w:r>
    </w:p>
    <w:p w14:paraId="5E481260" w14:textId="16FB28F8" w:rsidR="004562E4" w:rsidRDefault="004562E4" w:rsidP="004562E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C5F7934" w14:textId="53DE547A" w:rsidR="004562E4" w:rsidRDefault="004562E4" w:rsidP="004562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Óvoda: </w:t>
      </w:r>
    </w:p>
    <w:p w14:paraId="135BB8E5" w14:textId="3464B574" w:rsidR="004562E4" w:rsidRDefault="004562E4" w:rsidP="001D625F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A személyi juttatásokra és járulékokra jóváhagyott előző évi pénzmaradványból az óvodai csoportokba klímabeszerzésre </w:t>
      </w:r>
      <w:r w:rsidR="001D625F">
        <w:rPr>
          <w:rFonts w:ascii="Times New Roman" w:hAnsi="Times New Roman" w:cs="Times New Roman"/>
          <w:b/>
          <w:bCs/>
          <w:iCs/>
          <w:sz w:val="24"/>
          <w:szCs w:val="24"/>
        </w:rPr>
        <w:t>1.305.560</w:t>
      </w:r>
      <w:r w:rsidRPr="000C1D8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Ft</w:t>
      </w:r>
      <w:r>
        <w:rPr>
          <w:rFonts w:ascii="Times New Roman" w:hAnsi="Times New Roman" w:cs="Times New Roman"/>
          <w:iCs/>
          <w:sz w:val="24"/>
          <w:szCs w:val="24"/>
        </w:rPr>
        <w:t xml:space="preserve"> előirányzat </w:t>
      </w:r>
      <w:r w:rsidRPr="000C1D86">
        <w:rPr>
          <w:rFonts w:ascii="Times New Roman" w:hAnsi="Times New Roman" w:cs="Times New Roman"/>
          <w:iCs/>
          <w:sz w:val="24"/>
          <w:szCs w:val="24"/>
          <w:u w:val="single"/>
        </w:rPr>
        <w:t>átcsoportosítás</w:t>
      </w:r>
      <w:r>
        <w:rPr>
          <w:rFonts w:ascii="Times New Roman" w:hAnsi="Times New Roman" w:cs="Times New Roman"/>
          <w:iCs/>
          <w:sz w:val="24"/>
          <w:szCs w:val="24"/>
        </w:rPr>
        <w:t xml:space="preserve"> történt. </w:t>
      </w:r>
    </w:p>
    <w:p w14:paraId="2995A3BA" w14:textId="77777777" w:rsidR="001D625F" w:rsidRPr="004562E4" w:rsidRDefault="001D625F" w:rsidP="001D625F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6F319F0" w14:textId="066DD418" w:rsidR="003916B3" w:rsidRPr="00836E46" w:rsidRDefault="003916B3" w:rsidP="0075292C">
      <w:pPr>
        <w:widowControl w:val="0"/>
        <w:tabs>
          <w:tab w:val="left" w:pos="10065"/>
        </w:tabs>
        <w:autoSpaceDE w:val="0"/>
        <w:autoSpaceDN w:val="0"/>
        <w:adjustRightInd w:val="0"/>
        <w:spacing w:line="240" w:lineRule="auto"/>
        <w:ind w:right="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6E46">
        <w:rPr>
          <w:rFonts w:ascii="Times New Roman" w:hAnsi="Times New Roman" w:cs="Times New Roman"/>
          <w:b/>
          <w:sz w:val="24"/>
          <w:szCs w:val="24"/>
        </w:rPr>
        <w:t xml:space="preserve">A beruházások előirányzatát </w:t>
      </w:r>
      <w:r w:rsidR="001D625F">
        <w:rPr>
          <w:rFonts w:ascii="Times New Roman" w:hAnsi="Times New Roman" w:cs="Times New Roman"/>
          <w:b/>
          <w:sz w:val="24"/>
          <w:szCs w:val="24"/>
        </w:rPr>
        <w:t>303.627.188</w:t>
      </w:r>
      <w:r w:rsidRPr="00836E46">
        <w:rPr>
          <w:rFonts w:ascii="Times New Roman" w:hAnsi="Times New Roman" w:cs="Times New Roman"/>
          <w:b/>
          <w:sz w:val="24"/>
          <w:szCs w:val="24"/>
        </w:rPr>
        <w:t xml:space="preserve"> Ft-tal </w:t>
      </w:r>
      <w:r w:rsidR="003B45B6">
        <w:rPr>
          <w:rFonts w:ascii="Times New Roman" w:hAnsi="Times New Roman" w:cs="Times New Roman"/>
          <w:b/>
          <w:sz w:val="24"/>
          <w:szCs w:val="24"/>
        </w:rPr>
        <w:t>szükséges</w:t>
      </w:r>
      <w:r w:rsidRPr="00836E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79A8">
        <w:rPr>
          <w:rFonts w:ascii="Times New Roman" w:hAnsi="Times New Roman" w:cs="Times New Roman"/>
          <w:b/>
          <w:sz w:val="24"/>
          <w:szCs w:val="24"/>
        </w:rPr>
        <w:t>megemelni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3736B52D" w14:textId="77777777" w:rsidR="003916B3" w:rsidRDefault="003916B3" w:rsidP="003916B3">
      <w:pPr>
        <w:widowControl w:val="0"/>
        <w:tabs>
          <w:tab w:val="left" w:pos="10065"/>
        </w:tabs>
        <w:autoSpaceDE w:val="0"/>
        <w:autoSpaceDN w:val="0"/>
        <w:adjustRightInd w:val="0"/>
        <w:spacing w:line="240" w:lineRule="auto"/>
        <w:ind w:right="3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Felújítások előirányzat módosítása:</w:t>
      </w:r>
    </w:p>
    <w:p w14:paraId="2E4A1426" w14:textId="77777777" w:rsidR="00A656CE" w:rsidRPr="00332D0E" w:rsidRDefault="00A656CE" w:rsidP="00A656CE">
      <w:pPr>
        <w:widowControl w:val="0"/>
        <w:tabs>
          <w:tab w:val="left" w:pos="10065"/>
        </w:tabs>
        <w:autoSpaceDE w:val="0"/>
        <w:autoSpaceDN w:val="0"/>
        <w:adjustRightInd w:val="0"/>
        <w:spacing w:line="240" w:lineRule="auto"/>
        <w:ind w:right="3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D2660">
        <w:rPr>
          <w:rFonts w:ascii="Times New Roman" w:hAnsi="Times New Roman" w:cs="Times New Roman"/>
          <w:sz w:val="24"/>
          <w:szCs w:val="24"/>
          <w:u w:val="single"/>
        </w:rPr>
        <w:lastRenderedPageBreak/>
        <w:t>Önkormányzat:</w:t>
      </w:r>
    </w:p>
    <w:p w14:paraId="5E41D5D8" w14:textId="6564C99E" w:rsidR="003B45B6" w:rsidRDefault="003B45B6" w:rsidP="003B4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művelődési ház színpadjának burkolására a 82/2020. (IX.28.) határozat alapján </w:t>
      </w:r>
      <w:r>
        <w:rPr>
          <w:rFonts w:ascii="Times New Roman" w:hAnsi="Times New Roman" w:cs="Times New Roman"/>
          <w:b/>
          <w:bCs/>
          <w:sz w:val="24"/>
          <w:szCs w:val="24"/>
        </w:rPr>
        <w:t>1.400</w:t>
      </w:r>
      <w:r w:rsidRPr="00E53F25">
        <w:rPr>
          <w:rFonts w:ascii="Times New Roman" w:hAnsi="Times New Roman" w:cs="Times New Roman"/>
          <w:b/>
          <w:bCs/>
          <w:sz w:val="24"/>
          <w:szCs w:val="24"/>
        </w:rPr>
        <w:t>.000 Ft</w:t>
      </w:r>
      <w:r>
        <w:rPr>
          <w:rFonts w:ascii="Times New Roman" w:hAnsi="Times New Roman" w:cs="Times New Roman"/>
          <w:sz w:val="24"/>
          <w:szCs w:val="24"/>
        </w:rPr>
        <w:t xml:space="preserve"> fedezet biztosítás történt.</w:t>
      </w:r>
    </w:p>
    <w:p w14:paraId="6F13CB22" w14:textId="77777777" w:rsidR="003B45B6" w:rsidRDefault="003B45B6" w:rsidP="003B45B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35DED88" w14:textId="2B4F9120" w:rsidR="003916B3" w:rsidRDefault="003916B3" w:rsidP="003916B3">
      <w:pPr>
        <w:widowControl w:val="0"/>
        <w:tabs>
          <w:tab w:val="left" w:pos="10065"/>
        </w:tabs>
        <w:autoSpaceDE w:val="0"/>
        <w:autoSpaceDN w:val="0"/>
        <w:adjustRightInd w:val="0"/>
        <w:spacing w:line="240" w:lineRule="auto"/>
        <w:ind w:right="3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felújítások előirányzatát </w:t>
      </w:r>
      <w:r w:rsidR="003B45B6">
        <w:rPr>
          <w:rFonts w:ascii="Times New Roman" w:hAnsi="Times New Roman" w:cs="Times New Roman"/>
          <w:b/>
          <w:sz w:val="24"/>
          <w:szCs w:val="24"/>
        </w:rPr>
        <w:t>1.400.000</w:t>
      </w:r>
      <w:r w:rsidR="00D958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6E46">
        <w:rPr>
          <w:rFonts w:ascii="Times New Roman" w:hAnsi="Times New Roman" w:cs="Times New Roman"/>
          <w:b/>
          <w:sz w:val="24"/>
          <w:szCs w:val="24"/>
        </w:rPr>
        <w:t>Ft-</w:t>
      </w:r>
      <w:r w:rsidR="003B45B6">
        <w:rPr>
          <w:rFonts w:ascii="Times New Roman" w:hAnsi="Times New Roman" w:cs="Times New Roman"/>
          <w:b/>
          <w:sz w:val="24"/>
          <w:szCs w:val="24"/>
        </w:rPr>
        <w:t>tal</w:t>
      </w:r>
      <w:r w:rsidRPr="00836E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45B6">
        <w:rPr>
          <w:rFonts w:ascii="Times New Roman" w:hAnsi="Times New Roman" w:cs="Times New Roman"/>
          <w:b/>
          <w:sz w:val="24"/>
          <w:szCs w:val="24"/>
        </w:rPr>
        <w:t>szükséges</w:t>
      </w:r>
      <w:r w:rsidRPr="00836E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45B6">
        <w:rPr>
          <w:rFonts w:ascii="Times New Roman" w:hAnsi="Times New Roman" w:cs="Times New Roman"/>
          <w:b/>
          <w:sz w:val="24"/>
          <w:szCs w:val="24"/>
        </w:rPr>
        <w:t>megemelni</w:t>
      </w:r>
      <w:r w:rsidRPr="00836E46">
        <w:rPr>
          <w:rFonts w:ascii="Times New Roman" w:hAnsi="Times New Roman" w:cs="Times New Roman"/>
          <w:b/>
          <w:sz w:val="24"/>
          <w:szCs w:val="24"/>
        </w:rPr>
        <w:t>.</w:t>
      </w:r>
    </w:p>
    <w:p w14:paraId="5F410820" w14:textId="09F58F2C" w:rsidR="003916B3" w:rsidRPr="00332D0E" w:rsidRDefault="003916B3" w:rsidP="003916B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30B6">
        <w:rPr>
          <w:rFonts w:ascii="Times New Roman" w:hAnsi="Times New Roman" w:cs="Times New Roman"/>
          <w:b/>
          <w:bCs/>
          <w:sz w:val="24"/>
          <w:szCs w:val="24"/>
        </w:rPr>
        <w:t xml:space="preserve">A fentiek alapján a kiadási előirányzatot összességében </w:t>
      </w:r>
      <w:r w:rsidR="00BB5261">
        <w:rPr>
          <w:rFonts w:ascii="Times New Roman" w:hAnsi="Times New Roman" w:cs="Times New Roman"/>
          <w:b/>
          <w:bCs/>
          <w:sz w:val="24"/>
          <w:szCs w:val="24"/>
        </w:rPr>
        <w:t>392.544.285</w:t>
      </w:r>
      <w:r w:rsidR="003B45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45B6" w:rsidRPr="004C7757">
        <w:rPr>
          <w:rFonts w:ascii="Times New Roman" w:hAnsi="Times New Roman" w:cs="Times New Roman"/>
          <w:b/>
          <w:bCs/>
          <w:sz w:val="24"/>
          <w:szCs w:val="24"/>
        </w:rPr>
        <w:t>Ft-</w:t>
      </w:r>
      <w:r w:rsidR="003B45B6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3B45B6" w:rsidRPr="004C7757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3B45B6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3B45B6" w:rsidRPr="004C77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45B6">
        <w:rPr>
          <w:rFonts w:ascii="Times New Roman" w:hAnsi="Times New Roman" w:cs="Times New Roman"/>
          <w:b/>
          <w:bCs/>
          <w:sz w:val="24"/>
          <w:szCs w:val="24"/>
        </w:rPr>
        <w:t>szükséges</w:t>
      </w:r>
      <w:r w:rsidR="003B45B6" w:rsidRPr="004C77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30B6">
        <w:rPr>
          <w:rFonts w:ascii="Times New Roman" w:hAnsi="Times New Roman" w:cs="Times New Roman"/>
          <w:b/>
          <w:bCs/>
          <w:sz w:val="24"/>
          <w:szCs w:val="24"/>
        </w:rPr>
        <w:t>megemelni.</w:t>
      </w:r>
    </w:p>
    <w:p w14:paraId="5CE198B4" w14:textId="0AFE9B44" w:rsidR="003916B3" w:rsidRPr="00332D0E" w:rsidRDefault="003916B3" w:rsidP="003916B3">
      <w:pPr>
        <w:widowControl w:val="0"/>
        <w:tabs>
          <w:tab w:val="left" w:pos="10065"/>
        </w:tabs>
        <w:autoSpaceDE w:val="0"/>
        <w:autoSpaceDN w:val="0"/>
        <w:adjustRightInd w:val="0"/>
        <w:spacing w:line="240" w:lineRule="auto"/>
        <w:ind w:right="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2D0E">
        <w:rPr>
          <w:rFonts w:ascii="Times New Roman" w:hAnsi="Times New Roman" w:cs="Times New Roman"/>
          <w:b/>
          <w:bCs/>
          <w:sz w:val="24"/>
          <w:szCs w:val="24"/>
        </w:rPr>
        <w:t>A fenti pótelőirányzatok átvezetésével Kápolnásnyék Község Ö</w:t>
      </w:r>
      <w:r>
        <w:rPr>
          <w:rFonts w:ascii="Times New Roman" w:hAnsi="Times New Roman" w:cs="Times New Roman"/>
          <w:b/>
          <w:bCs/>
          <w:sz w:val="24"/>
          <w:szCs w:val="24"/>
        </w:rPr>
        <w:t>nkormányzata és intézményei 20</w:t>
      </w:r>
      <w:r w:rsidR="009466A9"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évi kiadási főösszegét </w:t>
      </w:r>
      <w:r w:rsidR="00213999">
        <w:rPr>
          <w:rFonts w:ascii="Times New Roman" w:hAnsi="Times New Roman" w:cs="Times New Roman"/>
          <w:b/>
          <w:bCs/>
          <w:sz w:val="24"/>
          <w:szCs w:val="24"/>
        </w:rPr>
        <w:t>1.278.274.367</w:t>
      </w:r>
      <w:r w:rsidRPr="00332D0E">
        <w:rPr>
          <w:rFonts w:ascii="Times New Roman" w:hAnsi="Times New Roman" w:cs="Times New Roman"/>
          <w:b/>
          <w:bCs/>
          <w:sz w:val="24"/>
          <w:szCs w:val="24"/>
        </w:rPr>
        <w:t xml:space="preserve"> Ft</w:t>
      </w:r>
      <w:r>
        <w:rPr>
          <w:rFonts w:ascii="Times New Roman" w:hAnsi="Times New Roman" w:cs="Times New Roman"/>
          <w:b/>
          <w:bCs/>
          <w:sz w:val="24"/>
          <w:szCs w:val="24"/>
        </w:rPr>
        <w:t>-ban,</w:t>
      </w:r>
    </w:p>
    <w:p w14:paraId="55AC0C81" w14:textId="720915C6" w:rsidR="003916B3" w:rsidRPr="002C502C" w:rsidRDefault="003916B3" w:rsidP="003916B3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02C">
        <w:rPr>
          <w:rFonts w:ascii="Times New Roman" w:hAnsi="Times New Roman" w:cs="Times New Roman"/>
          <w:b/>
          <w:bCs/>
          <w:sz w:val="24"/>
          <w:szCs w:val="24"/>
        </w:rPr>
        <w:t xml:space="preserve">A főösszegen belül </w:t>
      </w:r>
      <w:r>
        <w:rPr>
          <w:rFonts w:ascii="Times New Roman" w:hAnsi="Times New Roman" w:cs="Times New Roman"/>
          <w:b/>
          <w:bCs/>
          <w:sz w:val="24"/>
          <w:szCs w:val="24"/>
        </w:rPr>
        <w:t>a működési kiadások előirányzatát</w:t>
      </w:r>
      <w:r w:rsidRPr="002C50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7ACB">
        <w:rPr>
          <w:rFonts w:ascii="Times New Roman" w:hAnsi="Times New Roman" w:cs="Times New Roman"/>
          <w:b/>
          <w:bCs/>
          <w:sz w:val="24"/>
          <w:szCs w:val="24"/>
        </w:rPr>
        <w:t>726.863.781</w:t>
      </w:r>
      <w:r w:rsidRPr="002C502C">
        <w:rPr>
          <w:rFonts w:ascii="Times New Roman" w:hAnsi="Times New Roman" w:cs="Times New Roman"/>
          <w:b/>
          <w:bCs/>
          <w:sz w:val="24"/>
          <w:szCs w:val="24"/>
        </w:rPr>
        <w:t xml:space="preserve"> Ft</w:t>
      </w:r>
      <w:r>
        <w:rPr>
          <w:rFonts w:ascii="Times New Roman" w:hAnsi="Times New Roman" w:cs="Times New Roman"/>
          <w:b/>
          <w:bCs/>
          <w:sz w:val="24"/>
          <w:szCs w:val="24"/>
        </w:rPr>
        <w:t>-ban</w:t>
      </w:r>
      <w:r w:rsidRPr="002C502C">
        <w:rPr>
          <w:rFonts w:ascii="Times New Roman" w:hAnsi="Times New Roman" w:cs="Times New Roman"/>
          <w:b/>
          <w:bCs/>
          <w:sz w:val="24"/>
          <w:szCs w:val="24"/>
        </w:rPr>
        <w:t>, melyből:</w:t>
      </w:r>
    </w:p>
    <w:p w14:paraId="446885E8" w14:textId="4378E63A" w:rsidR="003916B3" w:rsidRPr="002C502C" w:rsidRDefault="003916B3" w:rsidP="003916B3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2C502C">
        <w:rPr>
          <w:rFonts w:ascii="Times New Roman" w:hAnsi="Times New Roman" w:cs="Times New Roman"/>
          <w:sz w:val="24"/>
          <w:szCs w:val="24"/>
        </w:rPr>
        <w:t xml:space="preserve"> Kápolnásnyék Önkormányzata m</w:t>
      </w:r>
      <w:r>
        <w:rPr>
          <w:rFonts w:ascii="Times New Roman" w:hAnsi="Times New Roman" w:cs="Times New Roman"/>
          <w:sz w:val="24"/>
          <w:szCs w:val="24"/>
        </w:rPr>
        <w:t>űködési kiadásainak előirányzatát</w:t>
      </w:r>
      <w:r w:rsidRPr="002C502C">
        <w:rPr>
          <w:rFonts w:ascii="Times New Roman" w:hAnsi="Times New Roman" w:cs="Times New Roman"/>
          <w:sz w:val="24"/>
          <w:szCs w:val="24"/>
        </w:rPr>
        <w:t xml:space="preserve"> </w:t>
      </w:r>
      <w:r w:rsidR="00C9383A">
        <w:rPr>
          <w:rFonts w:ascii="Times New Roman" w:hAnsi="Times New Roman" w:cs="Times New Roman"/>
          <w:sz w:val="24"/>
          <w:szCs w:val="24"/>
        </w:rPr>
        <w:t>510.338.218</w:t>
      </w:r>
      <w:r w:rsidRPr="002C502C">
        <w:rPr>
          <w:rFonts w:ascii="Times New Roman" w:hAnsi="Times New Roman" w:cs="Times New Roman"/>
          <w:sz w:val="24"/>
          <w:szCs w:val="24"/>
        </w:rPr>
        <w:t xml:space="preserve"> Ft</w:t>
      </w:r>
      <w:r>
        <w:rPr>
          <w:rFonts w:ascii="Times New Roman" w:hAnsi="Times New Roman" w:cs="Times New Roman"/>
          <w:sz w:val="24"/>
          <w:szCs w:val="24"/>
        </w:rPr>
        <w:t>-ban,</w:t>
      </w:r>
    </w:p>
    <w:p w14:paraId="78E5F556" w14:textId="310DD2B9" w:rsidR="003916B3" w:rsidRDefault="003916B3" w:rsidP="003916B3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ab)</w:t>
      </w:r>
      <w:r w:rsidRPr="002C502C">
        <w:rPr>
          <w:rFonts w:ascii="Times New Roman" w:hAnsi="Times New Roman" w:cs="Times New Roman"/>
          <w:sz w:val="24"/>
          <w:szCs w:val="24"/>
        </w:rPr>
        <w:t xml:space="preserve"> Közös Hivatal működési kiadásainak előirányz</w:t>
      </w:r>
      <w:r>
        <w:rPr>
          <w:rFonts w:ascii="Times New Roman" w:hAnsi="Times New Roman" w:cs="Times New Roman"/>
          <w:sz w:val="24"/>
          <w:szCs w:val="24"/>
        </w:rPr>
        <w:t>atát</w:t>
      </w:r>
      <w:r w:rsidRPr="002C502C">
        <w:rPr>
          <w:rFonts w:ascii="Times New Roman" w:hAnsi="Times New Roman" w:cs="Times New Roman"/>
          <w:sz w:val="24"/>
          <w:szCs w:val="24"/>
        </w:rPr>
        <w:t xml:space="preserve"> </w:t>
      </w:r>
      <w:r w:rsidR="00C9383A">
        <w:rPr>
          <w:rFonts w:ascii="Times New Roman" w:hAnsi="Times New Roman" w:cs="Times New Roman"/>
          <w:sz w:val="24"/>
          <w:szCs w:val="24"/>
        </w:rPr>
        <w:t>98.230.028</w:t>
      </w:r>
      <w:r w:rsidRPr="002C502C">
        <w:rPr>
          <w:rFonts w:ascii="Times New Roman" w:hAnsi="Times New Roman" w:cs="Times New Roman"/>
          <w:sz w:val="24"/>
          <w:szCs w:val="24"/>
        </w:rPr>
        <w:t xml:space="preserve"> Ft</w:t>
      </w:r>
      <w:r>
        <w:rPr>
          <w:rFonts w:ascii="Times New Roman" w:hAnsi="Times New Roman" w:cs="Times New Roman"/>
          <w:sz w:val="24"/>
          <w:szCs w:val="24"/>
        </w:rPr>
        <w:t xml:space="preserve">-ban, </w:t>
      </w:r>
    </w:p>
    <w:p w14:paraId="2901DF34" w14:textId="59DF92C9" w:rsidR="003916B3" w:rsidRPr="002C502C" w:rsidRDefault="003916B3" w:rsidP="003916B3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ac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2C502C">
        <w:rPr>
          <w:rFonts w:ascii="Times New Roman" w:hAnsi="Times New Roman" w:cs="Times New Roman"/>
          <w:sz w:val="24"/>
          <w:szCs w:val="24"/>
        </w:rPr>
        <w:t xml:space="preserve"> Napsugár Óvoda m</w:t>
      </w:r>
      <w:r>
        <w:rPr>
          <w:rFonts w:ascii="Times New Roman" w:hAnsi="Times New Roman" w:cs="Times New Roman"/>
          <w:sz w:val="24"/>
          <w:szCs w:val="24"/>
        </w:rPr>
        <w:t>űködési kiadásainak előirányzatát</w:t>
      </w:r>
      <w:r w:rsidRPr="002C502C">
        <w:rPr>
          <w:rFonts w:ascii="Times New Roman" w:hAnsi="Times New Roman" w:cs="Times New Roman"/>
          <w:sz w:val="24"/>
          <w:szCs w:val="24"/>
        </w:rPr>
        <w:t xml:space="preserve"> </w:t>
      </w:r>
      <w:r w:rsidR="00C9383A">
        <w:rPr>
          <w:rFonts w:ascii="Times New Roman" w:hAnsi="Times New Roman" w:cs="Times New Roman"/>
          <w:sz w:val="24"/>
          <w:szCs w:val="24"/>
        </w:rPr>
        <w:t>118.295.535</w:t>
      </w:r>
      <w:r w:rsidRPr="002C502C">
        <w:rPr>
          <w:rFonts w:ascii="Times New Roman" w:hAnsi="Times New Roman" w:cs="Times New Roman"/>
          <w:sz w:val="24"/>
          <w:szCs w:val="24"/>
        </w:rPr>
        <w:t xml:space="preserve"> Ft</w:t>
      </w:r>
      <w:r>
        <w:rPr>
          <w:rFonts w:ascii="Times New Roman" w:hAnsi="Times New Roman" w:cs="Times New Roman"/>
          <w:sz w:val="24"/>
          <w:szCs w:val="24"/>
        </w:rPr>
        <w:t xml:space="preserve">-ban, </w:t>
      </w:r>
    </w:p>
    <w:p w14:paraId="47DC8437" w14:textId="77777777" w:rsidR="003916B3" w:rsidRPr="002C502C" w:rsidRDefault="003916B3" w:rsidP="003916B3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71C8FFE7" w14:textId="10F37060" w:rsidR="003916B3" w:rsidRPr="002C502C" w:rsidRDefault="003916B3" w:rsidP="003916B3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02C">
        <w:rPr>
          <w:rFonts w:ascii="Times New Roman" w:hAnsi="Times New Roman" w:cs="Times New Roman"/>
          <w:b/>
          <w:bCs/>
          <w:sz w:val="24"/>
          <w:szCs w:val="24"/>
        </w:rPr>
        <w:t>A főösszegen belül a fe</w:t>
      </w:r>
      <w:r>
        <w:rPr>
          <w:rFonts w:ascii="Times New Roman" w:hAnsi="Times New Roman" w:cs="Times New Roman"/>
          <w:b/>
          <w:bCs/>
          <w:sz w:val="24"/>
          <w:szCs w:val="24"/>
        </w:rPr>
        <w:t>lhalmozási kiadások előirányzatát</w:t>
      </w:r>
      <w:r w:rsidRPr="002C50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383A">
        <w:rPr>
          <w:rFonts w:ascii="Times New Roman" w:hAnsi="Times New Roman" w:cs="Times New Roman"/>
          <w:b/>
          <w:bCs/>
          <w:sz w:val="24"/>
          <w:szCs w:val="24"/>
        </w:rPr>
        <w:t>542.622.102</w:t>
      </w:r>
      <w:r w:rsidRPr="002C502C">
        <w:rPr>
          <w:rFonts w:ascii="Times New Roman" w:hAnsi="Times New Roman" w:cs="Times New Roman"/>
          <w:b/>
          <w:bCs/>
          <w:sz w:val="24"/>
          <w:szCs w:val="24"/>
        </w:rPr>
        <w:t xml:space="preserve"> Ft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-ban, </w:t>
      </w:r>
      <w:r w:rsidRPr="002C502C">
        <w:rPr>
          <w:rFonts w:ascii="Times New Roman" w:hAnsi="Times New Roman" w:cs="Times New Roman"/>
          <w:b/>
          <w:bCs/>
          <w:sz w:val="24"/>
          <w:szCs w:val="24"/>
        </w:rPr>
        <w:t>melyből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70E3D86" w14:textId="3EF2985B" w:rsidR="003916B3" w:rsidRPr="002C502C" w:rsidRDefault="003916B3" w:rsidP="003916B3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2C502C">
        <w:rPr>
          <w:rFonts w:ascii="Times New Roman" w:hAnsi="Times New Roman" w:cs="Times New Roman"/>
          <w:sz w:val="24"/>
          <w:szCs w:val="24"/>
        </w:rPr>
        <w:t xml:space="preserve"> Kápolnásnyék Önkormányzata felha</w:t>
      </w:r>
      <w:r>
        <w:rPr>
          <w:rFonts w:ascii="Times New Roman" w:hAnsi="Times New Roman" w:cs="Times New Roman"/>
          <w:sz w:val="24"/>
          <w:szCs w:val="24"/>
        </w:rPr>
        <w:t>lmozási kiadásainak előirányzatát</w:t>
      </w:r>
      <w:r w:rsidRPr="002C502C">
        <w:rPr>
          <w:rFonts w:ascii="Times New Roman" w:hAnsi="Times New Roman" w:cs="Times New Roman"/>
          <w:sz w:val="24"/>
          <w:szCs w:val="24"/>
        </w:rPr>
        <w:t xml:space="preserve"> </w:t>
      </w:r>
      <w:r w:rsidR="00C9383A">
        <w:rPr>
          <w:rFonts w:ascii="Times New Roman" w:hAnsi="Times New Roman" w:cs="Times New Roman"/>
          <w:sz w:val="24"/>
          <w:szCs w:val="24"/>
        </w:rPr>
        <w:t>537.760.542</w:t>
      </w:r>
      <w:r w:rsidRPr="002C502C">
        <w:rPr>
          <w:rFonts w:ascii="Times New Roman" w:hAnsi="Times New Roman" w:cs="Times New Roman"/>
          <w:sz w:val="24"/>
          <w:szCs w:val="24"/>
        </w:rPr>
        <w:t xml:space="preserve"> Ft</w:t>
      </w:r>
      <w:r>
        <w:rPr>
          <w:rFonts w:ascii="Times New Roman" w:hAnsi="Times New Roman" w:cs="Times New Roman"/>
          <w:sz w:val="24"/>
          <w:szCs w:val="24"/>
        </w:rPr>
        <w:t>-ban,</w:t>
      </w:r>
    </w:p>
    <w:p w14:paraId="085B1A38" w14:textId="31AF5D9A" w:rsidR="003916B3" w:rsidRPr="002C502C" w:rsidRDefault="003916B3" w:rsidP="003916B3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bb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2C502C">
        <w:rPr>
          <w:rFonts w:ascii="Times New Roman" w:hAnsi="Times New Roman" w:cs="Times New Roman"/>
          <w:sz w:val="24"/>
          <w:szCs w:val="24"/>
        </w:rPr>
        <w:t xml:space="preserve"> Közös Hivatal felha</w:t>
      </w:r>
      <w:r>
        <w:rPr>
          <w:rFonts w:ascii="Times New Roman" w:hAnsi="Times New Roman" w:cs="Times New Roman"/>
          <w:sz w:val="24"/>
          <w:szCs w:val="24"/>
        </w:rPr>
        <w:t>lmozási kiadásainak előirányzatát</w:t>
      </w:r>
      <w:r w:rsidRPr="002C502C">
        <w:rPr>
          <w:rFonts w:ascii="Times New Roman" w:hAnsi="Times New Roman" w:cs="Times New Roman"/>
          <w:sz w:val="24"/>
          <w:szCs w:val="24"/>
        </w:rPr>
        <w:t xml:space="preserve"> </w:t>
      </w:r>
      <w:r w:rsidR="009466A9">
        <w:rPr>
          <w:rFonts w:ascii="Times New Roman" w:hAnsi="Times New Roman" w:cs="Times New Roman"/>
          <w:sz w:val="24"/>
          <w:szCs w:val="24"/>
        </w:rPr>
        <w:t>635.000</w:t>
      </w:r>
      <w:r w:rsidRPr="002C502C">
        <w:rPr>
          <w:rFonts w:ascii="Times New Roman" w:hAnsi="Times New Roman" w:cs="Times New Roman"/>
          <w:sz w:val="24"/>
          <w:szCs w:val="24"/>
        </w:rPr>
        <w:t xml:space="preserve"> Ft</w:t>
      </w:r>
      <w:r>
        <w:rPr>
          <w:rFonts w:ascii="Times New Roman" w:hAnsi="Times New Roman" w:cs="Times New Roman"/>
          <w:sz w:val="24"/>
          <w:szCs w:val="24"/>
        </w:rPr>
        <w:t>-ban,</w:t>
      </w:r>
    </w:p>
    <w:p w14:paraId="2A099656" w14:textId="318EC4B8" w:rsidR="003916B3" w:rsidRPr="002C502C" w:rsidRDefault="003916B3" w:rsidP="003916B3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bc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2C502C">
        <w:rPr>
          <w:rFonts w:ascii="Times New Roman" w:hAnsi="Times New Roman" w:cs="Times New Roman"/>
          <w:sz w:val="24"/>
          <w:szCs w:val="24"/>
        </w:rPr>
        <w:t xml:space="preserve"> Napsugár Óvoda felha</w:t>
      </w:r>
      <w:r>
        <w:rPr>
          <w:rFonts w:ascii="Times New Roman" w:hAnsi="Times New Roman" w:cs="Times New Roman"/>
          <w:sz w:val="24"/>
          <w:szCs w:val="24"/>
        </w:rPr>
        <w:t>lmozási kiadásainak előirányzatát</w:t>
      </w:r>
      <w:r w:rsidRPr="002C502C">
        <w:rPr>
          <w:rFonts w:ascii="Times New Roman" w:hAnsi="Times New Roman" w:cs="Times New Roman"/>
          <w:sz w:val="24"/>
          <w:szCs w:val="24"/>
        </w:rPr>
        <w:t xml:space="preserve"> </w:t>
      </w:r>
      <w:r w:rsidR="00C9383A">
        <w:rPr>
          <w:rFonts w:ascii="Times New Roman" w:hAnsi="Times New Roman" w:cs="Times New Roman"/>
          <w:sz w:val="24"/>
          <w:szCs w:val="24"/>
        </w:rPr>
        <w:t>4.226.56</w:t>
      </w:r>
      <w:r w:rsidR="009466A9">
        <w:rPr>
          <w:rFonts w:ascii="Times New Roman" w:hAnsi="Times New Roman" w:cs="Times New Roman"/>
          <w:sz w:val="24"/>
          <w:szCs w:val="24"/>
        </w:rPr>
        <w:t>0</w:t>
      </w:r>
      <w:r w:rsidRPr="002C502C">
        <w:rPr>
          <w:rFonts w:ascii="Times New Roman" w:hAnsi="Times New Roman" w:cs="Times New Roman"/>
          <w:sz w:val="24"/>
          <w:szCs w:val="24"/>
        </w:rPr>
        <w:t xml:space="preserve"> Ft</w:t>
      </w:r>
      <w:r>
        <w:rPr>
          <w:rFonts w:ascii="Times New Roman" w:hAnsi="Times New Roman" w:cs="Times New Roman"/>
          <w:sz w:val="24"/>
          <w:szCs w:val="24"/>
        </w:rPr>
        <w:t xml:space="preserve">-ban, </w:t>
      </w:r>
    </w:p>
    <w:p w14:paraId="4CD9195D" w14:textId="77777777" w:rsidR="003916B3" w:rsidRPr="002C502C" w:rsidRDefault="003916B3" w:rsidP="003916B3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3FAEE07F" w14:textId="63A8BEC8" w:rsidR="003916B3" w:rsidRPr="002C502C" w:rsidRDefault="003916B3" w:rsidP="003916B3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02C">
        <w:rPr>
          <w:rFonts w:ascii="Times New Roman" w:hAnsi="Times New Roman" w:cs="Times New Roman"/>
          <w:b/>
          <w:bCs/>
          <w:sz w:val="24"/>
          <w:szCs w:val="24"/>
        </w:rPr>
        <w:t xml:space="preserve">A főösszegen belül a </w:t>
      </w:r>
      <w:r>
        <w:rPr>
          <w:rFonts w:ascii="Times New Roman" w:hAnsi="Times New Roman" w:cs="Times New Roman"/>
          <w:b/>
          <w:bCs/>
          <w:sz w:val="24"/>
          <w:szCs w:val="24"/>
        </w:rPr>
        <w:t>finanszírozási kiadások előirányzatát</w:t>
      </w:r>
      <w:r w:rsidRPr="002C50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66A9">
        <w:rPr>
          <w:rFonts w:ascii="Times New Roman" w:hAnsi="Times New Roman" w:cs="Times New Roman"/>
          <w:b/>
          <w:bCs/>
          <w:sz w:val="24"/>
          <w:szCs w:val="24"/>
        </w:rPr>
        <w:t>8.788.484</w:t>
      </w:r>
      <w:r w:rsidRPr="002C502C">
        <w:rPr>
          <w:rFonts w:ascii="Times New Roman" w:hAnsi="Times New Roman" w:cs="Times New Roman"/>
          <w:b/>
          <w:bCs/>
          <w:sz w:val="24"/>
          <w:szCs w:val="24"/>
        </w:rPr>
        <w:t xml:space="preserve"> Ft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-ban, </w:t>
      </w:r>
      <w:r w:rsidRPr="002C502C">
        <w:rPr>
          <w:rFonts w:ascii="Times New Roman" w:hAnsi="Times New Roman" w:cs="Times New Roman"/>
          <w:b/>
          <w:bCs/>
          <w:sz w:val="24"/>
          <w:szCs w:val="24"/>
        </w:rPr>
        <w:t>melyből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2E74E91" w14:textId="3C84F28F" w:rsidR="003916B3" w:rsidRPr="002C502C" w:rsidRDefault="003916B3" w:rsidP="003916B3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2C502C">
        <w:rPr>
          <w:rFonts w:ascii="Times New Roman" w:hAnsi="Times New Roman" w:cs="Times New Roman"/>
          <w:sz w:val="24"/>
          <w:szCs w:val="24"/>
        </w:rPr>
        <w:t xml:space="preserve"> Kápolnásnyék Önkormányzata </w:t>
      </w:r>
      <w:r>
        <w:rPr>
          <w:rFonts w:ascii="Times New Roman" w:hAnsi="Times New Roman" w:cs="Times New Roman"/>
          <w:sz w:val="24"/>
          <w:szCs w:val="24"/>
        </w:rPr>
        <w:t>finanszírozási</w:t>
      </w:r>
      <w:r w:rsidRPr="002C502C">
        <w:rPr>
          <w:rFonts w:ascii="Times New Roman" w:hAnsi="Times New Roman" w:cs="Times New Roman"/>
          <w:sz w:val="24"/>
          <w:szCs w:val="24"/>
        </w:rPr>
        <w:t xml:space="preserve"> kiadása</w:t>
      </w:r>
      <w:r>
        <w:rPr>
          <w:rFonts w:ascii="Times New Roman" w:hAnsi="Times New Roman" w:cs="Times New Roman"/>
          <w:sz w:val="24"/>
          <w:szCs w:val="24"/>
        </w:rPr>
        <w:t>inak előirányzatát</w:t>
      </w:r>
      <w:r w:rsidRPr="002C502C">
        <w:rPr>
          <w:rFonts w:ascii="Times New Roman" w:hAnsi="Times New Roman" w:cs="Times New Roman"/>
          <w:sz w:val="24"/>
          <w:szCs w:val="24"/>
        </w:rPr>
        <w:t xml:space="preserve"> </w:t>
      </w:r>
      <w:r w:rsidR="009466A9">
        <w:rPr>
          <w:rFonts w:ascii="Times New Roman" w:hAnsi="Times New Roman" w:cs="Times New Roman"/>
          <w:sz w:val="24"/>
          <w:szCs w:val="24"/>
        </w:rPr>
        <w:t>8.788.484</w:t>
      </w:r>
      <w:r w:rsidRPr="002C502C">
        <w:rPr>
          <w:rFonts w:ascii="Times New Roman" w:hAnsi="Times New Roman" w:cs="Times New Roman"/>
          <w:sz w:val="24"/>
          <w:szCs w:val="24"/>
        </w:rPr>
        <w:t xml:space="preserve"> Ft</w:t>
      </w:r>
      <w:r>
        <w:rPr>
          <w:rFonts w:ascii="Times New Roman" w:hAnsi="Times New Roman" w:cs="Times New Roman"/>
          <w:sz w:val="24"/>
          <w:szCs w:val="24"/>
        </w:rPr>
        <w:t xml:space="preserve">-ban </w:t>
      </w:r>
      <w:r w:rsidR="003910D1">
        <w:rPr>
          <w:rFonts w:ascii="Times New Roman" w:hAnsi="Times New Roman" w:cs="Times New Roman"/>
          <w:sz w:val="24"/>
          <w:szCs w:val="24"/>
        </w:rPr>
        <w:t>szükséges</w:t>
      </w:r>
      <w:r>
        <w:rPr>
          <w:rFonts w:ascii="Times New Roman" w:hAnsi="Times New Roman" w:cs="Times New Roman"/>
          <w:sz w:val="24"/>
          <w:szCs w:val="24"/>
        </w:rPr>
        <w:t xml:space="preserve"> megállapítani.</w:t>
      </w:r>
    </w:p>
    <w:p w14:paraId="6EBDCFC3" w14:textId="77777777" w:rsidR="003916B3" w:rsidRDefault="003916B3" w:rsidP="003916B3">
      <w:pPr>
        <w:widowControl w:val="0"/>
        <w:tabs>
          <w:tab w:val="left" w:pos="10065"/>
        </w:tabs>
        <w:autoSpaceDE w:val="0"/>
        <w:autoSpaceDN w:val="0"/>
        <w:adjustRightInd w:val="0"/>
        <w:spacing w:line="240" w:lineRule="auto"/>
        <w:ind w:right="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7CF7AA" w14:textId="0A60BD1B" w:rsidR="003916B3" w:rsidRDefault="003916B3" w:rsidP="003916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Kápolnásnyék, 20</w:t>
      </w:r>
      <w:r w:rsidR="00617F7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910D1">
        <w:rPr>
          <w:rFonts w:ascii="Times New Roman" w:hAnsi="Times New Roman" w:cs="Times New Roman"/>
          <w:sz w:val="24"/>
          <w:szCs w:val="24"/>
        </w:rPr>
        <w:t>november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0D1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360AA1" w14:textId="77777777" w:rsidR="003916B3" w:rsidRDefault="003916B3" w:rsidP="003916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427C1B" w14:textId="68431AEA" w:rsidR="003916B3" w:rsidRDefault="00B70AE2" w:rsidP="00B70A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Podhorszki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István</w:t>
      </w:r>
    </w:p>
    <w:p w14:paraId="716C7B6A" w14:textId="5F0DBD00" w:rsidR="00B70AE2" w:rsidRDefault="00B70AE2" w:rsidP="00B70A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polgármester</w:t>
      </w:r>
    </w:p>
    <w:p w14:paraId="00F171D9" w14:textId="4BB2A3FD" w:rsidR="003916B3" w:rsidRPr="00332D0E" w:rsidRDefault="003916B3" w:rsidP="003910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9A93220" w14:textId="3C43637D" w:rsidR="003916B3" w:rsidRDefault="003916B3" w:rsidP="003916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4C9279" w14:textId="7B8D91CB" w:rsidR="003910D1" w:rsidRPr="00332D0E" w:rsidRDefault="003910D1" w:rsidP="003916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F4DA7A" w14:textId="77777777" w:rsidR="003916B3" w:rsidRPr="00332D0E" w:rsidRDefault="003916B3" w:rsidP="003916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957DB4D" w14:textId="77777777" w:rsidR="003916B3" w:rsidRPr="00332D0E" w:rsidRDefault="003916B3" w:rsidP="003916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A84EB65" w14:textId="78F457B0" w:rsidR="008D116B" w:rsidRDefault="008D116B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C011607" w14:textId="3A4AEE0D" w:rsidR="00AC7F3F" w:rsidRDefault="00AC7F3F" w:rsidP="00AC7F3F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sz w:val="24"/>
          <w:szCs w:val="24"/>
        </w:rPr>
      </w:pPr>
      <w:bookmarkStart w:id="10" w:name="_Hlk57903591"/>
      <w:r>
        <w:rPr>
          <w:rFonts w:ascii="Times New Roman" w:hAnsi="Times New Roman"/>
          <w:b/>
          <w:sz w:val="24"/>
          <w:szCs w:val="24"/>
        </w:rPr>
        <w:lastRenderedPageBreak/>
        <w:t xml:space="preserve">Kápolnásnyék Község Önkormányzat Képviselő-testületének hatáskörében eljáró </w:t>
      </w:r>
    </w:p>
    <w:p w14:paraId="40B6D0C5" w14:textId="193903D2" w:rsidR="00AC7F3F" w:rsidRDefault="00AC7F3F" w:rsidP="00AC7F3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Kápolnásnyék Község Polgármesterének</w:t>
      </w:r>
    </w:p>
    <w:bookmarkEnd w:id="10"/>
    <w:p w14:paraId="1202B949" w14:textId="0DC9F863" w:rsidR="003916B3" w:rsidRDefault="003916B3" w:rsidP="003916B3">
      <w:pPr>
        <w:pStyle w:val="Cmsor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…/20</w:t>
      </w:r>
      <w:r w:rsidR="00617F74">
        <w:rPr>
          <w:rFonts w:ascii="Times New Roman" w:hAnsi="Times New Roman" w:cs="Times New Roman"/>
          <w:sz w:val="24"/>
          <w:szCs w:val="24"/>
        </w:rPr>
        <w:t>20</w:t>
      </w:r>
      <w:r w:rsidRPr="00332D0E">
        <w:rPr>
          <w:rFonts w:ascii="Times New Roman" w:hAnsi="Times New Roman" w:cs="Times New Roman"/>
          <w:sz w:val="24"/>
          <w:szCs w:val="24"/>
        </w:rPr>
        <w:t>. (</w:t>
      </w:r>
      <w:proofErr w:type="gramStart"/>
      <w:r w:rsidRPr="00332D0E">
        <w:rPr>
          <w:rFonts w:ascii="Times New Roman" w:hAnsi="Times New Roman" w:cs="Times New Roman"/>
          <w:sz w:val="24"/>
          <w:szCs w:val="24"/>
        </w:rPr>
        <w:t>X</w:t>
      </w:r>
      <w:r w:rsidR="00EC201C">
        <w:rPr>
          <w:rFonts w:ascii="Times New Roman" w:hAnsi="Times New Roman" w:cs="Times New Roman"/>
          <w:sz w:val="24"/>
          <w:szCs w:val="24"/>
        </w:rPr>
        <w:t>II</w:t>
      </w:r>
      <w:r w:rsidRPr="00332D0E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332D0E">
        <w:rPr>
          <w:rFonts w:ascii="Times New Roman" w:hAnsi="Times New Roman" w:cs="Times New Roman"/>
          <w:sz w:val="24"/>
          <w:szCs w:val="24"/>
        </w:rPr>
        <w:t xml:space="preserve"> ) önkormányzati rendelet</w:t>
      </w:r>
      <w:r w:rsidR="00AC7F3F">
        <w:rPr>
          <w:rFonts w:ascii="Times New Roman" w:hAnsi="Times New Roman" w:cs="Times New Roman"/>
          <w:sz w:val="24"/>
          <w:szCs w:val="24"/>
        </w:rPr>
        <w:t>e</w:t>
      </w:r>
      <w:r w:rsidRPr="00332D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8AF2A0" w14:textId="7415978A" w:rsidR="003916B3" w:rsidRPr="00332D0E" w:rsidRDefault="003916B3" w:rsidP="003916B3">
      <w:pPr>
        <w:pStyle w:val="Cmsor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332D0E">
        <w:rPr>
          <w:rFonts w:ascii="Times New Roman" w:hAnsi="Times New Roman" w:cs="Times New Roman"/>
          <w:sz w:val="24"/>
          <w:szCs w:val="24"/>
        </w:rPr>
        <w:t>az önkormányzat és intézményei 20</w:t>
      </w:r>
      <w:r w:rsidR="00617F74">
        <w:rPr>
          <w:rFonts w:ascii="Times New Roman" w:hAnsi="Times New Roman" w:cs="Times New Roman"/>
          <w:sz w:val="24"/>
          <w:szCs w:val="24"/>
        </w:rPr>
        <w:t>20</w:t>
      </w:r>
      <w:r w:rsidRPr="00332D0E">
        <w:rPr>
          <w:rFonts w:ascii="Times New Roman" w:hAnsi="Times New Roman" w:cs="Times New Roman"/>
          <w:sz w:val="24"/>
          <w:szCs w:val="24"/>
        </w:rPr>
        <w:t xml:space="preserve">. évi költségvetéséről szóló </w:t>
      </w:r>
      <w:r w:rsidR="00617F74">
        <w:rPr>
          <w:rFonts w:ascii="Times New Roman" w:hAnsi="Times New Roman" w:cs="Times New Roman"/>
          <w:sz w:val="24"/>
          <w:szCs w:val="24"/>
        </w:rPr>
        <w:t>2</w:t>
      </w:r>
      <w:r w:rsidRPr="00332D0E">
        <w:rPr>
          <w:rFonts w:ascii="Times New Roman" w:hAnsi="Times New Roman" w:cs="Times New Roman"/>
          <w:sz w:val="24"/>
          <w:szCs w:val="24"/>
        </w:rPr>
        <w:t>/20</w:t>
      </w:r>
      <w:r w:rsidR="00617F74">
        <w:rPr>
          <w:rFonts w:ascii="Times New Roman" w:hAnsi="Times New Roman" w:cs="Times New Roman"/>
          <w:sz w:val="24"/>
          <w:szCs w:val="24"/>
        </w:rPr>
        <w:t>20</w:t>
      </w:r>
      <w:r w:rsidRPr="00332D0E">
        <w:rPr>
          <w:rFonts w:ascii="Times New Roman" w:hAnsi="Times New Roman" w:cs="Times New Roman"/>
          <w:sz w:val="24"/>
          <w:szCs w:val="24"/>
        </w:rPr>
        <w:t>. (II.1</w:t>
      </w:r>
      <w:r w:rsidR="00617F74">
        <w:rPr>
          <w:rFonts w:ascii="Times New Roman" w:hAnsi="Times New Roman" w:cs="Times New Roman"/>
          <w:sz w:val="24"/>
          <w:szCs w:val="24"/>
        </w:rPr>
        <w:t>1</w:t>
      </w:r>
      <w:r w:rsidRPr="00332D0E">
        <w:rPr>
          <w:rFonts w:ascii="Times New Roman" w:hAnsi="Times New Roman" w:cs="Times New Roman"/>
          <w:sz w:val="24"/>
          <w:szCs w:val="24"/>
        </w:rPr>
        <w:t>.) önkormányzati rendelet módosításáról</w:t>
      </w:r>
    </w:p>
    <w:p w14:paraId="268A9415" w14:textId="77777777" w:rsidR="003916B3" w:rsidRPr="00332D0E" w:rsidRDefault="003916B3" w:rsidP="003916B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5FA6B2" w14:textId="0C463FC6" w:rsidR="003916B3" w:rsidRPr="00332D0E" w:rsidRDefault="00AC7F3F" w:rsidP="003916B3">
      <w:pPr>
        <w:pStyle w:val="Cmsor1"/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11" w:name="_Hlk57903572"/>
      <w:r>
        <w:rPr>
          <w:rFonts w:ascii="Times New Roman" w:hAnsi="Times New Roman" w:cs="Times New Roman"/>
          <w:b w:val="0"/>
          <w:bCs w:val="0"/>
          <w:sz w:val="24"/>
          <w:szCs w:val="24"/>
        </w:rPr>
        <w:t>Kápolnásnyék</w:t>
      </w:r>
      <w:r w:rsidRPr="00AC7F3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Község Önkormányzat Képviselő-testületének hatáskörében eljáró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Kápolnásnyék</w:t>
      </w:r>
      <w:r w:rsidRPr="00AC7F3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Község Polgármestere a veszélyhelyzet kihirdetéséről szóló 478/2020.(XI.03.) Kormányrendeletre figyelemmel, a katasztrófavédelemről és a hozzá kapcsolódó egyes törvények módosításáról szóló 2011. évi CXXVIII. törvény 46. § (4) bekezdésében kapott felhatalmazás alapján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="003916B3" w:rsidRPr="00332D0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az </w:t>
      </w:r>
      <w:r w:rsidR="00E334BC">
        <w:rPr>
          <w:rFonts w:ascii="Times New Roman" w:hAnsi="Times New Roman" w:cs="Times New Roman"/>
          <w:b w:val="0"/>
          <w:bCs w:val="0"/>
          <w:sz w:val="24"/>
          <w:szCs w:val="24"/>
        </w:rPr>
        <w:t>Alaptörvény 32. cikk (2) bekezdésében meghatározott eredeti jogalkotói hatáskörében</w:t>
      </w:r>
      <w:r w:rsidR="003916B3" w:rsidRPr="00332D0E">
        <w:rPr>
          <w:rFonts w:ascii="Times New Roman" w:hAnsi="Times New Roman" w:cs="Times New Roman"/>
          <w:b w:val="0"/>
          <w:bCs w:val="0"/>
          <w:sz w:val="24"/>
          <w:szCs w:val="24"/>
        </w:rPr>
        <w:t>, az Alaptörvény 32. cikk. (1) bekezdés f) pontjában meghatározott feladatkörében eljárva a következőket rendeli el:</w:t>
      </w:r>
    </w:p>
    <w:bookmarkEnd w:id="11"/>
    <w:p w14:paraId="498AD5ED" w14:textId="77777777" w:rsidR="003916B3" w:rsidRPr="00332D0E" w:rsidRDefault="003916B3" w:rsidP="003916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3DC813" w14:textId="41CE09CC" w:rsidR="003916B3" w:rsidRPr="00966BF6" w:rsidRDefault="003916B3" w:rsidP="003916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6BF6">
        <w:rPr>
          <w:rFonts w:ascii="Times New Roman" w:hAnsi="Times New Roman" w:cs="Times New Roman"/>
          <w:sz w:val="24"/>
          <w:szCs w:val="24"/>
        </w:rPr>
        <w:t>1.§ (1) Az önkormányzat 20</w:t>
      </w:r>
      <w:r w:rsidR="00617F74" w:rsidRPr="00966BF6">
        <w:rPr>
          <w:rFonts w:ascii="Times New Roman" w:hAnsi="Times New Roman" w:cs="Times New Roman"/>
          <w:sz w:val="24"/>
          <w:szCs w:val="24"/>
        </w:rPr>
        <w:t>20</w:t>
      </w:r>
      <w:r w:rsidRPr="00966BF6">
        <w:rPr>
          <w:rFonts w:ascii="Times New Roman" w:hAnsi="Times New Roman" w:cs="Times New Roman"/>
          <w:sz w:val="24"/>
          <w:szCs w:val="24"/>
        </w:rPr>
        <w:t xml:space="preserve">. évi költségvetéséről szóló </w:t>
      </w:r>
      <w:r w:rsidR="00617F74" w:rsidRPr="00966BF6">
        <w:rPr>
          <w:rFonts w:ascii="Times New Roman" w:hAnsi="Times New Roman" w:cs="Times New Roman"/>
          <w:sz w:val="24"/>
          <w:szCs w:val="24"/>
        </w:rPr>
        <w:t>2</w:t>
      </w:r>
      <w:r w:rsidRPr="00966BF6">
        <w:rPr>
          <w:rFonts w:ascii="Times New Roman" w:hAnsi="Times New Roman" w:cs="Times New Roman"/>
          <w:sz w:val="24"/>
          <w:szCs w:val="24"/>
        </w:rPr>
        <w:t>/20</w:t>
      </w:r>
      <w:r w:rsidR="00617F74" w:rsidRPr="00966BF6">
        <w:rPr>
          <w:rFonts w:ascii="Times New Roman" w:hAnsi="Times New Roman" w:cs="Times New Roman"/>
          <w:sz w:val="24"/>
          <w:szCs w:val="24"/>
        </w:rPr>
        <w:t>20</w:t>
      </w:r>
      <w:r w:rsidRPr="00966BF6">
        <w:rPr>
          <w:rFonts w:ascii="Times New Roman" w:hAnsi="Times New Roman" w:cs="Times New Roman"/>
          <w:sz w:val="24"/>
          <w:szCs w:val="24"/>
        </w:rPr>
        <w:t>. (II.1</w:t>
      </w:r>
      <w:r w:rsidR="00617F74" w:rsidRPr="00966BF6">
        <w:rPr>
          <w:rFonts w:ascii="Times New Roman" w:hAnsi="Times New Roman" w:cs="Times New Roman"/>
          <w:sz w:val="24"/>
          <w:szCs w:val="24"/>
        </w:rPr>
        <w:t>1</w:t>
      </w:r>
      <w:r w:rsidRPr="00966BF6">
        <w:rPr>
          <w:rFonts w:ascii="Times New Roman" w:hAnsi="Times New Roman" w:cs="Times New Roman"/>
          <w:sz w:val="24"/>
          <w:szCs w:val="24"/>
        </w:rPr>
        <w:t>.) önkormányzati rendelet (a továbbiakban: az R.) 2.§. helyébe a következő rendelkezés lép:</w:t>
      </w:r>
    </w:p>
    <w:p w14:paraId="53317F15" w14:textId="77777777" w:rsidR="003916B3" w:rsidRPr="00966BF6" w:rsidRDefault="003916B3" w:rsidP="003916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E51DF9" w14:textId="389498AA" w:rsidR="003916B3" w:rsidRPr="00332D0E" w:rsidRDefault="003916B3" w:rsidP="003916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6BF6">
        <w:rPr>
          <w:rFonts w:ascii="Times New Roman" w:hAnsi="Times New Roman" w:cs="Times New Roman"/>
          <w:sz w:val="24"/>
          <w:szCs w:val="24"/>
        </w:rPr>
        <w:t>„2.§ (1) A képviselő-testület az önkormányzat és intézményei 20</w:t>
      </w:r>
      <w:r w:rsidR="00617F74" w:rsidRPr="00966BF6">
        <w:rPr>
          <w:rFonts w:ascii="Times New Roman" w:hAnsi="Times New Roman" w:cs="Times New Roman"/>
          <w:sz w:val="24"/>
          <w:szCs w:val="24"/>
        </w:rPr>
        <w:t>20</w:t>
      </w:r>
      <w:r w:rsidRPr="00966BF6">
        <w:rPr>
          <w:rFonts w:ascii="Times New Roman" w:hAnsi="Times New Roman" w:cs="Times New Roman"/>
          <w:sz w:val="24"/>
          <w:szCs w:val="24"/>
        </w:rPr>
        <w:t>. évi költségvetésének</w:t>
      </w:r>
      <w:r w:rsidRPr="00332D0E">
        <w:rPr>
          <w:rFonts w:ascii="Times New Roman" w:hAnsi="Times New Roman" w:cs="Times New Roman"/>
          <w:sz w:val="24"/>
          <w:szCs w:val="24"/>
        </w:rPr>
        <w:t xml:space="preserve"> bevételi főösszegét </w:t>
      </w:r>
      <w:r w:rsidR="00966BF6">
        <w:rPr>
          <w:rFonts w:ascii="Times New Roman" w:hAnsi="Times New Roman" w:cs="Times New Roman"/>
          <w:sz w:val="24"/>
          <w:szCs w:val="24"/>
        </w:rPr>
        <w:t>1.278.274.367</w:t>
      </w:r>
      <w:r w:rsidRPr="00332D0E">
        <w:rPr>
          <w:rFonts w:ascii="Times New Roman" w:hAnsi="Times New Roman" w:cs="Times New Roman"/>
          <w:sz w:val="24"/>
          <w:szCs w:val="24"/>
        </w:rPr>
        <w:t xml:space="preserve"> Ft-ban, ezen belül:</w:t>
      </w:r>
    </w:p>
    <w:p w14:paraId="6CBBAF06" w14:textId="77777777" w:rsidR="003916B3" w:rsidRPr="00332D0E" w:rsidRDefault="003916B3" w:rsidP="003916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3663A6" w14:textId="53AEB963" w:rsidR="003916B3" w:rsidRPr="00332D0E" w:rsidRDefault="003916B3" w:rsidP="003916B3">
      <w:pPr>
        <w:spacing w:after="0" w:line="240" w:lineRule="auto"/>
        <w:ind w:firstLine="240"/>
        <w:rPr>
          <w:rFonts w:ascii="Times New Roman" w:hAnsi="Times New Roman" w:cs="Times New Roman"/>
          <w:sz w:val="24"/>
          <w:szCs w:val="24"/>
        </w:rPr>
      </w:pPr>
      <w:r w:rsidRPr="00332D0E">
        <w:rPr>
          <w:rFonts w:ascii="Times New Roman" w:hAnsi="Times New Roman" w:cs="Times New Roman"/>
          <w:sz w:val="24"/>
          <w:szCs w:val="24"/>
        </w:rPr>
        <w:t xml:space="preserve">a) működési bevételeinek összegét </w:t>
      </w:r>
      <w:r w:rsidR="00966BF6">
        <w:rPr>
          <w:rFonts w:ascii="Times New Roman" w:hAnsi="Times New Roman" w:cs="Times New Roman"/>
          <w:sz w:val="24"/>
          <w:szCs w:val="24"/>
        </w:rPr>
        <w:t>492.933.683</w:t>
      </w:r>
      <w:r w:rsidRPr="00332D0E">
        <w:rPr>
          <w:rFonts w:ascii="Times New Roman" w:hAnsi="Times New Roman" w:cs="Times New Roman"/>
          <w:sz w:val="24"/>
          <w:szCs w:val="24"/>
        </w:rPr>
        <w:t xml:space="preserve"> Ft-ban,</w:t>
      </w:r>
      <w:r w:rsidR="004C4D94">
        <w:rPr>
          <w:rFonts w:ascii="Times New Roman" w:hAnsi="Times New Roman" w:cs="Times New Roman"/>
          <w:sz w:val="24"/>
          <w:szCs w:val="24"/>
        </w:rPr>
        <w:t xml:space="preserve"> </w:t>
      </w:r>
      <w:r w:rsidRPr="00332D0E">
        <w:rPr>
          <w:rFonts w:ascii="Times New Roman" w:hAnsi="Times New Roman" w:cs="Times New Roman"/>
          <w:sz w:val="24"/>
          <w:szCs w:val="24"/>
        </w:rPr>
        <w:t>ezen belül:</w:t>
      </w:r>
    </w:p>
    <w:p w14:paraId="7C99DBD9" w14:textId="410CCEEF" w:rsidR="003916B3" w:rsidRPr="00332D0E" w:rsidRDefault="003916B3" w:rsidP="003916B3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proofErr w:type="spellStart"/>
      <w:r w:rsidRPr="00332D0E">
        <w:rPr>
          <w:rFonts w:ascii="Times New Roman" w:hAnsi="Times New Roman" w:cs="Times New Roman"/>
          <w:sz w:val="24"/>
          <w:szCs w:val="24"/>
        </w:rPr>
        <w:t>aa</w:t>
      </w:r>
      <w:proofErr w:type="spellEnd"/>
      <w:r w:rsidRPr="00332D0E">
        <w:rPr>
          <w:rFonts w:ascii="Times New Roman" w:hAnsi="Times New Roman" w:cs="Times New Roman"/>
          <w:sz w:val="24"/>
          <w:szCs w:val="24"/>
        </w:rPr>
        <w:t xml:space="preserve">) Kápolnásnyék Község Önkormányzata működési bevételeinek összegét </w:t>
      </w:r>
      <w:r w:rsidR="00966BF6">
        <w:rPr>
          <w:rFonts w:ascii="Times New Roman" w:hAnsi="Times New Roman" w:cs="Times New Roman"/>
          <w:sz w:val="24"/>
          <w:szCs w:val="24"/>
        </w:rPr>
        <w:t>492.091.043</w:t>
      </w:r>
      <w:r w:rsidRPr="00332D0E">
        <w:rPr>
          <w:rFonts w:ascii="Times New Roman" w:hAnsi="Times New Roman" w:cs="Times New Roman"/>
          <w:sz w:val="24"/>
          <w:szCs w:val="24"/>
        </w:rPr>
        <w:t xml:space="preserve"> Ft-ban</w:t>
      </w:r>
    </w:p>
    <w:p w14:paraId="35942079" w14:textId="4423B3FE" w:rsidR="003916B3" w:rsidRDefault="003916B3" w:rsidP="003916B3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32D0E">
        <w:rPr>
          <w:rFonts w:ascii="Times New Roman" w:hAnsi="Times New Roman" w:cs="Times New Roman"/>
          <w:sz w:val="24"/>
          <w:szCs w:val="24"/>
        </w:rPr>
        <w:t xml:space="preserve">     ab) Kápolnásnyéki Közös Önkormányzati Hivatal működési bevételeinek összegét </w:t>
      </w:r>
      <w:r w:rsidR="00617F74">
        <w:rPr>
          <w:rFonts w:ascii="Times New Roman" w:hAnsi="Times New Roman" w:cs="Times New Roman"/>
          <w:sz w:val="24"/>
          <w:szCs w:val="24"/>
        </w:rPr>
        <w:t>832.640</w:t>
      </w:r>
      <w:r w:rsidRPr="00332D0E">
        <w:rPr>
          <w:rFonts w:ascii="Times New Roman" w:hAnsi="Times New Roman" w:cs="Times New Roman"/>
          <w:sz w:val="24"/>
          <w:szCs w:val="24"/>
        </w:rPr>
        <w:t xml:space="preserve"> Ft-ban</w:t>
      </w:r>
    </w:p>
    <w:p w14:paraId="0EAE998D" w14:textId="7281F632" w:rsidR="003916B3" w:rsidRPr="00332D0E" w:rsidRDefault="003916B3" w:rsidP="003916B3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ac</w:t>
      </w:r>
      <w:proofErr w:type="spellEnd"/>
      <w:r>
        <w:rPr>
          <w:rFonts w:ascii="Times New Roman" w:hAnsi="Times New Roman" w:cs="Times New Roman"/>
          <w:sz w:val="24"/>
          <w:szCs w:val="24"/>
        </w:rPr>
        <w:t>) Kápolnásnyéki Napsugár Óvoda működési bevételeinek összegét 10.</w:t>
      </w:r>
      <w:r w:rsidR="004C4D9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00 Ft-ban, </w:t>
      </w:r>
    </w:p>
    <w:p w14:paraId="5B4576A9" w14:textId="77777777" w:rsidR="003916B3" w:rsidRPr="00332D0E" w:rsidRDefault="003916B3" w:rsidP="003916B3">
      <w:pPr>
        <w:spacing w:after="0" w:line="240" w:lineRule="auto"/>
        <w:ind w:left="240"/>
        <w:rPr>
          <w:rFonts w:ascii="Times New Roman" w:hAnsi="Times New Roman" w:cs="Times New Roman"/>
          <w:sz w:val="24"/>
          <w:szCs w:val="24"/>
        </w:rPr>
      </w:pPr>
    </w:p>
    <w:p w14:paraId="12E61354" w14:textId="697D3F40" w:rsidR="003916B3" w:rsidRPr="00332D0E" w:rsidRDefault="003916B3" w:rsidP="003916B3">
      <w:pPr>
        <w:spacing w:after="0" w:line="240" w:lineRule="auto"/>
        <w:ind w:left="240"/>
        <w:rPr>
          <w:rFonts w:ascii="Times New Roman" w:hAnsi="Times New Roman" w:cs="Times New Roman"/>
          <w:sz w:val="24"/>
          <w:szCs w:val="24"/>
        </w:rPr>
      </w:pPr>
      <w:r w:rsidRPr="00332D0E">
        <w:rPr>
          <w:rFonts w:ascii="Times New Roman" w:hAnsi="Times New Roman" w:cs="Times New Roman"/>
          <w:sz w:val="24"/>
          <w:szCs w:val="24"/>
        </w:rPr>
        <w:t xml:space="preserve">b) felhalmozási bevételeinek összegét </w:t>
      </w:r>
      <w:r w:rsidR="00966BF6">
        <w:rPr>
          <w:rFonts w:ascii="Times New Roman" w:hAnsi="Times New Roman" w:cs="Times New Roman"/>
          <w:sz w:val="24"/>
          <w:szCs w:val="24"/>
        </w:rPr>
        <w:t>414.230.703</w:t>
      </w:r>
      <w:r w:rsidRPr="00332D0E">
        <w:rPr>
          <w:rFonts w:ascii="Times New Roman" w:hAnsi="Times New Roman" w:cs="Times New Roman"/>
          <w:sz w:val="24"/>
          <w:szCs w:val="24"/>
        </w:rPr>
        <w:t xml:space="preserve"> Ft-ban, ezen belül:</w:t>
      </w:r>
    </w:p>
    <w:p w14:paraId="1F804081" w14:textId="65F6F08A" w:rsidR="003916B3" w:rsidRPr="00332D0E" w:rsidRDefault="003916B3" w:rsidP="003916B3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32D0E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332D0E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332D0E">
        <w:rPr>
          <w:rFonts w:ascii="Times New Roman" w:hAnsi="Times New Roman" w:cs="Times New Roman"/>
          <w:sz w:val="24"/>
          <w:szCs w:val="24"/>
        </w:rPr>
        <w:t xml:space="preserve">) Kápolnásnyék Község Önkormányzata felhalmozási bevételeinek összegét </w:t>
      </w:r>
      <w:r w:rsidR="00966BF6">
        <w:rPr>
          <w:rFonts w:ascii="Times New Roman" w:hAnsi="Times New Roman" w:cs="Times New Roman"/>
          <w:sz w:val="24"/>
          <w:szCs w:val="24"/>
        </w:rPr>
        <w:t>414.230.703</w:t>
      </w:r>
      <w:r w:rsidRPr="00332D0E">
        <w:rPr>
          <w:rFonts w:ascii="Times New Roman" w:hAnsi="Times New Roman" w:cs="Times New Roman"/>
          <w:sz w:val="24"/>
          <w:szCs w:val="24"/>
        </w:rPr>
        <w:t xml:space="preserve"> Ft -ban</w:t>
      </w:r>
    </w:p>
    <w:p w14:paraId="1637572D" w14:textId="77777777" w:rsidR="003916B3" w:rsidRPr="00332D0E" w:rsidRDefault="003916B3" w:rsidP="003916B3">
      <w:pPr>
        <w:spacing w:after="0" w:line="240" w:lineRule="auto"/>
        <w:ind w:left="240"/>
        <w:rPr>
          <w:rFonts w:ascii="Times New Roman" w:hAnsi="Times New Roman" w:cs="Times New Roman"/>
          <w:sz w:val="24"/>
          <w:szCs w:val="24"/>
        </w:rPr>
      </w:pPr>
    </w:p>
    <w:p w14:paraId="641829AB" w14:textId="295FC8FA" w:rsidR="003916B3" w:rsidRPr="00332D0E" w:rsidRDefault="003916B3" w:rsidP="003916B3">
      <w:pPr>
        <w:spacing w:after="0" w:line="240" w:lineRule="auto"/>
        <w:ind w:left="240"/>
        <w:rPr>
          <w:rFonts w:ascii="Times New Roman" w:hAnsi="Times New Roman" w:cs="Times New Roman"/>
          <w:sz w:val="24"/>
          <w:szCs w:val="24"/>
        </w:rPr>
      </w:pPr>
      <w:r w:rsidRPr="00332D0E">
        <w:rPr>
          <w:rFonts w:ascii="Times New Roman" w:hAnsi="Times New Roman" w:cs="Times New Roman"/>
          <w:sz w:val="24"/>
          <w:szCs w:val="24"/>
        </w:rPr>
        <w:t xml:space="preserve">c) finanszírozási bevételeinek összegét </w:t>
      </w:r>
      <w:r w:rsidR="00D22624">
        <w:rPr>
          <w:rFonts w:ascii="Times New Roman" w:hAnsi="Times New Roman" w:cs="Times New Roman"/>
          <w:sz w:val="24"/>
          <w:szCs w:val="24"/>
        </w:rPr>
        <w:t>371.109.981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2D0E">
        <w:rPr>
          <w:rFonts w:ascii="Times New Roman" w:hAnsi="Times New Roman" w:cs="Times New Roman"/>
          <w:sz w:val="24"/>
          <w:szCs w:val="24"/>
        </w:rPr>
        <w:t>Ft-ban, ezen belül:</w:t>
      </w:r>
    </w:p>
    <w:p w14:paraId="0E037A89" w14:textId="7DF3A3F2" w:rsidR="003916B3" w:rsidRPr="00332D0E" w:rsidRDefault="003916B3" w:rsidP="003916B3">
      <w:pPr>
        <w:spacing w:after="0" w:line="240" w:lineRule="auto"/>
        <w:ind w:left="240"/>
        <w:rPr>
          <w:rFonts w:ascii="Times New Roman" w:hAnsi="Times New Roman" w:cs="Times New Roman"/>
          <w:sz w:val="24"/>
          <w:szCs w:val="24"/>
        </w:rPr>
      </w:pPr>
      <w:proofErr w:type="spellStart"/>
      <w:r w:rsidRPr="00332D0E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332D0E">
        <w:rPr>
          <w:rFonts w:ascii="Times New Roman" w:hAnsi="Times New Roman" w:cs="Times New Roman"/>
          <w:sz w:val="24"/>
          <w:szCs w:val="24"/>
        </w:rPr>
        <w:t xml:space="preserve">) Kápolnásnyék Község Önkormányzata finanszírozási bevételeinek összegét </w:t>
      </w:r>
      <w:r w:rsidR="00D22624">
        <w:rPr>
          <w:rFonts w:ascii="Times New Roman" w:hAnsi="Times New Roman" w:cs="Times New Roman"/>
          <w:sz w:val="24"/>
          <w:szCs w:val="24"/>
        </w:rPr>
        <w:t>367.590.707</w:t>
      </w:r>
      <w:r w:rsidRPr="00332D0E">
        <w:rPr>
          <w:rFonts w:ascii="Times New Roman" w:hAnsi="Times New Roman" w:cs="Times New Roman"/>
          <w:sz w:val="24"/>
          <w:szCs w:val="24"/>
        </w:rPr>
        <w:t xml:space="preserve"> Ft-ban </w:t>
      </w:r>
    </w:p>
    <w:p w14:paraId="267BF28A" w14:textId="69395553" w:rsidR="004C4D94" w:rsidRDefault="004C4D94" w:rsidP="004C4D94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32D0E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cb</w:t>
      </w:r>
      <w:proofErr w:type="spellEnd"/>
      <w:r w:rsidRPr="00332D0E">
        <w:rPr>
          <w:rFonts w:ascii="Times New Roman" w:hAnsi="Times New Roman" w:cs="Times New Roman"/>
          <w:sz w:val="24"/>
          <w:szCs w:val="24"/>
        </w:rPr>
        <w:t xml:space="preserve">) Kápolnásnyéki Közös Önkormányzati Hivatal </w:t>
      </w:r>
      <w:r>
        <w:rPr>
          <w:rFonts w:ascii="Times New Roman" w:hAnsi="Times New Roman" w:cs="Times New Roman"/>
          <w:sz w:val="24"/>
          <w:szCs w:val="24"/>
        </w:rPr>
        <w:t>finanszírozási</w:t>
      </w:r>
      <w:r w:rsidRPr="00332D0E">
        <w:rPr>
          <w:rFonts w:ascii="Times New Roman" w:hAnsi="Times New Roman" w:cs="Times New Roman"/>
          <w:sz w:val="24"/>
          <w:szCs w:val="24"/>
        </w:rPr>
        <w:t xml:space="preserve"> bevételeinek összegét </w:t>
      </w:r>
      <w:r w:rsidR="00D22624">
        <w:rPr>
          <w:rFonts w:ascii="Times New Roman" w:hAnsi="Times New Roman" w:cs="Times New Roman"/>
          <w:sz w:val="24"/>
          <w:szCs w:val="24"/>
        </w:rPr>
        <w:t>314.992</w:t>
      </w:r>
      <w:r w:rsidRPr="00332D0E">
        <w:rPr>
          <w:rFonts w:ascii="Times New Roman" w:hAnsi="Times New Roman" w:cs="Times New Roman"/>
          <w:sz w:val="24"/>
          <w:szCs w:val="24"/>
        </w:rPr>
        <w:t xml:space="preserve"> Ft-ban</w:t>
      </w:r>
    </w:p>
    <w:p w14:paraId="0057F1CA" w14:textId="527B750E" w:rsidR="003916B3" w:rsidRPr="00332D0E" w:rsidRDefault="003916B3" w:rsidP="003916B3">
      <w:pPr>
        <w:spacing w:after="0" w:line="240" w:lineRule="auto"/>
        <w:ind w:left="240"/>
        <w:rPr>
          <w:rFonts w:ascii="Times New Roman" w:hAnsi="Times New Roman" w:cs="Times New Roman"/>
          <w:sz w:val="24"/>
          <w:szCs w:val="24"/>
        </w:rPr>
      </w:pPr>
      <w:r w:rsidRPr="00332D0E">
        <w:rPr>
          <w:rFonts w:ascii="Times New Roman" w:hAnsi="Times New Roman" w:cs="Times New Roman"/>
          <w:sz w:val="24"/>
          <w:szCs w:val="24"/>
        </w:rPr>
        <w:t xml:space="preserve">cc) Kápolnásnyéki Napsugár Óvoda finanszírozási bevételeinek összegét </w:t>
      </w:r>
      <w:r w:rsidR="00D22624">
        <w:rPr>
          <w:rFonts w:ascii="Times New Roman" w:hAnsi="Times New Roman" w:cs="Times New Roman"/>
          <w:sz w:val="24"/>
          <w:szCs w:val="24"/>
        </w:rPr>
        <w:t>3.204.282</w:t>
      </w:r>
      <w:r w:rsidRPr="00332D0E">
        <w:rPr>
          <w:rFonts w:ascii="Times New Roman" w:hAnsi="Times New Roman" w:cs="Times New Roman"/>
          <w:sz w:val="24"/>
          <w:szCs w:val="24"/>
        </w:rPr>
        <w:t xml:space="preserve"> Ft-ban állapítja meg.</w:t>
      </w:r>
    </w:p>
    <w:p w14:paraId="48E39106" w14:textId="77777777" w:rsidR="003916B3" w:rsidRPr="00332D0E" w:rsidRDefault="003916B3" w:rsidP="003916B3">
      <w:pPr>
        <w:spacing w:after="0" w:line="240" w:lineRule="auto"/>
        <w:ind w:left="240"/>
        <w:rPr>
          <w:rFonts w:ascii="Times New Roman" w:hAnsi="Times New Roman" w:cs="Times New Roman"/>
          <w:sz w:val="24"/>
          <w:szCs w:val="24"/>
        </w:rPr>
      </w:pPr>
    </w:p>
    <w:p w14:paraId="5D3F6753" w14:textId="098541B9" w:rsidR="003916B3" w:rsidRDefault="003916B3" w:rsidP="003916B3">
      <w:pPr>
        <w:spacing w:after="0" w:line="240" w:lineRule="auto"/>
        <w:ind w:left="240"/>
        <w:jc w:val="both"/>
        <w:rPr>
          <w:rFonts w:ascii="Times New Roman" w:hAnsi="Times New Roman" w:cs="Times New Roman"/>
          <w:sz w:val="24"/>
          <w:szCs w:val="24"/>
        </w:rPr>
      </w:pPr>
      <w:r w:rsidRPr="00332D0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32D0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Az önkormányzat és intézménye 20</w:t>
      </w:r>
      <w:r w:rsidR="00D2262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évi költségvetésének kiadási főösszegét </w:t>
      </w:r>
      <w:r w:rsidR="00AA3E23">
        <w:rPr>
          <w:rFonts w:ascii="Times New Roman" w:hAnsi="Times New Roman" w:cs="Times New Roman"/>
          <w:sz w:val="24"/>
          <w:szCs w:val="24"/>
        </w:rPr>
        <w:t>1.278.274.367</w:t>
      </w:r>
      <w:r>
        <w:rPr>
          <w:rFonts w:ascii="Times New Roman" w:hAnsi="Times New Roman" w:cs="Times New Roman"/>
          <w:sz w:val="24"/>
          <w:szCs w:val="24"/>
        </w:rPr>
        <w:t xml:space="preserve"> Ft-ban, ezen belül:</w:t>
      </w:r>
    </w:p>
    <w:p w14:paraId="646BC2B4" w14:textId="77777777" w:rsidR="003916B3" w:rsidRDefault="003916B3" w:rsidP="003916B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5194E48" w14:textId="57C26501" w:rsidR="003916B3" w:rsidRDefault="003916B3" w:rsidP="003916B3">
      <w:pPr>
        <w:pStyle w:val="Listaszerbekezds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működési kiadásainak összegét </w:t>
      </w:r>
      <w:r w:rsidR="00AA3E23">
        <w:rPr>
          <w:rFonts w:ascii="Times New Roman" w:hAnsi="Times New Roman" w:cs="Times New Roman"/>
          <w:sz w:val="24"/>
          <w:szCs w:val="24"/>
        </w:rPr>
        <w:t>726.863.781</w:t>
      </w:r>
      <w:r>
        <w:rPr>
          <w:rFonts w:ascii="Times New Roman" w:hAnsi="Times New Roman" w:cs="Times New Roman"/>
          <w:sz w:val="24"/>
          <w:szCs w:val="24"/>
        </w:rPr>
        <w:t xml:space="preserve"> Ft-ban, ezen belül:</w:t>
      </w:r>
    </w:p>
    <w:p w14:paraId="06DCE04C" w14:textId="7FC84B17" w:rsidR="003916B3" w:rsidRDefault="003916B3" w:rsidP="003916B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Kápolnásnyék Község Önkormányzata működési kiadásainak összegét </w:t>
      </w:r>
      <w:r w:rsidR="00AA3E23">
        <w:rPr>
          <w:rFonts w:ascii="Times New Roman" w:hAnsi="Times New Roman" w:cs="Times New Roman"/>
          <w:sz w:val="24"/>
          <w:szCs w:val="24"/>
        </w:rPr>
        <w:t>510.338.218</w:t>
      </w:r>
      <w:r w:rsidR="00D226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Ft-ban,</w:t>
      </w:r>
    </w:p>
    <w:p w14:paraId="629589AA" w14:textId="356D0532" w:rsidR="003916B3" w:rsidRDefault="003916B3" w:rsidP="003916B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ab) Kápolnásnyéki Közös Önkormányzati Hivatal működési kiadásainak összegét </w:t>
      </w:r>
      <w:r w:rsidR="00AA3E23">
        <w:rPr>
          <w:rFonts w:ascii="Times New Roman" w:hAnsi="Times New Roman" w:cs="Times New Roman"/>
          <w:sz w:val="24"/>
          <w:szCs w:val="24"/>
        </w:rPr>
        <w:t>98.230.028</w:t>
      </w:r>
      <w:r>
        <w:rPr>
          <w:rFonts w:ascii="Times New Roman" w:hAnsi="Times New Roman" w:cs="Times New Roman"/>
          <w:sz w:val="24"/>
          <w:szCs w:val="24"/>
        </w:rPr>
        <w:t xml:space="preserve"> Ft-ban,</w:t>
      </w:r>
    </w:p>
    <w:p w14:paraId="1DCF3898" w14:textId="04EEE540" w:rsidR="003916B3" w:rsidRDefault="003916B3" w:rsidP="003916B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Kápolnásnyéki Napsugár Óvoda működési kiadásainak összegét </w:t>
      </w:r>
      <w:r w:rsidR="00AA3E23">
        <w:rPr>
          <w:rFonts w:ascii="Times New Roman" w:hAnsi="Times New Roman" w:cs="Times New Roman"/>
          <w:sz w:val="24"/>
          <w:szCs w:val="24"/>
        </w:rPr>
        <w:t>118.295.535</w:t>
      </w:r>
      <w:r>
        <w:rPr>
          <w:rFonts w:ascii="Times New Roman" w:hAnsi="Times New Roman" w:cs="Times New Roman"/>
          <w:sz w:val="24"/>
          <w:szCs w:val="24"/>
        </w:rPr>
        <w:t xml:space="preserve"> Ft-ban,</w:t>
      </w:r>
    </w:p>
    <w:p w14:paraId="31BAE008" w14:textId="77777777" w:rsidR="003916B3" w:rsidRDefault="003916B3" w:rsidP="003916B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9317150" w14:textId="736E9D58" w:rsidR="003916B3" w:rsidRDefault="003916B3" w:rsidP="003916B3">
      <w:pPr>
        <w:pStyle w:val="Listaszerbekezds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felhalmozási kiadásainak összegét </w:t>
      </w:r>
      <w:r w:rsidR="00AA3E23">
        <w:rPr>
          <w:rFonts w:ascii="Times New Roman" w:hAnsi="Times New Roman" w:cs="Times New Roman"/>
          <w:sz w:val="24"/>
          <w:szCs w:val="24"/>
        </w:rPr>
        <w:t>542.622.102</w:t>
      </w:r>
      <w:r>
        <w:rPr>
          <w:rFonts w:ascii="Times New Roman" w:hAnsi="Times New Roman" w:cs="Times New Roman"/>
          <w:sz w:val="24"/>
          <w:szCs w:val="24"/>
        </w:rPr>
        <w:t xml:space="preserve"> Ft-ban, ezen belül:</w:t>
      </w:r>
    </w:p>
    <w:p w14:paraId="28D5052C" w14:textId="6806AB24" w:rsidR="003916B3" w:rsidRDefault="003916B3" w:rsidP="003916B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Kápolnásnyék Község Önkormányzata felhalmozási kiadásainak összegét </w:t>
      </w:r>
      <w:r w:rsidR="00AA3E23">
        <w:rPr>
          <w:rFonts w:ascii="Times New Roman" w:hAnsi="Times New Roman" w:cs="Times New Roman"/>
          <w:sz w:val="24"/>
          <w:szCs w:val="24"/>
        </w:rPr>
        <w:t>537.760.542</w:t>
      </w:r>
      <w:r>
        <w:rPr>
          <w:rFonts w:ascii="Times New Roman" w:hAnsi="Times New Roman" w:cs="Times New Roman"/>
          <w:sz w:val="24"/>
          <w:szCs w:val="24"/>
        </w:rPr>
        <w:t xml:space="preserve"> Ft-ban,</w:t>
      </w:r>
    </w:p>
    <w:p w14:paraId="0F342D2C" w14:textId="1361BC76" w:rsidR="003916B3" w:rsidRDefault="003916B3" w:rsidP="003916B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Kápolnásnyéki Közös Önkormányzati Hivatal felhalmozási kiadásainak összegét </w:t>
      </w:r>
      <w:r w:rsidR="00D22624">
        <w:rPr>
          <w:rFonts w:ascii="Times New Roman" w:hAnsi="Times New Roman" w:cs="Times New Roman"/>
          <w:sz w:val="24"/>
          <w:szCs w:val="24"/>
        </w:rPr>
        <w:t>635.000</w:t>
      </w:r>
      <w:r>
        <w:rPr>
          <w:rFonts w:ascii="Times New Roman" w:hAnsi="Times New Roman" w:cs="Times New Roman"/>
          <w:sz w:val="24"/>
          <w:szCs w:val="24"/>
        </w:rPr>
        <w:t xml:space="preserve"> Ft-ban,</w:t>
      </w:r>
    </w:p>
    <w:p w14:paraId="5FB5AFB3" w14:textId="340C3D14" w:rsidR="003916B3" w:rsidRDefault="003916B3" w:rsidP="003916B3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Kápolnásnyéki Napsugár Óvoda felhalmozási kiadásainak összegét </w:t>
      </w:r>
      <w:r w:rsidR="00AA3E23">
        <w:rPr>
          <w:rFonts w:ascii="Times New Roman" w:hAnsi="Times New Roman" w:cs="Times New Roman"/>
          <w:sz w:val="24"/>
          <w:szCs w:val="24"/>
        </w:rPr>
        <w:t>4.226.560</w:t>
      </w:r>
      <w:r w:rsidR="00DA4F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Ft-ban állapítja meg. </w:t>
      </w:r>
    </w:p>
    <w:p w14:paraId="58224124" w14:textId="77777777" w:rsidR="003916B3" w:rsidRDefault="003916B3" w:rsidP="003916B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529D71F" w14:textId="0CD71E22" w:rsidR="003916B3" w:rsidRDefault="003916B3" w:rsidP="003916B3">
      <w:pPr>
        <w:pStyle w:val="Listaszerbekezds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ED7E3E">
        <w:rPr>
          <w:rFonts w:ascii="Times New Roman" w:hAnsi="Times New Roman" w:cs="Times New Roman"/>
          <w:sz w:val="24"/>
          <w:szCs w:val="24"/>
        </w:rPr>
        <w:t xml:space="preserve">finanszírozási kiadásainak összegét </w:t>
      </w:r>
      <w:r w:rsidR="00401016">
        <w:rPr>
          <w:rFonts w:ascii="Times New Roman" w:hAnsi="Times New Roman" w:cs="Times New Roman"/>
          <w:sz w:val="24"/>
          <w:szCs w:val="24"/>
        </w:rPr>
        <w:t>8.788.484</w:t>
      </w:r>
      <w:r w:rsidRPr="00ED7E3E">
        <w:rPr>
          <w:rFonts w:ascii="Times New Roman" w:hAnsi="Times New Roman" w:cs="Times New Roman"/>
          <w:sz w:val="24"/>
          <w:szCs w:val="24"/>
        </w:rPr>
        <w:t xml:space="preserve"> Ft-ban, ezen belül</w:t>
      </w:r>
    </w:p>
    <w:p w14:paraId="212EA052" w14:textId="0500A69B" w:rsidR="003916B3" w:rsidRDefault="003916B3" w:rsidP="003916B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Kápolnásnyék Község Önkormányzata finanszírozási kiadásainak összegét </w:t>
      </w:r>
      <w:r w:rsidR="00401016">
        <w:rPr>
          <w:rFonts w:ascii="Times New Roman" w:hAnsi="Times New Roman" w:cs="Times New Roman"/>
          <w:sz w:val="24"/>
          <w:szCs w:val="24"/>
        </w:rPr>
        <w:t>8.788.484</w:t>
      </w:r>
      <w:r>
        <w:rPr>
          <w:rFonts w:ascii="Times New Roman" w:hAnsi="Times New Roman" w:cs="Times New Roman"/>
          <w:sz w:val="24"/>
          <w:szCs w:val="24"/>
        </w:rPr>
        <w:t xml:space="preserve"> Ft-ban állapítja meg. </w:t>
      </w:r>
    </w:p>
    <w:p w14:paraId="14C93E63" w14:textId="77777777" w:rsidR="003916B3" w:rsidRPr="00ED7E3E" w:rsidRDefault="003916B3" w:rsidP="003916B3">
      <w:pPr>
        <w:pStyle w:val="Listaszerbekezds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6C28050" w14:textId="5B2EF500" w:rsidR="001B66A7" w:rsidRDefault="001B66A7" w:rsidP="000510E3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A működési bevételek és a tartalék összegével csökkentett működési kiadások különbözete </w:t>
      </w:r>
      <w:r w:rsidR="00513371">
        <w:rPr>
          <w:rFonts w:ascii="Times New Roman" w:hAnsi="Times New Roman" w:cs="Times New Roman"/>
          <w:sz w:val="24"/>
          <w:szCs w:val="24"/>
        </w:rPr>
        <w:t>204.796.422</w:t>
      </w:r>
      <w:r>
        <w:rPr>
          <w:rFonts w:ascii="Times New Roman" w:hAnsi="Times New Roman" w:cs="Times New Roman"/>
          <w:sz w:val="24"/>
          <w:szCs w:val="24"/>
        </w:rPr>
        <w:t xml:space="preserve"> Ft működési hiány, melynek fedezete </w:t>
      </w:r>
      <w:r w:rsidR="00513371">
        <w:rPr>
          <w:rFonts w:ascii="Times New Roman" w:hAnsi="Times New Roman" w:cs="Times New Roman"/>
          <w:sz w:val="24"/>
          <w:szCs w:val="24"/>
        </w:rPr>
        <w:t xml:space="preserve">78.920.083 Ft felhalmozási bevétel 125.876.339 Ft </w:t>
      </w:r>
      <w:r>
        <w:rPr>
          <w:rFonts w:ascii="Times New Roman" w:hAnsi="Times New Roman" w:cs="Times New Roman"/>
          <w:sz w:val="24"/>
          <w:szCs w:val="24"/>
        </w:rPr>
        <w:t xml:space="preserve">előző évi költségvetési maradvány. </w:t>
      </w:r>
    </w:p>
    <w:p w14:paraId="4EC158B3" w14:textId="77777777" w:rsidR="001B66A7" w:rsidRDefault="001B66A7" w:rsidP="001B66A7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6A74AA7C" w14:textId="5085F30D" w:rsidR="001B66A7" w:rsidRDefault="001B66A7" w:rsidP="000510E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 A felhalmozási bevételek</w:t>
      </w:r>
      <w:r w:rsidR="00CF368A">
        <w:rPr>
          <w:rFonts w:ascii="Times New Roman" w:hAnsi="Times New Roman" w:cs="Times New Roman"/>
          <w:sz w:val="24"/>
          <w:szCs w:val="24"/>
        </w:rPr>
        <w:t xml:space="preserve">ből 78.920.083 Ft a Bölcsőde </w:t>
      </w:r>
      <w:r w:rsidR="00D7239D">
        <w:rPr>
          <w:rFonts w:ascii="Times New Roman" w:hAnsi="Times New Roman" w:cs="Times New Roman"/>
          <w:sz w:val="24"/>
          <w:szCs w:val="24"/>
        </w:rPr>
        <w:t>pályázat működési</w:t>
      </w:r>
      <w:r w:rsidR="00CF368A">
        <w:rPr>
          <w:rFonts w:ascii="Times New Roman" w:hAnsi="Times New Roman" w:cs="Times New Roman"/>
          <w:sz w:val="24"/>
          <w:szCs w:val="24"/>
        </w:rPr>
        <w:t xml:space="preserve"> kiadásainak finanszírozására szolgál</w:t>
      </w:r>
      <w:r w:rsidR="00E9390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CF368A">
        <w:rPr>
          <w:rFonts w:ascii="Times New Roman" w:hAnsi="Times New Roman" w:cs="Times New Roman"/>
          <w:sz w:val="24"/>
          <w:szCs w:val="24"/>
        </w:rPr>
        <w:t>207.311.482 Ft felhalmozási hiány fedezete</w:t>
      </w:r>
      <w:r>
        <w:rPr>
          <w:rFonts w:ascii="Times New Roman" w:hAnsi="Times New Roman" w:cs="Times New Roman"/>
          <w:sz w:val="24"/>
          <w:szCs w:val="24"/>
        </w:rPr>
        <w:t xml:space="preserve"> előző évi költségvetési maradvány.</w:t>
      </w:r>
    </w:p>
    <w:p w14:paraId="0B86DA48" w14:textId="77777777" w:rsidR="00265AB1" w:rsidRDefault="00265AB1" w:rsidP="003916B3">
      <w:pPr>
        <w:tabs>
          <w:tab w:val="left" w:pos="284"/>
        </w:tabs>
        <w:spacing w:after="0"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F7F6850" w14:textId="42B5A3AC" w:rsidR="003916B3" w:rsidRDefault="001B66A7" w:rsidP="000510E3">
      <w:pPr>
        <w:spacing w:after="0"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65AB1">
        <w:rPr>
          <w:rFonts w:ascii="Times New Roman" w:hAnsi="Times New Roman" w:cs="Times New Roman"/>
          <w:sz w:val="24"/>
          <w:szCs w:val="24"/>
        </w:rPr>
        <w:t>(5) A</w:t>
      </w:r>
      <w:r w:rsidR="00975BEA">
        <w:rPr>
          <w:rFonts w:ascii="Times New Roman" w:hAnsi="Times New Roman" w:cs="Times New Roman"/>
          <w:sz w:val="24"/>
          <w:szCs w:val="24"/>
        </w:rPr>
        <w:t xml:space="preserve"> </w:t>
      </w:r>
      <w:r w:rsidR="000F2F8A">
        <w:rPr>
          <w:rFonts w:ascii="Times New Roman" w:hAnsi="Times New Roman" w:cs="Times New Roman"/>
          <w:sz w:val="24"/>
          <w:szCs w:val="24"/>
        </w:rPr>
        <w:t>8.788.484 Ft</w:t>
      </w:r>
      <w:r w:rsidR="00265AB1">
        <w:rPr>
          <w:rFonts w:ascii="Times New Roman" w:hAnsi="Times New Roman" w:cs="Times New Roman"/>
          <w:sz w:val="24"/>
          <w:szCs w:val="24"/>
        </w:rPr>
        <w:t xml:space="preserve"> finan</w:t>
      </w:r>
      <w:r w:rsidR="00975BEA">
        <w:rPr>
          <w:rFonts w:ascii="Times New Roman" w:hAnsi="Times New Roman" w:cs="Times New Roman"/>
          <w:sz w:val="24"/>
          <w:szCs w:val="24"/>
        </w:rPr>
        <w:t xml:space="preserve">szírozási kiadás fedezete előző évi </w:t>
      </w:r>
      <w:r w:rsidR="000F2F8A">
        <w:rPr>
          <w:rFonts w:ascii="Times New Roman" w:hAnsi="Times New Roman" w:cs="Times New Roman"/>
          <w:sz w:val="24"/>
          <w:szCs w:val="24"/>
        </w:rPr>
        <w:t>költségvetési maradvány</w:t>
      </w:r>
      <w:r w:rsidR="00975BEA">
        <w:rPr>
          <w:rFonts w:ascii="Times New Roman" w:hAnsi="Times New Roman" w:cs="Times New Roman"/>
          <w:sz w:val="24"/>
          <w:szCs w:val="24"/>
        </w:rPr>
        <w:t>.</w:t>
      </w:r>
      <w:r w:rsidR="003916B3">
        <w:rPr>
          <w:rFonts w:ascii="Times New Roman" w:hAnsi="Times New Roman" w:cs="Times New Roman"/>
          <w:sz w:val="24"/>
          <w:szCs w:val="24"/>
        </w:rPr>
        <w:t>”</w:t>
      </w:r>
    </w:p>
    <w:p w14:paraId="75D1819A" w14:textId="77777777" w:rsidR="003916B3" w:rsidRDefault="003916B3" w:rsidP="003916B3">
      <w:pPr>
        <w:tabs>
          <w:tab w:val="left" w:pos="426"/>
        </w:tabs>
        <w:spacing w:after="0"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2E181711" w14:textId="2159B30C" w:rsidR="00021C34" w:rsidRPr="00D349A5" w:rsidRDefault="003916B3" w:rsidP="00570D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663">
        <w:rPr>
          <w:rFonts w:ascii="Times New Roman" w:hAnsi="Times New Roman" w:cs="Times New Roman"/>
          <w:sz w:val="24"/>
          <w:szCs w:val="24"/>
        </w:rPr>
        <w:t xml:space="preserve">2.§ </w:t>
      </w:r>
      <w:bookmarkStart w:id="12" w:name="_Hlk524613559"/>
      <w:r w:rsidR="00570DBF" w:rsidRPr="00AE7663">
        <w:rPr>
          <w:rFonts w:ascii="Times New Roman" w:hAnsi="Times New Roman" w:cs="Times New Roman"/>
          <w:sz w:val="24"/>
          <w:szCs w:val="24"/>
        </w:rPr>
        <w:t xml:space="preserve">Az R. </w:t>
      </w:r>
      <w:r w:rsidR="00570DBF">
        <w:rPr>
          <w:rFonts w:ascii="Times New Roman" w:hAnsi="Times New Roman" w:cs="Times New Roman"/>
          <w:sz w:val="24"/>
          <w:szCs w:val="24"/>
        </w:rPr>
        <w:t>5</w:t>
      </w:r>
      <w:r w:rsidR="00570DBF" w:rsidRPr="00AE7663">
        <w:rPr>
          <w:rFonts w:ascii="Times New Roman" w:hAnsi="Times New Roman" w:cs="Times New Roman"/>
          <w:sz w:val="24"/>
          <w:szCs w:val="24"/>
        </w:rPr>
        <w:t>.§</w:t>
      </w:r>
      <w:r w:rsidR="00570DBF">
        <w:rPr>
          <w:rFonts w:ascii="Times New Roman" w:hAnsi="Times New Roman" w:cs="Times New Roman"/>
          <w:sz w:val="24"/>
          <w:szCs w:val="24"/>
        </w:rPr>
        <w:t xml:space="preserve">. (2) bekezdése </w:t>
      </w:r>
      <w:r w:rsidR="00570DBF" w:rsidRPr="00AE7663">
        <w:rPr>
          <w:rFonts w:ascii="Times New Roman" w:hAnsi="Times New Roman" w:cs="Times New Roman"/>
          <w:sz w:val="24"/>
          <w:szCs w:val="24"/>
        </w:rPr>
        <w:t>helyébe a következő rendelkezés lép</w:t>
      </w:r>
      <w:r w:rsidR="00570DBF">
        <w:rPr>
          <w:rFonts w:ascii="Times New Roman" w:hAnsi="Times New Roman" w:cs="Times New Roman"/>
          <w:sz w:val="24"/>
          <w:szCs w:val="24"/>
        </w:rPr>
        <w:t>:</w:t>
      </w:r>
    </w:p>
    <w:bookmarkEnd w:id="12"/>
    <w:p w14:paraId="6E637E5D" w14:textId="77777777" w:rsidR="003916B3" w:rsidRPr="00B138AD" w:rsidRDefault="003916B3" w:rsidP="003916B3">
      <w:pPr>
        <w:tabs>
          <w:tab w:val="left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2BF744C" w14:textId="33C0901F" w:rsidR="003916B3" w:rsidRDefault="003916B3" w:rsidP="003916B3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21C34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021C34" w:rsidRPr="00021C34">
        <w:rPr>
          <w:rFonts w:ascii="Times New Roman" w:hAnsi="Times New Roman" w:cs="Times New Roman"/>
          <w:bCs/>
          <w:sz w:val="24"/>
          <w:szCs w:val="24"/>
        </w:rPr>
        <w:t>„5 §</w:t>
      </w:r>
      <w:r w:rsidRPr="00021C3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70533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70533E">
        <w:rPr>
          <w:rFonts w:ascii="Times New Roman" w:hAnsi="Times New Roman" w:cs="Times New Roman"/>
          <w:sz w:val="24"/>
          <w:szCs w:val="24"/>
        </w:rPr>
        <w:t>A képviselő-testület</w:t>
      </w:r>
      <w:r>
        <w:rPr>
          <w:rFonts w:ascii="Times New Roman" w:hAnsi="Times New Roman" w:cs="Times New Roman"/>
          <w:sz w:val="24"/>
          <w:szCs w:val="24"/>
        </w:rPr>
        <w:t xml:space="preserve"> a 20</w:t>
      </w:r>
      <w:r w:rsidR="004A5201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évi költségvetésébe </w:t>
      </w:r>
      <w:r w:rsidR="00570DBF">
        <w:rPr>
          <w:rFonts w:ascii="Times New Roman" w:hAnsi="Times New Roman" w:cs="Times New Roman"/>
          <w:sz w:val="24"/>
          <w:szCs w:val="24"/>
        </w:rPr>
        <w:t>19.624.078</w:t>
      </w:r>
      <w:r>
        <w:rPr>
          <w:rFonts w:ascii="Times New Roman" w:hAnsi="Times New Roman" w:cs="Times New Roman"/>
          <w:sz w:val="24"/>
          <w:szCs w:val="24"/>
        </w:rPr>
        <w:t xml:space="preserve"> Ft </w:t>
      </w:r>
      <w:r w:rsidR="004A1663">
        <w:rPr>
          <w:rFonts w:ascii="Times New Roman" w:hAnsi="Times New Roman" w:cs="Times New Roman"/>
          <w:sz w:val="24"/>
          <w:szCs w:val="24"/>
        </w:rPr>
        <w:t>általános</w:t>
      </w:r>
      <w:r>
        <w:rPr>
          <w:rFonts w:ascii="Times New Roman" w:hAnsi="Times New Roman" w:cs="Times New Roman"/>
          <w:sz w:val="24"/>
          <w:szCs w:val="24"/>
        </w:rPr>
        <w:t xml:space="preserve"> tartalékot képez, melynek fedezete előző évi </w:t>
      </w:r>
      <w:r w:rsidR="004A5201">
        <w:rPr>
          <w:rFonts w:ascii="Times New Roman" w:hAnsi="Times New Roman" w:cs="Times New Roman"/>
          <w:sz w:val="24"/>
          <w:szCs w:val="24"/>
        </w:rPr>
        <w:t>költségvetési maradvány</w:t>
      </w:r>
      <w:r>
        <w:rPr>
          <w:rFonts w:ascii="Times New Roman" w:hAnsi="Times New Roman" w:cs="Times New Roman"/>
          <w:sz w:val="24"/>
          <w:szCs w:val="24"/>
        </w:rPr>
        <w:t>.</w:t>
      </w:r>
      <w:r w:rsidR="00B061BA">
        <w:rPr>
          <w:rFonts w:ascii="Times New Roman" w:hAnsi="Times New Roman" w:cs="Times New Roman"/>
          <w:sz w:val="24"/>
          <w:szCs w:val="24"/>
        </w:rPr>
        <w:t>”</w:t>
      </w:r>
    </w:p>
    <w:p w14:paraId="7D65BF5D" w14:textId="77777777" w:rsidR="00D7239D" w:rsidRDefault="00D7239D" w:rsidP="003916B3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27D70C53" w14:textId="11A0B696" w:rsidR="00D7239D" w:rsidRDefault="00D7239D" w:rsidP="00D723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AE7663">
        <w:rPr>
          <w:rFonts w:ascii="Times New Roman" w:hAnsi="Times New Roman" w:cs="Times New Roman"/>
          <w:sz w:val="24"/>
          <w:szCs w:val="24"/>
        </w:rPr>
        <w:t xml:space="preserve">.§ Az R.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E7663">
        <w:rPr>
          <w:rFonts w:ascii="Times New Roman" w:hAnsi="Times New Roman" w:cs="Times New Roman"/>
          <w:sz w:val="24"/>
          <w:szCs w:val="24"/>
        </w:rPr>
        <w:t>.§</w:t>
      </w:r>
      <w:r>
        <w:rPr>
          <w:rFonts w:ascii="Times New Roman" w:hAnsi="Times New Roman" w:cs="Times New Roman"/>
          <w:sz w:val="24"/>
          <w:szCs w:val="24"/>
        </w:rPr>
        <w:t xml:space="preserve">. (2) bekezdése </w:t>
      </w:r>
      <w:r w:rsidRPr="00AE7663">
        <w:rPr>
          <w:rFonts w:ascii="Times New Roman" w:hAnsi="Times New Roman" w:cs="Times New Roman"/>
          <w:sz w:val="24"/>
          <w:szCs w:val="24"/>
        </w:rPr>
        <w:t>helyébe a következő rendelkezés lép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D8963A5" w14:textId="77777777" w:rsidR="00D7239D" w:rsidRPr="00D349A5" w:rsidRDefault="00D7239D" w:rsidP="00D723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3F43D6" w14:textId="7079263A" w:rsidR="00D7239D" w:rsidRDefault="00D7239D" w:rsidP="00D7239D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„9 §. (2) </w:t>
      </w:r>
      <w:r w:rsidRPr="00331285">
        <w:rPr>
          <w:rFonts w:ascii="Times New Roman" w:hAnsi="Times New Roman" w:cs="Times New Roman"/>
          <w:sz w:val="24"/>
          <w:szCs w:val="24"/>
        </w:rPr>
        <w:t>Az önkormányzat EU-s támogatással megvalósuló programja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31285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31285">
        <w:rPr>
          <w:rFonts w:ascii="Times New Roman" w:hAnsi="Times New Roman" w:cs="Times New Roman"/>
          <w:sz w:val="24"/>
          <w:szCs w:val="24"/>
        </w:rPr>
        <w:t xml:space="preserve"> évben az EFOP-1.5.2-16-2017-00017. számú projekt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331285">
        <w:rPr>
          <w:rFonts w:ascii="Times New Roman" w:hAnsi="Times New Roman" w:cs="Times New Roman"/>
          <w:sz w:val="24"/>
          <w:szCs w:val="24"/>
        </w:rPr>
        <w:t>a TOP 3.1.1.-15-FE1-2016-00015 projekt</w:t>
      </w:r>
      <w:r>
        <w:rPr>
          <w:rFonts w:ascii="Times New Roman" w:hAnsi="Times New Roman" w:cs="Times New Roman"/>
          <w:sz w:val="24"/>
          <w:szCs w:val="24"/>
        </w:rPr>
        <w:t xml:space="preserve">, valamint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TOP-1.4.1-19-FE1-2019-00009 </w:t>
      </w:r>
      <w:r>
        <w:rPr>
          <w:rFonts w:ascii="Times New Roman" w:hAnsi="Times New Roman" w:cs="Times New Roman"/>
          <w:sz w:val="24"/>
          <w:szCs w:val="24"/>
        </w:rPr>
        <w:t>melyeknek</w:t>
      </w:r>
      <w:r w:rsidRPr="00331285">
        <w:rPr>
          <w:rFonts w:ascii="Times New Roman" w:hAnsi="Times New Roman" w:cs="Times New Roman"/>
          <w:sz w:val="24"/>
          <w:szCs w:val="24"/>
        </w:rPr>
        <w:t xml:space="preserve"> részletezését a 14. melléklet tartalmazza</w:t>
      </w:r>
      <w:r>
        <w:rPr>
          <w:rFonts w:ascii="Times New Roman" w:hAnsi="Times New Roman" w:cs="Times New Roman"/>
          <w:sz w:val="24"/>
          <w:szCs w:val="24"/>
        </w:rPr>
        <w:t>.”</w:t>
      </w:r>
    </w:p>
    <w:p w14:paraId="2FF060DB" w14:textId="77777777" w:rsidR="00D7239D" w:rsidRDefault="00D7239D" w:rsidP="00D7239D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21C34">
        <w:rPr>
          <w:rFonts w:ascii="Times New Roman" w:hAnsi="Times New Roman" w:cs="Times New Roman"/>
          <w:bCs/>
          <w:sz w:val="24"/>
          <w:szCs w:val="24"/>
        </w:rPr>
        <w:t xml:space="preserve">      „5 § </w:t>
      </w:r>
      <w:r>
        <w:rPr>
          <w:rFonts w:ascii="Times New Roman" w:hAnsi="Times New Roman" w:cs="Times New Roman"/>
          <w:sz w:val="24"/>
          <w:szCs w:val="24"/>
        </w:rPr>
        <w:t>(2) A képviselő-testület a 2020. évi költségvetésébe 19.624.078 Ft általános tartalékot képez, melynek fedezete előző évi költségvetési maradvány.”</w:t>
      </w:r>
    </w:p>
    <w:p w14:paraId="43D17816" w14:textId="77777777" w:rsidR="00F13677" w:rsidRDefault="00F13677" w:rsidP="00DF5AF3">
      <w:pPr>
        <w:spacing w:after="0" w:line="240" w:lineRule="auto"/>
        <w:ind w:left="240" w:hanging="240"/>
        <w:rPr>
          <w:rFonts w:ascii="Times New Roman" w:hAnsi="Times New Roman" w:cs="Times New Roman"/>
          <w:sz w:val="24"/>
          <w:szCs w:val="24"/>
        </w:rPr>
      </w:pPr>
    </w:p>
    <w:p w14:paraId="428922B3" w14:textId="33861266" w:rsidR="00867FC1" w:rsidRPr="000142B9" w:rsidRDefault="004A1663" w:rsidP="00867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524614641"/>
      <w:r>
        <w:rPr>
          <w:rFonts w:ascii="Times New Roman" w:hAnsi="Times New Roman" w:cs="Times New Roman"/>
          <w:sz w:val="24"/>
          <w:szCs w:val="24"/>
        </w:rPr>
        <w:t>4</w:t>
      </w:r>
      <w:r w:rsidR="00867FC1" w:rsidRPr="000142B9">
        <w:rPr>
          <w:rFonts w:ascii="Times New Roman" w:hAnsi="Times New Roman" w:cs="Times New Roman"/>
          <w:sz w:val="24"/>
          <w:szCs w:val="24"/>
        </w:rPr>
        <w:t xml:space="preserve">.§. </w:t>
      </w:r>
      <w:r w:rsidR="00BF1B6B">
        <w:rPr>
          <w:rFonts w:ascii="Times New Roman" w:hAnsi="Times New Roman" w:cs="Times New Roman"/>
          <w:sz w:val="24"/>
          <w:szCs w:val="24"/>
        </w:rPr>
        <w:t xml:space="preserve"> </w:t>
      </w:r>
      <w:r w:rsidR="00867FC1" w:rsidRPr="000142B9">
        <w:rPr>
          <w:rFonts w:ascii="Times New Roman" w:hAnsi="Times New Roman" w:cs="Times New Roman"/>
          <w:sz w:val="24"/>
          <w:szCs w:val="24"/>
        </w:rPr>
        <w:t>(</w:t>
      </w:r>
      <w:bookmarkStart w:id="14" w:name="_Hlk531180956"/>
      <w:r w:rsidR="00867FC1" w:rsidRPr="000142B9">
        <w:rPr>
          <w:rFonts w:ascii="Times New Roman" w:hAnsi="Times New Roman" w:cs="Times New Roman"/>
          <w:sz w:val="24"/>
          <w:szCs w:val="24"/>
        </w:rPr>
        <w:t>1) Az R. 1. melléklet 1. táblázata helyébe e rendelet 1. melléklet 1 táblázata lép.</w:t>
      </w:r>
    </w:p>
    <w:p w14:paraId="2204F4A9" w14:textId="397C9E35" w:rsidR="00867FC1" w:rsidRPr="000142B9" w:rsidRDefault="00867FC1" w:rsidP="00867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2B9">
        <w:rPr>
          <w:rFonts w:ascii="Times New Roman" w:hAnsi="Times New Roman" w:cs="Times New Roman"/>
          <w:sz w:val="24"/>
          <w:szCs w:val="24"/>
        </w:rPr>
        <w:t xml:space="preserve">        (2) Az R. 1 melléklet 2. táblázata helyébe e rendelet 1. melléklet 2. táblázata lép.</w:t>
      </w:r>
    </w:p>
    <w:p w14:paraId="332AC3BF" w14:textId="7CCE3835" w:rsidR="00867FC1" w:rsidRPr="000142B9" w:rsidRDefault="00867FC1" w:rsidP="00867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2B9">
        <w:rPr>
          <w:rFonts w:ascii="Times New Roman" w:hAnsi="Times New Roman" w:cs="Times New Roman"/>
          <w:sz w:val="24"/>
          <w:szCs w:val="24"/>
        </w:rPr>
        <w:t xml:space="preserve">        (3) Az R. 1. melléklet 3. táblázata helyébe e rendelet 1. melléklet 3. táblázata lép.</w:t>
      </w:r>
    </w:p>
    <w:p w14:paraId="0AA453C0" w14:textId="0E4F4B1C" w:rsidR="00867FC1" w:rsidRPr="000142B9" w:rsidRDefault="00867FC1" w:rsidP="00867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2B9">
        <w:rPr>
          <w:rFonts w:ascii="Times New Roman" w:hAnsi="Times New Roman" w:cs="Times New Roman"/>
          <w:sz w:val="24"/>
          <w:szCs w:val="24"/>
        </w:rPr>
        <w:t xml:space="preserve">        (4) Az R. 1. melléklet 4. táblázata helyébe e rendelet 1. melléklet 4. táblázata lép.</w:t>
      </w:r>
    </w:p>
    <w:p w14:paraId="5D2DACAA" w14:textId="13011C69" w:rsidR="00867FC1" w:rsidRPr="000142B9" w:rsidRDefault="00867FC1" w:rsidP="00867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2B9">
        <w:rPr>
          <w:rFonts w:ascii="Times New Roman" w:hAnsi="Times New Roman" w:cs="Times New Roman"/>
          <w:sz w:val="24"/>
          <w:szCs w:val="24"/>
        </w:rPr>
        <w:t xml:space="preserve">        (5) Az R. 2. melléklet 1 táblázata helyébe e rendelet 2. melléklet 1. táblázata lép.</w:t>
      </w:r>
    </w:p>
    <w:p w14:paraId="3C45CD46" w14:textId="2BDC2C8A" w:rsidR="00867FC1" w:rsidRPr="000142B9" w:rsidRDefault="00867FC1" w:rsidP="00867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2B9">
        <w:rPr>
          <w:rFonts w:ascii="Times New Roman" w:hAnsi="Times New Roman" w:cs="Times New Roman"/>
          <w:sz w:val="24"/>
          <w:szCs w:val="24"/>
        </w:rPr>
        <w:t xml:space="preserve">        (6) Az R. 2. mellékle</w:t>
      </w:r>
      <w:r w:rsidR="001A5D08">
        <w:rPr>
          <w:rFonts w:ascii="Times New Roman" w:hAnsi="Times New Roman" w:cs="Times New Roman"/>
          <w:sz w:val="24"/>
          <w:szCs w:val="24"/>
        </w:rPr>
        <w:t>t</w:t>
      </w:r>
      <w:r w:rsidRPr="000142B9">
        <w:rPr>
          <w:rFonts w:ascii="Times New Roman" w:hAnsi="Times New Roman" w:cs="Times New Roman"/>
          <w:sz w:val="24"/>
          <w:szCs w:val="24"/>
        </w:rPr>
        <w:t xml:space="preserve"> 2 táblázata helyébe e rendelet 2. melléklet 2. táblázata lép.</w:t>
      </w:r>
    </w:p>
    <w:p w14:paraId="5CE0D643" w14:textId="38A579A2" w:rsidR="00867FC1" w:rsidRPr="000142B9" w:rsidRDefault="00867FC1" w:rsidP="00867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2B9">
        <w:rPr>
          <w:rFonts w:ascii="Times New Roman" w:hAnsi="Times New Roman" w:cs="Times New Roman"/>
          <w:sz w:val="24"/>
          <w:szCs w:val="24"/>
        </w:rPr>
        <w:t xml:space="preserve">        (7) Az R. 2. melléklet 3. táblázata helyébe e rendelet 2. melléklet 3. táblázata lép.</w:t>
      </w:r>
    </w:p>
    <w:p w14:paraId="3888AE65" w14:textId="6409EB77" w:rsidR="00867FC1" w:rsidRPr="000142B9" w:rsidRDefault="00867FC1" w:rsidP="00867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2B9">
        <w:rPr>
          <w:rFonts w:ascii="Times New Roman" w:hAnsi="Times New Roman" w:cs="Times New Roman"/>
          <w:sz w:val="24"/>
          <w:szCs w:val="24"/>
        </w:rPr>
        <w:t xml:space="preserve">        (8) Az R. 2 melléklet 4. táblázat</w:t>
      </w:r>
      <w:r w:rsidR="001A5D08">
        <w:rPr>
          <w:rFonts w:ascii="Times New Roman" w:hAnsi="Times New Roman" w:cs="Times New Roman"/>
          <w:sz w:val="24"/>
          <w:szCs w:val="24"/>
        </w:rPr>
        <w:t>a</w:t>
      </w:r>
      <w:r w:rsidRPr="000142B9">
        <w:rPr>
          <w:rFonts w:ascii="Times New Roman" w:hAnsi="Times New Roman" w:cs="Times New Roman"/>
          <w:sz w:val="24"/>
          <w:szCs w:val="24"/>
        </w:rPr>
        <w:t xml:space="preserve"> helyébe e rendelet 2. melléklet 4. táblázata lép.</w:t>
      </w:r>
    </w:p>
    <w:p w14:paraId="35FF452C" w14:textId="387A2310" w:rsidR="00867FC1" w:rsidRPr="000142B9" w:rsidRDefault="00867FC1" w:rsidP="00867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2B9">
        <w:rPr>
          <w:rFonts w:ascii="Times New Roman" w:hAnsi="Times New Roman" w:cs="Times New Roman"/>
          <w:sz w:val="24"/>
          <w:szCs w:val="24"/>
        </w:rPr>
        <w:t xml:space="preserve">        (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142B9">
        <w:rPr>
          <w:rFonts w:ascii="Times New Roman" w:hAnsi="Times New Roman" w:cs="Times New Roman"/>
          <w:sz w:val="24"/>
          <w:szCs w:val="24"/>
        </w:rPr>
        <w:t>) Az R. 3</w:t>
      </w:r>
      <w:r w:rsidR="001A5D08">
        <w:rPr>
          <w:rFonts w:ascii="Times New Roman" w:hAnsi="Times New Roman" w:cs="Times New Roman"/>
          <w:sz w:val="24"/>
          <w:szCs w:val="24"/>
        </w:rPr>
        <w:t>.</w:t>
      </w:r>
      <w:r w:rsidRPr="000142B9">
        <w:rPr>
          <w:rFonts w:ascii="Times New Roman" w:hAnsi="Times New Roman" w:cs="Times New Roman"/>
          <w:sz w:val="24"/>
          <w:szCs w:val="24"/>
        </w:rPr>
        <w:t xml:space="preserve"> melléklet 1. táblázata helyébe e rendelet 3. melléklet 1. táblázata lép.</w:t>
      </w:r>
    </w:p>
    <w:p w14:paraId="1D0D678D" w14:textId="409FED83" w:rsidR="00867FC1" w:rsidRPr="000142B9" w:rsidRDefault="00867FC1" w:rsidP="00867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2B9">
        <w:rPr>
          <w:rFonts w:ascii="Times New Roman" w:hAnsi="Times New Roman" w:cs="Times New Roman"/>
          <w:sz w:val="24"/>
          <w:szCs w:val="24"/>
        </w:rPr>
        <w:t xml:space="preserve">        (1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142B9">
        <w:rPr>
          <w:rFonts w:ascii="Times New Roman" w:hAnsi="Times New Roman" w:cs="Times New Roman"/>
          <w:sz w:val="24"/>
          <w:szCs w:val="24"/>
        </w:rPr>
        <w:t>) Az R. 3. melléklet 2. táblázata helyébe e rendelet 3. melléklet 2. táblázata lép.</w:t>
      </w:r>
    </w:p>
    <w:p w14:paraId="264A5967" w14:textId="5267861E" w:rsidR="00867FC1" w:rsidRPr="000142B9" w:rsidRDefault="00867FC1" w:rsidP="00867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2B9">
        <w:rPr>
          <w:rFonts w:ascii="Times New Roman" w:hAnsi="Times New Roman" w:cs="Times New Roman"/>
          <w:sz w:val="24"/>
          <w:szCs w:val="24"/>
        </w:rPr>
        <w:t xml:space="preserve">        (1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142B9">
        <w:rPr>
          <w:rFonts w:ascii="Times New Roman" w:hAnsi="Times New Roman" w:cs="Times New Roman"/>
          <w:sz w:val="24"/>
          <w:szCs w:val="24"/>
        </w:rPr>
        <w:t>) Az R. 3. melléklet 3. táblázata helyébe e rendelet 3. melléklet 3. táblázata lép.</w:t>
      </w:r>
    </w:p>
    <w:p w14:paraId="0D547B58" w14:textId="7233F263" w:rsidR="00867FC1" w:rsidRPr="000142B9" w:rsidRDefault="00867FC1" w:rsidP="00867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2B9">
        <w:rPr>
          <w:rFonts w:ascii="Times New Roman" w:hAnsi="Times New Roman" w:cs="Times New Roman"/>
          <w:sz w:val="24"/>
          <w:szCs w:val="24"/>
        </w:rPr>
        <w:t xml:space="preserve">        (1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142B9">
        <w:rPr>
          <w:rFonts w:ascii="Times New Roman" w:hAnsi="Times New Roman" w:cs="Times New Roman"/>
          <w:sz w:val="24"/>
          <w:szCs w:val="24"/>
        </w:rPr>
        <w:t>) Az R. 4. melléklet 1 táblázata helyébe e rendelet 4. melléklet 1. táblázata lép.</w:t>
      </w:r>
    </w:p>
    <w:p w14:paraId="7D0C97E9" w14:textId="27502FFD" w:rsidR="00867FC1" w:rsidRPr="000142B9" w:rsidRDefault="00867FC1" w:rsidP="00867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2B9">
        <w:rPr>
          <w:rFonts w:ascii="Times New Roman" w:hAnsi="Times New Roman" w:cs="Times New Roman"/>
          <w:sz w:val="24"/>
          <w:szCs w:val="24"/>
        </w:rPr>
        <w:t xml:space="preserve">        (1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142B9">
        <w:rPr>
          <w:rFonts w:ascii="Times New Roman" w:hAnsi="Times New Roman" w:cs="Times New Roman"/>
          <w:sz w:val="24"/>
          <w:szCs w:val="24"/>
        </w:rPr>
        <w:t>) Az R. 4.  melléklet 2. táblázata helyébe e rendelet 4. melléklet 2. táblázata lép.</w:t>
      </w:r>
    </w:p>
    <w:p w14:paraId="672CC7A5" w14:textId="25E4048E" w:rsidR="00867FC1" w:rsidRPr="000142B9" w:rsidRDefault="00867FC1" w:rsidP="00867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2B9">
        <w:rPr>
          <w:rFonts w:ascii="Times New Roman" w:hAnsi="Times New Roman" w:cs="Times New Roman"/>
          <w:sz w:val="24"/>
          <w:szCs w:val="24"/>
        </w:rPr>
        <w:t xml:space="preserve">        (1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142B9">
        <w:rPr>
          <w:rFonts w:ascii="Times New Roman" w:hAnsi="Times New Roman" w:cs="Times New Roman"/>
          <w:sz w:val="24"/>
          <w:szCs w:val="24"/>
        </w:rPr>
        <w:t>) Az R. 4. melléklet 3. táblázata helyébe e rendelet 4. melléklet 3. melléklete lép.</w:t>
      </w:r>
    </w:p>
    <w:p w14:paraId="3BF3E47A" w14:textId="17D7C5A1" w:rsidR="00867FC1" w:rsidRPr="000142B9" w:rsidRDefault="00867FC1" w:rsidP="00867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2B9">
        <w:rPr>
          <w:rFonts w:ascii="Times New Roman" w:hAnsi="Times New Roman" w:cs="Times New Roman"/>
          <w:sz w:val="24"/>
          <w:szCs w:val="24"/>
        </w:rPr>
        <w:lastRenderedPageBreak/>
        <w:t xml:space="preserve">        (1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142B9">
        <w:rPr>
          <w:rFonts w:ascii="Times New Roman" w:hAnsi="Times New Roman" w:cs="Times New Roman"/>
          <w:sz w:val="24"/>
          <w:szCs w:val="24"/>
        </w:rPr>
        <w:t>) Az R. 4. melléklet 4. táblázata helyébe e rendelet 4. melléklet 4. táblázata lép.</w:t>
      </w:r>
    </w:p>
    <w:p w14:paraId="1690E681" w14:textId="70E430B3" w:rsidR="00867FC1" w:rsidRPr="000142B9" w:rsidRDefault="00867FC1" w:rsidP="00867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2B9">
        <w:rPr>
          <w:rFonts w:ascii="Times New Roman" w:hAnsi="Times New Roman" w:cs="Times New Roman"/>
          <w:sz w:val="24"/>
          <w:szCs w:val="24"/>
        </w:rPr>
        <w:t xml:space="preserve">        (1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142B9">
        <w:rPr>
          <w:rFonts w:ascii="Times New Roman" w:hAnsi="Times New Roman" w:cs="Times New Roman"/>
          <w:sz w:val="24"/>
          <w:szCs w:val="24"/>
        </w:rPr>
        <w:t>) Az R. 5. melléklet 1 táblázata helyébe e rendelet 5. melléklet 1. táblázata lép.</w:t>
      </w:r>
    </w:p>
    <w:p w14:paraId="4FE78F98" w14:textId="496E0327" w:rsidR="00867FC1" w:rsidRPr="000142B9" w:rsidRDefault="00867FC1" w:rsidP="00867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2B9">
        <w:rPr>
          <w:rFonts w:ascii="Times New Roman" w:hAnsi="Times New Roman" w:cs="Times New Roman"/>
          <w:sz w:val="24"/>
          <w:szCs w:val="24"/>
        </w:rPr>
        <w:t xml:space="preserve">        (1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142B9">
        <w:rPr>
          <w:rFonts w:ascii="Times New Roman" w:hAnsi="Times New Roman" w:cs="Times New Roman"/>
          <w:sz w:val="24"/>
          <w:szCs w:val="24"/>
        </w:rPr>
        <w:t>) Az R. 5. melléklet 2 táblázata helyébe e rendelet 5. melléklet 2. táblázata lép.</w:t>
      </w:r>
    </w:p>
    <w:p w14:paraId="017CA4EC" w14:textId="54709CAC" w:rsidR="00867FC1" w:rsidRPr="000142B9" w:rsidRDefault="00867FC1" w:rsidP="00867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2B9">
        <w:rPr>
          <w:rFonts w:ascii="Times New Roman" w:hAnsi="Times New Roman" w:cs="Times New Roman"/>
          <w:sz w:val="24"/>
          <w:szCs w:val="24"/>
        </w:rPr>
        <w:t xml:space="preserve">        (1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142B9">
        <w:rPr>
          <w:rFonts w:ascii="Times New Roman" w:hAnsi="Times New Roman" w:cs="Times New Roman"/>
          <w:sz w:val="24"/>
          <w:szCs w:val="24"/>
        </w:rPr>
        <w:t>) Az R. 5. melléklet 3. táblázata helyébe e rendelet 5. melléklet 3. táblázata lép.</w:t>
      </w:r>
    </w:p>
    <w:p w14:paraId="25CF9806" w14:textId="79B41AFD" w:rsidR="00867FC1" w:rsidRPr="000142B9" w:rsidRDefault="00867FC1" w:rsidP="00867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2B9">
        <w:rPr>
          <w:rFonts w:ascii="Times New Roman" w:hAnsi="Times New Roman" w:cs="Times New Roman"/>
          <w:sz w:val="24"/>
          <w:szCs w:val="24"/>
        </w:rPr>
        <w:t xml:space="preserve">        (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0142B9">
        <w:rPr>
          <w:rFonts w:ascii="Times New Roman" w:hAnsi="Times New Roman" w:cs="Times New Roman"/>
          <w:sz w:val="24"/>
          <w:szCs w:val="24"/>
        </w:rPr>
        <w:t>) Az R. 5. melléklet 4. táblázata helyébe e rendelet 5. melléklet 4. táblázata lép.</w:t>
      </w:r>
    </w:p>
    <w:p w14:paraId="2807F10E" w14:textId="754E68A5" w:rsidR="00867FC1" w:rsidRPr="000142B9" w:rsidRDefault="00867FC1" w:rsidP="00867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2B9">
        <w:rPr>
          <w:rFonts w:ascii="Times New Roman" w:hAnsi="Times New Roman" w:cs="Times New Roman"/>
          <w:sz w:val="24"/>
          <w:szCs w:val="24"/>
        </w:rPr>
        <w:t xml:space="preserve">        (2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142B9">
        <w:rPr>
          <w:rFonts w:ascii="Times New Roman" w:hAnsi="Times New Roman" w:cs="Times New Roman"/>
          <w:sz w:val="24"/>
          <w:szCs w:val="24"/>
        </w:rPr>
        <w:t xml:space="preserve">) Az R. 7. melléklete helyébe e rendelet 6. melléklete lép. </w:t>
      </w:r>
    </w:p>
    <w:p w14:paraId="3D11BE1E" w14:textId="58C77915" w:rsidR="00867FC1" w:rsidRPr="000142B9" w:rsidRDefault="00867FC1" w:rsidP="00867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2B9">
        <w:rPr>
          <w:rFonts w:ascii="Times New Roman" w:hAnsi="Times New Roman" w:cs="Times New Roman"/>
          <w:sz w:val="24"/>
          <w:szCs w:val="24"/>
        </w:rPr>
        <w:t xml:space="preserve">        (2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142B9">
        <w:rPr>
          <w:rFonts w:ascii="Times New Roman" w:hAnsi="Times New Roman" w:cs="Times New Roman"/>
          <w:sz w:val="24"/>
          <w:szCs w:val="24"/>
        </w:rPr>
        <w:t xml:space="preserve">) Az R. </w:t>
      </w:r>
      <w:r w:rsidR="00E862B9">
        <w:rPr>
          <w:rFonts w:ascii="Times New Roman" w:hAnsi="Times New Roman" w:cs="Times New Roman"/>
          <w:sz w:val="24"/>
          <w:szCs w:val="24"/>
        </w:rPr>
        <w:t>9</w:t>
      </w:r>
      <w:r w:rsidRPr="000142B9">
        <w:rPr>
          <w:rFonts w:ascii="Times New Roman" w:hAnsi="Times New Roman" w:cs="Times New Roman"/>
          <w:sz w:val="24"/>
          <w:szCs w:val="24"/>
        </w:rPr>
        <w:t xml:space="preserve">. melléklete helyébe e rendelet </w:t>
      </w:r>
      <w:r w:rsidR="00E862B9">
        <w:rPr>
          <w:rFonts w:ascii="Times New Roman" w:hAnsi="Times New Roman" w:cs="Times New Roman"/>
          <w:sz w:val="24"/>
          <w:szCs w:val="24"/>
        </w:rPr>
        <w:t>7</w:t>
      </w:r>
      <w:r w:rsidRPr="000142B9">
        <w:rPr>
          <w:rFonts w:ascii="Times New Roman" w:hAnsi="Times New Roman" w:cs="Times New Roman"/>
          <w:sz w:val="24"/>
          <w:szCs w:val="24"/>
        </w:rPr>
        <w:t xml:space="preserve">. melléklete lép. </w:t>
      </w:r>
    </w:p>
    <w:p w14:paraId="6CB75704" w14:textId="74EFB578" w:rsidR="00867FC1" w:rsidRPr="000142B9" w:rsidRDefault="00867FC1" w:rsidP="00867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2B9">
        <w:rPr>
          <w:rFonts w:ascii="Times New Roman" w:hAnsi="Times New Roman" w:cs="Times New Roman"/>
          <w:sz w:val="24"/>
          <w:szCs w:val="24"/>
        </w:rPr>
        <w:t xml:space="preserve">        (2</w:t>
      </w:r>
      <w:r w:rsidR="00E862B9">
        <w:rPr>
          <w:rFonts w:ascii="Times New Roman" w:hAnsi="Times New Roman" w:cs="Times New Roman"/>
          <w:sz w:val="24"/>
          <w:szCs w:val="24"/>
        </w:rPr>
        <w:t>2</w:t>
      </w:r>
      <w:r w:rsidRPr="000142B9">
        <w:rPr>
          <w:rFonts w:ascii="Times New Roman" w:hAnsi="Times New Roman" w:cs="Times New Roman"/>
          <w:sz w:val="24"/>
          <w:szCs w:val="24"/>
        </w:rPr>
        <w:t>) Az R. 1</w:t>
      </w:r>
      <w:r w:rsidR="0022262E">
        <w:rPr>
          <w:rFonts w:ascii="Times New Roman" w:hAnsi="Times New Roman" w:cs="Times New Roman"/>
          <w:sz w:val="24"/>
          <w:szCs w:val="24"/>
        </w:rPr>
        <w:t>2</w:t>
      </w:r>
      <w:r w:rsidRPr="000142B9">
        <w:rPr>
          <w:rFonts w:ascii="Times New Roman" w:hAnsi="Times New Roman" w:cs="Times New Roman"/>
          <w:sz w:val="24"/>
          <w:szCs w:val="24"/>
        </w:rPr>
        <w:t>. melléklet</w:t>
      </w:r>
      <w:r w:rsidR="0022262E">
        <w:rPr>
          <w:rFonts w:ascii="Times New Roman" w:hAnsi="Times New Roman" w:cs="Times New Roman"/>
          <w:sz w:val="24"/>
          <w:szCs w:val="24"/>
        </w:rPr>
        <w:t xml:space="preserve">e </w:t>
      </w:r>
      <w:r w:rsidRPr="000142B9">
        <w:rPr>
          <w:rFonts w:ascii="Times New Roman" w:hAnsi="Times New Roman" w:cs="Times New Roman"/>
          <w:sz w:val="24"/>
          <w:szCs w:val="24"/>
        </w:rPr>
        <w:t xml:space="preserve">helyébe e rendelet </w:t>
      </w:r>
      <w:r w:rsidR="00E862B9">
        <w:rPr>
          <w:rFonts w:ascii="Times New Roman" w:hAnsi="Times New Roman" w:cs="Times New Roman"/>
          <w:sz w:val="24"/>
          <w:szCs w:val="24"/>
        </w:rPr>
        <w:t>8</w:t>
      </w:r>
      <w:r w:rsidRPr="000142B9">
        <w:rPr>
          <w:rFonts w:ascii="Times New Roman" w:hAnsi="Times New Roman" w:cs="Times New Roman"/>
          <w:sz w:val="24"/>
          <w:szCs w:val="24"/>
        </w:rPr>
        <w:t>. melléklet</w:t>
      </w:r>
      <w:r w:rsidR="0022262E">
        <w:rPr>
          <w:rFonts w:ascii="Times New Roman" w:hAnsi="Times New Roman" w:cs="Times New Roman"/>
          <w:sz w:val="24"/>
          <w:szCs w:val="24"/>
        </w:rPr>
        <w:t>e</w:t>
      </w:r>
      <w:r w:rsidRPr="000142B9">
        <w:rPr>
          <w:rFonts w:ascii="Times New Roman" w:hAnsi="Times New Roman" w:cs="Times New Roman"/>
          <w:sz w:val="24"/>
          <w:szCs w:val="24"/>
        </w:rPr>
        <w:t xml:space="preserve"> lép.</w:t>
      </w:r>
    </w:p>
    <w:p w14:paraId="509BCE44" w14:textId="61681C95" w:rsidR="0022262E" w:rsidRPr="000142B9" w:rsidRDefault="00867FC1" w:rsidP="002226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2B9">
        <w:rPr>
          <w:rFonts w:ascii="Times New Roman" w:hAnsi="Times New Roman" w:cs="Times New Roman"/>
          <w:sz w:val="24"/>
          <w:szCs w:val="24"/>
        </w:rPr>
        <w:t xml:space="preserve">        </w:t>
      </w:r>
      <w:r w:rsidR="0022262E">
        <w:rPr>
          <w:rFonts w:ascii="Times New Roman" w:hAnsi="Times New Roman" w:cs="Times New Roman"/>
          <w:sz w:val="24"/>
          <w:szCs w:val="24"/>
        </w:rPr>
        <w:t>(</w:t>
      </w:r>
      <w:r w:rsidR="0022262E" w:rsidRPr="000142B9">
        <w:rPr>
          <w:rFonts w:ascii="Times New Roman" w:hAnsi="Times New Roman" w:cs="Times New Roman"/>
          <w:sz w:val="24"/>
          <w:szCs w:val="24"/>
        </w:rPr>
        <w:t>2</w:t>
      </w:r>
      <w:r w:rsidR="00E862B9">
        <w:rPr>
          <w:rFonts w:ascii="Times New Roman" w:hAnsi="Times New Roman" w:cs="Times New Roman"/>
          <w:sz w:val="24"/>
          <w:szCs w:val="24"/>
        </w:rPr>
        <w:t>3</w:t>
      </w:r>
      <w:r w:rsidR="0022262E" w:rsidRPr="000142B9">
        <w:rPr>
          <w:rFonts w:ascii="Times New Roman" w:hAnsi="Times New Roman" w:cs="Times New Roman"/>
          <w:sz w:val="24"/>
          <w:szCs w:val="24"/>
        </w:rPr>
        <w:t xml:space="preserve">) Az R. 13. melléklet 1. táblázata helyébe e rendelet </w:t>
      </w:r>
      <w:r w:rsidR="00E862B9">
        <w:rPr>
          <w:rFonts w:ascii="Times New Roman" w:hAnsi="Times New Roman" w:cs="Times New Roman"/>
          <w:sz w:val="24"/>
          <w:szCs w:val="24"/>
        </w:rPr>
        <w:t>9</w:t>
      </w:r>
      <w:r w:rsidR="0022262E" w:rsidRPr="000142B9">
        <w:rPr>
          <w:rFonts w:ascii="Times New Roman" w:hAnsi="Times New Roman" w:cs="Times New Roman"/>
          <w:sz w:val="24"/>
          <w:szCs w:val="24"/>
        </w:rPr>
        <w:t>. melléklet 1. táblázata lép.</w:t>
      </w:r>
    </w:p>
    <w:p w14:paraId="509237A7" w14:textId="1082CBBA" w:rsidR="00867FC1" w:rsidRDefault="0022262E" w:rsidP="002226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67FC1" w:rsidRPr="000142B9">
        <w:rPr>
          <w:rFonts w:ascii="Times New Roman" w:hAnsi="Times New Roman" w:cs="Times New Roman"/>
          <w:sz w:val="24"/>
          <w:szCs w:val="24"/>
        </w:rPr>
        <w:t>(2</w:t>
      </w:r>
      <w:r w:rsidR="00E862B9">
        <w:rPr>
          <w:rFonts w:ascii="Times New Roman" w:hAnsi="Times New Roman" w:cs="Times New Roman"/>
          <w:sz w:val="24"/>
          <w:szCs w:val="24"/>
        </w:rPr>
        <w:t>4</w:t>
      </w:r>
      <w:r w:rsidR="00867FC1" w:rsidRPr="000142B9">
        <w:rPr>
          <w:rFonts w:ascii="Times New Roman" w:hAnsi="Times New Roman" w:cs="Times New Roman"/>
          <w:sz w:val="24"/>
          <w:szCs w:val="24"/>
        </w:rPr>
        <w:t xml:space="preserve">) Az R. 13. melléklet 2. táblázata helyébe e rendelet </w:t>
      </w:r>
      <w:r w:rsidR="00E862B9">
        <w:rPr>
          <w:rFonts w:ascii="Times New Roman" w:hAnsi="Times New Roman" w:cs="Times New Roman"/>
          <w:sz w:val="24"/>
          <w:szCs w:val="24"/>
        </w:rPr>
        <w:t>9</w:t>
      </w:r>
      <w:r w:rsidR="00867FC1" w:rsidRPr="000142B9">
        <w:rPr>
          <w:rFonts w:ascii="Times New Roman" w:hAnsi="Times New Roman" w:cs="Times New Roman"/>
          <w:sz w:val="24"/>
          <w:szCs w:val="24"/>
        </w:rPr>
        <w:t>. melléklet 2. táblázata lép.</w:t>
      </w:r>
    </w:p>
    <w:p w14:paraId="40583472" w14:textId="4C6ED2A0" w:rsidR="0043300C" w:rsidRDefault="0043300C" w:rsidP="00433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142B9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142B9">
        <w:rPr>
          <w:rFonts w:ascii="Times New Roman" w:hAnsi="Times New Roman" w:cs="Times New Roman"/>
          <w:sz w:val="24"/>
          <w:szCs w:val="24"/>
        </w:rPr>
        <w:t xml:space="preserve">) Az R. 13. melléklet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142B9">
        <w:rPr>
          <w:rFonts w:ascii="Times New Roman" w:hAnsi="Times New Roman" w:cs="Times New Roman"/>
          <w:sz w:val="24"/>
          <w:szCs w:val="24"/>
        </w:rPr>
        <w:t xml:space="preserve">. táblázata helyébe e rendelet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142B9">
        <w:rPr>
          <w:rFonts w:ascii="Times New Roman" w:hAnsi="Times New Roman" w:cs="Times New Roman"/>
          <w:sz w:val="24"/>
          <w:szCs w:val="24"/>
        </w:rPr>
        <w:t xml:space="preserve">. melléklet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142B9">
        <w:rPr>
          <w:rFonts w:ascii="Times New Roman" w:hAnsi="Times New Roman" w:cs="Times New Roman"/>
          <w:sz w:val="24"/>
          <w:szCs w:val="24"/>
        </w:rPr>
        <w:t>. táblázata lép.</w:t>
      </w:r>
    </w:p>
    <w:p w14:paraId="529320F6" w14:textId="68910A55" w:rsidR="008C219A" w:rsidRPr="000142B9" w:rsidRDefault="008C219A" w:rsidP="00433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(26) Az R. 14. melléklet</w:t>
      </w:r>
      <w:r w:rsidR="001A5D0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helyébe e rendelet 10. melléklete lép.</w:t>
      </w:r>
    </w:p>
    <w:p w14:paraId="04CE6A07" w14:textId="77777777" w:rsidR="0043300C" w:rsidRPr="000142B9" w:rsidRDefault="0043300C" w:rsidP="002226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13"/>
    <w:bookmarkEnd w:id="14"/>
    <w:p w14:paraId="3E40879C" w14:textId="425C9561" w:rsidR="003916B3" w:rsidRPr="00332D0E" w:rsidRDefault="00C07321" w:rsidP="00391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916B3" w:rsidRPr="00332D0E">
        <w:rPr>
          <w:rFonts w:ascii="Times New Roman" w:hAnsi="Times New Roman" w:cs="Times New Roman"/>
          <w:sz w:val="24"/>
          <w:szCs w:val="24"/>
        </w:rPr>
        <w:t>.§ Ez a rendelet a kihirdetését követő első napon lép hatályba, és hatályba lépését követő napon hatályát veszti.</w:t>
      </w:r>
    </w:p>
    <w:p w14:paraId="4C9F4CB4" w14:textId="77777777" w:rsidR="003916B3" w:rsidRPr="00332D0E" w:rsidRDefault="003916B3" w:rsidP="00391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4E77D9" w14:textId="77777777" w:rsidR="003916B3" w:rsidRPr="00332D0E" w:rsidRDefault="003916B3" w:rsidP="003916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2D0E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5B588D3B" w14:textId="77777777" w:rsidR="003916B3" w:rsidRPr="00332D0E" w:rsidRDefault="003916B3" w:rsidP="003916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2F029F" w14:textId="39FB5B16" w:rsidR="003916B3" w:rsidRPr="00332D0E" w:rsidRDefault="003916B3" w:rsidP="003916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2D0E">
        <w:rPr>
          <w:rFonts w:ascii="Times New Roman" w:hAnsi="Times New Roman" w:cs="Times New Roman"/>
          <w:sz w:val="24"/>
          <w:szCs w:val="24"/>
        </w:rPr>
        <w:t xml:space="preserve">                 Podhorszki István                                                                    </w:t>
      </w:r>
      <w:r w:rsidR="00544A6F">
        <w:rPr>
          <w:rFonts w:ascii="Times New Roman" w:hAnsi="Times New Roman" w:cs="Times New Roman"/>
          <w:sz w:val="24"/>
          <w:szCs w:val="24"/>
        </w:rPr>
        <w:t>Szabóné Ánosi Ildikó</w:t>
      </w:r>
      <w:r w:rsidRPr="00332D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848711" w14:textId="77777777" w:rsidR="003916B3" w:rsidRPr="00332D0E" w:rsidRDefault="003916B3" w:rsidP="003916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2D0E">
        <w:rPr>
          <w:rFonts w:ascii="Times New Roman" w:hAnsi="Times New Roman" w:cs="Times New Roman"/>
          <w:sz w:val="24"/>
          <w:szCs w:val="24"/>
        </w:rPr>
        <w:t xml:space="preserve">                      polgármester                                                                                jegyző                                        </w:t>
      </w:r>
    </w:p>
    <w:p w14:paraId="6C3E9A5F" w14:textId="77777777" w:rsidR="003916B3" w:rsidRPr="00332D0E" w:rsidRDefault="003916B3" w:rsidP="003916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8B530D0" w14:textId="77777777" w:rsidR="003916B3" w:rsidRPr="00332D0E" w:rsidRDefault="003916B3" w:rsidP="003916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1E709C" w14:textId="77777777" w:rsidR="003916B3" w:rsidRPr="00332D0E" w:rsidRDefault="003916B3" w:rsidP="003916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D2CA5E" w14:textId="11206091" w:rsidR="003916B3" w:rsidRPr="00332D0E" w:rsidRDefault="003916B3" w:rsidP="003916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2D0E">
        <w:rPr>
          <w:rFonts w:ascii="Times New Roman" w:hAnsi="Times New Roman" w:cs="Times New Roman"/>
          <w:sz w:val="24"/>
          <w:szCs w:val="24"/>
        </w:rPr>
        <w:t>A rendelet kihirdetésének napja 20</w:t>
      </w:r>
      <w:r w:rsidR="00C07321">
        <w:rPr>
          <w:rFonts w:ascii="Times New Roman" w:hAnsi="Times New Roman" w:cs="Times New Roman"/>
          <w:sz w:val="24"/>
          <w:szCs w:val="24"/>
        </w:rPr>
        <w:t>20</w:t>
      </w:r>
      <w:r w:rsidRPr="00332D0E">
        <w:rPr>
          <w:rFonts w:ascii="Times New Roman" w:hAnsi="Times New Roman" w:cs="Times New Roman"/>
          <w:sz w:val="24"/>
          <w:szCs w:val="24"/>
        </w:rPr>
        <w:t xml:space="preserve">. </w:t>
      </w:r>
      <w:r w:rsidR="008C219A">
        <w:rPr>
          <w:rFonts w:ascii="Times New Roman" w:hAnsi="Times New Roman" w:cs="Times New Roman"/>
          <w:sz w:val="24"/>
          <w:szCs w:val="24"/>
        </w:rPr>
        <w:t>december</w:t>
      </w:r>
      <w:r w:rsidRPr="00332D0E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DAA4CBE" w14:textId="77777777" w:rsidR="003916B3" w:rsidRPr="00332D0E" w:rsidRDefault="003916B3" w:rsidP="003916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4EF1A2" w14:textId="77777777" w:rsidR="003916B3" w:rsidRPr="00332D0E" w:rsidRDefault="003916B3" w:rsidP="003916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98C12D" w14:textId="26648E88" w:rsidR="003916B3" w:rsidRPr="00332D0E" w:rsidRDefault="003916B3" w:rsidP="003916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2D0E">
        <w:rPr>
          <w:rFonts w:ascii="Times New Roman" w:hAnsi="Times New Roman" w:cs="Times New Roman"/>
          <w:sz w:val="24"/>
          <w:szCs w:val="24"/>
        </w:rPr>
        <w:tab/>
      </w:r>
      <w:r w:rsidRPr="00332D0E">
        <w:rPr>
          <w:rFonts w:ascii="Times New Roman" w:hAnsi="Times New Roman" w:cs="Times New Roman"/>
          <w:sz w:val="24"/>
          <w:szCs w:val="24"/>
        </w:rPr>
        <w:tab/>
      </w:r>
      <w:r w:rsidRPr="00332D0E">
        <w:rPr>
          <w:rFonts w:ascii="Times New Roman" w:hAnsi="Times New Roman" w:cs="Times New Roman"/>
          <w:sz w:val="24"/>
          <w:szCs w:val="24"/>
        </w:rPr>
        <w:tab/>
      </w:r>
      <w:r w:rsidRPr="00332D0E">
        <w:rPr>
          <w:rFonts w:ascii="Times New Roman" w:hAnsi="Times New Roman" w:cs="Times New Roman"/>
          <w:sz w:val="24"/>
          <w:szCs w:val="24"/>
        </w:rPr>
        <w:tab/>
      </w:r>
      <w:r w:rsidRPr="00332D0E">
        <w:rPr>
          <w:rFonts w:ascii="Times New Roman" w:hAnsi="Times New Roman" w:cs="Times New Roman"/>
          <w:sz w:val="24"/>
          <w:szCs w:val="24"/>
        </w:rPr>
        <w:tab/>
      </w:r>
      <w:r w:rsidRPr="00332D0E">
        <w:rPr>
          <w:rFonts w:ascii="Times New Roman" w:hAnsi="Times New Roman" w:cs="Times New Roman"/>
          <w:sz w:val="24"/>
          <w:szCs w:val="24"/>
        </w:rPr>
        <w:tab/>
      </w:r>
      <w:r w:rsidRPr="00332D0E">
        <w:rPr>
          <w:rFonts w:ascii="Times New Roman" w:hAnsi="Times New Roman" w:cs="Times New Roman"/>
          <w:sz w:val="24"/>
          <w:szCs w:val="24"/>
        </w:rPr>
        <w:tab/>
      </w:r>
      <w:r w:rsidRPr="00332D0E">
        <w:rPr>
          <w:rFonts w:ascii="Times New Roman" w:hAnsi="Times New Roman" w:cs="Times New Roman"/>
          <w:sz w:val="24"/>
          <w:szCs w:val="24"/>
        </w:rPr>
        <w:tab/>
      </w:r>
      <w:r w:rsidR="00544A6F">
        <w:rPr>
          <w:rFonts w:ascii="Times New Roman" w:hAnsi="Times New Roman" w:cs="Times New Roman"/>
          <w:sz w:val="24"/>
          <w:szCs w:val="24"/>
        </w:rPr>
        <w:t>Szabóné Ánosi Ildikó</w:t>
      </w:r>
    </w:p>
    <w:p w14:paraId="43378F59" w14:textId="5B46B4C7" w:rsidR="003916B3" w:rsidRPr="00332D0E" w:rsidRDefault="003916B3" w:rsidP="003916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2D0E">
        <w:rPr>
          <w:rFonts w:ascii="Times New Roman" w:hAnsi="Times New Roman" w:cs="Times New Roman"/>
          <w:sz w:val="24"/>
          <w:szCs w:val="24"/>
        </w:rPr>
        <w:tab/>
      </w:r>
      <w:r w:rsidRPr="00332D0E">
        <w:rPr>
          <w:rFonts w:ascii="Times New Roman" w:hAnsi="Times New Roman" w:cs="Times New Roman"/>
          <w:sz w:val="24"/>
          <w:szCs w:val="24"/>
        </w:rPr>
        <w:tab/>
      </w:r>
      <w:r w:rsidRPr="00332D0E">
        <w:rPr>
          <w:rFonts w:ascii="Times New Roman" w:hAnsi="Times New Roman" w:cs="Times New Roman"/>
          <w:sz w:val="24"/>
          <w:szCs w:val="24"/>
        </w:rPr>
        <w:tab/>
      </w:r>
      <w:r w:rsidRPr="00332D0E">
        <w:rPr>
          <w:rFonts w:ascii="Times New Roman" w:hAnsi="Times New Roman" w:cs="Times New Roman"/>
          <w:sz w:val="24"/>
          <w:szCs w:val="24"/>
        </w:rPr>
        <w:tab/>
      </w:r>
      <w:r w:rsidRPr="00332D0E">
        <w:rPr>
          <w:rFonts w:ascii="Times New Roman" w:hAnsi="Times New Roman" w:cs="Times New Roman"/>
          <w:sz w:val="24"/>
          <w:szCs w:val="24"/>
        </w:rPr>
        <w:tab/>
      </w:r>
      <w:r w:rsidRPr="00332D0E">
        <w:rPr>
          <w:rFonts w:ascii="Times New Roman" w:hAnsi="Times New Roman" w:cs="Times New Roman"/>
          <w:sz w:val="24"/>
          <w:szCs w:val="24"/>
        </w:rPr>
        <w:tab/>
      </w:r>
      <w:r w:rsidRPr="00332D0E">
        <w:rPr>
          <w:rFonts w:ascii="Times New Roman" w:hAnsi="Times New Roman" w:cs="Times New Roman"/>
          <w:sz w:val="24"/>
          <w:szCs w:val="24"/>
        </w:rPr>
        <w:tab/>
      </w:r>
      <w:r w:rsidRPr="00332D0E">
        <w:rPr>
          <w:rFonts w:ascii="Times New Roman" w:hAnsi="Times New Roman" w:cs="Times New Roman"/>
          <w:sz w:val="24"/>
          <w:szCs w:val="24"/>
        </w:rPr>
        <w:tab/>
      </w:r>
      <w:r w:rsidR="00544A6F">
        <w:rPr>
          <w:rFonts w:ascii="Times New Roman" w:hAnsi="Times New Roman" w:cs="Times New Roman"/>
          <w:sz w:val="24"/>
          <w:szCs w:val="24"/>
        </w:rPr>
        <w:t xml:space="preserve">      </w:t>
      </w:r>
      <w:r w:rsidRPr="00332D0E">
        <w:rPr>
          <w:rFonts w:ascii="Times New Roman" w:hAnsi="Times New Roman" w:cs="Times New Roman"/>
          <w:sz w:val="24"/>
          <w:szCs w:val="24"/>
        </w:rPr>
        <w:t xml:space="preserve">   jegyző </w:t>
      </w:r>
    </w:p>
    <w:p w14:paraId="4583256B" w14:textId="77777777" w:rsidR="003916B3" w:rsidRPr="00332D0E" w:rsidRDefault="003916B3" w:rsidP="003916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B1B14D" w14:textId="77777777" w:rsidR="0032042B" w:rsidRDefault="00FF7E94" w:rsidP="00F70C00">
      <w:pPr>
        <w:spacing w:after="160" w:line="259" w:lineRule="auto"/>
      </w:pPr>
      <w:r>
        <w:br w:type="page"/>
      </w:r>
    </w:p>
    <w:tbl>
      <w:tblPr>
        <w:tblW w:w="103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493"/>
        <w:gridCol w:w="1380"/>
        <w:gridCol w:w="480"/>
        <w:gridCol w:w="960"/>
        <w:gridCol w:w="8"/>
      </w:tblGrid>
      <w:tr w:rsidR="0032042B" w:rsidRPr="0032042B" w14:paraId="4DAAF963" w14:textId="77777777" w:rsidTr="0065488E">
        <w:trPr>
          <w:gridAfter w:val="1"/>
          <w:wAfter w:w="8" w:type="dxa"/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BC02D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 xml:space="preserve">1.  melléklet </w:t>
            </w:r>
            <w:proofErr w:type="gramStart"/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….</w:t>
            </w:r>
            <w:proofErr w:type="gramEnd"/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/2020. (XII…) önkormányzati rendelethez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832B9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EBBC7" w14:textId="77777777" w:rsidR="0032042B" w:rsidRPr="0032042B" w:rsidRDefault="0032042B" w:rsidP="0032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6693A" w14:textId="77777777" w:rsidR="0032042B" w:rsidRPr="0032042B" w:rsidRDefault="0032042B" w:rsidP="0032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FCF28" w14:textId="77777777" w:rsidR="0032042B" w:rsidRPr="0032042B" w:rsidRDefault="0032042B" w:rsidP="0032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2B" w:rsidRPr="0032042B" w14:paraId="09484FA8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E2C39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1. Táblázat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357B5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87BCB" w14:textId="77777777" w:rsidR="0032042B" w:rsidRPr="0032042B" w:rsidRDefault="0032042B" w:rsidP="0032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1E7B3" w14:textId="77777777" w:rsidR="0032042B" w:rsidRPr="0032042B" w:rsidRDefault="0032042B" w:rsidP="0032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28668" w14:textId="77777777" w:rsidR="0032042B" w:rsidRPr="0032042B" w:rsidRDefault="0032042B" w:rsidP="0032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B2F73" w14:textId="77777777" w:rsidR="0032042B" w:rsidRPr="0032042B" w:rsidRDefault="0032042B" w:rsidP="0032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2B" w:rsidRPr="0032042B" w14:paraId="36A897F7" w14:textId="77777777" w:rsidTr="0065488E">
        <w:trPr>
          <w:trHeight w:val="255"/>
        </w:trPr>
        <w:tc>
          <w:tcPr>
            <w:tcW w:w="103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4A3B1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önkormányzat és intézményei 2020. évi tervezett bevételei címenként, kiemelt előirányzatonként</w:t>
            </w:r>
          </w:p>
        </w:tc>
      </w:tr>
      <w:tr w:rsidR="0032042B" w:rsidRPr="0032042B" w14:paraId="6F616DB7" w14:textId="77777777" w:rsidTr="0065488E">
        <w:trPr>
          <w:gridAfter w:val="1"/>
          <w:wAfter w:w="8" w:type="dxa"/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AB053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B58EF" w14:textId="77777777" w:rsidR="0032042B" w:rsidRPr="0032042B" w:rsidRDefault="0032042B" w:rsidP="0032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FC18A" w14:textId="77777777" w:rsidR="0032042B" w:rsidRPr="0032042B" w:rsidRDefault="0032042B" w:rsidP="0032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07039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E112D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5B659" w14:textId="77777777" w:rsidR="0032042B" w:rsidRPr="0032042B" w:rsidRDefault="0032042B" w:rsidP="0032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2B" w:rsidRPr="0032042B" w14:paraId="4D7F3870" w14:textId="77777777" w:rsidTr="0065488E">
        <w:trPr>
          <w:gridAfter w:val="1"/>
          <w:wAfter w:w="8" w:type="dxa"/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E937" w14:textId="77777777" w:rsidR="0032042B" w:rsidRPr="0032042B" w:rsidRDefault="0032042B" w:rsidP="00320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18D77" w14:textId="77777777" w:rsidR="0032042B" w:rsidRPr="0032042B" w:rsidRDefault="0032042B" w:rsidP="00320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CE7B1" w14:textId="77777777" w:rsidR="0032042B" w:rsidRPr="0032042B" w:rsidRDefault="0032042B" w:rsidP="00320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16CDD" w14:textId="77777777" w:rsidR="0032042B" w:rsidRPr="0032042B" w:rsidRDefault="0032042B" w:rsidP="00320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9FBA1" w14:textId="77777777" w:rsidR="0032042B" w:rsidRPr="0032042B" w:rsidRDefault="0032042B" w:rsidP="00320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722CF" w14:textId="77777777" w:rsidR="0032042B" w:rsidRPr="0032042B" w:rsidRDefault="0032042B" w:rsidP="0032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2B" w:rsidRPr="0032042B" w14:paraId="3E824995" w14:textId="77777777" w:rsidTr="0065488E">
        <w:trPr>
          <w:gridAfter w:val="1"/>
          <w:wAfter w:w="8" w:type="dxa"/>
          <w:trHeight w:val="499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0757" w14:textId="0A7DEF43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I. Kápolnásn</w:t>
            </w:r>
            <w:r w:rsidR="008A16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y</w:t>
            </w: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ék Község Önkormányzata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76899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A72D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2AE8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10404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3B923" w14:textId="77777777" w:rsidR="0032042B" w:rsidRPr="0032042B" w:rsidRDefault="0032042B" w:rsidP="0032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2B" w:rsidRPr="0032042B" w14:paraId="2EA29F13" w14:textId="77777777" w:rsidTr="0065488E">
        <w:trPr>
          <w:gridAfter w:val="1"/>
          <w:wAfter w:w="8" w:type="dxa"/>
          <w:trHeight w:val="499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B91D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II. Kápolnásnyéki Közös Önkormányzati Hivatal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5B29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14A1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5D2B24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D0F4C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09CF8" w14:textId="77777777" w:rsidR="0032042B" w:rsidRPr="0032042B" w:rsidRDefault="0032042B" w:rsidP="0032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2B" w:rsidRPr="0032042B" w14:paraId="274C6151" w14:textId="77777777" w:rsidTr="0065488E">
        <w:trPr>
          <w:gridAfter w:val="1"/>
          <w:wAfter w:w="8" w:type="dxa"/>
          <w:trHeight w:val="499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BD7298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21121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E5A6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F1CFCC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D8B52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683D6" w14:textId="77777777" w:rsidR="0032042B" w:rsidRPr="0032042B" w:rsidRDefault="0032042B" w:rsidP="0032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2B" w:rsidRPr="0032042B" w14:paraId="27D2F4D9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3E1939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A6D68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4167B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7F5583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03A7C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09438" w14:textId="77777777" w:rsidR="0032042B" w:rsidRPr="0032042B" w:rsidRDefault="0032042B" w:rsidP="0032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2B" w:rsidRPr="0032042B" w14:paraId="29859FF3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07EDC4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563D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223 861 107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3A6D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241 160 007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044064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6F92B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1D359" w14:textId="77777777" w:rsidR="0032042B" w:rsidRPr="0032042B" w:rsidRDefault="0032042B" w:rsidP="0032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2B" w:rsidRPr="0032042B" w14:paraId="6BD2CFF7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5603FA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Elvonások, befizetések bevételei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3802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6252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10A31B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E08F2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9DFFD" w14:textId="77777777" w:rsidR="0032042B" w:rsidRPr="0032042B" w:rsidRDefault="0032042B" w:rsidP="0032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2B" w:rsidRPr="0032042B" w14:paraId="2CA793EA" w14:textId="77777777" w:rsidTr="0065488E">
        <w:trPr>
          <w:gridAfter w:val="1"/>
          <w:wAfter w:w="8" w:type="dxa"/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8115AB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Egyéb működési célú támogatások bevételei ÁHT-n belülről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F9FE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20 595 726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59F1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17 667 935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865621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31930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A212C" w14:textId="77777777" w:rsidR="0032042B" w:rsidRPr="0032042B" w:rsidRDefault="0032042B" w:rsidP="0032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2B" w:rsidRPr="0032042B" w14:paraId="7CD83EF5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E24675" w14:textId="027F748A" w:rsidR="0032042B" w:rsidRPr="0032042B" w:rsidRDefault="00404F0C" w:rsidP="00320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Jövedelemadók</w:t>
            </w:r>
            <w:r w:rsidR="0032042B" w:rsidRPr="0032042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D72A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20 000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C25DE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15BE04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78FC6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35D1E" w14:textId="77777777" w:rsidR="0032042B" w:rsidRPr="0032042B" w:rsidRDefault="0032042B" w:rsidP="0032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2B" w:rsidRPr="0032042B" w14:paraId="4775B4EB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F42EE6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E4A0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29 500 000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BB5F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29 500 000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82FEE8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9EA7D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59FF1" w14:textId="77777777" w:rsidR="0032042B" w:rsidRPr="0032042B" w:rsidRDefault="0032042B" w:rsidP="0032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2B" w:rsidRPr="0032042B" w14:paraId="5CF1546C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AA8972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875E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150 000 000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20C1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150 000 000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124C7A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CBF48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31AA1" w14:textId="77777777" w:rsidR="0032042B" w:rsidRPr="0032042B" w:rsidRDefault="0032042B" w:rsidP="0032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2B" w:rsidRPr="0032042B" w14:paraId="0FA661C6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40AD72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ABB5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14 000 000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088E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172C90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58F9D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36B41" w14:textId="77777777" w:rsidR="0032042B" w:rsidRPr="0032042B" w:rsidRDefault="0032042B" w:rsidP="0032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2B" w:rsidRPr="0032042B" w14:paraId="68E019A9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01B581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áruhasználati és szolgálati 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0821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B3FA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FE5D6E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3161B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3FF26" w14:textId="77777777" w:rsidR="0032042B" w:rsidRPr="0032042B" w:rsidRDefault="0032042B" w:rsidP="0032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2B" w:rsidRPr="0032042B" w14:paraId="4FB4A0FE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4565D2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2C0B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230 000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5420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5616F5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B8BD8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0CB51" w14:textId="77777777" w:rsidR="0032042B" w:rsidRPr="0032042B" w:rsidRDefault="0032042B" w:rsidP="0032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2B" w:rsidRPr="0032042B" w14:paraId="7592BAF9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90FD73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0210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193 750 000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FF1F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180 250 000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6F23E7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10E04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372AA" w14:textId="77777777" w:rsidR="0032042B" w:rsidRPr="0032042B" w:rsidRDefault="0032042B" w:rsidP="0032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2B" w:rsidRPr="0032042B" w14:paraId="1A3D908F" w14:textId="77777777" w:rsidTr="0065488E">
        <w:trPr>
          <w:gridAfter w:val="1"/>
          <w:wAfter w:w="8" w:type="dxa"/>
          <w:trHeight w:val="82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1BCCC8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célú visszatérítendő támogatások, kölcsönök visszatérülése államháztartáson kívülről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E4E7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432 302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605D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432 302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529F96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10220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B6E27" w14:textId="77777777" w:rsidR="0032042B" w:rsidRPr="0032042B" w:rsidRDefault="0032042B" w:rsidP="0032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2B" w:rsidRPr="0032042B" w14:paraId="7AADD917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DF6EE1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Egyéb 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842C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6 222 250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404A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10 611 480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13021F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50B52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01B22" w14:textId="77777777" w:rsidR="0032042B" w:rsidRPr="0032042B" w:rsidRDefault="0032042B" w:rsidP="0032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2B" w:rsidRPr="0032042B" w14:paraId="399AF493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E3D5D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 (intézményi)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1C48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40 933 959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EDF7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42 811 959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D807A7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A734E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61E73" w14:textId="77777777" w:rsidR="0032042B" w:rsidRPr="0032042B" w:rsidRDefault="0032042B" w:rsidP="0032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2B" w:rsidRPr="0032042B" w14:paraId="1D492ADA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A585BB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1C51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485 795 344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30E8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492 933 683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E81A2F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1581D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E1E9D" w14:textId="77777777" w:rsidR="0032042B" w:rsidRPr="0032042B" w:rsidRDefault="0032042B" w:rsidP="0032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2B" w:rsidRPr="0032042B" w14:paraId="04EB7C8B" w14:textId="77777777" w:rsidTr="0065488E">
        <w:trPr>
          <w:gridAfter w:val="1"/>
          <w:wAfter w:w="8" w:type="dxa"/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FDC16B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célú önkormányzati támogatások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DFA5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7224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B0A792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95360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03A5B" w14:textId="77777777" w:rsidR="0032042B" w:rsidRPr="0032042B" w:rsidRDefault="0032042B" w:rsidP="0032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2B" w:rsidRPr="0032042B" w14:paraId="655E41FB" w14:textId="77777777" w:rsidTr="0065488E">
        <w:trPr>
          <w:gridAfter w:val="1"/>
          <w:wAfter w:w="8" w:type="dxa"/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159EE9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Egyéb felhalmozási célú támogatások bevételei </w:t>
            </w:r>
            <w:proofErr w:type="spellStart"/>
            <w:r w:rsidRPr="003204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ÁHT.-n</w:t>
            </w:r>
            <w:proofErr w:type="spellEnd"/>
            <w:r w:rsidRPr="003204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3640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F46A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411 148 791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F46511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61FDC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0F6F0" w14:textId="77777777" w:rsidR="0032042B" w:rsidRPr="0032042B" w:rsidRDefault="0032042B" w:rsidP="0032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2B" w:rsidRPr="0032042B" w14:paraId="196CC644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16307E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4AB6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E230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1 400 000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7F1C82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5959A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8D76A" w14:textId="77777777" w:rsidR="0032042B" w:rsidRPr="0032042B" w:rsidRDefault="0032042B" w:rsidP="0032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2B" w:rsidRPr="0032042B" w14:paraId="207D239C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FEE07D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07AE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8A2F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1 681 912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37FD19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5819F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A8CEC" w14:textId="77777777" w:rsidR="0032042B" w:rsidRPr="0032042B" w:rsidRDefault="0032042B" w:rsidP="0032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2B" w:rsidRPr="0032042B" w14:paraId="14055E29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CBE465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F6E4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80EF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414 230 703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A8578D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3601D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B129A" w14:textId="77777777" w:rsidR="0032042B" w:rsidRPr="0032042B" w:rsidRDefault="0032042B" w:rsidP="0032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2B" w:rsidRPr="0032042B" w14:paraId="7CE90430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FA17EC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48816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752E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BD409A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41416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3560E" w14:textId="77777777" w:rsidR="0032042B" w:rsidRPr="0032042B" w:rsidRDefault="0032042B" w:rsidP="0032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2B" w:rsidRPr="0032042B" w14:paraId="378253A9" w14:textId="77777777" w:rsidTr="0065488E">
        <w:trPr>
          <w:gridAfter w:val="1"/>
          <w:wAfter w:w="8" w:type="dxa"/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52B2FB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FF4F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485 795 344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2F0D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907 164 386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B4C5CA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49579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1A8D" w14:textId="77777777" w:rsidR="0032042B" w:rsidRPr="0032042B" w:rsidRDefault="0032042B" w:rsidP="0032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2B" w:rsidRPr="0032042B" w14:paraId="598912C9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D05C54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Hosszú lejáratú hitel vállalkozástól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C580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A82D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B396AC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81388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23A72" w14:textId="77777777" w:rsidR="0032042B" w:rsidRPr="0032042B" w:rsidRDefault="0032042B" w:rsidP="0032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2B" w:rsidRPr="0032042B" w14:paraId="1A7926E7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8E18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költségvetési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3032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333 905 854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C336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371 109 981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A0A850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5D9A7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BDEA4" w14:textId="77777777" w:rsidR="0032042B" w:rsidRPr="0032042B" w:rsidRDefault="0032042B" w:rsidP="0032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2B" w:rsidRPr="0032042B" w14:paraId="725D2A57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D61FFF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3655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134D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844232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C4E1C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D48C3" w14:textId="77777777" w:rsidR="0032042B" w:rsidRPr="0032042B" w:rsidRDefault="0032042B" w:rsidP="0032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2B" w:rsidRPr="0032042B" w14:paraId="50F945D0" w14:textId="77777777" w:rsidTr="0065488E">
        <w:trPr>
          <w:gridAfter w:val="1"/>
          <w:wAfter w:w="8" w:type="dxa"/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2E5313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E954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333 905 854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04DF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371 109 981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D8B22E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88061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1D1C4" w14:textId="77777777" w:rsidR="0032042B" w:rsidRPr="0032042B" w:rsidRDefault="0032042B" w:rsidP="0032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2B" w:rsidRPr="0032042B" w14:paraId="76A8D8DB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80EEA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0CC06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D1AD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9BCF56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DE8E3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C33B8" w14:textId="77777777" w:rsidR="0032042B" w:rsidRPr="0032042B" w:rsidRDefault="0032042B" w:rsidP="0032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2B" w:rsidRPr="0032042B" w14:paraId="1F93594B" w14:textId="77777777" w:rsidTr="0065488E">
        <w:trPr>
          <w:gridAfter w:val="1"/>
          <w:wAfter w:w="8" w:type="dxa"/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408B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FF6B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819 701 198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8D6E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1 278 274 367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C17B77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A8183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74D09" w14:textId="77777777" w:rsidR="0032042B" w:rsidRPr="0032042B" w:rsidRDefault="0032042B" w:rsidP="0032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550BE79E" w14:textId="6AF1F655" w:rsidR="00404F0C" w:rsidRDefault="00404F0C" w:rsidP="00F70C00">
      <w:pPr>
        <w:spacing w:after="160" w:line="259" w:lineRule="auto"/>
      </w:pPr>
    </w:p>
    <w:p w14:paraId="5F83FDEF" w14:textId="77777777" w:rsidR="00404F0C" w:rsidRDefault="00404F0C">
      <w:pPr>
        <w:spacing w:after="160" w:line="259" w:lineRule="auto"/>
      </w:pPr>
      <w:r>
        <w:br w:type="page"/>
      </w:r>
    </w:p>
    <w:tbl>
      <w:tblPr>
        <w:tblW w:w="89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493"/>
        <w:gridCol w:w="1380"/>
        <w:gridCol w:w="8"/>
      </w:tblGrid>
      <w:tr w:rsidR="00404F0C" w:rsidRPr="00404F0C" w14:paraId="2089D7EA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471D9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2. Táblázat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054BF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FDEBC" w14:textId="77777777" w:rsidR="00404F0C" w:rsidRPr="00404F0C" w:rsidRDefault="00404F0C" w:rsidP="0040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08061" w14:textId="77777777" w:rsidR="00404F0C" w:rsidRPr="00404F0C" w:rsidRDefault="00404F0C" w:rsidP="0040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04F0C" w:rsidRPr="00404F0C" w14:paraId="07D8ED77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CFB35" w14:textId="77777777" w:rsidR="00404F0C" w:rsidRPr="00404F0C" w:rsidRDefault="00404F0C" w:rsidP="0040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DF9DE" w14:textId="77777777" w:rsidR="00404F0C" w:rsidRPr="00404F0C" w:rsidRDefault="00404F0C" w:rsidP="0040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79CC7" w14:textId="77777777" w:rsidR="00404F0C" w:rsidRPr="00404F0C" w:rsidRDefault="00404F0C" w:rsidP="0040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6640C" w14:textId="77777777" w:rsidR="00404F0C" w:rsidRPr="00404F0C" w:rsidRDefault="00404F0C" w:rsidP="0040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04F0C" w:rsidRPr="00404F0C" w14:paraId="20335482" w14:textId="77777777" w:rsidTr="0065488E">
        <w:trPr>
          <w:trHeight w:val="255"/>
        </w:trPr>
        <w:tc>
          <w:tcPr>
            <w:tcW w:w="89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A9E30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önkormányzat 2020. évi tervezett bevételei címenként, kiemelt előirányzatonként</w:t>
            </w:r>
          </w:p>
        </w:tc>
      </w:tr>
      <w:tr w:rsidR="00404F0C" w:rsidRPr="00404F0C" w14:paraId="4E50058D" w14:textId="77777777" w:rsidTr="0065488E">
        <w:trPr>
          <w:gridAfter w:val="1"/>
          <w:wAfter w:w="8" w:type="dxa"/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DB420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4129C" w14:textId="77777777" w:rsidR="00404F0C" w:rsidRPr="00404F0C" w:rsidRDefault="00404F0C" w:rsidP="0040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A9C33" w14:textId="77777777" w:rsidR="00404F0C" w:rsidRPr="00404F0C" w:rsidRDefault="00404F0C" w:rsidP="0040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2CD7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forintban</w:t>
            </w:r>
          </w:p>
        </w:tc>
      </w:tr>
      <w:tr w:rsidR="00404F0C" w:rsidRPr="00404F0C" w14:paraId="55BBBA69" w14:textId="77777777" w:rsidTr="0065488E">
        <w:trPr>
          <w:gridAfter w:val="1"/>
          <w:wAfter w:w="8" w:type="dxa"/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1DD11" w14:textId="77777777" w:rsidR="00404F0C" w:rsidRPr="00404F0C" w:rsidRDefault="00404F0C" w:rsidP="00404F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AD620" w14:textId="77777777" w:rsidR="00404F0C" w:rsidRPr="00404F0C" w:rsidRDefault="00404F0C" w:rsidP="00404F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57AB1" w14:textId="77777777" w:rsidR="00404F0C" w:rsidRPr="00404F0C" w:rsidRDefault="00404F0C" w:rsidP="00404F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0B5D0" w14:textId="77777777" w:rsidR="00404F0C" w:rsidRPr="00404F0C" w:rsidRDefault="00404F0C" w:rsidP="00404F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404F0C" w:rsidRPr="00404F0C" w14:paraId="62FE7554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43C9" w14:textId="463D4575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I. Kápolnásnyék Község Önkormányzata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303D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732C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4E1EC0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04F0C" w:rsidRPr="00404F0C" w14:paraId="6D231A57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0B17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6559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2C1B4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4DDCF9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04F0C" w:rsidRPr="00404F0C" w14:paraId="52B7F034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B66C4B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80A4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F61D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62648A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04F0C" w:rsidRPr="00404F0C" w14:paraId="7D7C7127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86CE35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1C6DB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A64A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36197B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404F0C" w:rsidRPr="00404F0C" w14:paraId="17D6931F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0DCD8B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2862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223 861 107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1E1B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241 160 007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6CB7DE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404F0C" w:rsidRPr="00404F0C" w14:paraId="0DC1A2AF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D6CD14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Elvonások, befizetések bevételei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63050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41CF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016662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404F0C" w:rsidRPr="00404F0C" w14:paraId="50855895" w14:textId="77777777" w:rsidTr="0065488E">
        <w:trPr>
          <w:gridAfter w:val="1"/>
          <w:wAfter w:w="8" w:type="dxa"/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8AC853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Egyéb működési célú támogatások bevételei ÁHT-n belülről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ED32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20 595 726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7738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17 667 935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2D9A4D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04F0C" w:rsidRPr="00404F0C" w14:paraId="6DF8D21A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A43973" w14:textId="4419A664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Jövedelemadók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CB25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20 000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002B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F52E2A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04F0C" w:rsidRPr="00404F0C" w14:paraId="3692D4AC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A12F45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65C6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29 500 000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3293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29 500 000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70FC7C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04F0C" w:rsidRPr="00404F0C" w14:paraId="413DA2DF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F5AA18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2BDE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150 000 000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B2A0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150 000 000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B768D6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04F0C" w:rsidRPr="00404F0C" w14:paraId="431E0D89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9E29A3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503E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14 000 000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4871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FF02E0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04F0C" w:rsidRPr="00404F0C" w14:paraId="7606B761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FA2984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Egyéb áruhasználati és szolgálati adók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AA9D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EDAC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C2D8DF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04F0C" w:rsidRPr="00404F0C" w14:paraId="16DE88C0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B5F24E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9418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230 000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3D00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7C1280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04F0C" w:rsidRPr="00404F0C" w14:paraId="4628496A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30F5D4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BC2D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193 750 000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F56C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180 250 000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E1F95E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404F0C" w:rsidRPr="00404F0C" w14:paraId="48E128A9" w14:textId="77777777" w:rsidTr="0065488E">
        <w:trPr>
          <w:gridAfter w:val="1"/>
          <w:wAfter w:w="8" w:type="dxa"/>
          <w:trHeight w:val="8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953F2D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célú visszatérítendő támogatások, kölcsönök visszatérülése államháztartáson kívülről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68C2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432 302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091ED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432 302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DAF475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404F0C" w:rsidRPr="00404F0C" w14:paraId="4D798AF2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E1B47D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Egyéb 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D1C2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6 222 250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D0214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10 611 480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A58F5C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404F0C" w:rsidRPr="00404F0C" w14:paraId="517DCE29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4D8A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 (intézményi)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88FD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40 091 319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344A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41 969 319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0DE7AE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404F0C" w:rsidRPr="00404F0C" w14:paraId="0AA20565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5ACD77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2E83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484 952 704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4117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492 091 043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2FDF9B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404F0C" w:rsidRPr="00404F0C" w14:paraId="19935A83" w14:textId="77777777" w:rsidTr="0065488E">
        <w:trPr>
          <w:gridAfter w:val="1"/>
          <w:wAfter w:w="8" w:type="dxa"/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B59D21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célú önkormányzati támogatások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BF9F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1F49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D21C44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404F0C" w:rsidRPr="00404F0C" w14:paraId="4A8BD226" w14:textId="77777777" w:rsidTr="0065488E">
        <w:trPr>
          <w:gridAfter w:val="1"/>
          <w:wAfter w:w="8" w:type="dxa"/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04062B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Egyéb felhalmozási célú támogatások bevételei ÁHT-n belülről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6A66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AF88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411 148 791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35E480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404F0C" w:rsidRPr="00404F0C" w14:paraId="68BBB429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09D8DD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870E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E5CB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1 400 000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1AA86A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404F0C" w:rsidRPr="00404F0C" w14:paraId="2E97A39C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FB77F1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135E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ED8A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1 681 912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89B2A8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404F0C" w:rsidRPr="00404F0C" w14:paraId="2D8F14E3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6C6394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D850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7411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414 230 703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808586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404F0C" w:rsidRPr="00404F0C" w14:paraId="43BAB95E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210C93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4183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1DD2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76FC52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404F0C" w:rsidRPr="00404F0C" w14:paraId="1CCD2CF0" w14:textId="77777777" w:rsidTr="0065488E">
        <w:trPr>
          <w:gridAfter w:val="1"/>
          <w:wAfter w:w="8" w:type="dxa"/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663458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1513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484 952 704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2C2D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906 321 746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B7B5FB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404F0C" w:rsidRPr="00404F0C" w14:paraId="7B728C67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41A2FF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BFC5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A5B5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2CF2FB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04F0C" w:rsidRPr="00404F0C" w14:paraId="5BB1EB38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4A1E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költségvetési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6719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333 905 854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E9D9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367 590 707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27F36A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04F0C" w:rsidRPr="00404F0C" w14:paraId="4A7C429A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99A8A5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B1F5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F30B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52F48B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404F0C" w:rsidRPr="00404F0C" w14:paraId="077C7446" w14:textId="77777777" w:rsidTr="0065488E">
        <w:trPr>
          <w:gridAfter w:val="1"/>
          <w:wAfter w:w="8" w:type="dxa"/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13DA13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D35C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333 905 854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63CB4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367 590 707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C3756C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404F0C" w:rsidRPr="00404F0C" w14:paraId="20B9AED3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5235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9E9C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9AF8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99DCD4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404F0C" w:rsidRPr="00404F0C" w14:paraId="26B1C8D8" w14:textId="77777777" w:rsidTr="0065488E">
        <w:trPr>
          <w:gridAfter w:val="1"/>
          <w:wAfter w:w="8" w:type="dxa"/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8728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CD58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818 858 558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6B34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1 273 912 453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20999C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404F0C" w:rsidRPr="00404F0C" w14:paraId="66DA029B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2D1C6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66177" w14:textId="77777777" w:rsidR="00404F0C" w:rsidRPr="00404F0C" w:rsidRDefault="00404F0C" w:rsidP="0040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5BF1E" w14:textId="77777777" w:rsidR="00404F0C" w:rsidRPr="00404F0C" w:rsidRDefault="00404F0C" w:rsidP="0040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18DCE" w14:textId="77777777" w:rsidR="00404F0C" w:rsidRPr="00404F0C" w:rsidRDefault="00404F0C" w:rsidP="0040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029D632A" w14:textId="7F3407D9" w:rsidR="00404F0C" w:rsidRDefault="00404F0C" w:rsidP="00F70C00">
      <w:pPr>
        <w:spacing w:after="160" w:line="259" w:lineRule="auto"/>
      </w:pPr>
    </w:p>
    <w:p w14:paraId="0A1E0852" w14:textId="77777777" w:rsidR="00404F0C" w:rsidRDefault="00404F0C">
      <w:pPr>
        <w:spacing w:after="160" w:line="259" w:lineRule="auto"/>
      </w:pPr>
      <w:r>
        <w:br w:type="page"/>
      </w:r>
    </w:p>
    <w:tbl>
      <w:tblPr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  <w:gridCol w:w="600"/>
      </w:tblGrid>
      <w:tr w:rsidR="00404F0C" w:rsidRPr="00404F0C" w14:paraId="3678E587" w14:textId="77777777" w:rsidTr="00404F0C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5FE4D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bookmarkStart w:id="15" w:name="RANGE!A1:E38"/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3. Táblázat</w:t>
            </w:r>
            <w:bookmarkEnd w:id="15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990DC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72D4C" w14:textId="77777777" w:rsidR="00404F0C" w:rsidRPr="00404F0C" w:rsidRDefault="00404F0C" w:rsidP="0040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1B3AC" w14:textId="77777777" w:rsidR="00404F0C" w:rsidRPr="00404F0C" w:rsidRDefault="00404F0C" w:rsidP="0040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69904" w14:textId="77777777" w:rsidR="00404F0C" w:rsidRPr="00404F0C" w:rsidRDefault="00404F0C" w:rsidP="0040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04F0C" w:rsidRPr="00404F0C" w14:paraId="51BC800D" w14:textId="77777777" w:rsidTr="00404F0C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32ED" w14:textId="77777777" w:rsidR="00404F0C" w:rsidRPr="00404F0C" w:rsidRDefault="00404F0C" w:rsidP="0040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0817E" w14:textId="77777777" w:rsidR="00404F0C" w:rsidRPr="00404F0C" w:rsidRDefault="00404F0C" w:rsidP="0040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49EFB" w14:textId="77777777" w:rsidR="00404F0C" w:rsidRPr="00404F0C" w:rsidRDefault="00404F0C" w:rsidP="0040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3E5B6" w14:textId="77777777" w:rsidR="00404F0C" w:rsidRPr="00404F0C" w:rsidRDefault="00404F0C" w:rsidP="0040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071DA" w14:textId="77777777" w:rsidR="00404F0C" w:rsidRPr="00404F0C" w:rsidRDefault="00404F0C" w:rsidP="0040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04F0C" w:rsidRPr="00404F0C" w14:paraId="7A67952E" w14:textId="77777777" w:rsidTr="00404F0C">
        <w:trPr>
          <w:trHeight w:val="48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8953FB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önállóan működő és gazdálkodó intézmény 2020. évi tervezett bevételei címenként, kiemelt előirányzatonként</w:t>
            </w:r>
          </w:p>
        </w:tc>
      </w:tr>
      <w:tr w:rsidR="00404F0C" w:rsidRPr="00404F0C" w14:paraId="793014CE" w14:textId="77777777" w:rsidTr="00404F0C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2ED1C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F3E7D" w14:textId="77777777" w:rsidR="00404F0C" w:rsidRPr="00404F0C" w:rsidRDefault="00404F0C" w:rsidP="0040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D09DE" w14:textId="77777777" w:rsidR="00404F0C" w:rsidRPr="00404F0C" w:rsidRDefault="00404F0C" w:rsidP="0040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055EE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D3B7D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04F0C" w:rsidRPr="00404F0C" w14:paraId="01C22C01" w14:textId="77777777" w:rsidTr="00404F0C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2057" w14:textId="77777777" w:rsidR="00404F0C" w:rsidRPr="00404F0C" w:rsidRDefault="00404F0C" w:rsidP="00404F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48D0A" w14:textId="77777777" w:rsidR="00404F0C" w:rsidRPr="00404F0C" w:rsidRDefault="00404F0C" w:rsidP="00404F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36D89" w14:textId="77777777" w:rsidR="00404F0C" w:rsidRPr="00404F0C" w:rsidRDefault="00404F0C" w:rsidP="00404F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DDD63" w14:textId="77777777" w:rsidR="00404F0C" w:rsidRPr="00404F0C" w:rsidRDefault="00404F0C" w:rsidP="00404F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2F6C7" w14:textId="77777777" w:rsidR="00404F0C" w:rsidRPr="00404F0C" w:rsidRDefault="00404F0C" w:rsidP="00404F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04F0C" w:rsidRPr="00404F0C" w14:paraId="69395C89" w14:textId="77777777" w:rsidTr="00404F0C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D1A5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II. Kápolnásnyéki Közös Önkormányzati Hivatal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7205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1ACF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CD4DBD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C43FF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04F0C" w:rsidRPr="00404F0C" w14:paraId="5F0DAC9B" w14:textId="77777777" w:rsidTr="00404F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D7DF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79A1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BD361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590B6C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309B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04F0C" w:rsidRPr="00404F0C" w14:paraId="476D6645" w14:textId="77777777" w:rsidTr="00404F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A3B1B8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9989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17BA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DB172E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52D09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04F0C" w:rsidRPr="00404F0C" w14:paraId="2C528623" w14:textId="77777777" w:rsidTr="00404F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F94128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65B6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CA37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696452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A4414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04F0C" w:rsidRPr="00404F0C" w14:paraId="2F05F185" w14:textId="77777777" w:rsidTr="00404F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F0C281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CE3E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EF246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F1216C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C1CB3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04F0C" w:rsidRPr="00404F0C" w14:paraId="32E0F2A2" w14:textId="77777777" w:rsidTr="00404F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0F43C6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Elvonások, befizetések bevételei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CF34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FAA6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D0766A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B9E9F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04F0C" w:rsidRPr="00404F0C" w14:paraId="1D7669C5" w14:textId="77777777" w:rsidTr="00404F0C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C90585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Egyéb működési célú támogatások bevételei ÁHT-n belülről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AE67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050A6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02E917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4E9B4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04F0C" w:rsidRPr="00404F0C" w14:paraId="7E16D832" w14:textId="77777777" w:rsidTr="00404F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C47A10" w14:textId="763ADD8A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Jövedel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</w:t>
            </w:r>
            <w:r w:rsidRPr="00404F0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BAD4D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359E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09D5A7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626AF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04F0C" w:rsidRPr="00404F0C" w14:paraId="677C83BF" w14:textId="77777777" w:rsidTr="00404F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70E116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EA9F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0C99A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F2EBE4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06697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04F0C" w:rsidRPr="00404F0C" w14:paraId="172D7770" w14:textId="77777777" w:rsidTr="00404F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D72EDF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FDDA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49B2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C7FFAB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7F9F9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04F0C" w:rsidRPr="00404F0C" w14:paraId="0C14E45F" w14:textId="77777777" w:rsidTr="00404F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4BBD15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ADB6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20C36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EB5F70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93436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04F0C" w:rsidRPr="00404F0C" w14:paraId="15483F1D" w14:textId="77777777" w:rsidTr="00404F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89C198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áruhasználati és szolgálati 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96B8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FB05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F8B120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00F4F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04F0C" w:rsidRPr="00404F0C" w14:paraId="01AB1C79" w14:textId="77777777" w:rsidTr="00404F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AA074A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66DDD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71CF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47C05B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B38B3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04F0C" w:rsidRPr="00404F0C" w14:paraId="1FE060B4" w14:textId="77777777" w:rsidTr="00404F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700196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990BE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8ACF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041378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BCE92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04F0C" w:rsidRPr="00404F0C" w14:paraId="6555A625" w14:textId="77777777" w:rsidTr="00404F0C">
        <w:trPr>
          <w:trHeight w:val="76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EA8C90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célú visszatérítendő támogatások, kölcsönök visszatérülése államháztartáson kívülről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7E57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EA1CE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D21948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09088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04F0C" w:rsidRPr="00404F0C" w14:paraId="48F1CEA9" w14:textId="77777777" w:rsidTr="00404F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D3B348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Egyéb 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A2D4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7867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B7FC03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BA47B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04F0C" w:rsidRPr="00404F0C" w14:paraId="363D94C2" w14:textId="77777777" w:rsidTr="00404F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20A46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 (intézményi)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1A50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832 640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44B4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832 640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079ED6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52B5F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04F0C" w:rsidRPr="00404F0C" w14:paraId="6D4AFB40" w14:textId="77777777" w:rsidTr="00404F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80A79F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741A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832 640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CE4E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832 640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5D67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014CE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04F0C" w:rsidRPr="00404F0C" w14:paraId="4EB629C7" w14:textId="77777777" w:rsidTr="00404F0C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95ACF9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célú önkormányzati támogatások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CDDC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3F13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AF80B0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8B009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04F0C" w:rsidRPr="00404F0C" w14:paraId="2FE603BA" w14:textId="77777777" w:rsidTr="00404F0C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6D8F56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Egyéb felhalmozási célú támogatások bevételei </w:t>
            </w:r>
            <w:proofErr w:type="spellStart"/>
            <w:r w:rsidRPr="00404F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ÁHT.-n</w:t>
            </w:r>
            <w:proofErr w:type="spellEnd"/>
            <w:r w:rsidRPr="00404F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9A21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AD32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921C67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8489A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04F0C" w:rsidRPr="00404F0C" w14:paraId="69E293A6" w14:textId="77777777" w:rsidTr="00404F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29D0DC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E5D0B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2FA9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2536DF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6BFA2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04F0C" w:rsidRPr="00404F0C" w14:paraId="6D2A956D" w14:textId="77777777" w:rsidTr="00404F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47336D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BA8F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D13E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B13ACD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986F0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04F0C" w:rsidRPr="00404F0C" w14:paraId="477BEB4B" w14:textId="77777777" w:rsidTr="00404F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B37AB3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E17F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58F04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3C6A0B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CD673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04F0C" w:rsidRPr="00404F0C" w14:paraId="7B20FD93" w14:textId="77777777" w:rsidTr="00404F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FE7D33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0F60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8CDD5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DD5D3E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EC67A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04F0C" w:rsidRPr="00404F0C" w14:paraId="4E304877" w14:textId="77777777" w:rsidTr="00404F0C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ACE6A4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ED54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832 640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A1DC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832 640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2F97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1964F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04F0C" w:rsidRPr="00404F0C" w14:paraId="3C7BAC12" w14:textId="77777777" w:rsidTr="00404F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58C922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F744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C458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53393C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7A7C3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04F0C" w:rsidRPr="00404F0C" w14:paraId="5BF82A58" w14:textId="77777777" w:rsidTr="00404F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0C46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költségvetési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BC2F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4080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314 992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CB37C8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7BFDC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04F0C" w:rsidRPr="00404F0C" w14:paraId="4AF949D2" w14:textId="77777777" w:rsidTr="00404F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7D607D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B722E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0F39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BCE69B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7AD89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04F0C" w:rsidRPr="00404F0C" w14:paraId="488F4ABA" w14:textId="77777777" w:rsidTr="00404F0C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91CA17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2B529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D9CF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314 992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B40A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3B54E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04F0C" w:rsidRPr="00404F0C" w14:paraId="1357427F" w14:textId="77777777" w:rsidTr="00404F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8FCC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50DC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FA43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EABD60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FC7F8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04F0C" w:rsidRPr="00404F0C" w14:paraId="263253F3" w14:textId="77777777" w:rsidTr="00404F0C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CDF8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4FAE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832 640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D7C9D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1 147 632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4190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A29CC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04F0C" w:rsidRPr="00404F0C" w14:paraId="394BB66F" w14:textId="77777777" w:rsidTr="00404F0C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B46C6" w14:textId="77777777" w:rsidR="00404F0C" w:rsidRPr="00404F0C" w:rsidRDefault="00404F0C" w:rsidP="0040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70E4B" w14:textId="77777777" w:rsidR="00404F0C" w:rsidRPr="00404F0C" w:rsidRDefault="00404F0C" w:rsidP="0040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3089" w14:textId="77777777" w:rsidR="00404F0C" w:rsidRPr="00404F0C" w:rsidRDefault="00404F0C" w:rsidP="0040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EB0B6" w14:textId="77777777" w:rsidR="00404F0C" w:rsidRPr="00404F0C" w:rsidRDefault="00404F0C" w:rsidP="0040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E381F" w14:textId="77777777" w:rsidR="00404F0C" w:rsidRPr="00404F0C" w:rsidRDefault="00404F0C" w:rsidP="0040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04F0C" w:rsidRPr="00404F0C" w14:paraId="3C2AE671" w14:textId="77777777" w:rsidTr="00404F0C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28A81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Tájékoztató adat: Közös Hivatal finanszírozás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849F5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95 274 271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A26B4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97 717 396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B940C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B3CDF" w14:textId="77777777" w:rsidR="00404F0C" w:rsidRPr="00404F0C" w:rsidRDefault="00404F0C" w:rsidP="0040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04F0C" w:rsidRPr="00404F0C" w14:paraId="491AA891" w14:textId="77777777" w:rsidTr="00404F0C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76191" w14:textId="77777777" w:rsidR="00404F0C" w:rsidRPr="00404F0C" w:rsidRDefault="00404F0C" w:rsidP="0040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6D808" w14:textId="77777777" w:rsidR="00404F0C" w:rsidRPr="00404F0C" w:rsidRDefault="00404F0C" w:rsidP="0040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A9B60" w14:textId="77777777" w:rsidR="00404F0C" w:rsidRPr="00404F0C" w:rsidRDefault="00404F0C" w:rsidP="0040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77E00" w14:textId="77777777" w:rsidR="00404F0C" w:rsidRPr="00404F0C" w:rsidRDefault="00404F0C" w:rsidP="0040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9B4D2" w14:textId="77777777" w:rsidR="00404F0C" w:rsidRPr="00404F0C" w:rsidRDefault="00404F0C" w:rsidP="0040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68D64578" w14:textId="50FC86B9" w:rsidR="00384E12" w:rsidRDefault="00384E12" w:rsidP="00F70C00">
      <w:pPr>
        <w:spacing w:after="160" w:line="259" w:lineRule="auto"/>
      </w:pPr>
    </w:p>
    <w:p w14:paraId="02C93BE1" w14:textId="77777777" w:rsidR="00384E12" w:rsidRDefault="00384E12">
      <w:pPr>
        <w:spacing w:after="160" w:line="259" w:lineRule="auto"/>
      </w:pPr>
      <w:r>
        <w:br w:type="page"/>
      </w:r>
    </w:p>
    <w:tbl>
      <w:tblPr>
        <w:tblW w:w="9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0"/>
        <w:gridCol w:w="1369"/>
        <w:gridCol w:w="1369"/>
        <w:gridCol w:w="1389"/>
        <w:gridCol w:w="483"/>
      </w:tblGrid>
      <w:tr w:rsidR="00384E12" w:rsidRPr="00384E12" w14:paraId="02981D70" w14:textId="77777777" w:rsidTr="00384E12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4D123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4. Táblázat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7F40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94885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FF4F3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4F7ED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0301AF34" w14:textId="77777777" w:rsidTr="00384E12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DF91A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A22C1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41B75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E2D13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3F604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28950B83" w14:textId="77777777" w:rsidTr="00384E12">
        <w:trPr>
          <w:trHeight w:val="255"/>
        </w:trPr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B16C2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önállóan működő intézmény 2020. évi tervezett bevételei címenként, kiemelt előirányzatonként</w:t>
            </w:r>
          </w:p>
        </w:tc>
      </w:tr>
      <w:tr w:rsidR="00384E12" w:rsidRPr="00384E12" w14:paraId="00C5BDC5" w14:textId="77777777" w:rsidTr="00384E12">
        <w:trPr>
          <w:trHeight w:val="270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774E2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BE933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E4755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360BF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34332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446ABCCB" w14:textId="77777777" w:rsidTr="00384E12">
        <w:trPr>
          <w:trHeight w:val="570"/>
        </w:trPr>
        <w:tc>
          <w:tcPr>
            <w:tcW w:w="4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D18F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D2E1F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F3208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F1D6B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87AC6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29BCF308" w14:textId="77777777" w:rsidTr="00384E12">
        <w:trPr>
          <w:trHeight w:val="255"/>
        </w:trPr>
        <w:tc>
          <w:tcPr>
            <w:tcW w:w="46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9A0C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7EEA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9174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4FDCB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24C12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64C95BBE" w14:textId="77777777" w:rsidTr="00384E12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43EFD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5BE3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BD2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4A4E2A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57D6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51E5EE12" w14:textId="77777777" w:rsidTr="00384E12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D17B1E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E16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F18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55613F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0A27A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55862B6A" w14:textId="77777777" w:rsidTr="00384E12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EB1AE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0A9E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4A5A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1061A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FCA72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624111C2" w14:textId="77777777" w:rsidTr="00384E12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3C5D99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Önkormányzatok működési támogatásai 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7321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6378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04F26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50582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4193C687" w14:textId="77777777" w:rsidTr="00384E12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532EE4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Elvonások, befizetések bevételei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E4DB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5B22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36FC5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AAEE2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0A2B438A" w14:textId="77777777" w:rsidTr="00384E12">
        <w:trPr>
          <w:trHeight w:val="510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340C3F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Egyéb működési célú támogatások bevételei ÁHT-n belülről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B99C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5EA7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FB035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CC054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795BD8AC" w14:textId="77777777" w:rsidTr="00384E12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CAC3A0" w14:textId="667D37A0" w:rsidR="00384E12" w:rsidRPr="00384E12" w:rsidRDefault="00195C53" w:rsidP="00384E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Jövedelemadók</w:t>
            </w:r>
            <w:r w:rsidR="00384E12" w:rsidRPr="00384E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(termőföld SZJA)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975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7949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C2C474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7754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49309B78" w14:textId="77777777" w:rsidTr="00384E12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94262F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Vagyoni típusú adók (helyi adók)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C1E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72D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A182E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6F277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0EE29FF3" w14:textId="77777777" w:rsidTr="00384E12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C91512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Értékesítési és forgalmi adók (IPA)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4283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4F7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F27034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73FA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7A214942" w14:textId="77777777" w:rsidTr="00384E12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1EE78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Gépjárműadók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D22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BB92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45999F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32A79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5C4B802B" w14:textId="77777777" w:rsidTr="00384E12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0458FE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Egyéb áruhasználati és szolgálati adók 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F764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9F7B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3BF797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647C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69FC9061" w14:textId="77777777" w:rsidTr="00384E12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80CF5B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közhatalmi bevételek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B8D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ECD7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67AF74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2A338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1154A7B8" w14:textId="77777777" w:rsidTr="00384E12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3BCEF4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27D5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CAE7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9FE66B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7834B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46141B44" w14:textId="77777777" w:rsidTr="00384E12">
        <w:trPr>
          <w:trHeight w:val="73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B2FEA7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célú visszatérítendő támogatások, kölcsönök visszatérülése államháztartáson kívülről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517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30C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D9C64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91052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094733DD" w14:textId="77777777" w:rsidTr="00384E12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66EBD4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Egyéb működési célú átvett pénzeszközök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DB9C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2E75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7184CA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01C3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3785ECBE" w14:textId="77777777" w:rsidTr="00384E12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5CA9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 (intézményi)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87BCA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B74C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D199F3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BFA17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46F2150F" w14:textId="77777777" w:rsidTr="00384E12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D80B3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bevételek összesen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22C4C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1CC0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D3FB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A231E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32326CAC" w14:textId="77777777" w:rsidTr="00384E12">
        <w:trPr>
          <w:trHeight w:val="510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1EAE2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célú önkormányzati támogatások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CF8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70B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03EE32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5E15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2F58A8A6" w14:textId="77777777" w:rsidTr="00384E12">
        <w:trPr>
          <w:trHeight w:val="510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7FC073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Egyéb felhalmozási célú támogatások bevételei </w:t>
            </w:r>
            <w:proofErr w:type="spellStart"/>
            <w:r w:rsidRPr="00384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ÁHT.-n</w:t>
            </w:r>
            <w:proofErr w:type="spellEnd"/>
            <w:r w:rsidRPr="00384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6DDEE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CF1B8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51D5C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39E32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62497A65" w14:textId="77777777" w:rsidTr="00384E12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4AC2E4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395D3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6FD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CA1059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21B99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75089EF8" w14:textId="77777777" w:rsidTr="00384E12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E96F4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célú átvett pénzeszközök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B09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5FDF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72ECDD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5C80E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670C41BB" w14:textId="77777777" w:rsidTr="00384E12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C780C9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bevételek összesen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4800E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1552D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BD931D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18B5D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36B311A9" w14:textId="77777777" w:rsidTr="00384E12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427FB2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A48E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AD413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C6936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0A5BD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4487251F" w14:textId="77777777" w:rsidTr="00384E12">
        <w:trPr>
          <w:trHeight w:val="31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B95D9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Költségvetési bevételek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DBA5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4F11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28F80C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0B907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75B7E8E4" w14:textId="77777777" w:rsidTr="00384E12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A7FF77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2C9B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0EE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9375AE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6409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7353E1E2" w14:textId="77777777" w:rsidTr="00384E12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7A73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költségvetési maradvány igénybevétele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5EED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7913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3 204 282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DB929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45A2A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05FE6EE0" w14:textId="77777777" w:rsidTr="00384E12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0D992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Államháztartáson belüli megelőlegezések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74E8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D41A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FAD1E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1FF8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59EFA1CD" w14:textId="77777777" w:rsidTr="00384E12">
        <w:trPr>
          <w:trHeight w:val="31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F02B92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bevételek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4293F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5258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3 204 282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B6C891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95145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0E47DBCF" w14:textId="77777777" w:rsidTr="00384E12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183A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15259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DBA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28504B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D1C0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39D43398" w14:textId="77777777" w:rsidTr="00384E12">
        <w:trPr>
          <w:trHeight w:val="330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84353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Bevételek mindösszesen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D106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E8F0D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3 214 282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629E39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CA288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185B49F5" w14:textId="77777777" w:rsidTr="00384E12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C0F2F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F440E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2BFF3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AB893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7BD71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5AA27E54" w14:textId="77777777" w:rsidTr="00384E12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0EE6F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Tájékoztató adat: Óvoda finanszírozás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7D52A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112 151 263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998FA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119 307 813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EA9A2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543D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3DCF33A1" w14:textId="1DB38097" w:rsidR="00384E12" w:rsidRDefault="00384E12" w:rsidP="00F70C00">
      <w:pPr>
        <w:spacing w:after="160" w:line="259" w:lineRule="auto"/>
      </w:pPr>
    </w:p>
    <w:p w14:paraId="0A58F2C1" w14:textId="77777777" w:rsidR="00384E12" w:rsidRDefault="00384E12">
      <w:pPr>
        <w:spacing w:after="160" w:line="259" w:lineRule="auto"/>
      </w:pPr>
      <w:r>
        <w:br w:type="page"/>
      </w:r>
    </w:p>
    <w:tbl>
      <w:tblPr>
        <w:tblW w:w="10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2"/>
        <w:gridCol w:w="1480"/>
        <w:gridCol w:w="1480"/>
        <w:gridCol w:w="1478"/>
        <w:gridCol w:w="1360"/>
      </w:tblGrid>
      <w:tr w:rsidR="00384E12" w:rsidRPr="00384E12" w14:paraId="125B828E" w14:textId="77777777" w:rsidTr="00384E12">
        <w:trPr>
          <w:trHeight w:val="255"/>
        </w:trPr>
        <w:tc>
          <w:tcPr>
            <w:tcW w:w="8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1F10A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2. melléklet</w:t>
            </w:r>
            <w:proofErr w:type="gramStart"/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….</w:t>
            </w:r>
            <w:proofErr w:type="gramEnd"/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/2020. (XII..). 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8C0DB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5053BED3" w14:textId="77777777" w:rsidTr="00384E12">
        <w:trPr>
          <w:trHeight w:val="255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C31C3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1. Táblázat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DFE2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CD33F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0FC12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2EC65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3B5F9679" w14:textId="77777777" w:rsidTr="00384E12">
        <w:trPr>
          <w:trHeight w:val="255"/>
        </w:trPr>
        <w:tc>
          <w:tcPr>
            <w:tcW w:w="10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C8037" w14:textId="78952A16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önkormányzat és intézményei 2020. évi költségvetési kiadásai címenként,</w:t>
            </w:r>
          </w:p>
        </w:tc>
      </w:tr>
      <w:tr w:rsidR="00384E12" w:rsidRPr="00384E12" w14:paraId="342AD8D8" w14:textId="77777777" w:rsidTr="00384E12">
        <w:trPr>
          <w:trHeight w:val="255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C674A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kiemelt előirányzatonként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358BA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F9F0D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59A81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5062D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680553B0" w14:textId="77777777" w:rsidTr="00384E12">
        <w:trPr>
          <w:trHeight w:val="255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DB0E8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9755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29D2E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4A695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776CC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3035450F" w14:textId="77777777" w:rsidTr="00384E12">
        <w:trPr>
          <w:trHeight w:val="255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87023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2C974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73FB6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3D10F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7D8CF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047E8328" w14:textId="77777777" w:rsidTr="00384E12">
        <w:trPr>
          <w:trHeight w:val="630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0B59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FFF7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8E22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     előirányzat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B7B4E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627B7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384E12" w:rsidRPr="00384E12" w14:paraId="458F60A9" w14:textId="77777777" w:rsidTr="00384E12">
        <w:trPr>
          <w:trHeight w:val="765"/>
        </w:trPr>
        <w:tc>
          <w:tcPr>
            <w:tcW w:w="4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A49C3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I. Kápolnásnyék Község Önkormányzata                   II. Kápolnásnyéki Közös Önkormányzati Hivatal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C621A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7C59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5AAA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2212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5A2D6DA8" w14:textId="77777777" w:rsidTr="00384E12">
        <w:trPr>
          <w:trHeight w:val="270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C1EC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2A3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0767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5AD38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31D08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4BCF4543" w14:textId="77777777" w:rsidTr="00384E12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B740" w14:textId="7EB5827E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D755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223 981 805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C3DA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237 778 227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5238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407E2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342CA692" w14:textId="77777777" w:rsidTr="00384E12">
        <w:trPr>
          <w:trHeight w:val="495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10536" w14:textId="090F9AA2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DBB5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39 746 668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8898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41 918 469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00E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60438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15D146F9" w14:textId="77777777" w:rsidTr="00384E12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EFACB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09B9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275 749 328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DF17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359 625 560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49DF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EEC0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0741C762" w14:textId="77777777" w:rsidTr="00384E12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790E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C336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C024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27 970 494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F088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467E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33E95CC5" w14:textId="77777777" w:rsidTr="00384E12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AA743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72B5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2 100 000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05A88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2 148 000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CB0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1B6AB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6276FD34" w14:textId="77777777" w:rsidTr="00384E12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B03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támogatások ÁHT-n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CC0E6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13 030 355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1F5D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13 030 355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3948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B5AC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18E3CB5F" w14:textId="77777777" w:rsidTr="00384E12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9D78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támogatás </w:t>
            </w:r>
            <w:proofErr w:type="spellStart"/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spellEnd"/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B572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14 259 000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C0BD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14 259 000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0E2E9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DCCB9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1E8EDDB6" w14:textId="77777777" w:rsidTr="00384E12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C038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13D7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65 549 421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9DD5F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29 133 676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E5D2D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9751F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6F2CA3E3" w14:textId="77777777" w:rsidTr="00384E12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527A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Általános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F779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56 039 823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BF0B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19 624 078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B38E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42F0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2CE56A1A" w14:textId="77777777" w:rsidTr="00384E12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29D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Céltartalék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BFA6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9 509 598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1308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9 509 598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D792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2E8B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1DC08413" w14:textId="77777777" w:rsidTr="00384E12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29D4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A7AC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E3C7D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5A6F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111B1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5D333E12" w14:textId="77777777" w:rsidTr="00384E12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79F65" w14:textId="7B14F584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E55F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635 416 577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34C5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726 863 781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3970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76FA8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04A485B9" w14:textId="77777777" w:rsidTr="00384E12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21AB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4A88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F9B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48D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4F62B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263B6B18" w14:textId="77777777" w:rsidTr="00384E12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AC33A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6AAD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7 014 000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94A30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24 552 119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D70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8D4E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5C1B4C32" w14:textId="77777777" w:rsidTr="00384E12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49C4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BA13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177 270 621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2487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518 069 983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F64D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7EF11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2CA3012E" w14:textId="77777777" w:rsidTr="00384E12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FF0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2907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CAC96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D56D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995C2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73115FEA" w14:textId="77777777" w:rsidTr="00384E12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030D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CC2E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184 284 621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0555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542 622 102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57B33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42DE4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6231F2C8" w14:textId="77777777" w:rsidTr="00384E12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76E9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BFDB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0E19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B13E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5816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2D68BA95" w14:textId="77777777" w:rsidTr="00384E12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BC7F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B25CF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819 701 198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4F97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1 269 485 883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2215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04B62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7AA08EC7" w14:textId="77777777" w:rsidTr="00384E12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A0A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1D4D2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E784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C6AF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827E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4C195E35" w14:textId="77777777" w:rsidTr="00384E12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66D8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64BB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21F1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8 788 484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3E361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6EF5B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4A301335" w14:textId="77777777" w:rsidTr="00384E12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0387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1794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51D2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C2F3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7C01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3A6C01C2" w14:textId="77777777" w:rsidTr="00384E12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B99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8775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819 701 198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A76C9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1 278 274 367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CA6C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15D10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</w:tbl>
    <w:p w14:paraId="7C85379D" w14:textId="0B182FC8" w:rsidR="00384E12" w:rsidRDefault="00384E12" w:rsidP="00F70C00">
      <w:pPr>
        <w:spacing w:after="160" w:line="259" w:lineRule="auto"/>
      </w:pPr>
    </w:p>
    <w:p w14:paraId="39EDB312" w14:textId="77777777" w:rsidR="00384E12" w:rsidRDefault="00384E12">
      <w:pPr>
        <w:spacing w:after="160" w:line="259" w:lineRule="auto"/>
      </w:pPr>
      <w:r>
        <w:br w:type="page"/>
      </w:r>
    </w:p>
    <w:tbl>
      <w:tblPr>
        <w:tblW w:w="10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2"/>
        <w:gridCol w:w="1480"/>
        <w:gridCol w:w="1480"/>
        <w:gridCol w:w="1418"/>
        <w:gridCol w:w="1720"/>
      </w:tblGrid>
      <w:tr w:rsidR="00384E12" w:rsidRPr="00384E12" w14:paraId="6872E18D" w14:textId="77777777" w:rsidTr="00384E12">
        <w:trPr>
          <w:trHeight w:val="255"/>
        </w:trPr>
        <w:tc>
          <w:tcPr>
            <w:tcW w:w="8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E725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2. Táblázat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46E29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349F9C79" w14:textId="77777777" w:rsidTr="00384E12">
        <w:trPr>
          <w:trHeight w:val="255"/>
        </w:trPr>
        <w:tc>
          <w:tcPr>
            <w:tcW w:w="10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3C314" w14:textId="729A0B68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önkormányzat 2020. évi költségvetési kiadásai címenként, kiemelt előirányzatonként</w:t>
            </w:r>
          </w:p>
        </w:tc>
      </w:tr>
      <w:tr w:rsidR="00384E12" w:rsidRPr="00384E12" w14:paraId="194B826B" w14:textId="77777777" w:rsidTr="00384E12">
        <w:trPr>
          <w:trHeight w:val="255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2AF5D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E61B9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7AF01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18711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75883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226C1627" w14:textId="77777777" w:rsidTr="00384E12">
        <w:trPr>
          <w:trHeight w:val="255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6FAC6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F1E5F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D154E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71AC4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AAB58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482DB7E4" w14:textId="77777777" w:rsidTr="00384E12">
        <w:trPr>
          <w:trHeight w:val="255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A9F13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56BA0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EBD28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B6DE4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38CD0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2F99B985" w14:textId="77777777" w:rsidTr="00384E12">
        <w:trPr>
          <w:trHeight w:val="630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485BD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6A51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8A48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     előirányzat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7B284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83AF0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384E12" w:rsidRPr="00384E12" w14:paraId="060B0E5D" w14:textId="77777777" w:rsidTr="00384E12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DCDD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I. Kápolnásnyék Község Önkormányzata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BD0F2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9267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65FE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17C5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6F918AAA" w14:textId="77777777" w:rsidTr="00384E12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BE94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27D4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D7CB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502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9A87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6436EBED" w14:textId="77777777" w:rsidTr="00384E12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91FF" w14:textId="5F68B41A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AF64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69 353 141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75B4F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73 070 309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A039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D58DE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6C6072B8" w14:textId="77777777" w:rsidTr="00384E12">
        <w:trPr>
          <w:trHeight w:val="525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5D48A" w14:textId="16222CCB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78C1F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12 156 237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60DE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12 748 895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1C29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11FDE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360EDB67" w14:textId="77777777" w:rsidTr="00384E12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EC69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63D1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253 256 249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2370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336 977 489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69B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145C9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75EB190F" w14:textId="77777777" w:rsidTr="00384E12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3DEC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426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0F42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27 970 494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267B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CE572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09C9724A" w14:textId="77777777" w:rsidTr="00384E12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3BB3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278D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2 100 000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5125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2 148 000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DB4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BD65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6AA2D387" w14:textId="77777777" w:rsidTr="00384E12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2F58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támogatások ÁHT-n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F342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13 030 355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1A96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13 030 355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A212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D3B2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3CCCC1BC" w14:textId="77777777" w:rsidTr="00384E12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E12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támogatás </w:t>
            </w:r>
            <w:proofErr w:type="spellStart"/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spellEnd"/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3E80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14 259 000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7EFA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14 259 000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2BCA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0BE98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4B31BFB2" w14:textId="77777777" w:rsidTr="00384E12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10E1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0BB9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65 549 421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CBF13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29 133 676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3A4F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8AC9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018BD0FC" w14:textId="77777777" w:rsidTr="00384E12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FB5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Általános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ECC2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56 039 823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9222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19 624 078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236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111FB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03C9CBA4" w14:textId="77777777" w:rsidTr="00384E12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FE54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Céltartalék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D1DB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9 509 598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8ECF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9 509 598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6348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490F4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6662FBCB" w14:textId="77777777" w:rsidTr="00384E12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14BD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7F68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B695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716E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37A2E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70BF4B4E" w14:textId="77777777" w:rsidTr="00384E12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86B7" w14:textId="51EED141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10DF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430 704 403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EE2F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510 338 218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8399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96E75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0733DE2C" w14:textId="77777777" w:rsidTr="00384E12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D024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E8FE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321D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543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4EA4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63C7A53D" w14:textId="77777777" w:rsidTr="00384E12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EE35F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A5DA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7 014 000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7D3B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24 552 119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FC87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C947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372D9D1E" w14:textId="77777777" w:rsidTr="00384E12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0E77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EE5C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173 714 621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2EE1B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513 208 423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3B8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8987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3CFF00F6" w14:textId="77777777" w:rsidTr="00384E12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4EDA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B01ED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96F8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98F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0F7C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04DE7640" w14:textId="77777777" w:rsidTr="00384E12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4AB8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E91C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180 728 621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77D7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537 760 542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5470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53BA7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3D947BCC" w14:textId="77777777" w:rsidTr="00384E12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1D09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CD6A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51F8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779A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026F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3FC7167B" w14:textId="77777777" w:rsidTr="00384E12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E0A5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8AA9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611 433 024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48F0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1 048 098 760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0D55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55051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69236CB2" w14:textId="77777777" w:rsidTr="00384E12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4B9E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CB8F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0FAA7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9A02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D013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53AD304B" w14:textId="77777777" w:rsidTr="00384E12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D5D7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3F2C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38F4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8 788 484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A47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B0E37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10BDE6DB" w14:textId="77777777" w:rsidTr="00384E12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7EB2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372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8764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F852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0385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4A6A0812" w14:textId="77777777" w:rsidTr="00384E12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0818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964D3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611 433 024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DBFE8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1 056 887 244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E52B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FA42D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08836245" w14:textId="77777777" w:rsidTr="00384E12">
        <w:trPr>
          <w:trHeight w:val="255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47D71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D4F42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696CE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4322E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5E448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7022435A" w14:textId="77777777" w:rsidTr="00384E12">
        <w:trPr>
          <w:trHeight w:val="255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DA8D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Tájékoztató adat: Közös Hivatal finanszírozás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212CC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95 274 271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7F0C7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97 717 396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CE5DF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B8537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0D7A9678" w14:textId="77777777" w:rsidTr="00384E12">
        <w:trPr>
          <w:trHeight w:val="255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ED29F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           Óvoda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31293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112 151 263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C7223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119 307 813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36F4D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1947F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10C2FDB1" w14:textId="77777777" w:rsidTr="00384E12">
        <w:trPr>
          <w:trHeight w:val="255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B3444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0D0CD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6EF83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F406B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71BD2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37747E25" w14:textId="3C9567C5" w:rsidR="00384E12" w:rsidRDefault="00384E12" w:rsidP="00F70C00">
      <w:pPr>
        <w:spacing w:after="160" w:line="259" w:lineRule="auto"/>
      </w:pPr>
    </w:p>
    <w:p w14:paraId="4ABACFE0" w14:textId="77777777" w:rsidR="00384E12" w:rsidRDefault="00384E12">
      <w:pPr>
        <w:spacing w:after="160" w:line="259" w:lineRule="auto"/>
      </w:pPr>
      <w:r>
        <w:br w:type="page"/>
      </w:r>
    </w:p>
    <w:tbl>
      <w:tblPr>
        <w:tblW w:w="10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1480"/>
        <w:gridCol w:w="1480"/>
        <w:gridCol w:w="1480"/>
        <w:gridCol w:w="960"/>
      </w:tblGrid>
      <w:tr w:rsidR="00384E12" w:rsidRPr="00384E12" w14:paraId="4A3A4EA4" w14:textId="77777777" w:rsidTr="00384E12">
        <w:trPr>
          <w:trHeight w:val="255"/>
        </w:trPr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D1AC8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3. Táblázat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9568D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0BD62AD2" w14:textId="77777777" w:rsidTr="00384E12">
        <w:trPr>
          <w:trHeight w:val="660"/>
        </w:trPr>
        <w:tc>
          <w:tcPr>
            <w:tcW w:w="10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E7C750" w14:textId="558EF765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önállóan működő és gazdálkodó intézmény 2020. évi költségvetési kiadásai címenként, kiemelt előirányzatonként</w:t>
            </w:r>
          </w:p>
        </w:tc>
      </w:tr>
      <w:tr w:rsidR="00384E12" w:rsidRPr="00384E12" w14:paraId="36F05A2F" w14:textId="77777777" w:rsidTr="00384E12">
        <w:trPr>
          <w:trHeight w:val="22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357D34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10EF3C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B6A53E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EE0A32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0A15B9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060FEC1D" w14:textId="77777777" w:rsidTr="00384E12">
        <w:trPr>
          <w:trHeight w:val="27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C0A034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CED0A5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27170C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ABD750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6FFB7D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1796C793" w14:textId="77777777" w:rsidTr="00384E12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1D832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FD0D5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B269D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52774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785DA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09C6AB14" w14:textId="77777777" w:rsidTr="00384E12">
        <w:trPr>
          <w:trHeight w:val="63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321E8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6A0A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FAA3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44CE8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72657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384E12" w:rsidRPr="00384E12" w14:paraId="3ABD2F53" w14:textId="77777777" w:rsidTr="00384E12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DF1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II. Kápolnásnyéki Közös Önkormányzati Hivatal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E0AD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2197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8867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5BC7F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5FFF2870" w14:textId="77777777" w:rsidTr="00384E12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5F2B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AA33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61523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927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FD1C3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7BA2610E" w14:textId="77777777" w:rsidTr="00384E12">
        <w:trPr>
          <w:trHeight w:val="34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419A" w14:textId="1ED2E822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A6E1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72 709 031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0232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74 976 205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06C3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8556F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1A1D1468" w14:textId="77777777" w:rsidTr="00384E12">
        <w:trPr>
          <w:trHeight w:val="52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25F35" w14:textId="5F6D8FB4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3752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12 987 720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E7B6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13 323 671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D6F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5B6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73200A88" w14:textId="77777777" w:rsidTr="00384E12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88E9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3627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9 775 160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B320A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9 930 152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B622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0642E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0D3CEEDC" w14:textId="77777777" w:rsidTr="00384E12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0EAB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F45A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1A88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69437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106C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7C8A60C5" w14:textId="77777777" w:rsidTr="00384E12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321B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31AE3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51A7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4FAF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5A22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590212B0" w14:textId="77777777" w:rsidTr="00384E12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650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támogatások ÁHT-n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499B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A284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685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C8E0A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3D8B83A8" w14:textId="77777777" w:rsidTr="00384E12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C9D9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támogatás </w:t>
            </w:r>
            <w:proofErr w:type="spellStart"/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spellEnd"/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3507E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3B044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E6E9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05A0E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379D4EAF" w14:textId="77777777" w:rsidTr="00384E12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A33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5C81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8233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BC75A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BA608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651A3C07" w14:textId="77777777" w:rsidTr="00384E12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57E2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Általános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83771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C8B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CB39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F27E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2E53796E" w14:textId="77777777" w:rsidTr="00384E12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DCF74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Céltartalék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7919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736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D63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EC9E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40B100B1" w14:textId="77777777" w:rsidTr="00384E12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4FBF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239D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ED9E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86F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7616B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5CE24113" w14:textId="77777777" w:rsidTr="00384E12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5054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920A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95 471 911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5635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98 230 028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52185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3C53C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0BB8A4E5" w14:textId="77777777" w:rsidTr="00384E12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74B2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BC9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AC0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1A6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2B78E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44BCB058" w14:textId="77777777" w:rsidTr="00384E12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A4A8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951A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D8A4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AEF6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E5A58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31FDB7D5" w14:textId="77777777" w:rsidTr="00384E12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F9A9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8C21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AF9F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9343E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5DAF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142F95E1" w14:textId="77777777" w:rsidTr="00384E12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28A7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6EB1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93A4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24DB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BE3D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05D49114" w14:textId="77777777" w:rsidTr="00384E12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A12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E793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A68F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64BF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9DCB3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4CB245DC" w14:textId="77777777" w:rsidTr="00384E12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5BC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748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12DA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EF9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95442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35F71E33" w14:textId="77777777" w:rsidTr="00384E12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EF99D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DD12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96 106 911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B7B5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98 865 028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76F20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EE655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1E55D0C7" w14:textId="77777777" w:rsidTr="00384E12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63C4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63CDB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9718E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61FD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F567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406BE466" w14:textId="77777777" w:rsidTr="00384E12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343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03BC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0529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C2C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4E757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74572886" w14:textId="77777777" w:rsidTr="00384E12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F733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0058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F1F3D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E36F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F400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572B0B41" w14:textId="77777777" w:rsidTr="00384E12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856E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A466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96 106 911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DC49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98 865 028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A054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E9F1E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74EE2BDE" w14:textId="77777777" w:rsidTr="00384E12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B8FC9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7DD53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281AF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5E9D1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7EF8F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623594AC" w14:textId="0D4C4607" w:rsidR="00384E12" w:rsidRDefault="00384E12" w:rsidP="00F70C00">
      <w:pPr>
        <w:spacing w:after="160" w:line="259" w:lineRule="auto"/>
      </w:pPr>
    </w:p>
    <w:p w14:paraId="42273BA8" w14:textId="77777777" w:rsidR="00384E12" w:rsidRDefault="00384E12">
      <w:pPr>
        <w:spacing w:after="160" w:line="259" w:lineRule="auto"/>
      </w:pPr>
      <w:r>
        <w:br w:type="page"/>
      </w:r>
    </w:p>
    <w:tbl>
      <w:tblPr>
        <w:tblW w:w="10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0"/>
        <w:gridCol w:w="1480"/>
        <w:gridCol w:w="1480"/>
        <w:gridCol w:w="1480"/>
        <w:gridCol w:w="1500"/>
      </w:tblGrid>
      <w:tr w:rsidR="00384E12" w:rsidRPr="00384E12" w14:paraId="1F616AF1" w14:textId="77777777" w:rsidTr="00384E12">
        <w:trPr>
          <w:trHeight w:val="255"/>
        </w:trPr>
        <w:tc>
          <w:tcPr>
            <w:tcW w:w="8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17A53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4. Táblázat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E8CEF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62E3BECE" w14:textId="77777777" w:rsidTr="00384E12">
        <w:trPr>
          <w:trHeight w:val="360"/>
        </w:trPr>
        <w:tc>
          <w:tcPr>
            <w:tcW w:w="10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506947" w14:textId="05E4C8E5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önállóan működő intézmény 2020. évi költségvetési kiadásai címenként, kiemelt előirányzatonként</w:t>
            </w:r>
          </w:p>
        </w:tc>
      </w:tr>
      <w:tr w:rsidR="00384E12" w:rsidRPr="00384E12" w14:paraId="70AE235C" w14:textId="77777777" w:rsidTr="00384E12">
        <w:trPr>
          <w:trHeight w:val="255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BC1F9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D3ED5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02EE6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3E5E8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7B02B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77306CD2" w14:textId="77777777" w:rsidTr="00384E12">
        <w:trPr>
          <w:trHeight w:val="255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F6D24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AED80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5FECD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CB3E5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E4596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00F48F84" w14:textId="77777777" w:rsidTr="00384E12">
        <w:trPr>
          <w:trHeight w:val="255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BB29F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03AD3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DB247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D30ED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AB37E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0560AB00" w14:textId="77777777" w:rsidTr="00384E12">
        <w:trPr>
          <w:trHeight w:val="63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26AE9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40B5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B4536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AD9D8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41A45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384E12" w:rsidRPr="00384E12" w14:paraId="25EB6175" w14:textId="77777777" w:rsidTr="00384E12">
        <w:trPr>
          <w:trHeight w:val="259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E1FC" w14:textId="372A21A3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6938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8007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81F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95FC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2A256065" w14:textId="77777777" w:rsidTr="00384E12">
        <w:trPr>
          <w:trHeight w:val="259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6802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FA7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8E7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C3F8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AD40A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6171BF16" w14:textId="77777777" w:rsidTr="00384E12">
        <w:trPr>
          <w:trHeight w:val="37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D795" w14:textId="08F3A601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679D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81 919 633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CEE0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89 731 713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1CDF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A8B6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152BD412" w14:textId="77777777" w:rsidTr="00384E12">
        <w:trPr>
          <w:trHeight w:val="61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C8755" w14:textId="7F276376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A7A3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14 602 711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F74C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15 845 903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0BB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CE43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601FBEDD" w14:textId="77777777" w:rsidTr="00384E12">
        <w:trPr>
          <w:trHeight w:val="259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71F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9F6A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12 717 919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966D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12 717 919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6A32B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EA514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2591D15E" w14:textId="77777777" w:rsidTr="00384E12">
        <w:trPr>
          <w:trHeight w:val="259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12E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1F78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47B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FA8A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A6FDB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2CD99E6B" w14:textId="77777777" w:rsidTr="00384E12">
        <w:trPr>
          <w:trHeight w:val="259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CE73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0C2D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9D5D7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D7B7D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730D8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542F7384" w14:textId="77777777" w:rsidTr="00384E12">
        <w:trPr>
          <w:trHeight w:val="259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417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támogatások ÁHT-n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6C5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E26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737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E4A9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7C16D4F4" w14:textId="77777777" w:rsidTr="00384E12">
        <w:trPr>
          <w:trHeight w:val="259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7CC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támogatás </w:t>
            </w:r>
            <w:proofErr w:type="spellStart"/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spellEnd"/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82E3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1241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185B4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328F3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7F0BE966" w14:textId="77777777" w:rsidTr="00384E12">
        <w:trPr>
          <w:trHeight w:val="259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9D5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3C587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DA01D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4AB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3CBBD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33D1B229" w14:textId="77777777" w:rsidTr="00384E12">
        <w:trPr>
          <w:trHeight w:val="259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E2C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Általános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5F97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CF2A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57A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04987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58FFE15C" w14:textId="77777777" w:rsidTr="00384E12">
        <w:trPr>
          <w:trHeight w:val="259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9AE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Céltartalék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3DE6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94EB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71C4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210EB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464FB708" w14:textId="77777777" w:rsidTr="00384E12">
        <w:trPr>
          <w:trHeight w:val="259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6607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120F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7223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746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A0BB3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21476817" w14:textId="77777777" w:rsidTr="00384E12">
        <w:trPr>
          <w:trHeight w:val="259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820C" w14:textId="4892051D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05E4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109 240 263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5B54C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118 295 535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0AAA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ADE85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1E847DA5" w14:textId="77777777" w:rsidTr="00384E12">
        <w:trPr>
          <w:trHeight w:val="259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F0AE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1123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41F4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3078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7249D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3E944431" w14:textId="77777777" w:rsidTr="00384E12">
        <w:trPr>
          <w:trHeight w:val="259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D7EA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15F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2BB3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47BE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D3C6F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3D766C29" w14:textId="77777777" w:rsidTr="00384E12">
        <w:trPr>
          <w:trHeight w:val="259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EBC8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4BA5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2 921 000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4D9AD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4 226 560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886F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C1D8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6C1F772F" w14:textId="77777777" w:rsidTr="00384E12">
        <w:trPr>
          <w:trHeight w:val="259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41EE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038F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2BFD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36BB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8C5F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70552372" w14:textId="77777777" w:rsidTr="00384E12">
        <w:trPr>
          <w:trHeight w:val="259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39FE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78C0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2 921 000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2F6C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4 226 560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1BA0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29759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6E95C052" w14:textId="77777777" w:rsidTr="00384E12">
        <w:trPr>
          <w:trHeight w:val="259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BEC2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D32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14E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88F4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8EAD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5AA699AD" w14:textId="77777777" w:rsidTr="00384E12">
        <w:trPr>
          <w:trHeight w:val="259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0CEB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420D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112 161 263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CCC9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122 522 095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0040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D9128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1BC5A862" w14:textId="77777777" w:rsidTr="00384E12">
        <w:trPr>
          <w:trHeight w:val="259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25C23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7FD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5F569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674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A0599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16568BB2" w14:textId="77777777" w:rsidTr="00384E12">
        <w:trPr>
          <w:trHeight w:val="259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7D5D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1062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50E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6478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70C0F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4151FA5C" w14:textId="77777777" w:rsidTr="00384E12">
        <w:trPr>
          <w:trHeight w:val="259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E30A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B30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D67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01E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9962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06F13320" w14:textId="77777777" w:rsidTr="00384E12">
        <w:trPr>
          <w:trHeight w:val="259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6B0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8EBB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112 161 263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6A76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122 522 095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FD98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48A0E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</w:tbl>
    <w:p w14:paraId="6212FBA1" w14:textId="6BBAC54B" w:rsidR="00384E12" w:rsidRDefault="00384E12" w:rsidP="00F70C00">
      <w:pPr>
        <w:spacing w:after="160" w:line="259" w:lineRule="auto"/>
      </w:pPr>
    </w:p>
    <w:p w14:paraId="772FB4F9" w14:textId="77777777" w:rsidR="00384E12" w:rsidRDefault="00384E12">
      <w:pPr>
        <w:spacing w:after="160" w:line="259" w:lineRule="auto"/>
      </w:pPr>
      <w:r>
        <w:br w:type="page"/>
      </w:r>
    </w:p>
    <w:tbl>
      <w:tblPr>
        <w:tblW w:w="11566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3160"/>
        <w:gridCol w:w="1480"/>
        <w:gridCol w:w="1600"/>
        <w:gridCol w:w="1320"/>
        <w:gridCol w:w="1840"/>
        <w:gridCol w:w="146"/>
      </w:tblGrid>
      <w:tr w:rsidR="00384E12" w:rsidRPr="00384E12" w14:paraId="0C4FBD29" w14:textId="77777777" w:rsidTr="00384E12">
        <w:trPr>
          <w:gridAfter w:val="1"/>
          <w:wAfter w:w="146" w:type="dxa"/>
          <w:trHeight w:val="255"/>
        </w:trPr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F8189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lastRenderedPageBreak/>
              <w:t>3. melléklet</w:t>
            </w:r>
            <w:proofErr w:type="gramStart"/>
            <w:r w:rsidRPr="00384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….</w:t>
            </w:r>
            <w:proofErr w:type="gramEnd"/>
            <w:r w:rsidRPr="00384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/2020. (XII….) önkormányzati rendelethez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9291B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ABD77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32ABD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6A74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6EEEC9D7" w14:textId="77777777" w:rsidTr="00384E12">
        <w:trPr>
          <w:gridAfter w:val="1"/>
          <w:wAfter w:w="146" w:type="dxa"/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87947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1. táblázat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17927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19746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5248F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84A68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B4410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09A8AD5F" w14:textId="77777777" w:rsidTr="00384E12">
        <w:trPr>
          <w:gridAfter w:val="1"/>
          <w:wAfter w:w="146" w:type="dxa"/>
          <w:trHeight w:val="255"/>
        </w:trPr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22781" w14:textId="7BB1E3C5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Az önkormányzat 2020. évi felhalmozási kiadásai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25702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0A4B8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BFB23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E54D1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0554E0D7" w14:textId="77777777" w:rsidTr="00384E12">
        <w:trPr>
          <w:gridAfter w:val="1"/>
          <w:wAfter w:w="146" w:type="dxa"/>
          <w:trHeight w:val="27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FC804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790544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BC3F0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8BDE8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A4086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A4D5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384E12" w:rsidRPr="00384E12" w14:paraId="2C642D0E" w14:textId="77777777" w:rsidTr="00384E12">
        <w:trPr>
          <w:gridAfter w:val="1"/>
          <w:wAfter w:w="146" w:type="dxa"/>
          <w:trHeight w:val="555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2455D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CF8A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 megnevezése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590F0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961CAF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D722B6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BA8B6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Megjegyzés</w:t>
            </w:r>
          </w:p>
        </w:tc>
      </w:tr>
      <w:tr w:rsidR="00384E12" w:rsidRPr="00384E12" w14:paraId="0E25FE47" w14:textId="77777777" w:rsidTr="00384E12">
        <w:trPr>
          <w:gridAfter w:val="1"/>
          <w:wAfter w:w="146" w:type="dxa"/>
          <w:trHeight w:val="49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12AE2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I. Kápolnásnyék Község Önkormányzat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6EDCE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B92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05B5CF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1CA47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DE09AD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84E12" w:rsidRPr="00384E12" w14:paraId="4CB4899B" w14:textId="77777777" w:rsidTr="00384E12">
        <w:trPr>
          <w:gridAfter w:val="1"/>
          <w:wAfter w:w="146" w:type="dxa"/>
          <w:trHeight w:val="450"/>
        </w:trPr>
        <w:tc>
          <w:tcPr>
            <w:tcW w:w="202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A7C2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Immateriális javak beszerzése</w:t>
            </w:r>
          </w:p>
        </w:tc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89FA3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E1BD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125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3EB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F6D0C9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84E12" w:rsidRPr="00384E12" w14:paraId="2B2B70C3" w14:textId="77777777" w:rsidTr="00384E12">
        <w:trPr>
          <w:trHeight w:val="180"/>
        </w:trPr>
        <w:tc>
          <w:tcPr>
            <w:tcW w:w="20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0FF04D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2908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EE9ED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0F7FF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6D5BE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C2A747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80CAE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84E12" w:rsidRPr="00384E12" w14:paraId="4DCF1B72" w14:textId="77777777" w:rsidTr="00384E12">
        <w:trPr>
          <w:trHeight w:val="360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1C4ED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Ingatlan beszerzés létesítés</w:t>
            </w:r>
          </w:p>
        </w:tc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C9B0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Kerékpárút kiépítése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34637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132 528 713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95F14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160 130 622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417DD2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84CF48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TOP pályázat</w:t>
            </w:r>
          </w:p>
        </w:tc>
        <w:tc>
          <w:tcPr>
            <w:tcW w:w="146" w:type="dxa"/>
            <w:vAlign w:val="center"/>
            <w:hideMark/>
          </w:tcPr>
          <w:p w14:paraId="3D10EFDF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5B9DCAD2" w14:textId="77777777" w:rsidTr="00384E12">
        <w:trPr>
          <w:trHeight w:val="255"/>
        </w:trPr>
        <w:tc>
          <w:tcPr>
            <w:tcW w:w="202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D5CD1A9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413CB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proofErr w:type="spellStart"/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Kenessey</w:t>
            </w:r>
            <w:proofErr w:type="spellEnd"/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utca vízhálózat kiépítése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0C98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2 984 500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DF64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2 984 500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F1AD56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9383F3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proofErr w:type="spellStart"/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Central</w:t>
            </w:r>
            <w:proofErr w:type="spellEnd"/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Bau</w:t>
            </w:r>
            <w:proofErr w:type="spellEnd"/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Kft</w:t>
            </w:r>
          </w:p>
        </w:tc>
        <w:tc>
          <w:tcPr>
            <w:tcW w:w="146" w:type="dxa"/>
            <w:vAlign w:val="center"/>
            <w:hideMark/>
          </w:tcPr>
          <w:p w14:paraId="0E39D49A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161F589E" w14:textId="77777777" w:rsidTr="00384E12">
        <w:trPr>
          <w:trHeight w:val="285"/>
        </w:trPr>
        <w:tc>
          <w:tcPr>
            <w:tcW w:w="202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F7AC0F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8B18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Óvodai játszótér kiépítése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01317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4 823 908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1AEA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4 823 908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0A80BC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F9A4B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Magyar Falu program</w:t>
            </w:r>
          </w:p>
        </w:tc>
        <w:tc>
          <w:tcPr>
            <w:tcW w:w="146" w:type="dxa"/>
            <w:vAlign w:val="center"/>
            <w:hideMark/>
          </w:tcPr>
          <w:p w14:paraId="393089B3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45C82F40" w14:textId="77777777" w:rsidTr="00384E12">
        <w:trPr>
          <w:trHeight w:val="255"/>
        </w:trPr>
        <w:tc>
          <w:tcPr>
            <w:tcW w:w="202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B976EE7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67507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Játszótér alá ütéscsillapító burkolat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509B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5 080 000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1397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5 080 000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5D540E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6E92DF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14:paraId="0C056389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774D5839" w14:textId="77777777" w:rsidTr="00384E12">
        <w:trPr>
          <w:trHeight w:val="300"/>
        </w:trPr>
        <w:tc>
          <w:tcPr>
            <w:tcW w:w="202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BC971B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CF7B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Gyalogátkelő Ország út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E6B8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12 700 000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065F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12 700 000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70492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B2FA2A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14:paraId="45340269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4413B294" w14:textId="77777777" w:rsidTr="00384E12">
        <w:trPr>
          <w:trHeight w:val="420"/>
        </w:trPr>
        <w:tc>
          <w:tcPr>
            <w:tcW w:w="202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D3E79FE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AE5B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Hivatal udvarára fedett gépjármű tároló kialakítása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B21E7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2 000 000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69E5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2 000 000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2B3AE6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7F790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14:paraId="2053A5FE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39CC4068" w14:textId="77777777" w:rsidTr="00384E12">
        <w:trPr>
          <w:trHeight w:val="270"/>
        </w:trPr>
        <w:tc>
          <w:tcPr>
            <w:tcW w:w="202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2B69F2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538CB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Közvilágítás korszerűsítés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AD79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EBB9D2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5 576 115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449657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485468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14:paraId="26DAFA97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0D023C70" w14:textId="77777777" w:rsidTr="00384E12">
        <w:trPr>
          <w:trHeight w:val="300"/>
        </w:trPr>
        <w:tc>
          <w:tcPr>
            <w:tcW w:w="202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BCFAF8B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E589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Vasúti parkoló kialakítása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69E7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33715F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3 994 150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913B07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925C8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14:paraId="6EF375FC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239334FD" w14:textId="77777777" w:rsidTr="00384E12">
        <w:trPr>
          <w:trHeight w:val="285"/>
        </w:trPr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539C7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5DC2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418/3 hrsz 4/24-ed rész ingatlan vásárlás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CCD9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1A4D9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1E7803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EED7BF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14:paraId="35D766E5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2DF2C93F" w14:textId="77777777" w:rsidTr="00384E12">
        <w:trPr>
          <w:trHeight w:val="240"/>
        </w:trPr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4808F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4E60F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proofErr w:type="spellStart"/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Klima</w:t>
            </w:r>
            <w:proofErr w:type="spellEnd"/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berendezés PH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ADCF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A84D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4 250 564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67847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5191B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14:paraId="2A4ED94B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3632D029" w14:textId="77777777" w:rsidTr="00384E12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F35CD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D0FE" w14:textId="0AE31C63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Bölcsőde pályázat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159BF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3CB413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261 566 972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525E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1AEEA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TOP 1.49-19</w:t>
            </w:r>
          </w:p>
        </w:tc>
        <w:tc>
          <w:tcPr>
            <w:tcW w:w="146" w:type="dxa"/>
            <w:vAlign w:val="center"/>
            <w:hideMark/>
          </w:tcPr>
          <w:p w14:paraId="4F421BD6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0AC4A32E" w14:textId="77777777" w:rsidTr="00384E12">
        <w:trPr>
          <w:trHeight w:val="405"/>
        </w:trPr>
        <w:tc>
          <w:tcPr>
            <w:tcW w:w="2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8928E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Informatikai eszközök beszerzése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B2D6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Laptopok beszerzése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82E9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635 000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DF9D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635 000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A9620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2188BE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14:paraId="0E87CCB3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04382D80" w14:textId="77777777" w:rsidTr="00384E12">
        <w:trPr>
          <w:trHeight w:val="330"/>
        </w:trPr>
        <w:tc>
          <w:tcPr>
            <w:tcW w:w="20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4DF5F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tárgyi eszköz beszerzés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A1A2D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Irodabútorok beszerzése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01F2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3 000 000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7355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3 000 000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037C9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CF785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14:paraId="7747453D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7B916ACC" w14:textId="77777777" w:rsidTr="00384E12">
        <w:trPr>
          <w:trHeight w:val="435"/>
        </w:trPr>
        <w:tc>
          <w:tcPr>
            <w:tcW w:w="20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6302F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36D1E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Védőnői szobába szemléltető eszköz vásárlás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DD0F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5507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A8B972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DF2454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14:paraId="58818328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4072F5A8" w14:textId="77777777" w:rsidTr="00384E12">
        <w:trPr>
          <w:trHeight w:val="315"/>
        </w:trPr>
        <w:tc>
          <w:tcPr>
            <w:tcW w:w="20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B0913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7E63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Kisértékű eszközök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763F5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2 540 000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8CA3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2 540 000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4A32DE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8E2679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14:paraId="2A66AFCC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1C82A81A" w14:textId="77777777" w:rsidTr="00384E12">
        <w:trPr>
          <w:trHeight w:val="45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711FD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9D639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Sörpad (25 </w:t>
            </w:r>
            <w:proofErr w:type="gramStart"/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db)  és</w:t>
            </w:r>
            <w:proofErr w:type="gramEnd"/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sörsátor (4 db) vásárlás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C3534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2 222 500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E654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2 222 500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AE0792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654AF9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14:paraId="28FA119E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45C00B69" w14:textId="77777777" w:rsidTr="00384E12">
        <w:trPr>
          <w:trHeight w:val="33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7AEC8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9177C" w14:textId="246C1901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Bölcsőde pályázat eszközök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A7F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B5B9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31 005 186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7946A2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97992F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TOP 1.49-19</w:t>
            </w:r>
          </w:p>
        </w:tc>
        <w:tc>
          <w:tcPr>
            <w:tcW w:w="146" w:type="dxa"/>
            <w:vAlign w:val="center"/>
            <w:hideMark/>
          </w:tcPr>
          <w:p w14:paraId="69DC5BF1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6974F8EB" w14:textId="77777777" w:rsidTr="00384E12">
        <w:trPr>
          <w:trHeight w:val="34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2935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B1C1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Orvosi eszköz beszerzés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7924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2022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2 998 906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B23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76D9C67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Magyar Falu </w:t>
            </w:r>
            <w:proofErr w:type="spellStart"/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prg</w:t>
            </w:r>
            <w:proofErr w:type="spellEnd"/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46" w:type="dxa"/>
            <w:vAlign w:val="center"/>
            <w:hideMark/>
          </w:tcPr>
          <w:p w14:paraId="3315E167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38459BEB" w14:textId="77777777" w:rsidTr="00384E12">
        <w:trPr>
          <w:trHeight w:val="34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E3AAB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D9028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proofErr w:type="spellStart"/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Művház</w:t>
            </w:r>
            <w:proofErr w:type="spellEnd"/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székek és függöny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026C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D38E6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2 500 000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0CB2C3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32A932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14:paraId="1F91D283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6EDD59C6" w14:textId="77777777" w:rsidTr="00384E12">
        <w:trPr>
          <w:trHeight w:val="36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B6647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Részesedés vásárlás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F9ED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Kft jegyzett tőke emelés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766B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5 000 000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AD15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5 000 000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67B9AD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4ADA6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14:paraId="64AA286A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1A9A7273" w14:textId="77777777" w:rsidTr="00384E12">
        <w:trPr>
          <w:trHeight w:val="39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9F704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Beruházások összesen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6387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B355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173 714 621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985E5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513 208 423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56A4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62B11D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3316FCB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7956D315" w14:textId="77777777" w:rsidTr="00384E12">
        <w:trPr>
          <w:trHeight w:val="405"/>
        </w:trPr>
        <w:tc>
          <w:tcPr>
            <w:tcW w:w="20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65FF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Ingatlan felújítás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6A54D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Iskolakonyha felújítás kiviteli terv és konyhatechnológia terv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679E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4 514 000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00C7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4 514 000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AE86BE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74068E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14:paraId="232C6621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5B7FD919" w14:textId="77777777" w:rsidTr="00384E12">
        <w:trPr>
          <w:trHeight w:val="420"/>
        </w:trPr>
        <w:tc>
          <w:tcPr>
            <w:tcW w:w="20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CB754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1DE2B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Nyugdíjas klub terasz, udvar, villany felújítása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EA7D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2 500 000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4B991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3 408 000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FC8B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23000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14:paraId="15C5ACB8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302C0C89" w14:textId="77777777" w:rsidTr="00384E12">
        <w:trPr>
          <w:trHeight w:val="345"/>
        </w:trPr>
        <w:tc>
          <w:tcPr>
            <w:tcW w:w="20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86E2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6680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proofErr w:type="spellStart"/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Csekési</w:t>
            </w:r>
            <w:proofErr w:type="spellEnd"/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út felújítása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54D7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10B1D1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11 875 007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82867A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6DD13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14:paraId="35FFC4C2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606B74BD" w14:textId="77777777" w:rsidTr="00384E12">
        <w:trPr>
          <w:trHeight w:val="330"/>
        </w:trPr>
        <w:tc>
          <w:tcPr>
            <w:tcW w:w="20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9B73E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7865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Akácfavirág utca felújítás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6FA7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1D2E6A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1 681 912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8A5CB1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12D762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14:paraId="24DD7F5A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03E1A8CE" w14:textId="77777777" w:rsidTr="00384E12">
        <w:trPr>
          <w:trHeight w:val="285"/>
        </w:trPr>
        <w:tc>
          <w:tcPr>
            <w:tcW w:w="20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A56B9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DA57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Szolgálati lakás kazáncsere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0964C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62CEEE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1 053 200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A95AE6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110C9B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14:paraId="4D1D9B75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3C5A5577" w14:textId="77777777" w:rsidTr="00384E12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59D63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39B6E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Útfelújításhoz kiviteli tervek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BB36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50AE8E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620 000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45504E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26AE8F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14:paraId="20035ED8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0A7E12E0" w14:textId="77777777" w:rsidTr="00384E12">
        <w:trPr>
          <w:trHeight w:val="285"/>
        </w:trPr>
        <w:tc>
          <w:tcPr>
            <w:tcW w:w="20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D9DA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51CCF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Művelődési ház színpad burkolása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D34C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4CB087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1 400 000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1CDB12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0D2BF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14:paraId="6C5B6D54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510BC8D3" w14:textId="77777777" w:rsidTr="00384E12">
        <w:trPr>
          <w:trHeight w:val="25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C97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Felújítás összesen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B5C2E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1FE8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7 014 000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0743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24 552 119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521C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1ABB9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E9A506B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33C42FE6" w14:textId="77777777" w:rsidTr="00384E12">
        <w:trPr>
          <w:trHeight w:val="46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42A1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kiadás összesen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F42E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607D0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180 728 621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6803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537 760 542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36CC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7005AE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" w:type="dxa"/>
            <w:vAlign w:val="center"/>
            <w:hideMark/>
          </w:tcPr>
          <w:p w14:paraId="4996A852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00B2F056" w14:textId="10757889" w:rsidR="00384E12" w:rsidRDefault="00384E12" w:rsidP="00F70C00">
      <w:pPr>
        <w:spacing w:after="160" w:line="259" w:lineRule="auto"/>
      </w:pPr>
    </w:p>
    <w:p w14:paraId="059DDF76" w14:textId="77777777" w:rsidR="00384E12" w:rsidRDefault="00384E12">
      <w:pPr>
        <w:spacing w:after="160" w:line="259" w:lineRule="auto"/>
      </w:pPr>
      <w:r>
        <w:br w:type="page"/>
      </w:r>
    </w:p>
    <w:tbl>
      <w:tblPr>
        <w:tblW w:w="96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2700"/>
        <w:gridCol w:w="1200"/>
        <w:gridCol w:w="1200"/>
        <w:gridCol w:w="1200"/>
        <w:gridCol w:w="146"/>
      </w:tblGrid>
      <w:tr w:rsidR="00384E12" w:rsidRPr="00384E12" w14:paraId="17BA52BD" w14:textId="77777777" w:rsidTr="00384E12">
        <w:trPr>
          <w:gridAfter w:val="1"/>
          <w:wAfter w:w="146" w:type="dxa"/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8E3FA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2. táblázat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EC63D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7D286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439A4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360C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6BF62FEE" w14:textId="77777777" w:rsidTr="00384E12">
        <w:trPr>
          <w:gridAfter w:val="1"/>
          <w:wAfter w:w="146" w:type="dxa"/>
          <w:trHeight w:val="255"/>
        </w:trPr>
        <w:tc>
          <w:tcPr>
            <w:tcW w:w="8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4D11C" w14:textId="5F7545F6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önállóan működő és gazdálkodó intézmény 2020. évi felhalmozási kiadásai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6FEB4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448FC206" w14:textId="77777777" w:rsidTr="00384E12">
        <w:trPr>
          <w:gridAfter w:val="1"/>
          <w:wAfter w:w="146" w:type="dxa"/>
          <w:trHeight w:val="27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103F2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14C0E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F9992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31969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27A6E" w14:textId="293B0460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Forint</w:t>
            </w:r>
          </w:p>
        </w:tc>
      </w:tr>
      <w:tr w:rsidR="00384E12" w:rsidRPr="00384E12" w14:paraId="2E76F43C" w14:textId="77777777" w:rsidTr="00384E12">
        <w:trPr>
          <w:gridAfter w:val="1"/>
          <w:wAfter w:w="146" w:type="dxa"/>
          <w:trHeight w:val="555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347F4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C4B6F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6BB77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28B6A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B2A69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384E12" w:rsidRPr="00384E12" w14:paraId="0C65DA17" w14:textId="77777777" w:rsidTr="00384E12">
        <w:trPr>
          <w:gridAfter w:val="1"/>
          <w:wAfter w:w="146" w:type="dxa"/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5F77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1E84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6FF7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318B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DF8108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84E12" w:rsidRPr="00384E12" w14:paraId="57FC2B9E" w14:textId="77777777" w:rsidTr="00384E12">
        <w:trPr>
          <w:gridAfter w:val="1"/>
          <w:wAfter w:w="146" w:type="dxa"/>
          <w:trHeight w:val="54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C5117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II. Kápolnásnyéki Közös Önkormányzati Hivatal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A3B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89F4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2883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B2FF6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84E12" w:rsidRPr="00384E12" w14:paraId="352F5897" w14:textId="77777777" w:rsidTr="00384E12">
        <w:trPr>
          <w:gridAfter w:val="1"/>
          <w:wAfter w:w="146" w:type="dxa"/>
          <w:trHeight w:val="450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1E2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Informatikai eszköz beszerzés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B51CD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Laptop beszerzés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EF94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381 000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DB48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381000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051CD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84E12" w:rsidRPr="00384E12" w14:paraId="689BF9A3" w14:textId="77777777" w:rsidTr="00384E12">
        <w:trPr>
          <w:trHeight w:val="27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675EA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682C7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3CE0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E1AB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A826C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468FA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1C80B42F" w14:textId="77777777" w:rsidTr="00384E12">
        <w:trPr>
          <w:trHeight w:val="79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D29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tárgyi eszköz beszerzés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06FD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Kisértékű tárgyi eszköz beszerzés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0AF5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254 000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24E8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254000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78B23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75900CE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60C2A782" w14:textId="77777777" w:rsidTr="00384E12">
        <w:trPr>
          <w:trHeight w:val="55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1E48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Beruházások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F744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C32D1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34CC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C44AC8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6" w:type="dxa"/>
            <w:vAlign w:val="center"/>
            <w:hideMark/>
          </w:tcPr>
          <w:p w14:paraId="7F75AEDF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6060DD9C" w14:textId="77777777" w:rsidTr="00384E12">
        <w:trPr>
          <w:trHeight w:val="5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01DE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15ABF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1499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08CD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80646F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299C680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69648E22" w14:textId="77777777" w:rsidTr="00384E12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A3F4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Felújítás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C944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18D5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8935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6B8A53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6" w:type="dxa"/>
            <w:vAlign w:val="center"/>
            <w:hideMark/>
          </w:tcPr>
          <w:p w14:paraId="6BA66459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251D6FCA" w14:textId="77777777" w:rsidTr="00384E12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AC7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D2E2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DB6E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CEB2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83644B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6" w:type="dxa"/>
            <w:vAlign w:val="center"/>
            <w:hideMark/>
          </w:tcPr>
          <w:p w14:paraId="4EAB8516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673FAA4F" w14:textId="0F673CE2" w:rsidR="00552FF6" w:rsidRDefault="00552FF6" w:rsidP="00F70C00">
      <w:pPr>
        <w:spacing w:after="160" w:line="259" w:lineRule="auto"/>
      </w:pPr>
    </w:p>
    <w:tbl>
      <w:tblPr>
        <w:tblW w:w="96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2700"/>
        <w:gridCol w:w="1200"/>
        <w:gridCol w:w="1200"/>
        <w:gridCol w:w="1200"/>
        <w:gridCol w:w="146"/>
      </w:tblGrid>
      <w:tr w:rsidR="00384E12" w:rsidRPr="00384E12" w14:paraId="5A17BF22" w14:textId="77777777" w:rsidTr="00384E12">
        <w:trPr>
          <w:gridAfter w:val="1"/>
          <w:wAfter w:w="146" w:type="dxa"/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BABF2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3. táblázat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02BA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82746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76E56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0C524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709027E5" w14:textId="77777777" w:rsidTr="00384E12">
        <w:trPr>
          <w:gridAfter w:val="1"/>
          <w:wAfter w:w="146" w:type="dxa"/>
          <w:trHeight w:val="255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C5903" w14:textId="32020F73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önállóan működő intézmény 2020. évi felhalmozási kiadásai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FA3E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EB5C5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35F55AB3" w14:textId="77777777" w:rsidTr="00384E12">
        <w:trPr>
          <w:gridAfter w:val="1"/>
          <w:wAfter w:w="146" w:type="dxa"/>
          <w:trHeight w:val="27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5C80E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8BC7E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40DE9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658D9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B2EF6" w14:textId="6FC0DC1A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Forint</w:t>
            </w:r>
          </w:p>
        </w:tc>
      </w:tr>
      <w:tr w:rsidR="00384E12" w:rsidRPr="00384E12" w14:paraId="147EB471" w14:textId="77777777" w:rsidTr="00384E12">
        <w:trPr>
          <w:gridAfter w:val="1"/>
          <w:wAfter w:w="146" w:type="dxa"/>
          <w:trHeight w:val="555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55BDF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2417F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7638D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2FDD4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08442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384E12" w:rsidRPr="00384E12" w14:paraId="5E177B23" w14:textId="77777777" w:rsidTr="00384E12">
        <w:trPr>
          <w:gridAfter w:val="1"/>
          <w:wAfter w:w="146" w:type="dxa"/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D0C12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F12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F3C8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033D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453538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84E12" w:rsidRPr="00384E12" w14:paraId="047F1B80" w14:textId="77777777" w:rsidTr="00384E12">
        <w:trPr>
          <w:gridAfter w:val="1"/>
          <w:wAfter w:w="146" w:type="dxa"/>
          <w:trHeight w:val="54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BC6BB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C5AF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849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9F24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E31A9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84E12" w:rsidRPr="00384E12" w14:paraId="02CC1663" w14:textId="77777777" w:rsidTr="00384E12">
        <w:trPr>
          <w:gridAfter w:val="1"/>
          <w:wAfter w:w="146" w:type="dxa"/>
          <w:trHeight w:val="450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EA36B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tárgyi eszköz beszerzés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FEFE7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Kisértékű tárgyi eszköz beszerzés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34F4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34BC9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4F1B02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84E12" w:rsidRPr="00384E12" w14:paraId="6373C044" w14:textId="77777777" w:rsidTr="00384E12">
        <w:trPr>
          <w:trHeight w:val="405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394C7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F74B4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D0924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6532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1B1512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413AE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743641C5" w14:textId="77777777" w:rsidTr="00384E12">
        <w:trPr>
          <w:trHeight w:val="69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3EA89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970F2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Bútor beszerzés (2 csoportszoba)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ED253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1 016 000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8EE5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1 016 000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B1D1BD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7C824BE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24BBB695" w14:textId="77777777" w:rsidTr="00384E12">
        <w:trPr>
          <w:trHeight w:val="69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61DF9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8B998" w14:textId="66F1504C" w:rsidR="00384E12" w:rsidRPr="00384E12" w:rsidRDefault="00195C53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Klíma</w:t>
            </w:r>
            <w:r w:rsidR="00384E12"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berendezés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B16B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2E5E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1 305 560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0A6D1D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F08EEBD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18E3094D" w14:textId="77777777" w:rsidTr="00384E12">
        <w:trPr>
          <w:trHeight w:val="69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83783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67E12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Tetőtér klíma beszerzés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5E72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1 270 000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6F017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1 270 000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75706E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C671023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145F92A8" w14:textId="77777777" w:rsidTr="00384E12">
        <w:trPr>
          <w:trHeight w:val="55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88BE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Beruházások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BC9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99EFC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2 921 000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F0F4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4 226 560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4C9E74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6" w:type="dxa"/>
            <w:vAlign w:val="center"/>
            <w:hideMark/>
          </w:tcPr>
          <w:p w14:paraId="79678B7F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5772A03D" w14:textId="77777777" w:rsidTr="00384E12">
        <w:trPr>
          <w:trHeight w:val="5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F2E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Ingatlan felújítás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406B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FAB3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76D9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E54A29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55ACCE1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3702DA3C" w14:textId="77777777" w:rsidTr="00384E12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2F7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Felújítás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798A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7B66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D0D8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7CD1AD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6" w:type="dxa"/>
            <w:vAlign w:val="center"/>
            <w:hideMark/>
          </w:tcPr>
          <w:p w14:paraId="6C84A034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251C62FD" w14:textId="77777777" w:rsidTr="00384E12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B06A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891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E93B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2 921 000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3BAD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4 226 560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661B03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6" w:type="dxa"/>
            <w:vAlign w:val="center"/>
            <w:hideMark/>
          </w:tcPr>
          <w:p w14:paraId="112720A7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6A40426B" w14:textId="77777777" w:rsidR="00BC6B53" w:rsidRDefault="00BC6B53">
      <w:pPr>
        <w:spacing w:after="160" w:line="259" w:lineRule="auto"/>
      </w:pPr>
      <w:r>
        <w:br w:type="page"/>
      </w:r>
    </w:p>
    <w:p w14:paraId="06096566" w14:textId="77777777" w:rsidR="00BC6B53" w:rsidRDefault="00BC6B53" w:rsidP="00F70C00">
      <w:pPr>
        <w:spacing w:after="160" w:line="259" w:lineRule="auto"/>
        <w:sectPr w:rsidR="00BC6B53" w:rsidSect="00822732"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6302" w:type="dxa"/>
        <w:tblInd w:w="-1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8"/>
        <w:gridCol w:w="1135"/>
        <w:gridCol w:w="1121"/>
        <w:gridCol w:w="1072"/>
        <w:gridCol w:w="1127"/>
        <w:gridCol w:w="1439"/>
        <w:gridCol w:w="1216"/>
        <w:gridCol w:w="1116"/>
        <w:gridCol w:w="1145"/>
        <w:gridCol w:w="1145"/>
        <w:gridCol w:w="1181"/>
        <w:gridCol w:w="1457"/>
        <w:gridCol w:w="1320"/>
      </w:tblGrid>
      <w:tr w:rsidR="009345B0" w:rsidRPr="009345B0" w14:paraId="6271C8F4" w14:textId="77777777" w:rsidTr="009345B0">
        <w:trPr>
          <w:trHeight w:val="285"/>
        </w:trPr>
        <w:tc>
          <w:tcPr>
            <w:tcW w:w="51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81D3E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 xml:space="preserve">4. melléklet </w:t>
            </w:r>
            <w:proofErr w:type="gramStart"/>
            <w:r w:rsidRPr="009345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a….</w:t>
            </w:r>
            <w:proofErr w:type="gramEnd"/>
            <w:r w:rsidRPr="009345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/2020. (XII…) önkormányzati rendelethez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69F6D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EF283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A643A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400B4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BC823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9E33F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FBD88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6D57B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8D009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345B0" w:rsidRPr="009345B0" w14:paraId="23DAFE57" w14:textId="77777777" w:rsidTr="009345B0">
        <w:trPr>
          <w:trHeight w:val="285"/>
        </w:trPr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710C2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 Táblázat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AAD54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85AF6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67B56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688A1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46207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182B4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01D43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F8682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7E3C0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8EAE9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89BED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29E2D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345B0" w:rsidRPr="009345B0" w14:paraId="20A6EC36" w14:textId="77777777" w:rsidTr="009345B0">
        <w:trPr>
          <w:trHeight w:val="270"/>
        </w:trPr>
        <w:tc>
          <w:tcPr>
            <w:tcW w:w="89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C08DA" w14:textId="4DC954F3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Az önkormányzat és intézményei 2020. évi bevételei kormányzati </w:t>
            </w:r>
            <w:proofErr w:type="spellStart"/>
            <w:r w:rsidRPr="009345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funkciónként</w:t>
            </w:r>
            <w:proofErr w:type="spellEnd"/>
            <w:r w:rsidRPr="009345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, kiemelt előirányzatonként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C6458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252F1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4D29F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10D41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65B3E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73131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345B0" w:rsidRPr="009345B0" w14:paraId="02AEF9B1" w14:textId="77777777" w:rsidTr="009345B0">
        <w:trPr>
          <w:trHeight w:val="285"/>
        </w:trPr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08B11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3CE88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742EC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F39F8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F9797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7540C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222F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C2609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C139D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960E6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742DA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C833B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346C7" w14:textId="77777777" w:rsidR="009345B0" w:rsidRPr="009345B0" w:rsidRDefault="009345B0" w:rsidP="009345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9345B0" w:rsidRPr="009345B0" w14:paraId="263D60F0" w14:textId="77777777" w:rsidTr="009345B0">
        <w:trPr>
          <w:trHeight w:val="315"/>
        </w:trPr>
        <w:tc>
          <w:tcPr>
            <w:tcW w:w="18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ADB406" w14:textId="77777777" w:rsidR="009345B0" w:rsidRPr="009345B0" w:rsidRDefault="009345B0" w:rsidP="00934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CÍMREND       Alcím, Korm. Funkció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BE010EA" w14:textId="77777777" w:rsidR="009345B0" w:rsidRPr="009345B0" w:rsidRDefault="009345B0" w:rsidP="00934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0562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DF5BD78" w14:textId="77777777" w:rsidR="009345B0" w:rsidRPr="009345B0" w:rsidRDefault="009345B0" w:rsidP="00934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2020. ÉVI BEVÉTELEK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77283FB" w14:textId="77777777" w:rsidR="009345B0" w:rsidRPr="009345B0" w:rsidRDefault="009345B0" w:rsidP="00934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3DF06E" w14:textId="77777777" w:rsidR="009345B0" w:rsidRPr="009345B0" w:rsidRDefault="009345B0" w:rsidP="009345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9345B0" w:rsidRPr="009345B0" w14:paraId="72A6140D" w14:textId="77777777" w:rsidTr="009345B0">
        <w:trPr>
          <w:trHeight w:val="510"/>
        </w:trPr>
        <w:tc>
          <w:tcPr>
            <w:tcW w:w="1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BC9AC6" w14:textId="77777777" w:rsidR="009345B0" w:rsidRPr="009345B0" w:rsidRDefault="009345B0" w:rsidP="00934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D8A71A0" w14:textId="77777777" w:rsidR="009345B0" w:rsidRPr="009345B0" w:rsidRDefault="009345B0" w:rsidP="00934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091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335DCD8" w14:textId="77777777" w:rsidR="009345B0" w:rsidRPr="009345B0" w:rsidRDefault="009345B0" w:rsidP="00934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2290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4661C84" w14:textId="77777777" w:rsidR="009345B0" w:rsidRPr="009345B0" w:rsidRDefault="009345B0" w:rsidP="00934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2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60C9D2" w14:textId="77777777" w:rsidR="009345B0" w:rsidRPr="009345B0" w:rsidRDefault="009345B0" w:rsidP="00934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B5D46" w14:textId="77777777" w:rsidR="009345B0" w:rsidRPr="009345B0" w:rsidRDefault="009345B0" w:rsidP="00934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BEVÉTELEK ÖSSZESEN</w:t>
            </w:r>
          </w:p>
        </w:tc>
      </w:tr>
      <w:tr w:rsidR="009345B0" w:rsidRPr="009345B0" w14:paraId="09B42BC2" w14:textId="77777777" w:rsidTr="009345B0">
        <w:trPr>
          <w:trHeight w:val="1350"/>
        </w:trPr>
        <w:tc>
          <w:tcPr>
            <w:tcW w:w="1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5C3DD1" w14:textId="77777777" w:rsidR="009345B0" w:rsidRPr="009345B0" w:rsidRDefault="009345B0" w:rsidP="00934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5BC67F3" w14:textId="77777777" w:rsidR="009345B0" w:rsidRPr="009345B0" w:rsidRDefault="009345B0" w:rsidP="00934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EC93C5" w14:textId="77777777" w:rsidR="009345B0" w:rsidRPr="009345B0" w:rsidRDefault="009345B0" w:rsidP="00934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EDB2C6" w14:textId="41550ED8" w:rsidR="009345B0" w:rsidRPr="009345B0" w:rsidRDefault="009345B0" w:rsidP="00934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Működési </w:t>
            </w:r>
            <w:proofErr w:type="spellStart"/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bev</w:t>
            </w:r>
            <w:proofErr w:type="spellEnd"/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F03756" w14:textId="77777777" w:rsidR="009345B0" w:rsidRPr="009345B0" w:rsidRDefault="009345B0" w:rsidP="00934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célú támogatások ÁHT-n belül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87BD2D" w14:textId="77777777" w:rsidR="009345B0" w:rsidRPr="009345B0" w:rsidRDefault="009345B0" w:rsidP="00934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Önkormányzatok működési támogatása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714682" w14:textId="77777777" w:rsidR="009345B0" w:rsidRPr="009345B0" w:rsidRDefault="009345B0" w:rsidP="0093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Működési célú átvett </w:t>
            </w:r>
            <w:proofErr w:type="spellStart"/>
            <w:r w:rsidRPr="009345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peszk</w:t>
            </w:r>
            <w:proofErr w:type="spellEnd"/>
            <w:r w:rsidRPr="009345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. 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AAB6ED" w14:textId="77777777" w:rsidR="009345B0" w:rsidRPr="009345B0" w:rsidRDefault="009345B0" w:rsidP="0093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kölcsönök törl.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3889CD" w14:textId="77777777" w:rsidR="009345B0" w:rsidRPr="009345B0" w:rsidRDefault="009345B0" w:rsidP="00934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célú támogatások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0B3FEF" w14:textId="77777777" w:rsidR="009345B0" w:rsidRPr="009345B0" w:rsidRDefault="009345B0" w:rsidP="00934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A09215" w14:textId="77777777" w:rsidR="009345B0" w:rsidRPr="009345B0" w:rsidRDefault="009345B0" w:rsidP="00934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Költségvetési maradvány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111CCD" w14:textId="77777777" w:rsidR="009345B0" w:rsidRPr="009345B0" w:rsidRDefault="009345B0" w:rsidP="00934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ÁHT-n belüli megelőlegezések</w:t>
            </w: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8AB0F9" w14:textId="77777777" w:rsidR="009345B0" w:rsidRPr="009345B0" w:rsidRDefault="009345B0" w:rsidP="00934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345B0" w:rsidRPr="009345B0" w14:paraId="37E5F6D2" w14:textId="77777777" w:rsidTr="009345B0">
        <w:trPr>
          <w:trHeight w:val="259"/>
        </w:trPr>
        <w:tc>
          <w:tcPr>
            <w:tcW w:w="1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FF6926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I. Kápolnásnyék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71AF11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45B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561E53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193 750 000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D65FB9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40 091 319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230291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20 595 726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263DA8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223 861 107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182CB9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78951F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6 222 250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FD668E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543A70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52C743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333 905 854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B31076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B8B3E68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818 858 558</w:t>
            </w:r>
          </w:p>
        </w:tc>
      </w:tr>
      <w:tr w:rsidR="009345B0" w:rsidRPr="009345B0" w14:paraId="114AC3DD" w14:textId="77777777" w:rsidTr="009345B0">
        <w:trPr>
          <w:trHeight w:val="259"/>
        </w:trPr>
        <w:tc>
          <w:tcPr>
            <w:tcW w:w="1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3AA45E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Község Önkormányzat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C067F7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45B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6142F3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180 250 000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2446A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41 969 319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174BB5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17 667 935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C0373E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241 160 007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143338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10 611 480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FDC22F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432 302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0F72EB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411 148 791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B88627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3 081 912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FF457C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367 590 707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196C2F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357FB26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1 273 912 453</w:t>
            </w:r>
          </w:p>
        </w:tc>
      </w:tr>
      <w:tr w:rsidR="009345B0" w:rsidRPr="009345B0" w14:paraId="6BDC52E2" w14:textId="77777777" w:rsidTr="009345B0">
        <w:trPr>
          <w:trHeight w:val="259"/>
        </w:trPr>
        <w:tc>
          <w:tcPr>
            <w:tcW w:w="1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48ADDA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4289B9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45B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AA25B3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74ECF1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B293C5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DBCB93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1DAC88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70A6FD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C2F9A0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EF2E10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C70BD6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1DB30F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A6B27A3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9345B0" w:rsidRPr="009345B0" w14:paraId="61C89953" w14:textId="77777777" w:rsidTr="009345B0">
        <w:trPr>
          <w:trHeight w:val="259"/>
        </w:trPr>
        <w:tc>
          <w:tcPr>
            <w:tcW w:w="1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648A8E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II. Kápolnásnyéki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245D7F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45B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23D156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22C85B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832 640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6D0520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6A9410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BEF1F9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558DDC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3017CC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0DD603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D7EFF4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1D4CB0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95 274 271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213EF1A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96 106 911</w:t>
            </w:r>
          </w:p>
        </w:tc>
      </w:tr>
      <w:tr w:rsidR="009345B0" w:rsidRPr="009345B0" w14:paraId="7C171A69" w14:textId="77777777" w:rsidTr="009345B0">
        <w:trPr>
          <w:trHeight w:val="259"/>
        </w:trPr>
        <w:tc>
          <w:tcPr>
            <w:tcW w:w="1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AF0008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Közös Önkorm.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A12EEA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45B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919217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9E2FFB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832 640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A38FCB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02FE6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CA332B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19BD54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812F02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F5445B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4C2ECC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314 992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AC3CD9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97 717 396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4A72A85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98 865 028</w:t>
            </w:r>
          </w:p>
        </w:tc>
      </w:tr>
      <w:tr w:rsidR="009345B0" w:rsidRPr="009345B0" w14:paraId="221A3C2D" w14:textId="77777777" w:rsidTr="009345B0">
        <w:trPr>
          <w:trHeight w:val="259"/>
        </w:trPr>
        <w:tc>
          <w:tcPr>
            <w:tcW w:w="1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5D3624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Hivatal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F2D0A2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45B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3A8A40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D6AA51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50C2F0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533F0B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A631E9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D571DD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7E0A4C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5DC560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69BD75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95F337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1A06A49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9345B0" w:rsidRPr="009345B0" w14:paraId="75109230" w14:textId="77777777" w:rsidTr="009345B0">
        <w:trPr>
          <w:trHeight w:val="259"/>
        </w:trPr>
        <w:tc>
          <w:tcPr>
            <w:tcW w:w="1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835307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III. Kápolnásnyéki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1514BA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45B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C8ED9A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4FF21B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07C262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B91BDF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6EEDA3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9F65D3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122C44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38F3A9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E874C3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D41290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112 151 263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9D90137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112 161 263</w:t>
            </w:r>
          </w:p>
        </w:tc>
      </w:tr>
      <w:tr w:rsidR="009345B0" w:rsidRPr="009345B0" w14:paraId="42086890" w14:textId="77777777" w:rsidTr="009345B0">
        <w:trPr>
          <w:trHeight w:val="259"/>
        </w:trPr>
        <w:tc>
          <w:tcPr>
            <w:tcW w:w="1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C53B45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Napsugár Óvoda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7F750D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45B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BA22EE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DAC893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D6725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7AFC0B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23E061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63AD6C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00ED4F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9CF12D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DD2065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3 204 282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307C63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119 307 813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020B68F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122 522 095</w:t>
            </w:r>
          </w:p>
        </w:tc>
      </w:tr>
      <w:tr w:rsidR="009345B0" w:rsidRPr="009345B0" w14:paraId="501FA318" w14:textId="77777777" w:rsidTr="009345B0">
        <w:trPr>
          <w:trHeight w:val="259"/>
        </w:trPr>
        <w:tc>
          <w:tcPr>
            <w:tcW w:w="1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A02345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75E86E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45B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62A00D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A2CF43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F6348E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4ADEC4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50BB00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22D8DF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E6D62D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B35D27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099516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A92078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64F6D44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9345B0" w:rsidRPr="009345B0" w14:paraId="00FF2D1F" w14:textId="77777777" w:rsidTr="009345B0">
        <w:trPr>
          <w:trHeight w:val="259"/>
        </w:trPr>
        <w:tc>
          <w:tcPr>
            <w:tcW w:w="1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C09DF1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45B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Halmozódás miatti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7818AB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45B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572419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10B3F7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D4DF41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856FE6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226F44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13840F" w14:textId="77777777" w:rsidR="009345B0" w:rsidRPr="009345B0" w:rsidRDefault="009345B0" w:rsidP="009345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BDECC5" w14:textId="77777777" w:rsidR="009345B0" w:rsidRPr="009345B0" w:rsidRDefault="009345B0" w:rsidP="009345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3119AE" w14:textId="77777777" w:rsidR="009345B0" w:rsidRPr="009345B0" w:rsidRDefault="009345B0" w:rsidP="009345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B3196D" w14:textId="77777777" w:rsidR="009345B0" w:rsidRPr="009345B0" w:rsidRDefault="009345B0" w:rsidP="009345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E3560C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-207 425 534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568CFF7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-207 425 534</w:t>
            </w:r>
          </w:p>
        </w:tc>
      </w:tr>
      <w:tr w:rsidR="009345B0" w:rsidRPr="009345B0" w14:paraId="28707D8F" w14:textId="77777777" w:rsidTr="009345B0">
        <w:trPr>
          <w:trHeight w:val="259"/>
        </w:trPr>
        <w:tc>
          <w:tcPr>
            <w:tcW w:w="1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72B170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45B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finanszírozás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0DF1DA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45B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04072C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93E7B1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2C60CC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8A3061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6EAA8A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915DE7" w14:textId="77777777" w:rsidR="009345B0" w:rsidRPr="009345B0" w:rsidRDefault="009345B0" w:rsidP="009345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CC44CE" w14:textId="77777777" w:rsidR="009345B0" w:rsidRPr="009345B0" w:rsidRDefault="009345B0" w:rsidP="009345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785D2A" w14:textId="77777777" w:rsidR="009345B0" w:rsidRPr="009345B0" w:rsidRDefault="009345B0" w:rsidP="009345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9AF54B" w14:textId="77777777" w:rsidR="009345B0" w:rsidRPr="009345B0" w:rsidRDefault="009345B0" w:rsidP="009345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C0FA58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-217 025 209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350A901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-217 025 209</w:t>
            </w:r>
          </w:p>
        </w:tc>
      </w:tr>
      <w:tr w:rsidR="009345B0" w:rsidRPr="009345B0" w14:paraId="456F16B6" w14:textId="77777777" w:rsidTr="009345B0">
        <w:trPr>
          <w:trHeight w:val="259"/>
        </w:trPr>
        <w:tc>
          <w:tcPr>
            <w:tcW w:w="1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8D9A88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45B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levonás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6E4D78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45B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9EA406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075331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0F76EA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51A901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CD5578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54A8B8" w14:textId="77777777" w:rsidR="009345B0" w:rsidRPr="009345B0" w:rsidRDefault="009345B0" w:rsidP="009345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D989AA" w14:textId="77777777" w:rsidR="009345B0" w:rsidRPr="009345B0" w:rsidRDefault="009345B0" w:rsidP="009345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830B08" w14:textId="77777777" w:rsidR="009345B0" w:rsidRPr="009345B0" w:rsidRDefault="009345B0" w:rsidP="009345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4B2EAA" w14:textId="77777777" w:rsidR="009345B0" w:rsidRPr="009345B0" w:rsidRDefault="009345B0" w:rsidP="009345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9F3DE" w14:textId="77777777" w:rsidR="009345B0" w:rsidRPr="009345B0" w:rsidRDefault="009345B0" w:rsidP="009345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A1D69C3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9345B0" w:rsidRPr="009345B0" w14:paraId="0C2E1D81" w14:textId="77777777" w:rsidTr="009345B0">
        <w:trPr>
          <w:trHeight w:val="259"/>
        </w:trPr>
        <w:tc>
          <w:tcPr>
            <w:tcW w:w="1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C718C9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45B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0EBA99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45B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1968C7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D59B65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B74A54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AB7425" w14:textId="77777777" w:rsidR="009345B0" w:rsidRPr="009345B0" w:rsidRDefault="009345B0" w:rsidP="009345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93A467" w14:textId="77777777" w:rsidR="009345B0" w:rsidRPr="009345B0" w:rsidRDefault="009345B0" w:rsidP="009345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16F204" w14:textId="77777777" w:rsidR="009345B0" w:rsidRPr="009345B0" w:rsidRDefault="009345B0" w:rsidP="009345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4F3AD3" w14:textId="77777777" w:rsidR="009345B0" w:rsidRPr="009345B0" w:rsidRDefault="009345B0" w:rsidP="009345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909369" w14:textId="77777777" w:rsidR="009345B0" w:rsidRPr="009345B0" w:rsidRDefault="009345B0" w:rsidP="009345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73F185" w14:textId="77777777" w:rsidR="009345B0" w:rsidRPr="009345B0" w:rsidRDefault="009345B0" w:rsidP="009345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055501" w14:textId="77777777" w:rsidR="009345B0" w:rsidRPr="009345B0" w:rsidRDefault="009345B0" w:rsidP="009345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D9AF177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9345B0" w:rsidRPr="009345B0" w14:paraId="0DEC9188" w14:textId="77777777" w:rsidTr="009345B0">
        <w:trPr>
          <w:trHeight w:val="259"/>
        </w:trPr>
        <w:tc>
          <w:tcPr>
            <w:tcW w:w="1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2E84F9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45B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B03D9D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45B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38A539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2758D8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8827D8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6D46FC" w14:textId="77777777" w:rsidR="009345B0" w:rsidRPr="009345B0" w:rsidRDefault="009345B0" w:rsidP="009345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491041" w14:textId="77777777" w:rsidR="009345B0" w:rsidRPr="009345B0" w:rsidRDefault="009345B0" w:rsidP="009345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017E3B" w14:textId="77777777" w:rsidR="009345B0" w:rsidRPr="009345B0" w:rsidRDefault="009345B0" w:rsidP="009345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547780" w14:textId="77777777" w:rsidR="009345B0" w:rsidRPr="009345B0" w:rsidRDefault="009345B0" w:rsidP="009345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7929B7" w14:textId="77777777" w:rsidR="009345B0" w:rsidRPr="009345B0" w:rsidRDefault="009345B0" w:rsidP="009345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421E82" w14:textId="77777777" w:rsidR="009345B0" w:rsidRPr="009345B0" w:rsidRDefault="009345B0" w:rsidP="009345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993093" w14:textId="77777777" w:rsidR="009345B0" w:rsidRPr="009345B0" w:rsidRDefault="009345B0" w:rsidP="009345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2E95EF4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9345B0" w:rsidRPr="009345B0" w14:paraId="6F1D3A79" w14:textId="77777777" w:rsidTr="009345B0">
        <w:trPr>
          <w:trHeight w:val="259"/>
        </w:trPr>
        <w:tc>
          <w:tcPr>
            <w:tcW w:w="1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97CE8B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45B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DB96EB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45B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3988D7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438748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A9B3A4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5D764B" w14:textId="77777777" w:rsidR="009345B0" w:rsidRPr="009345B0" w:rsidRDefault="009345B0" w:rsidP="009345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8FDB4F" w14:textId="77777777" w:rsidR="009345B0" w:rsidRPr="009345B0" w:rsidRDefault="009345B0" w:rsidP="009345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DD4B27" w14:textId="77777777" w:rsidR="009345B0" w:rsidRPr="009345B0" w:rsidRDefault="009345B0" w:rsidP="009345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98EEE8" w14:textId="77777777" w:rsidR="009345B0" w:rsidRPr="009345B0" w:rsidRDefault="009345B0" w:rsidP="009345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122F05" w14:textId="77777777" w:rsidR="009345B0" w:rsidRPr="009345B0" w:rsidRDefault="009345B0" w:rsidP="009345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A2AC82" w14:textId="77777777" w:rsidR="009345B0" w:rsidRPr="009345B0" w:rsidRDefault="009345B0" w:rsidP="009345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C0BAF7" w14:textId="77777777" w:rsidR="009345B0" w:rsidRPr="009345B0" w:rsidRDefault="009345B0" w:rsidP="009345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ED150FF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9345B0" w:rsidRPr="009345B0" w14:paraId="4AAEBEE8" w14:textId="77777777" w:rsidTr="009345B0">
        <w:trPr>
          <w:trHeight w:val="259"/>
        </w:trPr>
        <w:tc>
          <w:tcPr>
            <w:tcW w:w="1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F592D44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I-III.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B2A668A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4AC97FF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193 750 000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C4FDFA3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40 933 959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F434D6D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20 595 726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3FE26F0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223 861 107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828A4F2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A4CB700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6 222 250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C1541BC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6878EC2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97C6A90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333 905 854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510F818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70A8C21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819 701 198</w:t>
            </w:r>
          </w:p>
        </w:tc>
      </w:tr>
      <w:tr w:rsidR="009345B0" w:rsidRPr="009345B0" w14:paraId="76AEC798" w14:textId="77777777" w:rsidTr="009345B0">
        <w:trPr>
          <w:trHeight w:val="259"/>
        </w:trPr>
        <w:tc>
          <w:tcPr>
            <w:tcW w:w="1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CDE99DB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Kápolnásnyék Önk.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2C13CA6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A40A131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180 250 000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C74BC6E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42 811 959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56D8387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17 667 935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55BBB65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241 160 007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B30D400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B41FAB0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432 302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D3B00FD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411 148 791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BA1B596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3 081 912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5C026DE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371 109 981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79FD15E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92FB7E6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1 278 274 367</w:t>
            </w:r>
          </w:p>
        </w:tc>
      </w:tr>
      <w:tr w:rsidR="009345B0" w:rsidRPr="009345B0" w14:paraId="274A4463" w14:textId="77777777" w:rsidTr="009345B0">
        <w:trPr>
          <w:trHeight w:val="259"/>
        </w:trPr>
        <w:tc>
          <w:tcPr>
            <w:tcW w:w="1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A2C18A4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és intézményei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8BA2052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776D457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4BCCC78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9FD00A5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A0E86BF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A5407D5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4BD43EE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BE3DB3A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F5E0AC6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5D02B71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E1F5BE8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4157C31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</w:tbl>
    <w:p w14:paraId="24288E67" w14:textId="1FDC4144" w:rsidR="009345B0" w:rsidRDefault="009345B0" w:rsidP="00F70C00">
      <w:pPr>
        <w:spacing w:after="160" w:line="259" w:lineRule="auto"/>
      </w:pPr>
    </w:p>
    <w:p w14:paraId="5FC09FD3" w14:textId="77777777" w:rsidR="009345B0" w:rsidRDefault="009345B0">
      <w:pPr>
        <w:spacing w:after="160" w:line="259" w:lineRule="auto"/>
      </w:pPr>
      <w:r>
        <w:br w:type="page"/>
      </w:r>
    </w:p>
    <w:tbl>
      <w:tblPr>
        <w:tblW w:w="16241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6"/>
        <w:gridCol w:w="1196"/>
        <w:gridCol w:w="1176"/>
        <w:gridCol w:w="1076"/>
        <w:gridCol w:w="1156"/>
        <w:gridCol w:w="1349"/>
        <w:gridCol w:w="1076"/>
        <w:gridCol w:w="1256"/>
        <w:gridCol w:w="1256"/>
        <w:gridCol w:w="1256"/>
        <w:gridCol w:w="1256"/>
        <w:gridCol w:w="1256"/>
        <w:gridCol w:w="1256"/>
      </w:tblGrid>
      <w:tr w:rsidR="00650413" w:rsidRPr="00650413" w14:paraId="54E39607" w14:textId="77777777" w:rsidTr="00650413">
        <w:trPr>
          <w:trHeight w:val="285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7D005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2. Táblázat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451B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0BEA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F5506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DBC24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79FAD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56738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5B219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E5283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0E82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95D6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21464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4E220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0413" w:rsidRPr="00650413" w14:paraId="56683822" w14:textId="77777777" w:rsidTr="00650413">
        <w:trPr>
          <w:trHeight w:val="270"/>
        </w:trPr>
        <w:tc>
          <w:tcPr>
            <w:tcW w:w="87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F7CEC" w14:textId="15E9C2F6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Az önkormányzat 2020. évi bevételei kormányzati </w:t>
            </w:r>
            <w:proofErr w:type="spellStart"/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funkciónként</w:t>
            </w:r>
            <w:proofErr w:type="spellEnd"/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, kiemelt előirányzatonként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83AF6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A9EF2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090DF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25E27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2DF47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C80DC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0413" w:rsidRPr="00650413" w14:paraId="1BF7E3A0" w14:textId="77777777" w:rsidTr="00650413">
        <w:trPr>
          <w:trHeight w:val="285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E63BD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53F60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D0724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7AB93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DE26C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40FAB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9E311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8FC1D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C9E9B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D7162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3849C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31D80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FA69E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forint</w:t>
            </w:r>
          </w:p>
        </w:tc>
      </w:tr>
      <w:tr w:rsidR="00650413" w:rsidRPr="00650413" w14:paraId="788988DB" w14:textId="77777777" w:rsidTr="00650413">
        <w:trPr>
          <w:trHeight w:val="315"/>
        </w:trPr>
        <w:tc>
          <w:tcPr>
            <w:tcW w:w="16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E43E01" w14:textId="77777777" w:rsidR="00650413" w:rsidRPr="00650413" w:rsidRDefault="00650413" w:rsidP="00650413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CÍMREND       Alcím, Korm. Funkció</w:t>
            </w:r>
          </w:p>
        </w:tc>
        <w:tc>
          <w:tcPr>
            <w:tcW w:w="119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22B6DC7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0857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71F34BA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2020. ÉVI BEVÉTELEK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3367759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8D5883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50413" w:rsidRPr="00650413" w14:paraId="2A58A411" w14:textId="77777777" w:rsidTr="00650413">
        <w:trPr>
          <w:trHeight w:val="510"/>
        </w:trPr>
        <w:tc>
          <w:tcPr>
            <w:tcW w:w="16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542FB8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9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BB790E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83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C3F507F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4002321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12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45080BB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25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675450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A3464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</w:t>
            </w:r>
          </w:p>
        </w:tc>
      </w:tr>
      <w:tr w:rsidR="00650413" w:rsidRPr="00650413" w14:paraId="177CA6A7" w14:textId="77777777" w:rsidTr="00650413">
        <w:trPr>
          <w:trHeight w:val="1350"/>
        </w:trPr>
        <w:tc>
          <w:tcPr>
            <w:tcW w:w="16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9ADB72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9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0E171E4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DB0AA0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336AF4" w14:textId="788900E0" w:rsidR="00650413" w:rsidRPr="00650413" w:rsidRDefault="00650413" w:rsidP="0065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Működési </w:t>
            </w:r>
            <w:proofErr w:type="spellStart"/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</w:t>
            </w:r>
            <w:proofErr w:type="spellEnd"/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 (saját)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9AC96A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ÁHT-n belül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2DB8E2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Önkormányzatok működési támogatása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1A739E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Működési célú átvett </w:t>
            </w:r>
            <w:proofErr w:type="spellStart"/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peszk</w:t>
            </w:r>
            <w:proofErr w:type="spellEnd"/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.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D2531C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kölcsönök törl.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CB236C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támogatások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1AE6AA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0FC81F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maradvány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7D283A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ÁHT-n belüli megelőlegezések Hitelek kölcsönök bevételei</w:t>
            </w:r>
          </w:p>
        </w:tc>
        <w:tc>
          <w:tcPr>
            <w:tcW w:w="12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7D002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50413" w:rsidRPr="00650413" w14:paraId="19618382" w14:textId="77777777" w:rsidTr="00650413">
        <w:trPr>
          <w:trHeight w:val="259"/>
        </w:trPr>
        <w:tc>
          <w:tcPr>
            <w:tcW w:w="16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20227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011130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E94F75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9A2BAC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8A3C1B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204 000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308A62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39C2BE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F0D781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222 250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883997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432 302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164BDF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6960B5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AFF085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AB0664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2210FA2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858 552</w:t>
            </w:r>
          </w:p>
        </w:tc>
      </w:tr>
      <w:tr w:rsidR="00650413" w:rsidRPr="00650413" w14:paraId="7CAB26BE" w14:textId="77777777" w:rsidTr="0065041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FEDAE8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Önk. Jogalkotás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20D776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F6BA42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54617F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1 320 000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2D3814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CD232B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CB0288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730 250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2D1A68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432 302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5B036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9EC843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756225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42FAEF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1A18655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2 482 552</w:t>
            </w:r>
          </w:p>
        </w:tc>
      </w:tr>
      <w:tr w:rsidR="00650413" w:rsidRPr="00650413" w14:paraId="7A048F16" w14:textId="77777777" w:rsidTr="0065041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FA4C3F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4BE53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A5C1D4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09C11B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41C92D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CFAF2C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7FED13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B6AD51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23FE34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DBDB71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7E73FD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348701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32BFFE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50413" w:rsidRPr="00650413" w14:paraId="0A0AA456" w14:textId="77777777" w:rsidTr="0065041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F2474A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013320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A5A4F2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B5A132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F5C75D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EE3092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CA3F8F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F527B8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017E5C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5951F4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AA093C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31058F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AF12B9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46DF989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50413" w:rsidRPr="00650413" w14:paraId="53542FDC" w14:textId="77777777" w:rsidTr="0065041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4F271F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Köztemető fenntartás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9CACB9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9B1498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71C777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FDD534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E915D7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F7ACC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AD0A32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6CCBD8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D519B2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47C82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D6A888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50C48DD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50413" w:rsidRPr="00650413" w14:paraId="0828E4B9" w14:textId="77777777" w:rsidTr="0065041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BCE223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3C4309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E4A6CE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E01477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7DD4BA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569F97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352A49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A428D4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BF4606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EE3B6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6AD057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C76A4D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045FDDD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50413" w:rsidRPr="00650413" w14:paraId="62DCA224" w14:textId="77777777" w:rsidTr="0065041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DB5417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013350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35C9C0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9AAF6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705B89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5 022 981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746B24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3F0BC9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B3F156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3E6FD8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55981F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B9B141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D1FC34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C53ED0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507AF4C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5 022 981</w:t>
            </w:r>
          </w:p>
        </w:tc>
      </w:tr>
      <w:tr w:rsidR="00650413" w:rsidRPr="00650413" w14:paraId="74D69AD5" w14:textId="77777777" w:rsidTr="0065041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452D5F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Önk. Vagyonnal való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EA7DB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E6888A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10D78C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5 022 981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29DF4A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67F406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09515D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8325B0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49C706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651535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1 400 000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EB7EE6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7025E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C6BF65A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6 422 981</w:t>
            </w:r>
          </w:p>
        </w:tc>
      </w:tr>
      <w:tr w:rsidR="00650413" w:rsidRPr="00650413" w14:paraId="5D0B342B" w14:textId="77777777" w:rsidTr="0065041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FEC9CC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gazd</w:t>
            </w:r>
            <w:proofErr w:type="spellEnd"/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909105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183499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A6ABDF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1C5F22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7A5C04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28D5E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A3C215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59896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FA06B8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E09EC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391622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712F34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50413" w:rsidRPr="00650413" w14:paraId="5CD56432" w14:textId="77777777" w:rsidTr="0065041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DD45DE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018010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CE0CD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D09BD5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F70587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9C135D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9FB26D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223 861 107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8CB8B2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9647E0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503398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D8122F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3E3EE3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FF4B94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90340B0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223 861 107</w:t>
            </w:r>
          </w:p>
        </w:tc>
      </w:tr>
      <w:tr w:rsidR="00650413" w:rsidRPr="00650413" w14:paraId="7D550D57" w14:textId="77777777" w:rsidTr="0065041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71BE37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Önkorm. </w:t>
            </w:r>
            <w:proofErr w:type="spellStart"/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</w:t>
            </w:r>
            <w:proofErr w:type="spellEnd"/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9AF49D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A6DA17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098C64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5B9F5C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FD6DC1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241 160 007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685D28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CA8B6B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535114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5A3180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29CF0C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F8C723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2FC8A5F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241 160 007</w:t>
            </w:r>
          </w:p>
        </w:tc>
      </w:tr>
      <w:tr w:rsidR="00650413" w:rsidRPr="00650413" w14:paraId="6F326BC0" w14:textId="77777777" w:rsidTr="0065041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EDB09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Kp-i </w:t>
            </w:r>
            <w:proofErr w:type="spellStart"/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ktgvet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9CD04C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EFD0F9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30A060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853407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29D061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2BD8E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2DE513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B9CFBC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63443B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3D323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BD782C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BB80F5E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50413" w:rsidRPr="00650413" w14:paraId="30493B77" w14:textId="77777777" w:rsidTr="0065041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5CA67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018030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6A73C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E95A36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36A22F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F8B35F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6 836 469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063C98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4F8171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2586F2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B6C2E9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604C0C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52354F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333 905 854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D40672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50808DF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340 742 323</w:t>
            </w:r>
          </w:p>
        </w:tc>
      </w:tr>
      <w:tr w:rsidR="00650413" w:rsidRPr="00650413" w14:paraId="39F68522" w14:textId="77777777" w:rsidTr="0065041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7AFFA7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Tám. Célú </w:t>
            </w:r>
            <w:proofErr w:type="spellStart"/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finansz</w:t>
            </w:r>
            <w:proofErr w:type="spellEnd"/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AE5EB7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748366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E1AFB5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E6974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2 733 678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C0518D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05407F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3 881 230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8843C5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9CAB51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651897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6D54B6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367 590 707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57AD9F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FAC8EFF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374 205 615</w:t>
            </w:r>
          </w:p>
        </w:tc>
      </w:tr>
      <w:tr w:rsidR="00650413" w:rsidRPr="00650413" w14:paraId="41EEBA71" w14:textId="77777777" w:rsidTr="0065041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5E418B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műveletek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054351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F461C0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56EF19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1F5E95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7C656C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4BE4A3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8EF331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147E8F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481309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0F0701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8C76D2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5B73EBD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50413" w:rsidRPr="00650413" w14:paraId="496150D6" w14:textId="77777777" w:rsidTr="0065041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735C76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041233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AF0BC9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63EDAC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A1962E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B537A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2 234 340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8E5752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B8C320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227067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3EE7B8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4C88E8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2D3147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C85A84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D455F2E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2 234 340</w:t>
            </w:r>
          </w:p>
        </w:tc>
      </w:tr>
      <w:tr w:rsidR="00650413" w:rsidRPr="00650413" w14:paraId="200ABAC9" w14:textId="77777777" w:rsidTr="0065041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66F583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Hosszabb távú közfogl.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E57F47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5094B9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662D17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DC8174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2 234 340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5F1E86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22DD4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9014DB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7CFF82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62F1EC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E7C075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CEF430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F7AAB4E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2 234 340</w:t>
            </w:r>
          </w:p>
        </w:tc>
      </w:tr>
      <w:tr w:rsidR="00650413" w:rsidRPr="00650413" w14:paraId="28727791" w14:textId="77777777" w:rsidTr="0065041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AC76C7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558E41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3F24E9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77DB8F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2EB96B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8C07C0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122E55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886E10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F326F7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2AB2B1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15E593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1517D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94147F7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50413" w:rsidRPr="00650413" w14:paraId="5F151D1A" w14:textId="77777777" w:rsidTr="0065041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61CF4A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045120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5A2D04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7DB1D9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1C7891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4A4F5C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D3397D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14BAB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D0E877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72F520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328293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C812D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87F9A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28262CE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50413" w:rsidRPr="00650413" w14:paraId="085D836B" w14:textId="77777777" w:rsidTr="0065041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0A44FD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Út, autópálya építése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0586E2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14784C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57E089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4DDB4F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E34322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935C98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542CF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4E531B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35 054 425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D6F5F2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A6152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86B456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8C13D67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35 054 425</w:t>
            </w:r>
          </w:p>
        </w:tc>
      </w:tr>
      <w:tr w:rsidR="00650413" w:rsidRPr="00650413" w14:paraId="7F583F3E" w14:textId="77777777" w:rsidTr="0065041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876209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C8B5A9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EDC55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B7CC15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1D0DAE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A2B40F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E29A36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42DFB7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8D17A5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D0D635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66AC0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2A03C6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3DF7A01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</w:tbl>
    <w:p w14:paraId="2AF145DD" w14:textId="07AFD901" w:rsidR="00650413" w:rsidRDefault="00650413">
      <w:r>
        <w:br w:type="page"/>
      </w:r>
    </w:p>
    <w:tbl>
      <w:tblPr>
        <w:tblW w:w="16241" w:type="dxa"/>
        <w:tblInd w:w="-1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6"/>
        <w:gridCol w:w="1196"/>
        <w:gridCol w:w="1176"/>
        <w:gridCol w:w="1076"/>
        <w:gridCol w:w="1156"/>
        <w:gridCol w:w="1349"/>
        <w:gridCol w:w="1076"/>
        <w:gridCol w:w="1256"/>
        <w:gridCol w:w="1256"/>
        <w:gridCol w:w="1256"/>
        <w:gridCol w:w="1256"/>
        <w:gridCol w:w="1256"/>
        <w:gridCol w:w="1256"/>
      </w:tblGrid>
      <w:tr w:rsidR="00650413" w:rsidRPr="00650413" w14:paraId="059FE303" w14:textId="77777777" w:rsidTr="00650413">
        <w:trPr>
          <w:trHeight w:val="259"/>
        </w:trPr>
        <w:tc>
          <w:tcPr>
            <w:tcW w:w="167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D3CBE49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2. Táblázat</w:t>
            </w:r>
          </w:p>
        </w:tc>
        <w:tc>
          <w:tcPr>
            <w:tcW w:w="11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E5CB05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4E6D0B5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5E158F7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11ED1D3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6645A2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2E457F8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D0FCD50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2445898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3079397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4B5CF90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DE89AA3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F811218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50413" w:rsidRPr="00650413" w14:paraId="1FBA2960" w14:textId="77777777" w:rsidTr="00650413">
        <w:trPr>
          <w:trHeight w:val="270"/>
        </w:trPr>
        <w:tc>
          <w:tcPr>
            <w:tcW w:w="87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497B8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Az önkormányzat 2020. évi bevételei kormányzati </w:t>
            </w:r>
            <w:proofErr w:type="spellStart"/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funkciónként</w:t>
            </w:r>
            <w:proofErr w:type="spellEnd"/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, kiemelt előirányzatonként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D5F70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30D3F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0279F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CAA4C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DED8A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EAF5B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0413" w:rsidRPr="00650413" w14:paraId="7F39AB80" w14:textId="77777777" w:rsidTr="00650413">
        <w:trPr>
          <w:trHeight w:val="285"/>
        </w:trPr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D21041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C67948" w14:textId="77777777" w:rsidR="00650413" w:rsidRPr="00650413" w:rsidRDefault="00650413" w:rsidP="00614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27C009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FEDCEE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6E7120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F6AA38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ED1F21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D00756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B6399F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CD5842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BFD177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394E1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33CA1" w14:textId="77777777" w:rsidR="00650413" w:rsidRPr="00650413" w:rsidRDefault="00650413" w:rsidP="00614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forint</w:t>
            </w:r>
          </w:p>
        </w:tc>
      </w:tr>
      <w:tr w:rsidR="00650413" w:rsidRPr="00650413" w14:paraId="643AEF27" w14:textId="77777777" w:rsidTr="00650413">
        <w:trPr>
          <w:trHeight w:val="315"/>
        </w:trPr>
        <w:tc>
          <w:tcPr>
            <w:tcW w:w="16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75447C" w14:textId="77777777" w:rsidR="00650413" w:rsidRPr="00650413" w:rsidRDefault="00650413" w:rsidP="006144B7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CÍMREND       Alcím, Korm. Funkció</w:t>
            </w:r>
          </w:p>
        </w:tc>
        <w:tc>
          <w:tcPr>
            <w:tcW w:w="119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7D133F8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0857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FC392A7" w14:textId="77777777" w:rsidR="00650413" w:rsidRPr="00650413" w:rsidRDefault="00650413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2020. ÉVI BEVÉTELEK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CDDD72D" w14:textId="77777777" w:rsidR="00650413" w:rsidRPr="00650413" w:rsidRDefault="00650413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94B043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50413" w:rsidRPr="00650413" w14:paraId="7DC1D97E" w14:textId="77777777" w:rsidTr="00650413">
        <w:trPr>
          <w:trHeight w:val="510"/>
        </w:trPr>
        <w:tc>
          <w:tcPr>
            <w:tcW w:w="16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F58BE7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9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E04E380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83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C988362" w14:textId="77777777" w:rsidR="00650413" w:rsidRPr="00650413" w:rsidRDefault="00650413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1F5374B" w14:textId="77777777" w:rsidR="00650413" w:rsidRPr="00650413" w:rsidRDefault="00650413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12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7571948" w14:textId="77777777" w:rsidR="00650413" w:rsidRPr="00650413" w:rsidRDefault="00650413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25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719B41" w14:textId="77777777" w:rsidR="00650413" w:rsidRPr="00650413" w:rsidRDefault="00650413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DB3A7" w14:textId="77777777" w:rsidR="00650413" w:rsidRPr="00650413" w:rsidRDefault="00650413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</w:t>
            </w:r>
          </w:p>
        </w:tc>
      </w:tr>
      <w:tr w:rsidR="00650413" w:rsidRPr="00650413" w14:paraId="3B9B2EAE" w14:textId="77777777" w:rsidTr="00650413">
        <w:trPr>
          <w:trHeight w:val="1350"/>
        </w:trPr>
        <w:tc>
          <w:tcPr>
            <w:tcW w:w="16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C1B016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9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18CF276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3E9B18" w14:textId="77777777" w:rsidR="00650413" w:rsidRPr="00650413" w:rsidRDefault="00650413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D0B5DE" w14:textId="77777777" w:rsidR="00650413" w:rsidRPr="00650413" w:rsidRDefault="00650413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Működési </w:t>
            </w:r>
            <w:proofErr w:type="spellStart"/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</w:t>
            </w:r>
            <w:proofErr w:type="spellEnd"/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 (saját)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DDF0CC" w14:textId="77777777" w:rsidR="00650413" w:rsidRPr="00650413" w:rsidRDefault="00650413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ÁHT-n belül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6B9235" w14:textId="77777777" w:rsidR="00650413" w:rsidRPr="00650413" w:rsidRDefault="00650413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Önkormányzatok működési támogatása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D4DBC4" w14:textId="77777777" w:rsidR="00650413" w:rsidRPr="00650413" w:rsidRDefault="00650413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Működési célú átvett </w:t>
            </w:r>
            <w:proofErr w:type="spellStart"/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peszk</w:t>
            </w:r>
            <w:proofErr w:type="spellEnd"/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.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FF9FE2" w14:textId="77777777" w:rsidR="00650413" w:rsidRPr="00650413" w:rsidRDefault="00650413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kölcsönök törl.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A564FC" w14:textId="77777777" w:rsidR="00650413" w:rsidRPr="00650413" w:rsidRDefault="00650413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támogatások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20071D" w14:textId="77777777" w:rsidR="00650413" w:rsidRPr="00650413" w:rsidRDefault="00650413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BDCF23" w14:textId="77777777" w:rsidR="00650413" w:rsidRPr="00650413" w:rsidRDefault="00650413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maradvány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C01EE5" w14:textId="77777777" w:rsidR="00650413" w:rsidRPr="00650413" w:rsidRDefault="00650413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ÁHT-n belüli megelőlegezések Hitelek kölcsönök bevételei</w:t>
            </w:r>
          </w:p>
        </w:tc>
        <w:tc>
          <w:tcPr>
            <w:tcW w:w="12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6E2556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50413" w:rsidRPr="00650413" w14:paraId="1E641F7E" w14:textId="77777777" w:rsidTr="00650413">
        <w:trPr>
          <w:trHeight w:val="259"/>
        </w:trPr>
        <w:tc>
          <w:tcPr>
            <w:tcW w:w="16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7F2747" w14:textId="3AF382E4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045160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12D570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93134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56C88E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58D9E9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AC8FD1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162C67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B23F57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34B0DD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71FA56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9D65DF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59F16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F8FE580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50413" w:rsidRPr="00650413" w14:paraId="4AD6CE3A" w14:textId="77777777" w:rsidTr="0065041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18DCE6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Közutak, hidak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DF18E8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CB3C59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D6F86C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053C20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E058E4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BEDE53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63D22C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82A86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83E0D1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1 681 912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4AADB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2B9A5B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8CD6636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1 681 912</w:t>
            </w:r>
          </w:p>
        </w:tc>
      </w:tr>
      <w:tr w:rsidR="00650413" w:rsidRPr="00650413" w14:paraId="1A95148F" w14:textId="77777777" w:rsidTr="0065041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B27225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fenntart. Működtetés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D1BE93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88CBAB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FA36C9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14AACB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E8E532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AD7287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0F63D5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75C475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FEB3C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442CD1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781EFF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34A0B02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50413" w:rsidRPr="00650413" w14:paraId="55FCF995" w14:textId="77777777" w:rsidTr="00650413">
        <w:trPr>
          <w:trHeight w:val="259"/>
        </w:trPr>
        <w:tc>
          <w:tcPr>
            <w:tcW w:w="16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427AB4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052020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6A338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482168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365852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E6E47C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D82058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5DABC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6 000 000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2F883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54748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08756B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8D3E8C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A54EEF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5D20B01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6 000 000</w:t>
            </w:r>
          </w:p>
        </w:tc>
      </w:tr>
      <w:tr w:rsidR="00650413" w:rsidRPr="00650413" w14:paraId="05064493" w14:textId="77777777" w:rsidTr="0065041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FFA943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Szennyvíz gyűjtése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0D4AE7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FF5868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EF7B7B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60CE2A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D1E8B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DA7F70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6 000 000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57D14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04E969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7B3FB3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47BF12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79F7EC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228DF2B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6 000 000</w:t>
            </w:r>
          </w:p>
        </w:tc>
      </w:tr>
      <w:tr w:rsidR="00650413" w:rsidRPr="00650413" w14:paraId="7DF39208" w14:textId="77777777" w:rsidTr="0065041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81679C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70ABF4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81992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DCCA5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4AC099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CB7D88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9B9CFB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E2031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9DE5F1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8B452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E92458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23ED67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857736A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50413" w:rsidRPr="00650413" w14:paraId="7178AC42" w14:textId="77777777" w:rsidTr="0065041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3625A9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063020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4F7579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5A7BD2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4D1176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1 989 666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A3C48B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B7D8D2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05BF57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8A3849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9E0D87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79D90C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887581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10AF06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5177F3B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1 989 666</w:t>
            </w:r>
          </w:p>
        </w:tc>
      </w:tr>
      <w:tr w:rsidR="00650413" w:rsidRPr="00650413" w14:paraId="6F16A6B6" w14:textId="77777777" w:rsidTr="0065041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755829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Víztermelés kezelés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C40438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E2C4B0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A086CD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1 989 666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6051C5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2DD09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A87C36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B1FC69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2D04FC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252444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ED3420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F566ED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57A4785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1 989 666</w:t>
            </w:r>
          </w:p>
        </w:tc>
      </w:tr>
      <w:tr w:rsidR="00650413" w:rsidRPr="00650413" w14:paraId="1DB1172A" w14:textId="77777777" w:rsidTr="0065041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067573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D494D2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5E002D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39878D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217D2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28A6D6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952786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1A19F8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631436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0B42A4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08846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CCB37F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20ED292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50413" w:rsidRPr="00650413" w14:paraId="6E9622DF" w14:textId="77777777" w:rsidTr="0065041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D25DDB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066020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676BD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A18D78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BD176D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219 328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387A8D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C257C8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AE3DFD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8D04C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FE09E8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CEF686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D46C96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56A4B7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3F9BB61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219 328</w:t>
            </w:r>
          </w:p>
        </w:tc>
      </w:tr>
      <w:tr w:rsidR="00650413" w:rsidRPr="00650413" w14:paraId="56AC405E" w14:textId="77777777" w:rsidTr="0065041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C4AC6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Községgazdálkodás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172B75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EB163F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C15A8F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981 328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BBFA76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846AE4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05877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2BBE5F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3314EF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1 857 219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B6E72B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CF4E5D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FE156F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B892062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2 838 547</w:t>
            </w:r>
          </w:p>
        </w:tc>
      </w:tr>
      <w:tr w:rsidR="00650413" w:rsidRPr="00650413" w14:paraId="1D8C7B4E" w14:textId="77777777" w:rsidTr="0065041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2E3E3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15F602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8B9ABE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BC5A25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DAFF3A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7E4057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773594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4F3EDD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2B84C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9237C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730444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779445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F8006A9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50413" w:rsidRPr="00650413" w14:paraId="72DC1B0E" w14:textId="77777777" w:rsidTr="0065041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632732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074031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E3640F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82647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450D0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AD2EE1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11 040 000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EC3631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E7E871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CD0D71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899273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C41CE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9646B9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242203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039C23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11 040 000</w:t>
            </w:r>
          </w:p>
        </w:tc>
      </w:tr>
      <w:tr w:rsidR="00650413" w:rsidRPr="00650413" w14:paraId="07335175" w14:textId="77777777" w:rsidTr="0065041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06E419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Család és nővédelmi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6937E0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9146F8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5C7F14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8414AE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12 215 000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1A3F0F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F2195C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C3C260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04C2B3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AE4776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F84C10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8AE59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097B62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12 215 000</w:t>
            </w:r>
          </w:p>
        </w:tc>
      </w:tr>
      <w:tr w:rsidR="00650413" w:rsidRPr="00650413" w14:paraId="1F15FD50" w14:textId="77777777" w:rsidTr="0065041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C8A8FB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gondozás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0776D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6788F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FDA094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06207C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192345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6AC8F7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AC565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7A1530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8BAAE5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27C3E4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930495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F237A41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50413" w:rsidRPr="00650413" w14:paraId="1A3A961A" w14:textId="77777777" w:rsidTr="00650413">
        <w:trPr>
          <w:trHeight w:val="259"/>
        </w:trPr>
        <w:tc>
          <w:tcPr>
            <w:tcW w:w="167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A3968B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096015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D319FB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987099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24832F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29 068 368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C9879A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63FD95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04006B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90C0B1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3D2C80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E1216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CB9D2D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598DA2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79B41DC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29 068 368</w:t>
            </w:r>
          </w:p>
        </w:tc>
      </w:tr>
      <w:tr w:rsidR="00650413" w:rsidRPr="00650413" w14:paraId="20783A9B" w14:textId="77777777" w:rsidTr="00650413">
        <w:trPr>
          <w:trHeight w:val="259"/>
        </w:trPr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9D1C9D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Gyermekétkeztetés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5FA394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1337DD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52DD9F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29 068 368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CE96A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635A62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8F1109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8D38EC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CD877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D35A0B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322241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58CB51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87CA2A4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29 068 368</w:t>
            </w:r>
          </w:p>
        </w:tc>
      </w:tr>
      <w:tr w:rsidR="00650413" w:rsidRPr="00650413" w14:paraId="0075260C" w14:textId="77777777" w:rsidTr="00650413">
        <w:trPr>
          <w:trHeight w:val="259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6D1BA8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CAE395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89A605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B2CDF4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93F611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539749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DF8C55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17774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4826A0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FEB2AD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1955B6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FA102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E4B0E6C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50413" w:rsidRPr="00650413" w14:paraId="14448BD2" w14:textId="77777777" w:rsidTr="00650413">
        <w:trPr>
          <w:trHeight w:val="259"/>
        </w:trPr>
        <w:tc>
          <w:tcPr>
            <w:tcW w:w="167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41418C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107051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7C71A0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1FDD55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7ACBB6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3 581 976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E5EA0C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509B89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6BB40F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E75C64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D06A54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8BF80C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B7D4E6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6F7529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3EE9E88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3 581 976</w:t>
            </w:r>
          </w:p>
        </w:tc>
      </w:tr>
      <w:tr w:rsidR="00650413" w:rsidRPr="00650413" w14:paraId="16200DBE" w14:textId="77777777" w:rsidTr="00650413">
        <w:trPr>
          <w:trHeight w:val="259"/>
        </w:trPr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B4A48C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Szociális </w:t>
            </w:r>
            <w:proofErr w:type="spellStart"/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étk</w:t>
            </w:r>
            <w:proofErr w:type="spellEnd"/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195D9C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28FFD8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EBB09A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3 581 976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E2C116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164B39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50A892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5F9ADF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C50879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E2CAEB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8F85B8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09B059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2BF0B45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3 581 976</w:t>
            </w:r>
          </w:p>
        </w:tc>
      </w:tr>
      <w:tr w:rsidR="00650413" w:rsidRPr="00650413" w14:paraId="2AB1055B" w14:textId="77777777" w:rsidTr="00650413">
        <w:trPr>
          <w:trHeight w:val="259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BBE3EC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23D3E3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848EAB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6222D9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DF8172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75EF79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70AE95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E63164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01C10F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582D38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CBB635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19C247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C3F1262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</w:tbl>
    <w:p w14:paraId="15094A8D" w14:textId="207DC623" w:rsidR="00650413" w:rsidRDefault="00650413">
      <w:r>
        <w:br w:type="page"/>
      </w:r>
    </w:p>
    <w:tbl>
      <w:tblPr>
        <w:tblW w:w="16251" w:type="dxa"/>
        <w:tblInd w:w="-1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1666"/>
        <w:gridCol w:w="10"/>
        <w:gridCol w:w="1186"/>
        <w:gridCol w:w="10"/>
        <w:gridCol w:w="1166"/>
        <w:gridCol w:w="10"/>
        <w:gridCol w:w="1066"/>
        <w:gridCol w:w="10"/>
        <w:gridCol w:w="1146"/>
        <w:gridCol w:w="10"/>
        <w:gridCol w:w="1339"/>
        <w:gridCol w:w="10"/>
        <w:gridCol w:w="1066"/>
        <w:gridCol w:w="10"/>
        <w:gridCol w:w="1246"/>
        <w:gridCol w:w="10"/>
        <w:gridCol w:w="1246"/>
        <w:gridCol w:w="10"/>
        <w:gridCol w:w="1246"/>
        <w:gridCol w:w="10"/>
        <w:gridCol w:w="1246"/>
        <w:gridCol w:w="10"/>
        <w:gridCol w:w="1246"/>
        <w:gridCol w:w="10"/>
        <w:gridCol w:w="1246"/>
        <w:gridCol w:w="10"/>
      </w:tblGrid>
      <w:tr w:rsidR="00650413" w:rsidRPr="00650413" w14:paraId="262C05C6" w14:textId="77777777" w:rsidTr="00650413">
        <w:trPr>
          <w:gridAfter w:val="1"/>
          <w:wAfter w:w="10" w:type="dxa"/>
          <w:trHeight w:val="259"/>
        </w:trPr>
        <w:tc>
          <w:tcPr>
            <w:tcW w:w="1676" w:type="dxa"/>
            <w:gridSpan w:val="2"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3A15BE5" w14:textId="77777777" w:rsidR="00650413" w:rsidRPr="00105F8F" w:rsidRDefault="00650413" w:rsidP="00105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05F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2. Táblázat</w:t>
            </w:r>
          </w:p>
        </w:tc>
        <w:tc>
          <w:tcPr>
            <w:tcW w:w="1196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04F2EDE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76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8C5C9DA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76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6DD637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56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63CEF8C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49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ABE8D40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76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B3D9D5A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5CA5C03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F38C284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F8B4394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CAC67E5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D1AA1F1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1C38E0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650413" w:rsidRPr="00650413" w14:paraId="617AFA60" w14:textId="77777777" w:rsidTr="00650413">
        <w:trPr>
          <w:gridBefore w:val="1"/>
          <w:wBefore w:w="10" w:type="dxa"/>
          <w:trHeight w:val="270"/>
        </w:trPr>
        <w:tc>
          <w:tcPr>
            <w:tcW w:w="870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63A00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Az önkormányzat 2020. évi bevételei kormányzati </w:t>
            </w:r>
            <w:proofErr w:type="spellStart"/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funkciónként</w:t>
            </w:r>
            <w:proofErr w:type="spellEnd"/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, kiemelt előirányzatonként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BC6E5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A488A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D9E97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9D323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595BE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E846B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0413" w:rsidRPr="00650413" w14:paraId="78F11238" w14:textId="77777777" w:rsidTr="00650413">
        <w:trPr>
          <w:gridBefore w:val="1"/>
          <w:wBefore w:w="10" w:type="dxa"/>
          <w:trHeight w:val="285"/>
        </w:trPr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4183B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8263BA" w14:textId="77777777" w:rsidR="00650413" w:rsidRPr="00650413" w:rsidRDefault="00650413" w:rsidP="00614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38BDAC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D146ED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9ACAF7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69298A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6B7BBB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76A4A6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976DD7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5D9C68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4630AE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C63017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2FDAFD" w14:textId="77777777" w:rsidR="00650413" w:rsidRPr="00650413" w:rsidRDefault="00650413" w:rsidP="00614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forint</w:t>
            </w:r>
          </w:p>
        </w:tc>
      </w:tr>
      <w:tr w:rsidR="00650413" w:rsidRPr="00650413" w14:paraId="0C62C536" w14:textId="77777777" w:rsidTr="00650413">
        <w:trPr>
          <w:gridBefore w:val="1"/>
          <w:wBefore w:w="10" w:type="dxa"/>
          <w:trHeight w:val="315"/>
        </w:trPr>
        <w:tc>
          <w:tcPr>
            <w:tcW w:w="16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54E747" w14:textId="77777777" w:rsidR="00650413" w:rsidRPr="00650413" w:rsidRDefault="00650413" w:rsidP="006144B7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CÍMREND       Alcím, Korm. Funkció</w:t>
            </w:r>
          </w:p>
        </w:tc>
        <w:tc>
          <w:tcPr>
            <w:tcW w:w="119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B396F39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0857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56CD524" w14:textId="77777777" w:rsidR="00650413" w:rsidRPr="00650413" w:rsidRDefault="00650413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2020. ÉVI BEVÉTELEK</w:t>
            </w:r>
          </w:p>
        </w:tc>
        <w:tc>
          <w:tcPr>
            <w:tcW w:w="12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B39B49A" w14:textId="77777777" w:rsidR="00650413" w:rsidRPr="00650413" w:rsidRDefault="00650413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D2285A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50413" w:rsidRPr="00650413" w14:paraId="6DF5E911" w14:textId="77777777" w:rsidTr="00650413">
        <w:trPr>
          <w:gridBefore w:val="1"/>
          <w:wBefore w:w="10" w:type="dxa"/>
          <w:trHeight w:val="510"/>
        </w:trPr>
        <w:tc>
          <w:tcPr>
            <w:tcW w:w="16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346B27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9FF9C66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833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E1FB7BE" w14:textId="77777777" w:rsidR="00650413" w:rsidRPr="00650413" w:rsidRDefault="00650413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1D8C0D3" w14:textId="77777777" w:rsidR="00650413" w:rsidRPr="00650413" w:rsidRDefault="00650413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12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36A3F75" w14:textId="77777777" w:rsidR="00650413" w:rsidRPr="00650413" w:rsidRDefault="00650413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25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115F6A" w14:textId="77777777" w:rsidR="00650413" w:rsidRPr="00650413" w:rsidRDefault="00650413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125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665A2" w14:textId="77777777" w:rsidR="00650413" w:rsidRPr="00650413" w:rsidRDefault="00650413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</w:t>
            </w:r>
          </w:p>
        </w:tc>
      </w:tr>
      <w:tr w:rsidR="00650413" w:rsidRPr="00650413" w14:paraId="57763841" w14:textId="77777777" w:rsidTr="00650413">
        <w:trPr>
          <w:gridBefore w:val="1"/>
          <w:wBefore w:w="10" w:type="dxa"/>
          <w:trHeight w:val="1350"/>
        </w:trPr>
        <w:tc>
          <w:tcPr>
            <w:tcW w:w="16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FB1CB4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588CBAD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FAA516" w14:textId="77777777" w:rsidR="00650413" w:rsidRPr="00650413" w:rsidRDefault="00650413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9BEC92" w14:textId="77777777" w:rsidR="00650413" w:rsidRPr="00650413" w:rsidRDefault="00650413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Működési </w:t>
            </w:r>
            <w:proofErr w:type="spellStart"/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</w:t>
            </w:r>
            <w:proofErr w:type="spellEnd"/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 (saját)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CF83FD" w14:textId="77777777" w:rsidR="00650413" w:rsidRPr="00650413" w:rsidRDefault="00650413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ÁHT-n belül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0770ED" w14:textId="77777777" w:rsidR="00650413" w:rsidRPr="00650413" w:rsidRDefault="00650413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Önkormányzatok működési támogatása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842338" w14:textId="77777777" w:rsidR="00650413" w:rsidRPr="00650413" w:rsidRDefault="00650413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Működési célú átvett </w:t>
            </w:r>
            <w:proofErr w:type="spellStart"/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peszk</w:t>
            </w:r>
            <w:proofErr w:type="spellEnd"/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. 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47DD22" w14:textId="77777777" w:rsidR="00650413" w:rsidRPr="00650413" w:rsidRDefault="00650413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kölcsönök törl.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FB2743" w14:textId="77777777" w:rsidR="00650413" w:rsidRPr="00650413" w:rsidRDefault="00650413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támogatások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1DFADF" w14:textId="77777777" w:rsidR="00650413" w:rsidRPr="00650413" w:rsidRDefault="00650413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25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2E2C6E" w14:textId="77777777" w:rsidR="00650413" w:rsidRPr="00650413" w:rsidRDefault="00650413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maradvány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6B559E" w14:textId="77777777" w:rsidR="00650413" w:rsidRPr="00650413" w:rsidRDefault="00650413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ÁHT-n belüli megelőlegezések Hitelek kölcsönök bevételei</w:t>
            </w:r>
          </w:p>
        </w:tc>
        <w:tc>
          <w:tcPr>
            <w:tcW w:w="125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C0908C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50413" w:rsidRPr="00650413" w14:paraId="3E6F201D" w14:textId="77777777" w:rsidTr="00650413">
        <w:trPr>
          <w:gridAfter w:val="1"/>
          <w:wAfter w:w="10" w:type="dxa"/>
          <w:trHeight w:val="259"/>
        </w:trPr>
        <w:tc>
          <w:tcPr>
            <w:tcW w:w="1676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274009" w14:textId="2E949448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107080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D07A27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EAFEAF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397B95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46CE35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484 917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61A13D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73A722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DF9480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50C179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1B2A07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283E0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E0C3E7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9C82638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484 917</w:t>
            </w:r>
          </w:p>
        </w:tc>
      </w:tr>
      <w:tr w:rsidR="00650413" w:rsidRPr="00650413" w14:paraId="481240F3" w14:textId="77777777" w:rsidTr="00650413">
        <w:trPr>
          <w:gridAfter w:val="1"/>
          <w:wAfter w:w="10" w:type="dxa"/>
          <w:trHeight w:val="259"/>
        </w:trPr>
        <w:tc>
          <w:tcPr>
            <w:tcW w:w="167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2FD658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Esélyegyenlőségi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3ED7B1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E5867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63F25F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56057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484 917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1BC594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77661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94DB26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A80345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9225F7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C73B8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43E98F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A63F747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484 917</w:t>
            </w:r>
          </w:p>
        </w:tc>
      </w:tr>
      <w:tr w:rsidR="00650413" w:rsidRPr="00650413" w14:paraId="50EA56C1" w14:textId="77777777" w:rsidTr="00650413">
        <w:trPr>
          <w:gridAfter w:val="1"/>
          <w:wAfter w:w="10" w:type="dxa"/>
          <w:trHeight w:val="259"/>
        </w:trPr>
        <w:tc>
          <w:tcPr>
            <w:tcW w:w="16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52822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programok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5887EF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63AD46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FB1AEA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445D98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C78135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B4CB29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E2B5DD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67D48C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51E30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7FCAD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95ED54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8BE8B14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50413" w:rsidRPr="00650413" w14:paraId="483CE36C" w14:textId="77777777" w:rsidTr="00650413">
        <w:trPr>
          <w:gridAfter w:val="1"/>
          <w:wAfter w:w="10" w:type="dxa"/>
          <w:trHeight w:val="259"/>
        </w:trPr>
        <w:tc>
          <w:tcPr>
            <w:tcW w:w="167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0F17CF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900020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11370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79687B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193 750 000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A9F51A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2CA5B0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DD101B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BF9401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9DCD0B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0014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CECCCD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93A88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B5AEB1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8FBA02E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193 755 000</w:t>
            </w:r>
          </w:p>
        </w:tc>
      </w:tr>
      <w:tr w:rsidR="00650413" w:rsidRPr="00650413" w14:paraId="711C90C5" w14:textId="77777777" w:rsidTr="00650413">
        <w:trPr>
          <w:gridAfter w:val="1"/>
          <w:wAfter w:w="10" w:type="dxa"/>
          <w:trHeight w:val="259"/>
        </w:trPr>
        <w:tc>
          <w:tcPr>
            <w:tcW w:w="16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ED707D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Funkcióra nem sorolható bevétel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014579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D31989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180 250 000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8769CC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F28675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1D1E0D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16D9F9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B50BF5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98A26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9C0312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2E8A5B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7E7D1B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292498D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180 255 000</w:t>
            </w:r>
          </w:p>
        </w:tc>
      </w:tr>
      <w:tr w:rsidR="00650413" w:rsidRPr="00650413" w14:paraId="4FA231A1" w14:textId="77777777" w:rsidTr="00650413">
        <w:trPr>
          <w:gridAfter w:val="1"/>
          <w:wAfter w:w="10" w:type="dxa"/>
          <w:trHeight w:val="240"/>
        </w:trPr>
        <w:tc>
          <w:tcPr>
            <w:tcW w:w="16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FEABACB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0CE6E0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01CCDB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1CD137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92F4C9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C599A2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A3DB28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1B5863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1A930D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881F56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26CFE8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02AA75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95226AB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50413" w:rsidRPr="00650413" w14:paraId="0A318610" w14:textId="77777777" w:rsidTr="00650413">
        <w:trPr>
          <w:gridAfter w:val="1"/>
          <w:wAfter w:w="10" w:type="dxa"/>
          <w:trHeight w:val="259"/>
        </w:trPr>
        <w:tc>
          <w:tcPr>
            <w:tcW w:w="167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56E095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900060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F2679B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7D76FB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4A549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9B59A0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CA413D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35B37F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341688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5141F1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5B688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C6FDA8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FE005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760733C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50413" w:rsidRPr="00650413" w14:paraId="0CF651F3" w14:textId="77777777" w:rsidTr="00650413">
        <w:trPr>
          <w:gridAfter w:val="1"/>
          <w:wAfter w:w="10" w:type="dxa"/>
          <w:trHeight w:val="259"/>
        </w:trPr>
        <w:tc>
          <w:tcPr>
            <w:tcW w:w="167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F0CF4F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</w:t>
            </w:r>
            <w:proofErr w:type="spellStart"/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finansz</w:t>
            </w:r>
            <w:proofErr w:type="spellEnd"/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4DC5B8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A6EA46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7675BE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8FCCAC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ABA360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A758E4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09F373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CD6DB3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F64D95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0B3A00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BCE8E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B404DD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50413" w:rsidRPr="00650413" w14:paraId="7CD9B76F" w14:textId="77777777" w:rsidTr="00650413">
        <w:trPr>
          <w:gridAfter w:val="1"/>
          <w:wAfter w:w="10" w:type="dxa"/>
          <w:trHeight w:val="259"/>
        </w:trPr>
        <w:tc>
          <w:tcPr>
            <w:tcW w:w="16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B296E4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műveletek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538AD6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01FDB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6E7A38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53870A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707C87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65FE1D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D28BC8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494B33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D6D1AD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368DC7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E9BA0C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0934564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50413" w:rsidRPr="00650413" w14:paraId="2E58E89B" w14:textId="77777777" w:rsidTr="00650413">
        <w:trPr>
          <w:gridAfter w:val="1"/>
          <w:wAfter w:w="10" w:type="dxa"/>
          <w:trHeight w:val="259"/>
        </w:trPr>
        <w:tc>
          <w:tcPr>
            <w:tcW w:w="167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5F20AC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62020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75505C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98A626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2AD9A5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EC609D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43406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0B63D2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016168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029EC1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91595B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1DF305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00BD24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E64DC00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50413" w:rsidRPr="00650413" w14:paraId="348A1698" w14:textId="77777777" w:rsidTr="00650413">
        <w:trPr>
          <w:gridAfter w:val="1"/>
          <w:wAfter w:w="10" w:type="dxa"/>
          <w:trHeight w:val="259"/>
        </w:trPr>
        <w:tc>
          <w:tcPr>
            <w:tcW w:w="167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05ED9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Településfejlesztési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A36AD1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45D8C7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99FFB9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F3FCE0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38FEB5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903DB8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9C9F20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915C07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374 237 147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84445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3FC376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3A3C57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229B178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374 237 147</w:t>
            </w:r>
          </w:p>
        </w:tc>
      </w:tr>
      <w:tr w:rsidR="00650413" w:rsidRPr="00650413" w14:paraId="6B49D91F" w14:textId="77777777" w:rsidTr="00650413">
        <w:trPr>
          <w:gridAfter w:val="1"/>
          <w:wAfter w:w="10" w:type="dxa"/>
          <w:trHeight w:val="259"/>
        </w:trPr>
        <w:tc>
          <w:tcPr>
            <w:tcW w:w="16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91A26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projektek és támogatások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112E4D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2A1FBB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102804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DC0E8C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26FCA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B887A8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39402D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5FD9D6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34B844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8DD427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10D900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B61A026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50413" w:rsidRPr="00650413" w14:paraId="41A94CC6" w14:textId="77777777" w:rsidTr="00650413">
        <w:trPr>
          <w:gridAfter w:val="1"/>
          <w:wAfter w:w="10" w:type="dxa"/>
          <w:trHeight w:val="259"/>
        </w:trPr>
        <w:tc>
          <w:tcPr>
            <w:tcW w:w="16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B7C44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7AF5E0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375C8D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E686AE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C9ABE9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D4D64D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2DF47B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08E87B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CB6956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94D9FC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7B9F45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99E452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FD8F7D9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50413" w:rsidRPr="00650413" w14:paraId="5999B245" w14:textId="77777777" w:rsidTr="00650413">
        <w:trPr>
          <w:gridAfter w:val="1"/>
          <w:wAfter w:w="10" w:type="dxa"/>
          <w:trHeight w:val="259"/>
        </w:trPr>
        <w:tc>
          <w:tcPr>
            <w:tcW w:w="1676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F31509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7AAA3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E1302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0089FB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BA1ECD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3C764B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92CA3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64E8A3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3D9FB0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24010D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490897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DB83E2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B5F7F0C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50413" w:rsidRPr="00650413" w14:paraId="658FCA3C" w14:textId="77777777" w:rsidTr="00650413">
        <w:trPr>
          <w:gridAfter w:val="1"/>
          <w:wAfter w:w="10" w:type="dxa"/>
          <w:trHeight w:val="259"/>
        </w:trPr>
        <w:tc>
          <w:tcPr>
            <w:tcW w:w="16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58E2C5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009A61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2F23A1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76874B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311DBE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ED62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7B08C9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0CE6DB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011F40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189CDD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46901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13B3D3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CE69930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50413" w:rsidRPr="00650413" w14:paraId="056B31ED" w14:textId="77777777" w:rsidTr="00650413">
        <w:trPr>
          <w:gridAfter w:val="1"/>
          <w:wAfter w:w="10" w:type="dxa"/>
          <w:trHeight w:val="259"/>
        </w:trPr>
        <w:tc>
          <w:tcPr>
            <w:tcW w:w="167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84E4D1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I. Kápolnásnyék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EF15243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AEDB06E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193 750 000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B962881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40 091 319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A9CADB6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20 595 726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7C0F895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223 861 107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10D415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6 222 250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48FD4C8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432 302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CE2EF5E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905ECE0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35D0D70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333 905 854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3D96725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656A7AB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818 858 558</w:t>
            </w:r>
          </w:p>
        </w:tc>
      </w:tr>
      <w:tr w:rsidR="00650413" w:rsidRPr="00650413" w14:paraId="6C61CCCB" w14:textId="77777777" w:rsidTr="00650413">
        <w:trPr>
          <w:gridAfter w:val="1"/>
          <w:wAfter w:w="10" w:type="dxa"/>
          <w:trHeight w:val="259"/>
        </w:trPr>
        <w:tc>
          <w:tcPr>
            <w:tcW w:w="16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C670CAA" w14:textId="578F25D2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Község Önkorm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</w:t>
            </w: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85DBF1C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F7957A2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180 250 000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D23C01C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41 969 319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F8DDF57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17 667 935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0BDFF66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241 160 007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3FBAA06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10 611 480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8B663F8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432 302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8261F59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411 148 791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98D75A5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3 081 912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2E70C64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367 590 707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4D31CD0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2053227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1 273 912 453</w:t>
            </w:r>
          </w:p>
        </w:tc>
      </w:tr>
      <w:tr w:rsidR="00650413" w:rsidRPr="00650413" w14:paraId="4719B395" w14:textId="77777777" w:rsidTr="00650413">
        <w:trPr>
          <w:gridAfter w:val="1"/>
          <w:wAfter w:w="10" w:type="dxa"/>
          <w:trHeight w:val="259"/>
        </w:trPr>
        <w:tc>
          <w:tcPr>
            <w:tcW w:w="16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EFA84A6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BBFCCB6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81D5E6D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9BC3C42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560A6D1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7EC568D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0C122A9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C5B7327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B5D7D21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C962C4A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82DC96D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F9563CB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1222CB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</w:tbl>
    <w:p w14:paraId="378FB9EB" w14:textId="18A2ACC1" w:rsidR="00650413" w:rsidRDefault="00650413" w:rsidP="00F70C00">
      <w:pPr>
        <w:spacing w:after="160" w:line="259" w:lineRule="auto"/>
      </w:pPr>
    </w:p>
    <w:p w14:paraId="33CA2F99" w14:textId="77777777" w:rsidR="00650413" w:rsidRDefault="00650413">
      <w:pPr>
        <w:spacing w:after="160" w:line="259" w:lineRule="auto"/>
      </w:pPr>
      <w:r>
        <w:br w:type="page"/>
      </w:r>
    </w:p>
    <w:tbl>
      <w:tblPr>
        <w:tblW w:w="16406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6"/>
        <w:gridCol w:w="1196"/>
        <w:gridCol w:w="1176"/>
        <w:gridCol w:w="1136"/>
        <w:gridCol w:w="1196"/>
        <w:gridCol w:w="1439"/>
        <w:gridCol w:w="1196"/>
        <w:gridCol w:w="1136"/>
        <w:gridCol w:w="1196"/>
        <w:gridCol w:w="1145"/>
        <w:gridCol w:w="1181"/>
        <w:gridCol w:w="1457"/>
        <w:gridCol w:w="1216"/>
      </w:tblGrid>
      <w:tr w:rsidR="00650413" w:rsidRPr="00650413" w14:paraId="1032DA90" w14:textId="77777777" w:rsidTr="00650413">
        <w:trPr>
          <w:trHeight w:val="285"/>
        </w:trPr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96900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3. Táblázat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E1A7C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B000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E0069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2A890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99624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1F09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8BBE3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CA8D0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519FD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2E45C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F9B86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E586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0413" w:rsidRPr="00650413" w14:paraId="48DBFED9" w14:textId="77777777" w:rsidTr="00650413">
        <w:trPr>
          <w:trHeight w:val="270"/>
        </w:trPr>
        <w:tc>
          <w:tcPr>
            <w:tcW w:w="102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78A20" w14:textId="10FED59B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Az önállóan működő és gazdálkodó intézmény 2020. évi bevételei kormányzati </w:t>
            </w:r>
            <w:proofErr w:type="spellStart"/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funkciónként</w:t>
            </w:r>
            <w:proofErr w:type="spellEnd"/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, kiemelt előirányzatonként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AFDC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97AA5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2B8D4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948ED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F7081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0413" w:rsidRPr="00650413" w14:paraId="6D157091" w14:textId="77777777" w:rsidTr="00650413">
        <w:trPr>
          <w:trHeight w:val="285"/>
        </w:trPr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C9995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CBF4C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39C1B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874F3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B7082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80A16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7C62F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CAE5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69A85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2A64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2A479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CA141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318A7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650413" w:rsidRPr="00650413" w14:paraId="76CF51FC" w14:textId="77777777" w:rsidTr="00650413">
        <w:trPr>
          <w:trHeight w:val="315"/>
        </w:trPr>
        <w:tc>
          <w:tcPr>
            <w:tcW w:w="173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8C69D4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CÍMREND       Alcím, Korm. Funkció</w:t>
            </w:r>
          </w:p>
        </w:tc>
        <w:tc>
          <w:tcPr>
            <w:tcW w:w="119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7C4CD4C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0801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404A9EF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2020. ÉVI BEVÉTELEK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1F8210D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18A06E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650413" w:rsidRPr="00650413" w14:paraId="14D2EB4E" w14:textId="77777777" w:rsidTr="00650413">
        <w:trPr>
          <w:trHeight w:val="510"/>
        </w:trPr>
        <w:tc>
          <w:tcPr>
            <w:tcW w:w="17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891FF8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9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99C2477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279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62FCBFD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2341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2B16BD1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2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823900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16314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BEVÉTELEK ÖSSZESEN</w:t>
            </w:r>
          </w:p>
        </w:tc>
      </w:tr>
      <w:tr w:rsidR="00650413" w:rsidRPr="00650413" w14:paraId="2B287623" w14:textId="77777777" w:rsidTr="00650413">
        <w:trPr>
          <w:trHeight w:val="2175"/>
        </w:trPr>
        <w:tc>
          <w:tcPr>
            <w:tcW w:w="17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99DEAF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9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C00C71F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E3F1AA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BAD4E8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proofErr w:type="spellStart"/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Müködési</w:t>
            </w:r>
            <w:proofErr w:type="spellEnd"/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bev</w:t>
            </w:r>
            <w:proofErr w:type="spellEnd"/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86B36D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célú támogatások ÁHT-n belül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9E5336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Önkormányzatok működési támogatása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EB06B2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Működési célú átvett </w:t>
            </w:r>
            <w:proofErr w:type="spellStart"/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peszk</w:t>
            </w:r>
            <w:proofErr w:type="spellEnd"/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.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6CD0D4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kölcsönök törl.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9419B9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célú támogatások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ABBDB3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9960A7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Költségvetési maradvány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1DE4B3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ÁHT-n belüli megelőlegezések Központi irányítószervi támogatás</w:t>
            </w:r>
          </w:p>
        </w:tc>
        <w:tc>
          <w:tcPr>
            <w:tcW w:w="12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DB6E70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50413" w:rsidRPr="00650413" w14:paraId="27DFA1C9" w14:textId="77777777" w:rsidTr="00650413">
        <w:trPr>
          <w:trHeight w:val="259"/>
        </w:trPr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48E01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018010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C91E0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92E12C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D4FF8B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5C57EE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A6168A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BB4DC7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A39421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766F63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9BE1AF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2DE3AB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8402F2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571BFFF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650413" w:rsidRPr="00650413" w14:paraId="4F834E61" w14:textId="77777777" w:rsidTr="0065041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4E5125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Önkorm. </w:t>
            </w:r>
            <w:proofErr w:type="spellStart"/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</w:t>
            </w:r>
            <w:proofErr w:type="spellEnd"/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8BC9F6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CFD42E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0BE58B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71D0A7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5E514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6052D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56608A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C25996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F3A5F5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329960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32A49B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5E1B901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650413" w:rsidRPr="00650413" w14:paraId="3A1219BC" w14:textId="77777777" w:rsidTr="0065041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62B21B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Kp-i </w:t>
            </w:r>
            <w:proofErr w:type="spellStart"/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ktgvet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57B1F8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5329D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783602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BCA09B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6A156E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C4DC80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4BF589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177D36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2B3E94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0CBC4A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A01490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2419C32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650413" w:rsidRPr="00650413" w14:paraId="36C1ECDA" w14:textId="77777777" w:rsidTr="0065041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721D88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018030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E3DB40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5EEEDB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FE21C5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627714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7F256A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CB239A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21D1D1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7B16F7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2CEBFB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65C589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58124E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95 274 271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AC305CA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95 274 271</w:t>
            </w:r>
          </w:p>
        </w:tc>
      </w:tr>
      <w:tr w:rsidR="00650413" w:rsidRPr="00650413" w14:paraId="549A8014" w14:textId="77777777" w:rsidTr="0065041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A83233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Tám. Célú </w:t>
            </w:r>
            <w:proofErr w:type="spellStart"/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finansz</w:t>
            </w:r>
            <w:proofErr w:type="spellEnd"/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9AA18B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345B98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AA80B4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1852DD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2F87C2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77DC0B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416AAC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A63462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345CA7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D376B1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314 992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7D403C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97 717 396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9163921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98 032 388</w:t>
            </w:r>
          </w:p>
        </w:tc>
      </w:tr>
      <w:tr w:rsidR="00650413" w:rsidRPr="00650413" w14:paraId="69B20061" w14:textId="77777777" w:rsidTr="0065041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3057FB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műveletek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AC146C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983DB7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845E15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1A4C35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EA5B68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C16990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FBAFC7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931F70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29E3BB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1257D2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BFF9CA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5DEA6CE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650413" w:rsidRPr="00650413" w14:paraId="72142C66" w14:textId="77777777" w:rsidTr="0065041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C57761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074031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81C4E3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6B3407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B791E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6484CA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46EC4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E286A0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53A27C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8D3A46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01775B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4CB56C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D8E87E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25C1812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650413" w:rsidRPr="00650413" w14:paraId="41C09AC2" w14:textId="77777777" w:rsidTr="0065041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F8384C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Család és </w:t>
            </w:r>
            <w:proofErr w:type="spellStart"/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nővéd</w:t>
            </w:r>
            <w:proofErr w:type="spellEnd"/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947D2B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92D85A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82C6BE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0F3CE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9FD6D0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00B74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836D0A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B0174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73C3C3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29FD29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E1E854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09AE7EF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650413" w:rsidRPr="00650413" w14:paraId="736A7468" w14:textId="77777777" w:rsidTr="0065041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FDE3A3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12B1E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4045B5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BF1995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452106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10D059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15D920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375E97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34A903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4AFFA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200C7F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8C3596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6F07FFA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650413" w:rsidRPr="00650413" w14:paraId="6B90F40C" w14:textId="77777777" w:rsidTr="0065041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00AAC6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011130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A44478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E3A7EE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AE248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832 640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BB8145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5AF91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1232E9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37C26E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2AA8C4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992087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81A3C9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755540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5543C0F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832 640</w:t>
            </w:r>
          </w:p>
        </w:tc>
      </w:tr>
      <w:tr w:rsidR="00650413" w:rsidRPr="00650413" w14:paraId="597E741C" w14:textId="77777777" w:rsidTr="0065041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EF6014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Önk. Jogalkotás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45B283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DE1DDD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2C6BB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832 640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2C5F49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504245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0B273B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ECFE4A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E44076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89D811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32DEEA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9E8F93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FF6C8B4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832 640</w:t>
            </w:r>
          </w:p>
        </w:tc>
      </w:tr>
      <w:tr w:rsidR="00650413" w:rsidRPr="00650413" w14:paraId="0276490F" w14:textId="77777777" w:rsidTr="0065041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394464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019196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3AF87E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5BBAD0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1A8A8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40C957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78CAEC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0DA20B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0E3F75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A565EF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447A61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7E568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3C89E86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650413" w:rsidRPr="00650413" w14:paraId="30BF241E" w14:textId="77777777" w:rsidTr="0065041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DD77C7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900020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48D107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87F22E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629320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B2DFE2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43AFDA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BE145D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200948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10CC4C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7A61D8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08540A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8CE2CA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8E5537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650413" w:rsidRPr="00650413" w14:paraId="50D1C971" w14:textId="77777777" w:rsidTr="0065041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9555C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AC88AF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046861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254408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AFA4DF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54E12A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4F0684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B9ABFB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076E3C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1CDA86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F821B8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325DEB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F49E48C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650413" w:rsidRPr="00650413" w14:paraId="48A8B198" w14:textId="77777777" w:rsidTr="0065041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29D430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DEAA3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DF47B4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CEB215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92CCD5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C8F54C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77505B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52948B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195808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532C50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D7AF3D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6A7726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F69CB49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650413" w:rsidRPr="00650413" w14:paraId="43C6DE14" w14:textId="77777777" w:rsidTr="0065041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AB1FAA6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II. Kápolnásnyéki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8E97164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EB00748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2143BF6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832 640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D4D07EF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F36452D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00891CF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3CE9075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688C5AD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8144A46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D7243C1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39E4BA2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95 274 271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AC85DE5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96 106 911</w:t>
            </w:r>
          </w:p>
        </w:tc>
      </w:tr>
      <w:tr w:rsidR="00650413" w:rsidRPr="00650413" w14:paraId="555E739C" w14:textId="77777777" w:rsidTr="0065041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F426E79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Közös Önkorm.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294DD30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3F67458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0DA4231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832 640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02A0CB2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835D9AA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4EC0FCC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F26D20F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F557831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CF0DB79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F208B8B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314 992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E96447E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97 717 396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5CE45F5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98 865 028</w:t>
            </w:r>
          </w:p>
        </w:tc>
      </w:tr>
      <w:tr w:rsidR="00650413" w:rsidRPr="00650413" w14:paraId="20190C41" w14:textId="77777777" w:rsidTr="0065041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3861CF0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Hivatal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B10E0ED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191D7B7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30D4572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F2E0892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40BAC64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EE172FD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A0514A7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FF5FBBF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AC7A741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8682C6C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F7D13D5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C6EC218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</w:tbl>
    <w:p w14:paraId="117000F5" w14:textId="77777777" w:rsidR="00650413" w:rsidRDefault="00650413">
      <w:pPr>
        <w:spacing w:after="160" w:line="259" w:lineRule="auto"/>
      </w:pPr>
      <w:r>
        <w:br w:type="page"/>
      </w:r>
    </w:p>
    <w:tbl>
      <w:tblPr>
        <w:tblW w:w="16175" w:type="dxa"/>
        <w:tblInd w:w="-1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6"/>
        <w:gridCol w:w="1016"/>
        <w:gridCol w:w="1036"/>
        <w:gridCol w:w="1256"/>
        <w:gridCol w:w="1136"/>
        <w:gridCol w:w="1439"/>
        <w:gridCol w:w="1256"/>
        <w:gridCol w:w="1116"/>
        <w:gridCol w:w="1145"/>
        <w:gridCol w:w="1145"/>
        <w:gridCol w:w="1181"/>
        <w:gridCol w:w="1457"/>
        <w:gridCol w:w="1256"/>
      </w:tblGrid>
      <w:tr w:rsidR="00650413" w:rsidRPr="00650413" w14:paraId="031AA8A2" w14:textId="77777777" w:rsidTr="00650413">
        <w:trPr>
          <w:trHeight w:val="285"/>
        </w:trPr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F1338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4. Táblázat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14061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FBEC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79817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26720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AF604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CC48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D51E8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BEE59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3A799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15533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E5D58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FCE50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0413" w:rsidRPr="00650413" w14:paraId="6C382A3D" w14:textId="77777777" w:rsidTr="00650413">
        <w:trPr>
          <w:trHeight w:val="270"/>
        </w:trPr>
        <w:tc>
          <w:tcPr>
            <w:tcW w:w="8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412F6" w14:textId="3A99B1C4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Az önállóan működő intézmény 2020. évi bevételei kormányzati </w:t>
            </w:r>
            <w:proofErr w:type="spellStart"/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funkciónként</w:t>
            </w:r>
            <w:proofErr w:type="spellEnd"/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, kiemelt előirányzatonként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8457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E4F8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EECB4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B815F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ED407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90B6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0413" w:rsidRPr="00650413" w14:paraId="61804A12" w14:textId="77777777" w:rsidTr="00650413">
        <w:trPr>
          <w:trHeight w:val="285"/>
        </w:trPr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9579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28915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1D82D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EFF68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8F013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F0B0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7DF31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A431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D104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6CA89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4D9F0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9A2C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791C6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650413" w:rsidRPr="00650413" w14:paraId="3D2C3D43" w14:textId="77777777" w:rsidTr="00650413">
        <w:trPr>
          <w:trHeight w:val="315"/>
        </w:trPr>
        <w:tc>
          <w:tcPr>
            <w:tcW w:w="173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A67905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CÍMREND       Alcím, Korm. Funkció</w:t>
            </w:r>
          </w:p>
        </w:tc>
        <w:tc>
          <w:tcPr>
            <w:tcW w:w="101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A7D7E8C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071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B6C9081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2020. ÉVI BEVÉTELEK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EF0A84A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74E970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650413" w:rsidRPr="00650413" w14:paraId="3FC12A04" w14:textId="77777777" w:rsidTr="00650413">
        <w:trPr>
          <w:trHeight w:val="510"/>
        </w:trPr>
        <w:tc>
          <w:tcPr>
            <w:tcW w:w="17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37096E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1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B71B5DA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239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45A2D76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2290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28EC35D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2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E982CE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BDF44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BEVÉTELEK ÖSSZESEN</w:t>
            </w:r>
          </w:p>
        </w:tc>
      </w:tr>
      <w:tr w:rsidR="00650413" w:rsidRPr="00650413" w14:paraId="3C5A4D81" w14:textId="77777777" w:rsidTr="00650413">
        <w:trPr>
          <w:trHeight w:val="2205"/>
        </w:trPr>
        <w:tc>
          <w:tcPr>
            <w:tcW w:w="17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75AE19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1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DA4DC55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A58E68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550A6B" w14:textId="52E4A351" w:rsidR="00650413" w:rsidRPr="00650413" w:rsidRDefault="00650413" w:rsidP="00650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Működési </w:t>
            </w:r>
            <w:proofErr w:type="spellStart"/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bev</w:t>
            </w:r>
            <w:proofErr w:type="spellEnd"/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7D6E29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célú támogatások ÁHT-n belül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F7D2B6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Önkormányzatok működési támogatása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5B9CAF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Működési célú átvett </w:t>
            </w:r>
            <w:proofErr w:type="spellStart"/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peszk</w:t>
            </w:r>
            <w:proofErr w:type="spellEnd"/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. 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96B620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kölcsönök törl.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D5A738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célú támogatások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7CCEAA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10FB07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Költségvetési maradvány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7B24A2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ÁHT-n belüli megelőlegezések Központi irányítószervi támogatás</w:t>
            </w:r>
          </w:p>
        </w:tc>
        <w:tc>
          <w:tcPr>
            <w:tcW w:w="12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3917FF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50413" w:rsidRPr="00650413" w14:paraId="3F73F8AB" w14:textId="77777777" w:rsidTr="00650413">
        <w:trPr>
          <w:trHeight w:val="259"/>
        </w:trPr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5C2CB8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091110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2C8D66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3953F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67F9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68EC4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3CB994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A84AB1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463FAC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055505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9B68C0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0E4F9D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1106EA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243006B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650413" w:rsidRPr="00650413" w14:paraId="21EA950F" w14:textId="77777777" w:rsidTr="0065041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1782E6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Óvodai nevelés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059609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59A101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824CA6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C3595D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48358E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3B4A39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9B4B0A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9AB2C7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C91E3B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99C87F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ADB523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20AC31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650413" w:rsidRPr="00650413" w14:paraId="0F3FE6B2" w14:textId="77777777" w:rsidTr="0065041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651C51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szakmai feladatai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FC2E49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887EB5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71DDF1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5C2784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64B8F0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179BB1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BC9A3D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75CDD5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663CA5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316A32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C3DB5A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BC2E7B5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650413" w:rsidRPr="00650413" w14:paraId="69E643F3" w14:textId="77777777" w:rsidTr="0065041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81E946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018030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DED529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A4383E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0EA520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E1872E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0BBF48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B6299D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673AA2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414773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5EBE27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B19A90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83493A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112 151 263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29CF16A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112 151 263</w:t>
            </w:r>
          </w:p>
        </w:tc>
      </w:tr>
      <w:tr w:rsidR="00650413" w:rsidRPr="00650413" w14:paraId="481FFA01" w14:textId="77777777" w:rsidTr="0065041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C9B651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Tám. Célú </w:t>
            </w:r>
            <w:proofErr w:type="spellStart"/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finansz</w:t>
            </w:r>
            <w:proofErr w:type="spellEnd"/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64109F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DEA3BE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3C6CCB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26672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4F76D2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8E063E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925BF4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DE7AFB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20B2C6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77034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3 204 282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C4F70E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119 307 813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546CC7F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122 512 095</w:t>
            </w:r>
          </w:p>
        </w:tc>
      </w:tr>
      <w:tr w:rsidR="00650413" w:rsidRPr="00650413" w14:paraId="7987EED4" w14:textId="77777777" w:rsidTr="0065041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C6D85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műveletek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669BF6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79E6BD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95A73E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3DD369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E42D79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15BFE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22DB5E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46728E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A5570D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0960AB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CE5CE1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7CE1EFF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650413" w:rsidRPr="00650413" w14:paraId="2A9EA9F1" w14:textId="77777777" w:rsidTr="0065041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E2452E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091140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84F3D0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8A675F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ACAE9B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B35D54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10445F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1BB6B9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3D9241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20802F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E26A3C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124D80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33E8D6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278429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10 000</w:t>
            </w:r>
          </w:p>
        </w:tc>
      </w:tr>
      <w:tr w:rsidR="00650413" w:rsidRPr="00650413" w14:paraId="4D9C5C55" w14:textId="77777777" w:rsidTr="0065041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404B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Óvodai nevelés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B14A7F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83CE6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91ADAB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C03CB5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E5BF7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EE7480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F7FE2E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DF26F1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E5CBAF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C3D424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AE1B35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7568795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10 000</w:t>
            </w:r>
          </w:p>
        </w:tc>
      </w:tr>
      <w:tr w:rsidR="00650413" w:rsidRPr="00650413" w14:paraId="52ED6B9D" w14:textId="77777777" w:rsidTr="00650413">
        <w:trPr>
          <w:trHeight w:val="255"/>
        </w:trPr>
        <w:tc>
          <w:tcPr>
            <w:tcW w:w="1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8F16C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működt. Feladatai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6A7BDB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1E620A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A41689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017E2E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5280A7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1E6D9E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603643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0EAFCF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7B819F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28A068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9E81FB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FED6FF8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650413" w:rsidRPr="00650413" w14:paraId="639E7B19" w14:textId="77777777" w:rsidTr="0065041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463CE0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900020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9A4B39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448846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2CB29B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CCC199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2BC387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F8EDAF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C30BAC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A388B1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BFEBE2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C9010F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3A92FC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A25B507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650413" w:rsidRPr="00650413" w14:paraId="7EE8E0CD" w14:textId="77777777" w:rsidTr="0065041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E558B4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Funkcióra nem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88DD6F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A3E8AE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2230A1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B06D07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536588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6AF0E5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A8368A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41328F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3D7D67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00B002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6D2387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2F8D3F9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650413" w:rsidRPr="00650413" w14:paraId="7C296D3D" w14:textId="77777777" w:rsidTr="0065041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052783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sorolható </w:t>
            </w:r>
            <w:proofErr w:type="spellStart"/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bevéelek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C99CFD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986BED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715105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3DF246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844FE2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F94CAB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FF2578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4D5544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CD0864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C7B361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95BEB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6880B62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650413" w:rsidRPr="00650413" w14:paraId="6C537A98" w14:textId="77777777" w:rsidTr="0065041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50B7AB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A2F45D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85541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F730E6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1BB2C9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A68A94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1F4D80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ECD330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6E87F1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620888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EE3D65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B62C6D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BD3182D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650413" w:rsidRPr="00650413" w14:paraId="396B6577" w14:textId="77777777" w:rsidTr="0065041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9309FC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F2F09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05E911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CAFAD4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058610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F4CEA2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A7E6E1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513143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DBA3FD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2F1A25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0AD363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5C3D8D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DB23A16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650413" w:rsidRPr="00650413" w14:paraId="6690496D" w14:textId="77777777" w:rsidTr="0065041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20494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A88B87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FD8640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13EE50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AA3B39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AEAA1C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C0DB0D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A04456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6A5D13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8186D5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1E668E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5132E0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7197452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650413" w:rsidRPr="00650413" w14:paraId="3CE163C0" w14:textId="77777777" w:rsidTr="0065041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85DBA0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III. Kápolnásnyéki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EB794A9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3CEEE9C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4A4C0FE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F8CC6E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6B6BA8B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B1F5CA8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D32841A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602C8F0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3E383D0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A44C0AB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AA02E7F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112 151 263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E2497D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112 161 263</w:t>
            </w:r>
          </w:p>
        </w:tc>
      </w:tr>
      <w:tr w:rsidR="00650413" w:rsidRPr="00650413" w14:paraId="54995C6E" w14:textId="77777777" w:rsidTr="0065041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DBC9E62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Napsugár Óvoda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814E314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4584910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9F7B9A4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F997F5A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EB77111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E797D0D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5BF60CC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9F13C5D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6A595DA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9728C68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3 204 282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A81652B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119 307 813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1131856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122 522 095</w:t>
            </w:r>
          </w:p>
        </w:tc>
      </w:tr>
      <w:tr w:rsidR="00650413" w:rsidRPr="00650413" w14:paraId="42D34ACB" w14:textId="77777777" w:rsidTr="0065041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A7BC2D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8EEF0CD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198A684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838D8B6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7DEB840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64F4C15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B26C3DA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93476B5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CBAE8E6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985B62A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9AA57C6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6F64410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09DDA7B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</w:tbl>
    <w:p w14:paraId="62F853B7" w14:textId="77777777" w:rsidR="00EF12A0" w:rsidRDefault="00EF12A0">
      <w:pPr>
        <w:spacing w:after="160" w:line="259" w:lineRule="auto"/>
      </w:pPr>
      <w:r>
        <w:br w:type="page"/>
      </w:r>
    </w:p>
    <w:tbl>
      <w:tblPr>
        <w:tblW w:w="15540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120"/>
        <w:gridCol w:w="1120"/>
        <w:gridCol w:w="1120"/>
        <w:gridCol w:w="1120"/>
        <w:gridCol w:w="1120"/>
        <w:gridCol w:w="1120"/>
        <w:gridCol w:w="1260"/>
        <w:gridCol w:w="1120"/>
        <w:gridCol w:w="1180"/>
        <w:gridCol w:w="1200"/>
      </w:tblGrid>
      <w:tr w:rsidR="00EF12A0" w:rsidRPr="00EF12A0" w14:paraId="1EBA0B01" w14:textId="77777777" w:rsidTr="00EF12A0">
        <w:trPr>
          <w:trHeight w:val="259"/>
        </w:trPr>
        <w:tc>
          <w:tcPr>
            <w:tcW w:w="5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8822E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5. melléklet a</w:t>
            </w:r>
            <w:proofErr w:type="gramStart"/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….</w:t>
            </w:r>
            <w:proofErr w:type="gramEnd"/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/2020. (XII…) 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6E2C0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59087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66E66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62A5B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39CBA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08A33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29F78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C895F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EE5FE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F12A0" w:rsidRPr="00EF12A0" w14:paraId="23A74505" w14:textId="77777777" w:rsidTr="00EF12A0">
        <w:trPr>
          <w:trHeight w:val="25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4F503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85128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E0F92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83C0A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429F7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ADCDF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81F77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C0ADF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9E38D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9090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58CD9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944EF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67871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F12A0" w:rsidRPr="00EF12A0" w14:paraId="78552705" w14:textId="77777777" w:rsidTr="00EF12A0">
        <w:trPr>
          <w:trHeight w:val="259"/>
        </w:trPr>
        <w:tc>
          <w:tcPr>
            <w:tcW w:w="8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F8C9B" w14:textId="27E6E9BC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Az önkormányzat és intézményei 2019. évi kiadásai kormányzati </w:t>
            </w:r>
            <w:proofErr w:type="spellStart"/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funkciónként</w:t>
            </w:r>
            <w:proofErr w:type="spellEnd"/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, kiemelt előirányzatonként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21490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BB4A1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D2F92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6DEE3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1850D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A34B7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F12A0" w:rsidRPr="00EF12A0" w14:paraId="53400C33" w14:textId="77777777" w:rsidTr="00EF12A0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6E326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51E37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51618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D890E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FE554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DC279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A7891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04000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3F413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75FF6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918CA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8CE9C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AE640" w14:textId="77777777" w:rsidR="00EF12A0" w:rsidRPr="00EF12A0" w:rsidRDefault="00EF12A0" w:rsidP="00EF12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12A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EF12A0" w:rsidRPr="00EF12A0" w14:paraId="32BB6CAA" w14:textId="77777777" w:rsidTr="00EF12A0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20F08B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CÍMREND       Alcím, </w:t>
            </w:r>
            <w:proofErr w:type="spellStart"/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korm.</w:t>
            </w:r>
            <w:proofErr w:type="spellEnd"/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B8F38B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140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763D650" w14:textId="77777777" w:rsidR="00EF12A0" w:rsidRPr="00EF12A0" w:rsidRDefault="00EF12A0" w:rsidP="00EF1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2020. ÉVI KIADÁSOK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7C21AB74" w14:textId="77777777" w:rsidR="00EF12A0" w:rsidRPr="00EF12A0" w:rsidRDefault="00EF12A0" w:rsidP="00EF1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KIADÁSOK ÖSSZESEN</w:t>
            </w:r>
          </w:p>
        </w:tc>
      </w:tr>
      <w:tr w:rsidR="00EF12A0" w:rsidRPr="00EF12A0" w14:paraId="23FFDCF8" w14:textId="77777777" w:rsidTr="00EF12A0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448268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4BC903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84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C6B743E" w14:textId="77777777" w:rsidR="00EF12A0" w:rsidRPr="00EF12A0" w:rsidRDefault="00EF12A0" w:rsidP="00EF1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1576DF9" w14:textId="77777777" w:rsidR="00EF12A0" w:rsidRPr="00EF12A0" w:rsidRDefault="00EF12A0" w:rsidP="00EF1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KIADÁSOK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22E89C" w14:textId="77777777" w:rsidR="00EF12A0" w:rsidRPr="00EF12A0" w:rsidRDefault="00EF12A0" w:rsidP="00EF12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FINANSZ. KIADÁSOK</w:t>
            </w: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428BF4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EF12A0" w:rsidRPr="00EF12A0" w14:paraId="6CC05D0E" w14:textId="77777777" w:rsidTr="00EF12A0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CCDAF4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F899B5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62D9125" w14:textId="77777777" w:rsidR="00EF12A0" w:rsidRPr="00EF12A0" w:rsidRDefault="00EF12A0" w:rsidP="00EF1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D25EA7F" w14:textId="77777777" w:rsidR="00EF12A0" w:rsidRPr="00EF12A0" w:rsidRDefault="00EF12A0" w:rsidP="00EF1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2A1CA80" w14:textId="77777777" w:rsidR="00EF12A0" w:rsidRPr="00EF12A0" w:rsidRDefault="00EF12A0" w:rsidP="00EF1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3E26B77" w14:textId="77777777" w:rsidR="00EF12A0" w:rsidRPr="00EF12A0" w:rsidRDefault="00EF12A0" w:rsidP="00EF1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0417B56" w14:textId="77777777" w:rsidR="00EF12A0" w:rsidRPr="00EF12A0" w:rsidRDefault="00EF12A0" w:rsidP="00EF1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B257A8B" w14:textId="77777777" w:rsidR="00EF12A0" w:rsidRPr="00EF12A0" w:rsidRDefault="00EF12A0" w:rsidP="00EF1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7DAFA57" w14:textId="77777777" w:rsidR="00EF12A0" w:rsidRPr="00EF12A0" w:rsidRDefault="00EF12A0" w:rsidP="00EF1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6C2BF44" w14:textId="77777777" w:rsidR="00EF12A0" w:rsidRPr="00EF12A0" w:rsidRDefault="00EF12A0" w:rsidP="00EF1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303724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EF12A0" w:rsidRPr="00EF12A0" w14:paraId="051396AC" w14:textId="77777777" w:rsidTr="00EF12A0">
        <w:trPr>
          <w:trHeight w:val="100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BEE164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D9842E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B0C428" w14:textId="77777777" w:rsidR="00EF12A0" w:rsidRPr="00EF12A0" w:rsidRDefault="00EF12A0" w:rsidP="00EF1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621EA8" w14:textId="77777777" w:rsidR="00EF12A0" w:rsidRPr="00EF12A0" w:rsidRDefault="00EF12A0" w:rsidP="00EF1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3ECAB3" w14:textId="77777777" w:rsidR="00EF12A0" w:rsidRPr="00EF12A0" w:rsidRDefault="00EF12A0" w:rsidP="00EF1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F333A8" w14:textId="77777777" w:rsidR="00EF12A0" w:rsidRPr="00EF12A0" w:rsidRDefault="00EF12A0" w:rsidP="00EF1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118CD2" w14:textId="77777777" w:rsidR="00EF12A0" w:rsidRPr="00EF12A0" w:rsidRDefault="00EF12A0" w:rsidP="00EF1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Egyéb működési célú tám. Kölcsönök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54377E" w14:textId="77777777" w:rsidR="00EF12A0" w:rsidRPr="00EF12A0" w:rsidRDefault="00EF12A0" w:rsidP="00EF1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E1C97F" w14:textId="77777777" w:rsidR="00EF12A0" w:rsidRPr="00EF12A0" w:rsidRDefault="00EF12A0" w:rsidP="00EF1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FBD61D" w14:textId="77777777" w:rsidR="00EF12A0" w:rsidRPr="00EF12A0" w:rsidRDefault="00EF12A0" w:rsidP="00EF1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521397" w14:textId="77777777" w:rsidR="00EF12A0" w:rsidRPr="00EF12A0" w:rsidRDefault="00EF12A0" w:rsidP="00EF1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C667D8" w14:textId="77777777" w:rsidR="00EF12A0" w:rsidRPr="00EF12A0" w:rsidRDefault="00EF12A0" w:rsidP="00EF1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Irányítószervi tám, </w:t>
            </w:r>
            <w:proofErr w:type="spellStart"/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Áht</w:t>
            </w:r>
            <w:proofErr w:type="spellEnd"/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-n belüli megelőleg.</w:t>
            </w: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8A70BC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EF12A0" w:rsidRPr="00EF12A0" w14:paraId="382C549C" w14:textId="77777777" w:rsidTr="00EF12A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87E4B4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 Kápolnásnyék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5DAB48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808D20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69 353 141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B2BF4B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12 156 237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6182B3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253 256 249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E000F1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2 100 000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90F763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15 259 000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6F8900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13 030 355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E79E64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65 549 421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B4308E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173 714 621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B78357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7 014 000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366C95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207 425 534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9F07104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818 858 558</w:t>
            </w:r>
          </w:p>
        </w:tc>
      </w:tr>
      <w:tr w:rsidR="00EF12A0" w:rsidRPr="00EF12A0" w14:paraId="594BB164" w14:textId="77777777" w:rsidTr="00EF12A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B6BA51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Község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168081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4CAED9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73 070 309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DCC0CF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12 748 895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D6FFB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336 977 489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1DE585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2 148 000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FB2164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15 259 000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3CDFC2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41 000 849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60D492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29 133 676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C79645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513 208 423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C9582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24 552 119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6057CC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225 813 693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714F018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1 273 912 453</w:t>
            </w:r>
          </w:p>
        </w:tc>
      </w:tr>
      <w:tr w:rsidR="00EF12A0" w:rsidRPr="00EF12A0" w14:paraId="61D60EB6" w14:textId="77777777" w:rsidTr="00EF12A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E14004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61A881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8A288A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422182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0C36DD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A1B6CA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EE62E9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55647B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FC8260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225F7D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B6043F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DA373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6046651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EF12A0" w:rsidRPr="00EF12A0" w14:paraId="4E4130D6" w14:textId="77777777" w:rsidTr="00EF12A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FF3B6C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 Kápolnásnyéki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97A03C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EAFD56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72 709 031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05700F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12 987 720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A8C28B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9 775 160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3C3932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6AFFD0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E4C7CC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D1B30E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CEE0AC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635 000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8E165A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FC5BCD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C5AB0E5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96 106 911</w:t>
            </w:r>
          </w:p>
        </w:tc>
      </w:tr>
      <w:tr w:rsidR="00EF12A0" w:rsidRPr="00EF12A0" w14:paraId="1C98E3C4" w14:textId="77777777" w:rsidTr="00EF12A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FB4DF2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Közös Önkorm.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EA0C58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E82DC3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74 976 205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30689B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13 323 671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29E92F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9 930 152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E398FA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706DAF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2CBBA0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26B615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23E5A6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635 000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2DD69C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8F1F8C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CBA27E2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98 865 028</w:t>
            </w:r>
          </w:p>
        </w:tc>
      </w:tr>
      <w:tr w:rsidR="00EF12A0" w:rsidRPr="00EF12A0" w14:paraId="5BE51DC9" w14:textId="77777777" w:rsidTr="00EF12A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66A7CD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Hivatal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4035E4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606489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FDCD96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C4C9F6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84AD5E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FBE889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148D24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77487C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24B5E7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635E9A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30DAD7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64839FB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EF12A0" w:rsidRPr="00EF12A0" w14:paraId="06B57FA8" w14:textId="77777777" w:rsidTr="00EF12A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B48C6B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 Kápolnásnyéki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7BF45C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5A4144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81 919 633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86B15D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14 602 711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4EE039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12 717 919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FCE7B0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5123E0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DA3984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DD616F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EFA90E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2 921 000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354DBD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F4025B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20B4DD4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112 161 263</w:t>
            </w:r>
          </w:p>
        </w:tc>
      </w:tr>
      <w:tr w:rsidR="00EF12A0" w:rsidRPr="00EF12A0" w14:paraId="1BAB73A4" w14:textId="77777777" w:rsidTr="00EF12A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EF0800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Napsugár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12F323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0635BF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89 731 713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8A46B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15 845 903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D89A60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12 717 919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A7384F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27E399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53478F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ED3721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68C255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4 226 560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F40C72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8E5BE3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167F193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122 522 095</w:t>
            </w:r>
          </w:p>
        </w:tc>
      </w:tr>
      <w:tr w:rsidR="00EF12A0" w:rsidRPr="00EF12A0" w14:paraId="75814B7D" w14:textId="77777777" w:rsidTr="00EF12A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8008E3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Óvoda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E1A9AF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37616A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A0D3E2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ED5DAA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F42E2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25C92B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A35436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E24A13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40860F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63A80B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32897B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AD12B91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EF12A0" w:rsidRPr="00EF12A0" w14:paraId="2AADC757" w14:textId="77777777" w:rsidTr="00EF12A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39F750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Halmozódás miatt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D1B079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6BE7E6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AC4981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8CC9BC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23EC0B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23250E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179BB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B7C723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5F5924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EB823B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F00E90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-207 425 534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56B9131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-207 425 534</w:t>
            </w:r>
          </w:p>
        </w:tc>
      </w:tr>
      <w:tr w:rsidR="00EF12A0" w:rsidRPr="00EF12A0" w14:paraId="1B081D36" w14:textId="77777777" w:rsidTr="00EF12A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C51378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finanszírozás levonás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88CBA6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F945BF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56AD4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103AEF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B19639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DCF9C6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6FE84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3EE2C6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8E9116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60B397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D65CFA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-217 025 209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EB9DAB4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-217 025 209</w:t>
            </w:r>
          </w:p>
        </w:tc>
      </w:tr>
      <w:tr w:rsidR="00EF12A0" w:rsidRPr="00EF12A0" w14:paraId="67AE4A00" w14:textId="77777777" w:rsidTr="00EF12A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5550B9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069435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70AEA3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E886F3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8DC2B0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72AC6F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E0EA4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948E22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1D7F32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A5A0FE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1E059F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CA53F7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0041533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EF12A0" w:rsidRPr="00EF12A0" w14:paraId="060E76A7" w14:textId="77777777" w:rsidTr="00EF12A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F090BB0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I-III.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91262BD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162B39D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223 981 805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2918EC2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39 746 668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51EAB13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275 749 328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495E8D2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2 100 000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6118FDD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15 259 000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AC8E760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13 030 355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86142C4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65 549 421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64B1A78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177 270 621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A432916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7 014 000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D8C135F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1D0104E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819 701 198</w:t>
            </w:r>
          </w:p>
        </w:tc>
      </w:tr>
      <w:tr w:rsidR="00EF12A0" w:rsidRPr="00EF12A0" w14:paraId="2FD8D449" w14:textId="77777777" w:rsidTr="00EF12A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3EA90DF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Kápolnásnyék Önk.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8C4C1A9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F46339A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237 778 227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3369886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41 918 469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0863701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359 625 560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7F8F189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2 148 000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456FC40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15 259 000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817D0CF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41 000 849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4B25975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29 133 676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91EC98D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518 069 983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D26FD38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24 552 119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BCCFC65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8 788 484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1FBB198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1 278 274 367</w:t>
            </w:r>
          </w:p>
        </w:tc>
      </w:tr>
      <w:tr w:rsidR="00EF12A0" w:rsidRPr="00EF12A0" w14:paraId="5F14E958" w14:textId="77777777" w:rsidTr="00EF12A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C54B39D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és intézményei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87B5644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EA94C70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FE64770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04FA353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A3988EF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C47143D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DE032B6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D06660E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985FD55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4545BF9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3596534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78C5E91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</w:tbl>
    <w:p w14:paraId="7C46ED0C" w14:textId="5776622C" w:rsidR="00105F8F" w:rsidRDefault="00105F8F" w:rsidP="00F70C00">
      <w:pPr>
        <w:spacing w:after="160" w:line="259" w:lineRule="auto"/>
      </w:pPr>
    </w:p>
    <w:p w14:paraId="73A10F91" w14:textId="77777777" w:rsidR="00105F8F" w:rsidRDefault="00105F8F">
      <w:pPr>
        <w:spacing w:after="160" w:line="259" w:lineRule="auto"/>
      </w:pPr>
      <w:r>
        <w:br w:type="page"/>
      </w:r>
    </w:p>
    <w:tbl>
      <w:tblPr>
        <w:tblW w:w="15407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120"/>
        <w:gridCol w:w="1120"/>
        <w:gridCol w:w="1120"/>
        <w:gridCol w:w="1120"/>
        <w:gridCol w:w="1127"/>
        <w:gridCol w:w="1120"/>
        <w:gridCol w:w="1260"/>
        <w:gridCol w:w="1120"/>
        <w:gridCol w:w="1120"/>
        <w:gridCol w:w="1120"/>
      </w:tblGrid>
      <w:tr w:rsidR="006B7188" w:rsidRPr="006B7188" w14:paraId="1F2FCBA2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ECB6F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2.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F232F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5B551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9A5D7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F289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44BE9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0F0D3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3BDEB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9D689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80A68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3F9F1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87B4D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F1044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B7188" w:rsidRPr="006B7188" w14:paraId="0E2873BA" w14:textId="77777777" w:rsidTr="006B7188">
        <w:trPr>
          <w:trHeight w:val="259"/>
        </w:trPr>
        <w:tc>
          <w:tcPr>
            <w:tcW w:w="7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3D1E8" w14:textId="0400CA1E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Az önkormányzat 2020. évi kiadásai kormányzati </w:t>
            </w:r>
            <w:proofErr w:type="spellStart"/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funkciónként</w:t>
            </w:r>
            <w:proofErr w:type="spellEnd"/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, kiemelt előirányzatonként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872C5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7BFF6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C3CBF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3594E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5F115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E9442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A9BD1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B7188" w:rsidRPr="006B7188" w14:paraId="2CBA0DA2" w14:textId="77777777" w:rsidTr="006B7188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C4F08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0C30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74E5E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65008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8FB40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BB6DE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33CB7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CF8B1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D91B0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B02A7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181EE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26951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F2AC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B71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6B7188" w:rsidRPr="006B7188" w14:paraId="11D3066E" w14:textId="77777777" w:rsidTr="006B7188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A9CFCC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CÍMREND       Alcím, Kor.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95BE0C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134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CA88C6D" w14:textId="77777777" w:rsidR="006B7188" w:rsidRPr="006B7188" w:rsidRDefault="006B7188" w:rsidP="006B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2020. ÉVI KIADÁSOK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69202908" w14:textId="77777777" w:rsidR="006B7188" w:rsidRPr="006B7188" w:rsidRDefault="006B7188" w:rsidP="006B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KIADÁSOK ÖSSZESEN</w:t>
            </w:r>
          </w:p>
        </w:tc>
      </w:tr>
      <w:tr w:rsidR="006B7188" w:rsidRPr="006B7188" w14:paraId="4C3E61DA" w14:textId="77777777" w:rsidTr="006B7188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A5A5D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5988AA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84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EDCA44B" w14:textId="77777777" w:rsidR="006B7188" w:rsidRPr="006B7188" w:rsidRDefault="006B7188" w:rsidP="006B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197B67A" w14:textId="77777777" w:rsidR="006B7188" w:rsidRPr="006B7188" w:rsidRDefault="006B7188" w:rsidP="006B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KIADÁSOK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402902" w14:textId="77777777" w:rsidR="006B7188" w:rsidRPr="006B7188" w:rsidRDefault="006B7188" w:rsidP="006B7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 KIADÁSOK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71FE87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B7188" w:rsidRPr="006B7188" w14:paraId="10D9E19F" w14:textId="77777777" w:rsidTr="006B7188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3CB5C0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153A28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D64B4DF" w14:textId="77777777" w:rsidR="006B7188" w:rsidRPr="006B7188" w:rsidRDefault="006B7188" w:rsidP="006B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B7BAC85" w14:textId="77777777" w:rsidR="006B7188" w:rsidRPr="006B7188" w:rsidRDefault="006B7188" w:rsidP="006B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2965E88" w14:textId="77777777" w:rsidR="006B7188" w:rsidRPr="006B7188" w:rsidRDefault="006B7188" w:rsidP="006B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DB556AE" w14:textId="77777777" w:rsidR="006B7188" w:rsidRPr="006B7188" w:rsidRDefault="006B7188" w:rsidP="006B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0CB31CB" w14:textId="77777777" w:rsidR="006B7188" w:rsidRPr="006B7188" w:rsidRDefault="006B7188" w:rsidP="006B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E4217C1" w14:textId="77777777" w:rsidR="006B7188" w:rsidRPr="006B7188" w:rsidRDefault="006B7188" w:rsidP="006B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8962D3D" w14:textId="77777777" w:rsidR="006B7188" w:rsidRPr="006B7188" w:rsidRDefault="006B7188" w:rsidP="006B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4526D1B" w14:textId="77777777" w:rsidR="006B7188" w:rsidRPr="006B7188" w:rsidRDefault="006B7188" w:rsidP="006B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306685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B7188" w:rsidRPr="006B7188" w14:paraId="002A174B" w14:textId="77777777" w:rsidTr="006B7188">
        <w:trPr>
          <w:trHeight w:val="151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B15A6B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E6838D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519968" w14:textId="77777777" w:rsidR="006B7188" w:rsidRPr="006B7188" w:rsidRDefault="006B7188" w:rsidP="006B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76F4D0" w14:textId="77777777" w:rsidR="006B7188" w:rsidRPr="006B7188" w:rsidRDefault="006B7188" w:rsidP="006B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9A94B8" w14:textId="77777777" w:rsidR="006B7188" w:rsidRPr="006B7188" w:rsidRDefault="006B7188" w:rsidP="006B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4849CA" w14:textId="77777777" w:rsidR="006B7188" w:rsidRPr="006B7188" w:rsidRDefault="006B7188" w:rsidP="006B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437012" w14:textId="77777777" w:rsidR="006B7188" w:rsidRPr="006B7188" w:rsidRDefault="006B7188" w:rsidP="006B7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Egyéb működési célú kiadások, Kölcsönök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2F4A64" w14:textId="77777777" w:rsidR="006B7188" w:rsidRPr="006B7188" w:rsidRDefault="006B7188" w:rsidP="006B7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célú támogatások 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45BA31" w14:textId="77777777" w:rsidR="006B7188" w:rsidRPr="006B7188" w:rsidRDefault="006B7188" w:rsidP="006B7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04B7CD" w14:textId="77777777" w:rsidR="006B7188" w:rsidRPr="006B7188" w:rsidRDefault="006B7188" w:rsidP="006B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0C10AF" w14:textId="77777777" w:rsidR="006B7188" w:rsidRPr="006B7188" w:rsidRDefault="006B7188" w:rsidP="006B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E8E1EA" w14:textId="77777777" w:rsidR="006B7188" w:rsidRPr="006B7188" w:rsidRDefault="006B7188" w:rsidP="006B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Irányítószervi tám, </w:t>
            </w:r>
            <w:proofErr w:type="spellStart"/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Áht</w:t>
            </w:r>
            <w:proofErr w:type="spellEnd"/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-n belüli megelőleg.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2FADC4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B7188" w:rsidRPr="006B7188" w14:paraId="6C626F59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CC389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011130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A4CADB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072A6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27 391 786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F241A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4 885 379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CE73B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26 763 524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3A4CF0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A646A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1B96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638A5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65 549 421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BF6CE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8 635 000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C2657D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BC3863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1CC0ED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134 225 110</w:t>
            </w:r>
          </w:p>
        </w:tc>
      </w:tr>
      <w:tr w:rsidR="006B7188" w:rsidRPr="006B7188" w14:paraId="5028C51E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56A557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11C5C1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DC846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29 222 754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D171F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5 164 024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0DC9D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30 259 071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048D3A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AAC14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5F7D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C1E9B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29 133 676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2FFFE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12 885 564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79F6E5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019A30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9850BF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107 665 089</w:t>
            </w:r>
          </w:p>
        </w:tc>
      </w:tr>
      <w:tr w:rsidR="006B7188" w:rsidRPr="006B7188" w14:paraId="4FDA4657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1EE731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jogalkotás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980DBC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538AF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07CD6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5F929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8801FA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C09A1A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E4BFD2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9FB61A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19E2FC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25815D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E09FE2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E62656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B7188" w:rsidRPr="006B7188" w14:paraId="539556CC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C94A8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013320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3DDFFC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C69B7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46102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E744D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2 268 980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480839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706E1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D2EA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3431AE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62DF11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14569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4A6FF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5B533E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2 268 980</w:t>
            </w:r>
          </w:p>
        </w:tc>
      </w:tr>
      <w:tr w:rsidR="006B7188" w:rsidRPr="006B7188" w14:paraId="532A3703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2FB231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Köztemető fenntartás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D3D2B8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47E3A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F4DBB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9E3D8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2 268 980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ABE892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05F22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8404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35AEEB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8434C7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E9941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E3932C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591BDC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2 268 980</w:t>
            </w:r>
          </w:p>
        </w:tc>
      </w:tr>
      <w:tr w:rsidR="006B7188" w:rsidRPr="006B7188" w14:paraId="02D9FB2F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8D3F04" w14:textId="7E4D400F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és működtetés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B73685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B383C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D24B1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98AD1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353A7A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111C1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702414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24FF2A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5DB74F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4E55B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3B7624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1303E7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B7188" w:rsidRPr="006B7188" w14:paraId="57DD0BC9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85EF4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013350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3928EC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E3C41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E5B45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434FB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569DA2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EA54DA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5F28F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F716BE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3032BD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1773F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C7EB5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89C866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B7188" w:rsidRPr="006B7188" w14:paraId="49082A36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1A0D36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Önkorm. Vagyonnal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79BFBC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BD777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9C3CB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D0F17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2 500 000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CC7804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24E8C0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1E98A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691A2A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1D9E98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59DEE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1 400 000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C8E171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57D754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3 900 000</w:t>
            </w:r>
          </w:p>
        </w:tc>
      </w:tr>
      <w:tr w:rsidR="006B7188" w:rsidRPr="006B7188" w14:paraId="047300E7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482D29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való </w:t>
            </w:r>
            <w:proofErr w:type="spellStart"/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gazd</w:t>
            </w:r>
            <w:proofErr w:type="spellEnd"/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F96C0A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B295E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2E53D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53B93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F5902D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A911B3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18C38A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1251DD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DB3EC3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039083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CBCAFB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F36CD6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B7188" w:rsidRPr="006B7188" w14:paraId="178FB17D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F6438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018010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899949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CA806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ACC51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10C1E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EB21D1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7D2E9B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1EECA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E2863D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44973F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6B117F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8B0529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251CF7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B7188" w:rsidRPr="006B7188" w14:paraId="1138F8B3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98CBEB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Önkorm. </w:t>
            </w:r>
            <w:proofErr w:type="spellStart"/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Elesz</w:t>
            </w:r>
            <w:proofErr w:type="spellEnd"/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Kp.-i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D40077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22A61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4A26B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BCA92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11EA0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F0861D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5E3E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27 970 494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14AE79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76091C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485701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3EA76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8 788 484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5A976A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36 758 978</w:t>
            </w:r>
          </w:p>
        </w:tc>
      </w:tr>
      <w:tr w:rsidR="006B7188" w:rsidRPr="006B7188" w14:paraId="1057CA07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A9A851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költségvetéssel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AB1B97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4E6CD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B226A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82D25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CCAB2D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CFA714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4979EA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D6E312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D1F3F2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884C8D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ED9B8E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8758AB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B7188" w:rsidRPr="006B7188" w14:paraId="0CC01059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EE3AD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018030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5360AE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B0DD9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3280D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848EE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6BA1AA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25DDDC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D185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12 430 355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5C80A7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C04A7A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F612EC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40B11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207 425 534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2D6928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219 855 889</w:t>
            </w:r>
          </w:p>
        </w:tc>
      </w:tr>
      <w:tr w:rsidR="006B7188" w:rsidRPr="006B7188" w14:paraId="49AA8551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FEEDD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Támogatási célú fin.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BB6789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7F9EA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F73D9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03D06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5E0E59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5968DC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8BBC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13 030 355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E8A4E0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09E837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1E3A5B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B18DA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217 025 209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393016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230 055 564</w:t>
            </w:r>
          </w:p>
        </w:tc>
      </w:tr>
      <w:tr w:rsidR="006B7188" w:rsidRPr="006B7188" w14:paraId="2EB9096B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C962A6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műveletek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DA3533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37B68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621A1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8F649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127082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7316E6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425026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096611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9D9715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B9DE10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88F90F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1C787F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B7188" w:rsidRPr="006B7188" w14:paraId="16978B67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AB282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041233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308203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F8941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2 935 080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7136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256 820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8F008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190 498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12F1F0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D849F2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9A6DF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A3B0D3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C35323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59404E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04BAF8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1856C4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3 382 398</w:t>
            </w:r>
          </w:p>
        </w:tc>
      </w:tr>
      <w:tr w:rsidR="006B7188" w:rsidRPr="006B7188" w14:paraId="5208A8FE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CBBD51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Hosszabb távú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2AB087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C31EA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2 935 080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7BF75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256 820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CD66A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190 498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E7F386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765A3C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81B2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2C5198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431C71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A70E5E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DEF487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B57CAB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3 382 398</w:t>
            </w:r>
          </w:p>
        </w:tc>
      </w:tr>
      <w:tr w:rsidR="006B7188" w:rsidRPr="006B7188" w14:paraId="7FF46002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48024C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közfoglalkoztatás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8CF846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1D670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0649F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505B1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C2D9A4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245E97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4DA3EB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9638C7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0CEBEE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C3E7CB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A04AE2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865AEE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</w:tbl>
    <w:p w14:paraId="277DA992" w14:textId="1ADF06DB" w:rsidR="006B7188" w:rsidRDefault="006B7188">
      <w:r>
        <w:br w:type="page"/>
      </w:r>
    </w:p>
    <w:tbl>
      <w:tblPr>
        <w:tblW w:w="15407" w:type="dxa"/>
        <w:tblInd w:w="-8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120"/>
        <w:gridCol w:w="1120"/>
        <w:gridCol w:w="1120"/>
        <w:gridCol w:w="1120"/>
        <w:gridCol w:w="1127"/>
        <w:gridCol w:w="1120"/>
        <w:gridCol w:w="1260"/>
        <w:gridCol w:w="1120"/>
        <w:gridCol w:w="1120"/>
        <w:gridCol w:w="1120"/>
      </w:tblGrid>
      <w:tr w:rsidR="006B7188" w:rsidRPr="006B7188" w14:paraId="3CD14579" w14:textId="77777777" w:rsidTr="006B7188">
        <w:trPr>
          <w:trHeight w:val="259"/>
        </w:trPr>
        <w:tc>
          <w:tcPr>
            <w:tcW w:w="17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6DF0011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2. Táblázat</w:t>
            </w:r>
          </w:p>
        </w:tc>
        <w:tc>
          <w:tcPr>
            <w:tcW w:w="11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4129525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7F087C8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195C73E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A096939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6165F10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349BADC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E925FC9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071A85E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354EBDA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BE8CB88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CD5093C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3CFFAB1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B7188" w:rsidRPr="006B7188" w14:paraId="6E5FACCC" w14:textId="77777777" w:rsidTr="006B7188">
        <w:trPr>
          <w:trHeight w:val="259"/>
        </w:trPr>
        <w:tc>
          <w:tcPr>
            <w:tcW w:w="7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2FF62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Az önkormányzat 2020. évi kiadásai kormányzati </w:t>
            </w:r>
            <w:proofErr w:type="spellStart"/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funkciónként</w:t>
            </w:r>
            <w:proofErr w:type="spellEnd"/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, kiemelt előirányzatonként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C36EE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42A9E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3C74A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13E31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BD59C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EAC98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024C7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B7188" w:rsidRPr="006B7188" w14:paraId="661D75DC" w14:textId="77777777" w:rsidTr="006B7188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50B63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2C9C8" w14:textId="77777777" w:rsidR="006B7188" w:rsidRPr="006B7188" w:rsidRDefault="006B7188" w:rsidP="00614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3B7F3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4CB41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65EB2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BA397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F91ED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E022D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619FE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FEE1C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E6192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1D6C2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BD93" w14:textId="77777777" w:rsidR="006B7188" w:rsidRPr="006B7188" w:rsidRDefault="006B7188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B71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6B7188" w:rsidRPr="006B7188" w14:paraId="5FB76D50" w14:textId="77777777" w:rsidTr="006B7188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3F6160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CÍMREND       Alcím, Kor.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875B4C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134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0C627A9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2020. ÉVI KIADÁSOK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0CEC48F4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KIADÁSOK ÖSSZESEN</w:t>
            </w:r>
          </w:p>
        </w:tc>
      </w:tr>
      <w:tr w:rsidR="006B7188" w:rsidRPr="006B7188" w14:paraId="5C541CA3" w14:textId="77777777" w:rsidTr="006B7188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E98A81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7334AF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84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AB8CB6E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E611B18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KIADÁSOK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594348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 KIADÁSOK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76F9A5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B7188" w:rsidRPr="006B7188" w14:paraId="23521FB0" w14:textId="77777777" w:rsidTr="006B7188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DB700F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66B6ED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184AD3D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9F6E2D6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F69183D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DD3B699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E10EEA2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A9FC1FF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DE24B4D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D6F7F85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7BF425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B7188" w:rsidRPr="006B7188" w14:paraId="6EFB81B3" w14:textId="77777777" w:rsidTr="006B7188">
        <w:trPr>
          <w:trHeight w:val="151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965A50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136B74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0E2A6A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7E0637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C1406E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D16446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00A0A1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Egyéb működési célú kiadások, Kölcsönök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1F311B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célú támogatások 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ABB2E0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F9FB98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359CE1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D05975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Irányítószervi tám, </w:t>
            </w:r>
            <w:proofErr w:type="spellStart"/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Áht</w:t>
            </w:r>
            <w:proofErr w:type="spellEnd"/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-n belüli megelőleg.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048F54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B7188" w:rsidRPr="006B7188" w14:paraId="0D8FD1BA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14297B" w14:textId="749F89FD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045120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883E28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C562A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660CC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065C3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54 281 016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0D272A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A4471B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8B046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9F429F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CBBBC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132 528 713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EECDD4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5B1B73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D38F80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186 809 729</w:t>
            </w:r>
          </w:p>
        </w:tc>
      </w:tr>
      <w:tr w:rsidR="006B7188" w:rsidRPr="006B7188" w14:paraId="79EB43CD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6D946D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Út, autópálya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E3FADB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1B748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5352F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A380D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61 733 532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9366AA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D67395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CDD4A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6248A2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89462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164 124 772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54C45F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FE3C90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766482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225 858 304</w:t>
            </w:r>
          </w:p>
        </w:tc>
      </w:tr>
      <w:tr w:rsidR="006B7188" w:rsidRPr="006B7188" w14:paraId="3E82A2D5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9519CA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építése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0B4035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AB2BB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B7D12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DEE92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A37B46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BCFACE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E8A87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4520C7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0753ED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2B7893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BD7233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2D2DD5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B7188" w:rsidRPr="006B7188" w14:paraId="6FEE5010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AD96C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045160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7D27A2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662A3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6DB0C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23D9B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9 678 353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646BB8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853FB2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95EF1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EBFDC5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734D94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73E688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5FB8FD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348839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9 678 353</w:t>
            </w:r>
          </w:p>
        </w:tc>
      </w:tr>
      <w:tr w:rsidR="006B7188" w:rsidRPr="006B7188" w14:paraId="60EA14F4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8265D5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Közutak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896523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F9B18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1B67C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68DC7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9 853 388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DE8A4A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6BF042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CD05E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028F6D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4503F1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B508F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14 166 919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26ED51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56AE54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24 020 307</w:t>
            </w:r>
          </w:p>
        </w:tc>
      </w:tr>
      <w:tr w:rsidR="006B7188" w:rsidRPr="006B7188" w14:paraId="2008E2B0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32B7C6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üzemelt. fenntartása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C0E652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50A4E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D2952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B08FD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8C3947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7E156A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0834F7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E496B7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7699AF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2B90C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B1DF79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AD6DDD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B7188" w:rsidRPr="006B7188" w14:paraId="4B07B3B1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ED374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052020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F7C1C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F910A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01497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6B14F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0F57C9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A7ABFC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DC6F4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464167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47E030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706E1F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3D8F8D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2B8EA7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B7188" w:rsidRPr="006B7188" w14:paraId="438F1B07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856CB0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Szennyvíz gyűjtése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A7582D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EEB80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1799E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78CC5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445577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8F75A0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021DD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3FF19B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248460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F73223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B4BB1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6A3C37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B7188" w:rsidRPr="006B7188" w14:paraId="1FE861BD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0CB11C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kezelése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F369A5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28BD0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E97AF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1EDDB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2DD2EF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02000E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C8DBC6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A407BA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C971BF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1D5394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1C082A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272245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B7188" w:rsidRPr="006B7188" w14:paraId="69E7B95E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FA648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062020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F06DB6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AD959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09DB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BF69F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52206C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B29F55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76064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598E01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A9A69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4 823 908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699E64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EE3581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7873AC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4 998 908</w:t>
            </w:r>
          </w:p>
        </w:tc>
      </w:tr>
      <w:tr w:rsidR="006B7188" w:rsidRPr="006B7188" w14:paraId="0777CA05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BF3562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Települési projektek 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6FF740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6D157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DD271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313AF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79 095 083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AF72D0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D47D0A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DBCA0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CA37B8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C84F6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300 394 972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9B2026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2D23B3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7BF785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379 490 055</w:t>
            </w:r>
          </w:p>
        </w:tc>
      </w:tr>
      <w:tr w:rsidR="006B7188" w:rsidRPr="006B7188" w14:paraId="46C10CDB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8DC868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támogatásuk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E0629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4F3E9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201B4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C2CA5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D8F56B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4C0248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005A19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8D5809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771AED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50BEC7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B3B979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EDF475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B7188" w:rsidRPr="006B7188" w14:paraId="0B3C54CE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16FA2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0630200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86DC9E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CA736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B97C9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ECE48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08C432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5B9D3D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BF64B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145983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BACE4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2 984 500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878162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7B6A6A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3AE27D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2 984 500</w:t>
            </w:r>
          </w:p>
        </w:tc>
      </w:tr>
      <w:tr w:rsidR="006B7188" w:rsidRPr="006B7188" w14:paraId="0C54913B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8E1E8E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Víztermelés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36FE81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CEA1A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1CA18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6E207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E086AB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9B1753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AB6BF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A1B74B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01A67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2 984 500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5C0490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27E048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0D3E71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2 984 500</w:t>
            </w:r>
          </w:p>
        </w:tc>
      </w:tr>
      <w:tr w:rsidR="006B7188" w:rsidRPr="006B7188" w14:paraId="17929302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54494B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kezelés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8C994F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E26E7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B40A4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FAC07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B6BFC5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E7ABED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BB8841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66E155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DF4ACD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457AE7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88E75A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420561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B7188" w:rsidRPr="006B7188" w14:paraId="50A1DC7F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1E7C7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064010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9A62D5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CE71C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F098F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283CB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21 091 138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AE89FA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F036EE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80CA5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89FB05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6FCA01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A56461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0892D0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1F50A8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21 091 138</w:t>
            </w:r>
          </w:p>
        </w:tc>
      </w:tr>
      <w:tr w:rsidR="006B7188" w:rsidRPr="006B7188" w14:paraId="5075C2EF" w14:textId="77777777" w:rsidTr="009B17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94CCD9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Közvilágítás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83A36F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21A3E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8BE5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C9D92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15 515 023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9CA20E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01E62D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82630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0DD11D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1BF89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5 576 115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1B7A89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38CBE3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CF28F7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21 091 138</w:t>
            </w:r>
          </w:p>
        </w:tc>
      </w:tr>
      <w:tr w:rsidR="006B7188" w:rsidRPr="006B7188" w14:paraId="66211525" w14:textId="77777777" w:rsidTr="009B17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C41F58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F3489D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357A1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9A848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AE849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0E3008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5571F4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018FAF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F1F195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CDC623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36DA80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69134D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F1650A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</w:tbl>
    <w:p w14:paraId="6EDA441D" w14:textId="4674065E" w:rsidR="006B7188" w:rsidRDefault="006B7188">
      <w:r>
        <w:br w:type="page"/>
      </w:r>
    </w:p>
    <w:tbl>
      <w:tblPr>
        <w:tblW w:w="15407" w:type="dxa"/>
        <w:tblInd w:w="-8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120"/>
        <w:gridCol w:w="1120"/>
        <w:gridCol w:w="1120"/>
        <w:gridCol w:w="1120"/>
        <w:gridCol w:w="1127"/>
        <w:gridCol w:w="1120"/>
        <w:gridCol w:w="1260"/>
        <w:gridCol w:w="1120"/>
        <w:gridCol w:w="1120"/>
        <w:gridCol w:w="1120"/>
      </w:tblGrid>
      <w:tr w:rsidR="006B7188" w:rsidRPr="006B7188" w14:paraId="51CD22A8" w14:textId="77777777" w:rsidTr="006B7188">
        <w:trPr>
          <w:trHeight w:val="259"/>
        </w:trPr>
        <w:tc>
          <w:tcPr>
            <w:tcW w:w="17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8A43353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2. Táblázat</w:t>
            </w:r>
          </w:p>
        </w:tc>
        <w:tc>
          <w:tcPr>
            <w:tcW w:w="118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E51BD48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0D773F5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4886122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F033B1B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9FF4810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17C4BB4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8711394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508F0C8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309DE3B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C9F5266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7291282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DB7DE04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B7188" w:rsidRPr="006B7188" w14:paraId="122956FF" w14:textId="77777777" w:rsidTr="006B7188">
        <w:trPr>
          <w:trHeight w:val="259"/>
        </w:trPr>
        <w:tc>
          <w:tcPr>
            <w:tcW w:w="7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773C1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Az önkormányzat 2020. évi kiadásai kormányzati </w:t>
            </w:r>
            <w:proofErr w:type="spellStart"/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funkciónként</w:t>
            </w:r>
            <w:proofErr w:type="spellEnd"/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, kiemelt előirányzatonként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07C18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57B6A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C4B0F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81EBE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043E1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8E069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5F589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B7188" w:rsidRPr="006B7188" w14:paraId="49B9D297" w14:textId="77777777" w:rsidTr="006B7188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B4063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2084D" w14:textId="77777777" w:rsidR="006B7188" w:rsidRPr="006B7188" w:rsidRDefault="006B7188" w:rsidP="00614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57938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82DF0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72CCC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E7B6F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20552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31D3D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59025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78CE4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50289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F1757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F28B7" w14:textId="77777777" w:rsidR="006B7188" w:rsidRPr="006B7188" w:rsidRDefault="006B7188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B71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6B7188" w:rsidRPr="006B7188" w14:paraId="1AF4C83E" w14:textId="77777777" w:rsidTr="006B7188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D0CA16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CÍMREND       Alcím, Kor.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E5A905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134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1922EEA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2020. ÉVI KIADÁSOK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301E717E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KIADÁSOK ÖSSZESEN</w:t>
            </w:r>
          </w:p>
        </w:tc>
      </w:tr>
      <w:tr w:rsidR="006B7188" w:rsidRPr="006B7188" w14:paraId="161EB4AC" w14:textId="77777777" w:rsidTr="006B7188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B2A15B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E4E7B1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84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E993DA7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7DF0D08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KIADÁSOK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03ABD1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 KIADÁSOK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E36ECF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B7188" w:rsidRPr="006B7188" w14:paraId="6139B0CC" w14:textId="77777777" w:rsidTr="006B7188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05EA2D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F582F6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9ADDD33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E0BD274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6959FAF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51BB3A5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2C7AE30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1723AD5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647DD95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E0CA606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4A08A1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B7188" w:rsidRPr="006B7188" w14:paraId="2B9BB825" w14:textId="77777777" w:rsidTr="006B7188">
        <w:trPr>
          <w:trHeight w:val="151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4077AB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3BDB1A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513136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D9CA60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356BC4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73FC18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9B16E8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Egyéb működési célú kiadások, Kölcsönök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CABB97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célú támogatások 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8B6C9D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D2BE4A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DB155E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CF93FC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Irányítószervi tám, </w:t>
            </w:r>
            <w:proofErr w:type="spellStart"/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Áht</w:t>
            </w:r>
            <w:proofErr w:type="spellEnd"/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-n belüli megelőleg.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6D066A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B7188" w:rsidRPr="006B7188" w14:paraId="562B875F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351DA9" w14:textId="41AB975B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066010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BFA17A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A2B14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785A5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2EC27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5 704 500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E79A5C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19A5AB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580D6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5C8B48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57EE18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55FD9C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EF4347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EF4F36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5 704 500</w:t>
            </w:r>
          </w:p>
        </w:tc>
      </w:tr>
      <w:tr w:rsidR="006B7188" w:rsidRPr="006B7188" w14:paraId="1E9EA25F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F51B21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Zöldterület kezelés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1EB619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3CD99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7531A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FFAB4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5 704 500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5B0FDF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7CBD9F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34DE9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50B29F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E14278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BFE517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C4619F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DE1E86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5 704 500</w:t>
            </w:r>
          </w:p>
        </w:tc>
      </w:tr>
      <w:tr w:rsidR="006B7188" w:rsidRPr="006B7188" w14:paraId="2854B11A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C7EB41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990728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B494F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C3EFA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CD68F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403494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2DE6BB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F99364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9815C1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877052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ECC027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943AC8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AA007B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B7188" w:rsidRPr="006B7188" w14:paraId="2606569A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1B001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066020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DE9346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C4AB0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17 546 658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E16FF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3 192 309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91942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21 399 164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ED56D6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293247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A7BCD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EC2F2E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DACB0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24 542 500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ABCB2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2 500 000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9D312B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974199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69 180 631</w:t>
            </w:r>
          </w:p>
        </w:tc>
      </w:tr>
      <w:tr w:rsidR="006B7188" w:rsidRPr="006B7188" w14:paraId="4529AF8F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3513E1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Községgazdálkodási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4898F1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205F9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17 652 858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FF2DF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3 210 422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944DD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23 162 519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7A8EB7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C1CE01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90029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581238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BFA26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24 349 901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C6C5E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4 471 200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A3F3E1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0CFF65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72 846 900</w:t>
            </w:r>
          </w:p>
        </w:tc>
      </w:tr>
      <w:tr w:rsidR="006B7188" w:rsidRPr="006B7188" w14:paraId="7443F7F6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40DFE2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D9CBBA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69645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3AC87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29C19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F5A74E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206487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BD7F5D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CBD10C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1FB763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CB3EE3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384FDA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C5C194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B7188" w:rsidRPr="006B7188" w14:paraId="6CD0A0BD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8C99C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072111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F3E8B8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339FB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2 432 943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2937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448 982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5FCBE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3 418 325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1DD93F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24238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750 000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48DA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6AE057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2D2493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E0F35F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E5406E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CE5894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7 050 250</w:t>
            </w:r>
          </w:p>
        </w:tc>
      </w:tr>
      <w:tr w:rsidR="006B7188" w:rsidRPr="006B7188" w14:paraId="387FC9D5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B37018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Háziorvosi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DFFEE4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42572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2 432 943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175E5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448 982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8B3F9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3 918 325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146EBD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E8F01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750 000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ED13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BCD097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9B381B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C41209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F4E63F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831C5D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7 550 250</w:t>
            </w:r>
          </w:p>
        </w:tc>
      </w:tr>
      <w:tr w:rsidR="006B7188" w:rsidRPr="006B7188" w14:paraId="2ED9D8E9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6ECC78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alapellátás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A6D423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25138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6C54C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FD2BA2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7FE1C8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05A022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DCF02D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F6AE2F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8537FC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C1A281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83EE2D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A5520D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B7188" w:rsidRPr="006B7188" w14:paraId="0BA08556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631F6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072112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B8E4E5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3218C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EE7B1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F4FCB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186 240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8EFC4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FF71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67376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C427D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38D49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3FB5B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2BDF2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B1E11E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186 240</w:t>
            </w:r>
          </w:p>
        </w:tc>
      </w:tr>
      <w:tr w:rsidR="006B7188" w:rsidRPr="006B7188" w14:paraId="1AF4BA25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27E83F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Háziorvosi ügyeleti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056E9D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71399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BAB39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89678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186 240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546ED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2D2A0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285B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C1A82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5BFF9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68F22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1EF27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548F53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186 240</w:t>
            </w:r>
          </w:p>
        </w:tc>
      </w:tr>
      <w:tr w:rsidR="006B7188" w:rsidRPr="006B7188" w14:paraId="4B11763A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95CB86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ADA25B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3A4C4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8C599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55D8F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72214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74541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CA333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BDA3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90296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914D0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45D67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94299C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B7188" w:rsidRPr="006B7188" w14:paraId="73C3A3CF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F1653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074031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C5AAA8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30AC3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12 017 996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4CD61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2 109 333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BDFBC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1 747 798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720AA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100D2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457A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3338A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11EF4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14897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EAC04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1DF04B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16 075 127</w:t>
            </w:r>
          </w:p>
        </w:tc>
      </w:tr>
      <w:tr w:rsidR="006B7188" w:rsidRPr="006B7188" w14:paraId="2EE4CBA4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702E2B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Család és nővédelmi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A7E5BC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254D6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13 169 996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16C4F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2 284 333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8F87E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1 747 798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5CB38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5F43D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B539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83C88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B11E7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E9936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C841F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497640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17 402 127</w:t>
            </w:r>
          </w:p>
        </w:tc>
      </w:tr>
      <w:tr w:rsidR="006B7188" w:rsidRPr="006B7188" w14:paraId="779DC173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5126B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eü</w:t>
            </w:r>
            <w:proofErr w:type="spellEnd"/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 gondozás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80636C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72E3D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AFB5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A8B20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20E8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B3F56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DAFE0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4F818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29A42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8AA94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C1AF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BF2AB2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B7188" w:rsidRPr="006B7188" w14:paraId="60C0BE1D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134C6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074040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667CA8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C91B4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27B83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D254B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08E8A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D2A91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D76F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BA215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9D321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97540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7F68D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AE4A5F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B7188" w:rsidRPr="006B7188" w14:paraId="2548CEA7" w14:textId="77777777" w:rsidTr="009B17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4A4B41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Fertőző megbeteg.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35EBF6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A9ECB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EA489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EEF60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2 540 000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62824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2DB08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AA5E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1B6DD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52235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192 599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2327E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BEE4E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460EBF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2 732 599</w:t>
            </w:r>
          </w:p>
        </w:tc>
      </w:tr>
      <w:tr w:rsidR="006B7188" w:rsidRPr="006B7188" w14:paraId="4287F632" w14:textId="77777777" w:rsidTr="009B17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C9C6E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kezelése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7A17E7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F3E12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11155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6BAC3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BA105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10F3E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6AB8A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3A5AD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BC068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54599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FEC8C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668837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</w:tbl>
    <w:p w14:paraId="28613603" w14:textId="3461E7C8" w:rsidR="006B7188" w:rsidRDefault="006B7188">
      <w:r>
        <w:br w:type="page"/>
      </w:r>
    </w:p>
    <w:tbl>
      <w:tblPr>
        <w:tblW w:w="15407" w:type="dxa"/>
        <w:tblInd w:w="-8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120"/>
        <w:gridCol w:w="1120"/>
        <w:gridCol w:w="1120"/>
        <w:gridCol w:w="1120"/>
        <w:gridCol w:w="1127"/>
        <w:gridCol w:w="1120"/>
        <w:gridCol w:w="1260"/>
        <w:gridCol w:w="1120"/>
        <w:gridCol w:w="1120"/>
        <w:gridCol w:w="1120"/>
      </w:tblGrid>
      <w:tr w:rsidR="006B7188" w:rsidRPr="006B7188" w14:paraId="5BE06771" w14:textId="77777777" w:rsidTr="006B7188">
        <w:trPr>
          <w:trHeight w:val="259"/>
        </w:trPr>
        <w:tc>
          <w:tcPr>
            <w:tcW w:w="17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B24199C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2. Táblázat</w:t>
            </w:r>
          </w:p>
        </w:tc>
        <w:tc>
          <w:tcPr>
            <w:tcW w:w="118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2F761A5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769C70A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005AB25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4835C1E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E71D525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00ADC02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BA72465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62C37A6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95F7FA5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FB0BA75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9EDC1FF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137FC8D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B7188" w:rsidRPr="006B7188" w14:paraId="44AD101A" w14:textId="77777777" w:rsidTr="006B7188">
        <w:trPr>
          <w:trHeight w:val="259"/>
        </w:trPr>
        <w:tc>
          <w:tcPr>
            <w:tcW w:w="7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D3910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Az önkormányzat 2020. évi kiadásai kormányzati </w:t>
            </w:r>
            <w:proofErr w:type="spellStart"/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funkciónként</w:t>
            </w:r>
            <w:proofErr w:type="spellEnd"/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, kiemelt előirányzatonként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2E60B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FF58F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C4650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26352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92F16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020DB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93E6F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B7188" w:rsidRPr="006B7188" w14:paraId="01EE156D" w14:textId="77777777" w:rsidTr="006B7188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F7EF3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61163" w14:textId="77777777" w:rsidR="006B7188" w:rsidRPr="006B7188" w:rsidRDefault="006B7188" w:rsidP="00614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5C606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AC3D2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74201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BFDCD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4685C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43E74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CC859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EE0DD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552A8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0BEBD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2BFC" w14:textId="77777777" w:rsidR="006B7188" w:rsidRPr="006B7188" w:rsidRDefault="006B7188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B71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6B7188" w:rsidRPr="006B7188" w14:paraId="7845A5BD" w14:textId="77777777" w:rsidTr="006B7188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B8B6E3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CÍMREND       Alcím, Kor.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4CF676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134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597EF19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2020. ÉVI KIADÁSOK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20BC70F2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KIADÁSOK ÖSSZESEN</w:t>
            </w:r>
          </w:p>
        </w:tc>
      </w:tr>
      <w:tr w:rsidR="006B7188" w:rsidRPr="006B7188" w14:paraId="673C5230" w14:textId="77777777" w:rsidTr="006B7188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F43BD9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A8B4CC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84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92CBC17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438B138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KIADÁSOK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F39CB7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 KIADÁSOK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CFFD7D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B7188" w:rsidRPr="006B7188" w14:paraId="47793C9A" w14:textId="77777777" w:rsidTr="006B7188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29FAF8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8DB56A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8757BA0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E1473FA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1B22945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AE601D3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4E0D99C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1092D54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81CF2DE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99DF228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5FDBA0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B7188" w:rsidRPr="006B7188" w14:paraId="139A2891" w14:textId="77777777" w:rsidTr="006B7188">
        <w:trPr>
          <w:trHeight w:val="151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16B19F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A8D3CA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D1BA9C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F0BE6D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C62793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E91349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95AC0B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Egyéb működési célú kiadások, Kölcsönök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F5D146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célú támogatások 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6A5BDE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535400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CA639C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5C28D1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Irányítószervi tám, </w:t>
            </w:r>
            <w:proofErr w:type="spellStart"/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Áht</w:t>
            </w:r>
            <w:proofErr w:type="spellEnd"/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-n belüli megelőleg.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96CF43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B7188" w:rsidRPr="006B7188" w14:paraId="7F7EE886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FCBC12" w14:textId="0FF440A8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082044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C7EB90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A4B1E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1 440 000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48D1E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252 000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A9DB7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546B4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A5160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A049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9E379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C6B06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6A73D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EB458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8D6B23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1 692 000</w:t>
            </w:r>
          </w:p>
        </w:tc>
      </w:tr>
      <w:tr w:rsidR="006B7188" w:rsidRPr="006B7188" w14:paraId="51AA6576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AB5E02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Könyvtári </w:t>
            </w:r>
            <w:proofErr w:type="spellStart"/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</w:t>
            </w:r>
            <w:proofErr w:type="spellEnd"/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4239FC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B7486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1 440 000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6222D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252 000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DF502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12849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74827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D2C1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1AF6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C1A5C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00B99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DC1BC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B22D0A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1 692 000</w:t>
            </w:r>
          </w:p>
        </w:tc>
      </w:tr>
      <w:tr w:rsidR="006B7188" w:rsidRPr="006B7188" w14:paraId="6DAF5733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0349D2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33AA9F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256B7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91FB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631EC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A17E7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7D279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64CB0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CCEEE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F70D2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C18D0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4D28E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927FA0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B7188" w:rsidRPr="006B7188" w14:paraId="1AFA973A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B1210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082063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4C2FB3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CEEE7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9F68F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8A400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C7B2F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28DCA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4 149 000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604D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1507B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D6069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C7D80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B8349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4C6D58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4 149 000</w:t>
            </w:r>
          </w:p>
        </w:tc>
      </w:tr>
      <w:tr w:rsidR="006B7188" w:rsidRPr="006B7188" w14:paraId="2E5899EE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8573A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Múzeumi kiállítási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8706A9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17834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12D97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2E3C7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D299F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687DE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4 149 000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E2F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16C69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CC825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B213F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B4869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89CB1A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4 149 000</w:t>
            </w:r>
          </w:p>
        </w:tc>
      </w:tr>
      <w:tr w:rsidR="006B7188" w:rsidRPr="006B7188" w14:paraId="7AD05274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160AEB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tevékenység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AD897A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7FD85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9ABB2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0B6AB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09BF4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FAF31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4D527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624CA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240BF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ED013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55659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3262E7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B7188" w:rsidRPr="006B7188" w14:paraId="37E02C31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F82F3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082091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3738CD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8AEDA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2 488 050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CD2AE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450 993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F432C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13 923 184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4C684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49A59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363D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FAB10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657B8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4005A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252F2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E8DFAE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16 862 227</w:t>
            </w:r>
          </w:p>
        </w:tc>
      </w:tr>
      <w:tr w:rsidR="006B7188" w:rsidRPr="006B7188" w14:paraId="4203CBFE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0C2254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Közműv. </w:t>
            </w:r>
            <w:proofErr w:type="spellStart"/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Tarsadalmi</w:t>
            </w:r>
            <w:proofErr w:type="spellEnd"/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8DB1C8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EA012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3 116 050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3AF13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571 893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4384D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11 650 684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4D2EF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0F65F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6887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6E4D1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9061F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2 500 000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0B2F2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1DA14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0C1B32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17 838 627</w:t>
            </w:r>
          </w:p>
        </w:tc>
      </w:tr>
      <w:tr w:rsidR="006B7188" w:rsidRPr="006B7188" w14:paraId="477DDBC7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B5B8C6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részvétel fejlesztése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7E542E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7030C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0CAB8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1DDE7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ED704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F9FC5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532CB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E7336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AC1AB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89153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FF2D0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46E534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B7188" w:rsidRPr="006B7188" w14:paraId="07B53278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654D6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084031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57B978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7301E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1C64B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51897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2 240 246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1470A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32944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5 700 000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E567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6B6F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D6846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A3258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E3CDB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458A4B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7 940 246</w:t>
            </w:r>
          </w:p>
        </w:tc>
      </w:tr>
      <w:tr w:rsidR="006B7188" w:rsidRPr="006B7188" w14:paraId="7669007C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5DDB77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Civil szervezetek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B95513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01828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F88F7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A3B03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2 240 246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AB7FA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4DDFF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5 700 000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5276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16324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9391C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4B695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15DCD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DC7007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7 940 246</w:t>
            </w:r>
          </w:p>
        </w:tc>
      </w:tr>
      <w:tr w:rsidR="006B7188" w:rsidRPr="006B7188" w14:paraId="5F6A42F2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44848B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</w:t>
            </w:r>
            <w:proofErr w:type="spellEnd"/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 támogatása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9D86C4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47BE8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6448A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434CA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E0D91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F6390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789C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6E74D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84F6C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FC239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EEE00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B163E8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B7188" w:rsidRPr="006B7188" w14:paraId="7F131345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971FB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084040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A7CB13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2688D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5BAFD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76876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3462C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BDBA7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A7491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BB35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0D304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0316A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88B0E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8F661C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300 000</w:t>
            </w:r>
          </w:p>
        </w:tc>
      </w:tr>
      <w:tr w:rsidR="006B7188" w:rsidRPr="006B7188" w14:paraId="1F04F718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D72C70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Egyházak támogatása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D08D97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D4CFF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3A349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FFFE6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CFEAA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6A8AD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5E647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08F0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BB038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83877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EFF0B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2F368B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300 000</w:t>
            </w:r>
          </w:p>
        </w:tc>
      </w:tr>
      <w:tr w:rsidR="006B7188" w:rsidRPr="006B7188" w14:paraId="49BE9005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88198E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491B27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A3745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B3314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7569E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6D5E6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CA41F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51B0A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F3675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D0389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16E2D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09865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C72589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B7188" w:rsidRPr="006B7188" w14:paraId="44B92440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7FBF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091140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790425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A0F71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347D6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BCCEC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198 120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54D49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6CCF8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62D8C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3C0A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A2CFD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0D1B2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D7F7D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34BF9C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198 120</w:t>
            </w:r>
          </w:p>
        </w:tc>
      </w:tr>
      <w:tr w:rsidR="006B7188" w:rsidRPr="006B7188" w14:paraId="2BE124AF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07B80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Óvoda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7EA595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A314E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66B31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F1883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198 120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049B4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C5A3B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26BB2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5F9C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ABBC0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5A357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C2AC1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74FCFB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198 120</w:t>
            </w:r>
          </w:p>
        </w:tc>
      </w:tr>
      <w:tr w:rsidR="006B7188" w:rsidRPr="006B7188" w14:paraId="4E5CE267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4908B1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működtetési feladatai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DF5434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AE29E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8B5D8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9034F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4C229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D7222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45968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AC452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E6DFE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27C9B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71C7B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408BD8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</w:tbl>
    <w:p w14:paraId="6C9F00C4" w14:textId="2AED554B" w:rsidR="00E15041" w:rsidRDefault="00E15041">
      <w:r>
        <w:br w:type="page"/>
      </w:r>
    </w:p>
    <w:tbl>
      <w:tblPr>
        <w:tblW w:w="15407" w:type="dxa"/>
        <w:tblInd w:w="-8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120"/>
        <w:gridCol w:w="1120"/>
        <w:gridCol w:w="1120"/>
        <w:gridCol w:w="1120"/>
        <w:gridCol w:w="1127"/>
        <w:gridCol w:w="1120"/>
        <w:gridCol w:w="1260"/>
        <w:gridCol w:w="1120"/>
        <w:gridCol w:w="1120"/>
        <w:gridCol w:w="1120"/>
      </w:tblGrid>
      <w:tr w:rsidR="00E15041" w:rsidRPr="00E15041" w14:paraId="67BDC897" w14:textId="77777777" w:rsidTr="00E15041">
        <w:trPr>
          <w:trHeight w:val="259"/>
        </w:trPr>
        <w:tc>
          <w:tcPr>
            <w:tcW w:w="17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8A4E9C7" w14:textId="77777777" w:rsidR="00E15041" w:rsidRPr="006B7188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2. Táblázat</w:t>
            </w:r>
          </w:p>
        </w:tc>
        <w:tc>
          <w:tcPr>
            <w:tcW w:w="11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9A93CFA" w14:textId="77777777" w:rsidR="00E15041" w:rsidRPr="006B7188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C9527A6" w14:textId="77777777" w:rsidR="00E15041" w:rsidRPr="006B7188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11ECA18" w14:textId="77777777" w:rsidR="00E15041" w:rsidRPr="006B7188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53BDCCD" w14:textId="77777777" w:rsidR="00E15041" w:rsidRPr="006B7188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4927579" w14:textId="77777777" w:rsidR="00E15041" w:rsidRPr="006B7188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1B163FF" w14:textId="77777777" w:rsidR="00E15041" w:rsidRPr="006B7188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D55FA97" w14:textId="77777777" w:rsidR="00E15041" w:rsidRPr="006B7188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67B3B3C" w14:textId="77777777" w:rsidR="00E15041" w:rsidRPr="006B7188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09C5878" w14:textId="77777777" w:rsidR="00E15041" w:rsidRPr="006B7188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8FACE1C" w14:textId="77777777" w:rsidR="00E15041" w:rsidRPr="006B7188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8C1CBD4" w14:textId="77777777" w:rsidR="00E15041" w:rsidRPr="006B7188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DB5850A" w14:textId="77777777" w:rsidR="00E15041" w:rsidRPr="006B7188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E15041" w:rsidRPr="006B7188" w14:paraId="6AFF00A2" w14:textId="77777777" w:rsidTr="00E15041">
        <w:trPr>
          <w:trHeight w:val="259"/>
        </w:trPr>
        <w:tc>
          <w:tcPr>
            <w:tcW w:w="7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541B6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Az önkormányzat 2020. évi kiadásai kormányzati </w:t>
            </w:r>
            <w:proofErr w:type="spellStart"/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funkciónként</w:t>
            </w:r>
            <w:proofErr w:type="spellEnd"/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, kiemelt előirányzatonként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6E2CC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7735E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1AD05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78AC7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3FF22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FAB85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3E403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15041" w:rsidRPr="006B7188" w14:paraId="2F992505" w14:textId="77777777" w:rsidTr="00E15041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833DF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AD6F1" w14:textId="77777777" w:rsidR="00E15041" w:rsidRPr="006B7188" w:rsidRDefault="00E15041" w:rsidP="00614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4A8B9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9C4DB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1E4F1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8D427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FDDDE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F77AC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EDC25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06F66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E94E9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3AE53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36D69" w14:textId="77777777" w:rsidR="00E15041" w:rsidRPr="006B7188" w:rsidRDefault="00E15041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B71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E15041" w:rsidRPr="006B7188" w14:paraId="3AD7A19E" w14:textId="77777777" w:rsidTr="00E15041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2DFC6C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CÍMREND       Alcím, Kor.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397946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134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3EE5B8E" w14:textId="77777777" w:rsidR="00E15041" w:rsidRPr="006B7188" w:rsidRDefault="00E15041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2020. ÉVI KIADÁSOK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2A3B2A6F" w14:textId="77777777" w:rsidR="00E15041" w:rsidRPr="006B7188" w:rsidRDefault="00E15041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KIADÁSOK ÖSSZESEN</w:t>
            </w:r>
          </w:p>
        </w:tc>
      </w:tr>
      <w:tr w:rsidR="00E15041" w:rsidRPr="006B7188" w14:paraId="59FD6126" w14:textId="77777777" w:rsidTr="00E15041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5FF433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284581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84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4FF652A" w14:textId="77777777" w:rsidR="00E15041" w:rsidRPr="006B7188" w:rsidRDefault="00E15041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4D8ED66" w14:textId="77777777" w:rsidR="00E15041" w:rsidRPr="006B7188" w:rsidRDefault="00E15041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KIADÁSOK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184688" w14:textId="77777777" w:rsidR="00E15041" w:rsidRPr="006B7188" w:rsidRDefault="00E15041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 KIADÁSOK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56BF80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E15041" w:rsidRPr="006B7188" w14:paraId="02F72AD8" w14:textId="77777777" w:rsidTr="00E15041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84CBDD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8DCE0D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026B0B9" w14:textId="77777777" w:rsidR="00E15041" w:rsidRPr="006B7188" w:rsidRDefault="00E15041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756878B" w14:textId="77777777" w:rsidR="00E15041" w:rsidRPr="006B7188" w:rsidRDefault="00E15041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D9AAD45" w14:textId="77777777" w:rsidR="00E15041" w:rsidRPr="006B7188" w:rsidRDefault="00E15041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1F61EBD" w14:textId="77777777" w:rsidR="00E15041" w:rsidRPr="006B7188" w:rsidRDefault="00E15041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A05F701" w14:textId="77777777" w:rsidR="00E15041" w:rsidRPr="006B7188" w:rsidRDefault="00E15041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1E199A2" w14:textId="77777777" w:rsidR="00E15041" w:rsidRPr="006B7188" w:rsidRDefault="00E15041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6CFC581" w14:textId="77777777" w:rsidR="00E15041" w:rsidRPr="006B7188" w:rsidRDefault="00E15041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BD89DAF" w14:textId="77777777" w:rsidR="00E15041" w:rsidRPr="006B7188" w:rsidRDefault="00E15041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2628C6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E15041" w:rsidRPr="006B7188" w14:paraId="20008EA1" w14:textId="77777777" w:rsidTr="00E15041">
        <w:trPr>
          <w:trHeight w:val="151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335E22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AF2B00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117803" w14:textId="77777777" w:rsidR="00E15041" w:rsidRPr="006B7188" w:rsidRDefault="00E15041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360334" w14:textId="77777777" w:rsidR="00E15041" w:rsidRPr="006B7188" w:rsidRDefault="00E15041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259BF5" w14:textId="77777777" w:rsidR="00E15041" w:rsidRPr="006B7188" w:rsidRDefault="00E15041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DCFD71" w14:textId="77777777" w:rsidR="00E15041" w:rsidRPr="006B7188" w:rsidRDefault="00E15041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F3A034" w14:textId="77777777" w:rsidR="00E15041" w:rsidRPr="006B7188" w:rsidRDefault="00E15041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Egyéb működési célú kiadások, Kölcsönök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55E805" w14:textId="77777777" w:rsidR="00E15041" w:rsidRPr="006B7188" w:rsidRDefault="00E15041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célú támogatások 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B2EEB2" w14:textId="77777777" w:rsidR="00E15041" w:rsidRPr="006B7188" w:rsidRDefault="00E15041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7BE546" w14:textId="77777777" w:rsidR="00E15041" w:rsidRPr="006B7188" w:rsidRDefault="00E15041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179AA1" w14:textId="77777777" w:rsidR="00E15041" w:rsidRPr="006B7188" w:rsidRDefault="00E15041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93D10E" w14:textId="77777777" w:rsidR="00E15041" w:rsidRPr="006B7188" w:rsidRDefault="00E15041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Irányítószervi tám, </w:t>
            </w:r>
            <w:proofErr w:type="spellStart"/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Áht</w:t>
            </w:r>
            <w:proofErr w:type="spellEnd"/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-n belüli megelőleg.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C7D343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B7188" w:rsidRPr="006B7188" w14:paraId="5C14E972" w14:textId="77777777" w:rsidTr="00E15041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665FE2" w14:textId="0B663F81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091220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795277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5D989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B4A2C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D50A0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EF6E4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65DC8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C9045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9A39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C624C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7E04B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86D3D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F79BB5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B7188" w:rsidRPr="006B7188" w14:paraId="40492C10" w14:textId="77777777" w:rsidTr="00E15041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4CA962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Ált.isk. tanulók nap.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0AEED0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78961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22422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4F9CB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3B0EB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AF4E5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DB96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F3F3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484EA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FD852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E9FD0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79C3FD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B7188" w:rsidRPr="006B7188" w14:paraId="06A6B353" w14:textId="77777777" w:rsidTr="00E15041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2C3475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1-4 évf. </w:t>
            </w:r>
            <w:proofErr w:type="spellStart"/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</w:t>
            </w:r>
            <w:proofErr w:type="spellEnd"/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 Kiad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E553C2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CAF87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ABCA6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806F9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46BB9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77CE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9E823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F6D7A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BB8FF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8F957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666ED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2B7222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B7188" w:rsidRPr="006B7188" w14:paraId="1E845963" w14:textId="77777777" w:rsidTr="00E15041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3A399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092120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C11A4C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1A9C6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EF814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4024F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D5ED5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FF20D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C743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23F33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377C5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AB231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6E671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3751A7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B7188" w:rsidRPr="006B7188" w14:paraId="3D277257" w14:textId="77777777" w:rsidTr="00E15041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65F9DD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Ált. isk. tanulók 5-8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2F7764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04049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30860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92490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07877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E429A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FEF6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30DBC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6C172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C1971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CE890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16C91F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B7188" w:rsidRPr="006B7188" w14:paraId="564B354A" w14:textId="77777777" w:rsidTr="00E15041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5A3864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</w:t>
            </w:r>
            <w:proofErr w:type="spellEnd"/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 támogatása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322FE3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64165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B90F3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88CEF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79102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6E99D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11955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9C081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EE7AF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F0738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8CF08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1F59B1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B7188" w:rsidRPr="006B7188" w14:paraId="2F715362" w14:textId="77777777" w:rsidTr="00E15041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484EB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096015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00C5D4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B23FD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46FAA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0BE98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82 834 720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0AFE3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C76ED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3959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BF25E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1F3EB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B65DF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4 514 000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403C0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D4C9EB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87 348 720</w:t>
            </w:r>
          </w:p>
        </w:tc>
      </w:tr>
      <w:tr w:rsidR="006B7188" w:rsidRPr="006B7188" w14:paraId="548AEB60" w14:textId="77777777" w:rsidTr="00E15041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9890F9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Gyermekétkeztetés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FE670A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C3C88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F060A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B87AF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72 389 139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5284E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C1D26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1D1F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D1106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6F1C2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98E5C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4 514 000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B2FD2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EA7559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76 903 139</w:t>
            </w:r>
          </w:p>
        </w:tc>
      </w:tr>
      <w:tr w:rsidR="006B7188" w:rsidRPr="006B7188" w14:paraId="2D8E6653" w14:textId="77777777" w:rsidTr="00E15041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74AF31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köznevelési int.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71EB87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65764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7772A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759FF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86D53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AF97F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64F27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B660A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A69A9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858E6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B5402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B6A716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B7188" w:rsidRPr="006B7188" w14:paraId="024B66F0" w14:textId="77777777" w:rsidTr="00E15041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F83E1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104030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71E9B1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1F0B2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FAFD6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D8416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51858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7C4A9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3 360 000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70FD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37D51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F7BF3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6F2FE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8D1D4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9A9631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3 360 000</w:t>
            </w:r>
          </w:p>
        </w:tc>
      </w:tr>
      <w:tr w:rsidR="006B7188" w:rsidRPr="006B7188" w14:paraId="4639C936" w14:textId="77777777" w:rsidTr="00E15041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B8C926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Családi </w:t>
            </w:r>
            <w:proofErr w:type="spellStart"/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bölcsöde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0986FB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8C234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330BD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59891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ED700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F0991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3 360 000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EA0B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D8424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7387A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288ED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FD120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0AA097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3 360 000</w:t>
            </w:r>
          </w:p>
        </w:tc>
      </w:tr>
      <w:tr w:rsidR="006B7188" w:rsidRPr="006B7188" w14:paraId="17BDA397" w14:textId="77777777" w:rsidTr="00E15041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E8F243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A2BF6B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9645D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02E88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9F7A8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2D689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11210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2CAC4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DB375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E6693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5DF77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EC078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8E86D8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B7188" w:rsidRPr="006B7188" w14:paraId="185B2105" w14:textId="77777777" w:rsidTr="00E15041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39946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104037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FEDDE6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93C06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4844F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89CD7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178 753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9CD22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3726A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240C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0D403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65FB0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5B8B5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FE507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062C63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178 753</w:t>
            </w:r>
          </w:p>
        </w:tc>
      </w:tr>
      <w:tr w:rsidR="006B7188" w:rsidRPr="006B7188" w14:paraId="739C0CC8" w14:textId="77777777" w:rsidTr="00E15041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0E8C2A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Intézményen kívüli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240ECE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58F63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EB504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74D1D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178 753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A341E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2527F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B2D2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7F5BA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ECCC0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5BC34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5FE82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D5A7DE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178 753</w:t>
            </w:r>
          </w:p>
        </w:tc>
      </w:tr>
      <w:tr w:rsidR="006B7188" w:rsidRPr="006B7188" w14:paraId="326A9AA0" w14:textId="77777777" w:rsidTr="00E15041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A35203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gyermekétkeztetés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8E1295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6BC1A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F0461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BD727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DDFDC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5C8E8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D3F05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B6F3D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B67E7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1D730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D2429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E52328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B7188" w:rsidRPr="006B7188" w14:paraId="469119A5" w14:textId="77777777" w:rsidTr="00E15041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BABD9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104042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0774E4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1C030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ADFAB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78150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419 040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CB592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7FC3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03BC0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50F73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27D17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9AB03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66475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ECB413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419 040</w:t>
            </w:r>
          </w:p>
        </w:tc>
      </w:tr>
      <w:tr w:rsidR="006B7188" w:rsidRPr="006B7188" w14:paraId="76153069" w14:textId="77777777" w:rsidTr="00E15041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9199CB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Család és gyermekjóléti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C5EC32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02FFC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1B1EF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7F502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419 040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33D0F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E3C4C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00F1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4F72D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F5969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A0168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8DC91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B68FF4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419 040</w:t>
            </w:r>
          </w:p>
        </w:tc>
      </w:tr>
      <w:tr w:rsidR="006B7188" w:rsidRPr="006B7188" w14:paraId="49B32637" w14:textId="77777777" w:rsidTr="00E15041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EF1725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57A89A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EC04B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7CF7F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413CE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CB68E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3583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DC96C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90B40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57F7D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CBD7E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25DEB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DDD9BE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</w:tbl>
    <w:p w14:paraId="6AFBD0F6" w14:textId="598C4CD3" w:rsidR="00E15041" w:rsidRDefault="00E15041">
      <w:r>
        <w:br w:type="page"/>
      </w:r>
    </w:p>
    <w:tbl>
      <w:tblPr>
        <w:tblW w:w="15417" w:type="dxa"/>
        <w:tblInd w:w="-9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1750"/>
        <w:gridCol w:w="10"/>
        <w:gridCol w:w="1170"/>
        <w:gridCol w:w="10"/>
        <w:gridCol w:w="1110"/>
        <w:gridCol w:w="10"/>
        <w:gridCol w:w="1110"/>
        <w:gridCol w:w="10"/>
        <w:gridCol w:w="1110"/>
        <w:gridCol w:w="10"/>
        <w:gridCol w:w="1110"/>
        <w:gridCol w:w="10"/>
        <w:gridCol w:w="1110"/>
        <w:gridCol w:w="10"/>
        <w:gridCol w:w="1117"/>
        <w:gridCol w:w="10"/>
        <w:gridCol w:w="1110"/>
        <w:gridCol w:w="10"/>
        <w:gridCol w:w="1250"/>
        <w:gridCol w:w="10"/>
        <w:gridCol w:w="1110"/>
        <w:gridCol w:w="10"/>
        <w:gridCol w:w="1110"/>
        <w:gridCol w:w="10"/>
        <w:gridCol w:w="1110"/>
        <w:gridCol w:w="10"/>
      </w:tblGrid>
      <w:tr w:rsidR="00E15041" w:rsidRPr="00E15041" w14:paraId="6BB73A14" w14:textId="77777777" w:rsidTr="00E15041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DBC5C08" w14:textId="77777777" w:rsidR="00E15041" w:rsidRPr="006B7188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2. Táblázat</w:t>
            </w:r>
          </w:p>
        </w:tc>
        <w:tc>
          <w:tcPr>
            <w:tcW w:w="118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E235AC6" w14:textId="77777777" w:rsidR="00E15041" w:rsidRPr="006B7188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D5E3CCB" w14:textId="77777777" w:rsidR="00E15041" w:rsidRPr="006B7188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34EE993" w14:textId="77777777" w:rsidR="00E15041" w:rsidRPr="006B7188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5637E39" w14:textId="77777777" w:rsidR="00E15041" w:rsidRPr="006B7188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4EE3809" w14:textId="77777777" w:rsidR="00E15041" w:rsidRPr="006B7188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1E87741" w14:textId="77777777" w:rsidR="00E15041" w:rsidRPr="006B7188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E33C51E" w14:textId="77777777" w:rsidR="00E15041" w:rsidRPr="006B7188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31DD4D5" w14:textId="77777777" w:rsidR="00E15041" w:rsidRPr="006B7188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A7ACD69" w14:textId="77777777" w:rsidR="00E15041" w:rsidRPr="006B7188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42733C7" w14:textId="77777777" w:rsidR="00E15041" w:rsidRPr="006B7188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EFA0BB8" w14:textId="77777777" w:rsidR="00E15041" w:rsidRPr="006B7188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9A0750D" w14:textId="77777777" w:rsidR="00E15041" w:rsidRPr="006B7188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E15041" w:rsidRPr="006B7188" w14:paraId="26288CDD" w14:textId="77777777" w:rsidTr="00E15041">
        <w:trPr>
          <w:gridBefore w:val="1"/>
          <w:wBefore w:w="10" w:type="dxa"/>
          <w:trHeight w:val="259"/>
        </w:trPr>
        <w:tc>
          <w:tcPr>
            <w:tcW w:w="74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C009B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Az önkormányzat 2020. évi kiadásai kormányzati </w:t>
            </w:r>
            <w:proofErr w:type="spellStart"/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funkciónként</w:t>
            </w:r>
            <w:proofErr w:type="spellEnd"/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, kiemelt előirányzatonként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03783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8A82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4890C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A79E2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2BBEE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0515B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DFD3B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15041" w:rsidRPr="006B7188" w14:paraId="4B3E463F" w14:textId="77777777" w:rsidTr="00E15041">
        <w:trPr>
          <w:gridBefore w:val="1"/>
          <w:wBefore w:w="10" w:type="dxa"/>
          <w:trHeight w:val="345"/>
        </w:trPr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0B83F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95168" w14:textId="77777777" w:rsidR="00E15041" w:rsidRPr="006B7188" w:rsidRDefault="00E15041" w:rsidP="00614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4DAD2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B9489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E3B7C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CFDA8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BE84D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BBCBF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4BF02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07E79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0E47D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A650E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3952A" w14:textId="77777777" w:rsidR="00E15041" w:rsidRPr="006B7188" w:rsidRDefault="00E15041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B71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E15041" w:rsidRPr="006B7188" w14:paraId="5047BC09" w14:textId="77777777" w:rsidTr="00E15041">
        <w:trPr>
          <w:gridBefore w:val="1"/>
          <w:wBefore w:w="10" w:type="dxa"/>
          <w:trHeight w:val="300"/>
        </w:trPr>
        <w:tc>
          <w:tcPr>
            <w:tcW w:w="17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19BE7F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CÍMREND       Alcím, Kor. Funkció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ADDF4A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1347" w:type="dxa"/>
            <w:gridSpan w:val="2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E5BC27E" w14:textId="77777777" w:rsidR="00E15041" w:rsidRPr="006B7188" w:rsidRDefault="00E15041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2020. ÉVI KIADÁSOK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514146D8" w14:textId="77777777" w:rsidR="00E15041" w:rsidRPr="006B7188" w:rsidRDefault="00E15041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KIADÁSOK ÖSSZESEN</w:t>
            </w:r>
          </w:p>
        </w:tc>
      </w:tr>
      <w:tr w:rsidR="00E15041" w:rsidRPr="006B7188" w14:paraId="6905EDF4" w14:textId="77777777" w:rsidTr="00E15041">
        <w:trPr>
          <w:gridBefore w:val="1"/>
          <w:wBefore w:w="10" w:type="dxa"/>
          <w:trHeight w:val="555"/>
        </w:trPr>
        <w:tc>
          <w:tcPr>
            <w:tcW w:w="17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0590DD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936831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847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5110E05" w14:textId="77777777" w:rsidR="00E15041" w:rsidRPr="006B7188" w:rsidRDefault="00E15041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A53B712" w14:textId="77777777" w:rsidR="00E15041" w:rsidRPr="006B7188" w:rsidRDefault="00E15041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KIADÁSOK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A324E6" w14:textId="77777777" w:rsidR="00E15041" w:rsidRPr="006B7188" w:rsidRDefault="00E15041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 KIADÁSOK</w:t>
            </w:r>
          </w:p>
        </w:tc>
        <w:tc>
          <w:tcPr>
            <w:tcW w:w="11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CB72F6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E15041" w:rsidRPr="006B7188" w14:paraId="58788484" w14:textId="77777777" w:rsidTr="00E15041">
        <w:trPr>
          <w:gridBefore w:val="1"/>
          <w:wBefore w:w="10" w:type="dxa"/>
          <w:trHeight w:val="345"/>
        </w:trPr>
        <w:tc>
          <w:tcPr>
            <w:tcW w:w="17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869863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90D345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805FEF2" w14:textId="77777777" w:rsidR="00E15041" w:rsidRPr="006B7188" w:rsidRDefault="00E15041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9124D93" w14:textId="77777777" w:rsidR="00E15041" w:rsidRPr="006B7188" w:rsidRDefault="00E15041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E36DB11" w14:textId="77777777" w:rsidR="00E15041" w:rsidRPr="006B7188" w:rsidRDefault="00E15041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97EECC7" w14:textId="77777777" w:rsidR="00E15041" w:rsidRPr="006B7188" w:rsidRDefault="00E15041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54E3A59" w14:textId="77777777" w:rsidR="00E15041" w:rsidRPr="006B7188" w:rsidRDefault="00E15041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Egyéb működési célú kiadás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521610C" w14:textId="77777777" w:rsidR="00E15041" w:rsidRPr="006B7188" w:rsidRDefault="00E15041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C94AE5F" w14:textId="77777777" w:rsidR="00E15041" w:rsidRPr="006B7188" w:rsidRDefault="00E15041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EF26860" w14:textId="77777777" w:rsidR="00E15041" w:rsidRPr="006B7188" w:rsidRDefault="00E15041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9AFA13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E15041" w:rsidRPr="006B7188" w14:paraId="63EB71BF" w14:textId="77777777" w:rsidTr="00E15041">
        <w:trPr>
          <w:gridBefore w:val="1"/>
          <w:wBefore w:w="10" w:type="dxa"/>
          <w:trHeight w:val="1515"/>
        </w:trPr>
        <w:tc>
          <w:tcPr>
            <w:tcW w:w="17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809F16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63CE62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F152B3" w14:textId="77777777" w:rsidR="00E15041" w:rsidRPr="006B7188" w:rsidRDefault="00E15041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FE99B6" w14:textId="77777777" w:rsidR="00E15041" w:rsidRPr="006B7188" w:rsidRDefault="00E15041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Munkaadókat Terhelő Járulékok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5B982F" w14:textId="77777777" w:rsidR="00E15041" w:rsidRPr="006B7188" w:rsidRDefault="00E15041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EA1E57" w14:textId="77777777" w:rsidR="00E15041" w:rsidRPr="006B7188" w:rsidRDefault="00E15041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9AAC39" w14:textId="77777777" w:rsidR="00E15041" w:rsidRPr="006B7188" w:rsidRDefault="00E15041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Egyéb működési célú kiadások, Kölcsönök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CDDE86" w14:textId="77777777" w:rsidR="00E15041" w:rsidRPr="006B7188" w:rsidRDefault="00E15041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célú támogatások Elvonások befizetések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DE9007" w14:textId="77777777" w:rsidR="00E15041" w:rsidRPr="006B7188" w:rsidRDefault="00E15041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480BC0" w14:textId="77777777" w:rsidR="00E15041" w:rsidRPr="006B7188" w:rsidRDefault="00E15041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F788DD" w14:textId="77777777" w:rsidR="00E15041" w:rsidRPr="006B7188" w:rsidRDefault="00E15041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4A3E09" w14:textId="77777777" w:rsidR="00E15041" w:rsidRPr="006B7188" w:rsidRDefault="00E15041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Irányítószervi tám, </w:t>
            </w:r>
            <w:proofErr w:type="spellStart"/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Áht</w:t>
            </w:r>
            <w:proofErr w:type="spellEnd"/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-n belüli megelőleg.</w:t>
            </w:r>
          </w:p>
        </w:tc>
        <w:tc>
          <w:tcPr>
            <w:tcW w:w="11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3A9823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B7188" w:rsidRPr="006B7188" w14:paraId="581F5E11" w14:textId="77777777" w:rsidTr="00E15041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CDED62" w14:textId="506C6F6F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107051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18CDE7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9FCFC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F34D0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DFCF4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5 057 651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20A62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93C0B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551C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2EFE3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DC0D7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FCE3D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BCD07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0967BF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5 057 651</w:t>
            </w:r>
          </w:p>
        </w:tc>
      </w:tr>
      <w:tr w:rsidR="006B7188" w:rsidRPr="006B7188" w14:paraId="71423C36" w14:textId="77777777" w:rsidTr="00E15041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68A531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Szociális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961BAC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B06B4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105BC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9EE5F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6 168 771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8554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1C288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BDBE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3FCF0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F5725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31568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D1D68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C1FF68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6 168 771</w:t>
            </w:r>
          </w:p>
        </w:tc>
      </w:tr>
      <w:tr w:rsidR="006B7188" w:rsidRPr="006B7188" w14:paraId="0877EBC1" w14:textId="77777777" w:rsidTr="00E15041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0CDE6D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étkeztetés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BDCA59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088E7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4F99F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D388D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35FC7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23694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8B836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3D6E8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C6CE7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EAC03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DD88F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5DBB33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B7188" w:rsidRPr="006B7188" w14:paraId="50F67621" w14:textId="77777777" w:rsidTr="00E15041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9BEE6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107052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15D477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84943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36407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55050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AFB76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1C225E" w14:textId="77777777" w:rsidR="006B7188" w:rsidRPr="006B7188" w:rsidRDefault="006B7188" w:rsidP="006B71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B71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5F473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3BE55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DB1F8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56BE0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C560A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B1A748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B7188" w:rsidRPr="006B7188" w14:paraId="112C859C" w14:textId="77777777" w:rsidTr="00E15041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1EA436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Házi segítségnyújtás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8E6564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D4628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D4AD8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12281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99444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DD925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4DE9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1B1FE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A4398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401B5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65483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A8F93F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B7188" w:rsidRPr="006B7188" w14:paraId="32F05EC1" w14:textId="77777777" w:rsidTr="00E15041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0E7674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E3369A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B2928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AC240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EFECD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E30D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84E3E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26E98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DADCF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5C4E5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36528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990C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E0362C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B7188" w:rsidRPr="006B7188" w14:paraId="46E5DE8A" w14:textId="77777777" w:rsidTr="00E15041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6FE76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107060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0C6934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2CB81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A05AF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CFCB7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BD847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2 100 000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8FF38C" w14:textId="77777777" w:rsidR="006B7188" w:rsidRPr="006B7188" w:rsidRDefault="006B7188" w:rsidP="006B71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B71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7EF05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600 000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D61E9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60003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F574E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91C45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D2606F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2 700 000</w:t>
            </w:r>
          </w:p>
        </w:tc>
      </w:tr>
      <w:tr w:rsidR="006B7188" w:rsidRPr="006B7188" w14:paraId="4D0F5DBB" w14:textId="77777777" w:rsidTr="00E15041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971F6F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</w:t>
            </w:r>
            <w:proofErr w:type="spellStart"/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szoc</w:t>
            </w:r>
            <w:proofErr w:type="spellEnd"/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Pénzbeli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9DD437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E33B9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71E23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FFB04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3 557 780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1A16B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2 148 000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E6478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369E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12848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7419E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13578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11223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959975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5 705 780</w:t>
            </w:r>
          </w:p>
        </w:tc>
      </w:tr>
      <w:tr w:rsidR="006B7188" w:rsidRPr="006B7188" w14:paraId="3382AC3C" w14:textId="77777777" w:rsidTr="00E15041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8BA083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és </w:t>
            </w:r>
            <w:proofErr w:type="spellStart"/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term</w:t>
            </w:r>
            <w:proofErr w:type="spellEnd"/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 Ellátások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99BE1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FDDBD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E8479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0F15F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CA81B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DF334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BF16E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DEED0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38975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129E1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4724F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2618D9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B7188" w:rsidRPr="006B7188" w14:paraId="668588C1" w14:textId="77777777" w:rsidTr="00E15041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16385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107080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7D14F6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99FEA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3 100 628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CB2BF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560 421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62F17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1 499 999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5F4F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236AF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A76C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3B278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68364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F7A35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419D7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142B0C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5 161 048</w:t>
            </w:r>
          </w:p>
        </w:tc>
      </w:tr>
      <w:tr w:rsidR="006B7188" w:rsidRPr="006B7188" w14:paraId="65789EE9" w14:textId="77777777" w:rsidTr="00E15041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DC3D9D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Esélyegyelőségi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348049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2A389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3 100 628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CA3BB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560 421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62D30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1 499 999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464F5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5EA55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A6B8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FAE65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6467F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F50A9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A4A5A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B743DE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5 161 048</w:t>
            </w:r>
          </w:p>
        </w:tc>
      </w:tr>
      <w:tr w:rsidR="006B7188" w:rsidRPr="006B7188" w14:paraId="2E453AC2" w14:textId="77777777" w:rsidTr="00E15041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754D8C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programok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2CEC32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6E091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5E8EE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9D9A9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41B58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DD72D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8AFBD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EB61B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1136D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71FC9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F4444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AEC820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B7188" w:rsidRPr="006B7188" w14:paraId="7E95BF0B" w14:textId="77777777" w:rsidTr="00E15041">
        <w:trPr>
          <w:gridAfter w:val="1"/>
          <w:wAfter w:w="10" w:type="dxa"/>
          <w:trHeight w:val="300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F4E5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1E12D0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C484E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2BC63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5F470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35A44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ECEB0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02E5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EF3E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DEFFF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0F7F0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88FB8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A25FE3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B7188" w:rsidRPr="006B7188" w14:paraId="4BAED97C" w14:textId="77777777" w:rsidTr="00E15041">
        <w:trPr>
          <w:gridAfter w:val="1"/>
          <w:wAfter w:w="10" w:type="dxa"/>
          <w:trHeight w:val="300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F0500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FFC285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D622E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06202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0B89D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B521D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DF987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9980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7AFDB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6545C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31CDE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B4501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972298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B7188" w:rsidRPr="006B7188" w14:paraId="010E8542" w14:textId="77777777" w:rsidTr="00E15041">
        <w:trPr>
          <w:gridAfter w:val="1"/>
          <w:wAfter w:w="10" w:type="dxa"/>
          <w:trHeight w:val="300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DA368D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6B8429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B9D09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8322F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E0505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76FCE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D05DC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AAF99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36867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D0CD2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5A65C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0011C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AB7323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B7188" w:rsidRPr="006B7188" w14:paraId="30A66175" w14:textId="77777777" w:rsidTr="00E15041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51AF292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I. Kápolnásnyék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5D88A5C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F4096B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69 353 141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BE1ED6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12 156 237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55CD27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253 256 249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501B7D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2 100 000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DF703A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15 259 000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85324B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13 030 355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8B513B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65 549 421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5C14D8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173 714 621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3C756C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7 014 000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15824D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207 425 534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D8A608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818 858 558</w:t>
            </w:r>
          </w:p>
        </w:tc>
      </w:tr>
      <w:tr w:rsidR="006B7188" w:rsidRPr="006B7188" w14:paraId="6CD811CF" w14:textId="77777777" w:rsidTr="00E15041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9F583E1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Község Önkor-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AD1440A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92C081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73 070 309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93EB5F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12 748 895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5D6ADC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336 977 489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7D4785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2 148 000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D1A6AE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15 259 000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98478C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41 000 849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A199DF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29 133 676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3CCFCD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513 208 423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A0DB41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24 552 119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AC23E8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225 813 693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8E5A42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1 273 912 453</w:t>
            </w:r>
          </w:p>
        </w:tc>
      </w:tr>
      <w:tr w:rsidR="006B7188" w:rsidRPr="006B7188" w14:paraId="01A02313" w14:textId="77777777" w:rsidTr="00E15041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8302CA2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proofErr w:type="spellStart"/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mányzat</w:t>
            </w:r>
            <w:proofErr w:type="spellEnd"/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összesen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B2D1533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B9310E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3FC63C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48CBED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682B12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ED3C81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DB0E65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68251D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08B10E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2145FA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2A6A5E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E37115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</w:tbl>
    <w:p w14:paraId="79BF638B" w14:textId="77777777" w:rsidR="00E15041" w:rsidRDefault="00E15041">
      <w:pPr>
        <w:spacing w:after="160" w:line="259" w:lineRule="auto"/>
      </w:pPr>
      <w:r>
        <w:br w:type="page"/>
      </w:r>
    </w:p>
    <w:tbl>
      <w:tblPr>
        <w:tblW w:w="16125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352"/>
        <w:gridCol w:w="1120"/>
        <w:gridCol w:w="1120"/>
        <w:gridCol w:w="1163"/>
        <w:gridCol w:w="1219"/>
        <w:gridCol w:w="1141"/>
        <w:gridCol w:w="1260"/>
        <w:gridCol w:w="1120"/>
        <w:gridCol w:w="1340"/>
        <w:gridCol w:w="1230"/>
      </w:tblGrid>
      <w:tr w:rsidR="00E15041" w:rsidRPr="00E15041" w14:paraId="416AF809" w14:textId="77777777" w:rsidTr="00E15041">
        <w:trPr>
          <w:trHeight w:val="25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43B14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>3.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B524B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0F3E4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95A34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657B4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F73EC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F1547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017E3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14A2A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6F9E9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E3283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4C7C0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FC37B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15041" w:rsidRPr="00E15041" w14:paraId="61CC6AEE" w14:textId="77777777" w:rsidTr="00E15041">
        <w:trPr>
          <w:trHeight w:val="259"/>
        </w:trPr>
        <w:tc>
          <w:tcPr>
            <w:tcW w:w="111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A4D82" w14:textId="3972E19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Az önállóan működő és gazdálkodó intézmény 2020. évi kiadásai kormányzati </w:t>
            </w:r>
            <w:proofErr w:type="spellStart"/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funkciónként</w:t>
            </w:r>
            <w:proofErr w:type="spellEnd"/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, kiemelt előirányzatonként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C3EB4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E6E5C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C99A3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ED05F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15041" w:rsidRPr="00E15041" w14:paraId="7A737F48" w14:textId="77777777" w:rsidTr="00E15041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F22EC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BA3B4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426DA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359C8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8064D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69E1A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1506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F6F41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BF5EA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60207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88F4D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E3EC4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84BF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504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</w:t>
            </w:r>
          </w:p>
        </w:tc>
      </w:tr>
      <w:tr w:rsidR="00E15041" w:rsidRPr="00E15041" w14:paraId="1E2D872F" w14:textId="77777777" w:rsidTr="00E15041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E6E81D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637D39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1955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7C7C1A3" w14:textId="77777777" w:rsidR="00E15041" w:rsidRPr="00E15041" w:rsidRDefault="00E15041" w:rsidP="00E1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2020.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655C3A18" w14:textId="77777777" w:rsidR="00E15041" w:rsidRPr="00E15041" w:rsidRDefault="00E15041" w:rsidP="00E1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</w:tr>
      <w:tr w:rsidR="00E15041" w:rsidRPr="00E15041" w14:paraId="5138D272" w14:textId="77777777" w:rsidTr="00E15041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A7CF18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C0AE53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23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5EC817D" w14:textId="77777777" w:rsidR="00E15041" w:rsidRPr="00E15041" w:rsidRDefault="00E15041" w:rsidP="00E1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D30825C" w14:textId="77777777" w:rsidR="00E15041" w:rsidRPr="00E15041" w:rsidRDefault="00E15041" w:rsidP="00E1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05D71F" w14:textId="77777777" w:rsidR="00E15041" w:rsidRPr="00E15041" w:rsidRDefault="00E15041" w:rsidP="00E150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FINANSZ.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1A6F9E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15041" w:rsidRPr="00E15041" w14:paraId="02341723" w14:textId="77777777" w:rsidTr="00E15041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EE3549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7EEB24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C0F91B4" w14:textId="77777777" w:rsidR="00E15041" w:rsidRPr="00E15041" w:rsidRDefault="00E15041" w:rsidP="00E1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C558720" w14:textId="77777777" w:rsidR="00E15041" w:rsidRPr="00E15041" w:rsidRDefault="00E15041" w:rsidP="00E1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82D9D35" w14:textId="77777777" w:rsidR="00E15041" w:rsidRPr="00E15041" w:rsidRDefault="00E15041" w:rsidP="00E1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8F4D824" w14:textId="77777777" w:rsidR="00E15041" w:rsidRPr="00E15041" w:rsidRDefault="00E15041" w:rsidP="00E1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414A767" w14:textId="77777777" w:rsidR="00E15041" w:rsidRPr="00E15041" w:rsidRDefault="00E15041" w:rsidP="00E1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76721D0" w14:textId="77777777" w:rsidR="00E15041" w:rsidRPr="00E15041" w:rsidRDefault="00E15041" w:rsidP="00E1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A890B18" w14:textId="77777777" w:rsidR="00E15041" w:rsidRPr="00E15041" w:rsidRDefault="00E15041" w:rsidP="00E1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67B6C16" w14:textId="77777777" w:rsidR="00E15041" w:rsidRPr="00E15041" w:rsidRDefault="00E15041" w:rsidP="00E1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EE7610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15041" w:rsidRPr="00E15041" w14:paraId="6A3FC276" w14:textId="77777777" w:rsidTr="00E15041">
        <w:trPr>
          <w:trHeight w:val="100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684C98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4F2382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121D39" w14:textId="77777777" w:rsidR="00E15041" w:rsidRPr="00E15041" w:rsidRDefault="00E15041" w:rsidP="00E1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F7FC3B" w14:textId="77777777" w:rsidR="00E15041" w:rsidRPr="00E15041" w:rsidRDefault="00E15041" w:rsidP="00E1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944C2F" w14:textId="77777777" w:rsidR="00E15041" w:rsidRPr="00E15041" w:rsidRDefault="00E15041" w:rsidP="00E1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3B7E5D" w14:textId="77777777" w:rsidR="00E15041" w:rsidRPr="00E15041" w:rsidRDefault="00E15041" w:rsidP="00E1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6BA714" w14:textId="77777777" w:rsidR="00E15041" w:rsidRPr="00E15041" w:rsidRDefault="00E15041" w:rsidP="00E150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működési célú tám. Kölcsönök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F57651" w14:textId="77777777" w:rsidR="00E15041" w:rsidRPr="00E15041" w:rsidRDefault="00E15041" w:rsidP="00E150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C8E947" w14:textId="77777777" w:rsidR="00E15041" w:rsidRPr="00E15041" w:rsidRDefault="00E15041" w:rsidP="00E150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AA1930" w14:textId="77777777" w:rsidR="00E15041" w:rsidRPr="00E15041" w:rsidRDefault="00E15041" w:rsidP="00E1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9542D2" w14:textId="77777777" w:rsidR="00E15041" w:rsidRPr="00E15041" w:rsidRDefault="00E15041" w:rsidP="00E1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3139D9" w14:textId="77777777" w:rsidR="00E15041" w:rsidRPr="00E15041" w:rsidRDefault="00E15041" w:rsidP="00E1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Irányítószervi tám, </w:t>
            </w:r>
            <w:proofErr w:type="spellStart"/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Áht</w:t>
            </w:r>
            <w:proofErr w:type="spellEnd"/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-n belüli megelőleg.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84FF37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15041" w:rsidRPr="00E15041" w14:paraId="35EF2608" w14:textId="77777777" w:rsidTr="00E15041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140EC5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87769B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DDE662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64 011 265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DC21C9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11 436 831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08C9E1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9 504 660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357682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1034CA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601E0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42B5B6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41B799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2D3011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99BA97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0981876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85 587 756</w:t>
            </w:r>
          </w:p>
        </w:tc>
      </w:tr>
      <w:tr w:rsidR="00E15041" w:rsidRPr="00E15041" w14:paraId="489DEC20" w14:textId="77777777" w:rsidTr="00E15041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92DF78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93BAE9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765EF4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64 693 005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25761B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11 515 092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30BDE1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9 659 652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F132F0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3BDEA2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89E3B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3B0BCF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40DDE3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8D3791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9970F2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D8EC163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86 502 749</w:t>
            </w:r>
          </w:p>
        </w:tc>
      </w:tr>
      <w:tr w:rsidR="00E15041" w:rsidRPr="00E15041" w14:paraId="68A30F5C" w14:textId="77777777" w:rsidTr="00E15041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785672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jogalkotás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9956EA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A82074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F1ECFE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1D8080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D77922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4EBD87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C9DC60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18444A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0096A3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9FB731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43B3AF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3511518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E15041" w:rsidRPr="00E15041" w14:paraId="1B6DB5C1" w14:textId="77777777" w:rsidTr="00E15041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912DDD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011220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995147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CFCA09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8 697 766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86B2C7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1 550 889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8571A1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270 500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651890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6C1572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F74AF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AC0EE1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C39525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3D8A40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EDA2FA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1920F9C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10 519 155</w:t>
            </w:r>
          </w:p>
        </w:tc>
      </w:tr>
      <w:tr w:rsidR="00E15041" w:rsidRPr="00E15041" w14:paraId="2FAC3368" w14:textId="77777777" w:rsidTr="00E15041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E27E09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Adó kiszab.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09FFB4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A36D77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10 283 200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AB363D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1 808 579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4C8AFE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270 500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7CFB07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B723B1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12992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04B202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2DED1D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EE4B12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C2F411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519F3D6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12 362 279</w:t>
            </w:r>
          </w:p>
        </w:tc>
      </w:tr>
      <w:tr w:rsidR="00E15041" w:rsidRPr="00E15041" w14:paraId="04574E0B" w14:textId="77777777" w:rsidTr="00E15041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3CEE60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91D1A9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2512BE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4CCE67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9714EB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0A4A80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D8BCC8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CF2BE8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D448AA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F44C05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152060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87E46F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0533CFC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E15041" w:rsidRPr="00E15041" w14:paraId="70483786" w14:textId="77777777" w:rsidTr="00E15041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DF0B53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C2289F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9D41D1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F2B189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91C0F7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A4A8A9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E72893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C4653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F2BD75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5B3381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D3BB66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C9023C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5678AE5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E15041" w:rsidRPr="00E15041" w14:paraId="1A781DA9" w14:textId="77777777" w:rsidTr="00E15041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8702B2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7F399C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D1F26F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4E6138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F47378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FE7911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775D0A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16A1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26220F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F59828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DAEFED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62F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AB26FCF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E15041" w:rsidRPr="00E15041" w14:paraId="032A6518" w14:textId="77777777" w:rsidTr="00E15041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169E7C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CAB677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C6CEA4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F25A7F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8689C9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60C115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0D08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ECD3E8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8A499E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37002C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0E86A7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509960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918B026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E15041" w:rsidRPr="00E15041" w14:paraId="11C313D8" w14:textId="77777777" w:rsidTr="00E15041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75018B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C8F155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DF57C8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3785C6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13C8E7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0F4D2A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1018DA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63FCF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1AAF28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BE6BE5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E0C47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69E2B3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B2ABDE0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E15041" w:rsidRPr="00E15041" w14:paraId="4026AC8C" w14:textId="77777777" w:rsidTr="00E15041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DCF44E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94F59B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9F07A9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F5BBC1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30C164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77F0D8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5F6E4D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76606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B1DD4E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83CD1B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60617E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891310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FAD230E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E15041" w:rsidRPr="00E15041" w14:paraId="17D057BD" w14:textId="77777777" w:rsidTr="00E15041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B6563F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176B21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75AC53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60D619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027724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A175CC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30E528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40567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DFFA09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881F43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24132D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0063EB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105D530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E15041" w:rsidRPr="00E15041" w14:paraId="2E8DC68B" w14:textId="77777777" w:rsidTr="00E15041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C2A1E3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C94C17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790B42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B1DB62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3A3AE8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F2BD3C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52704D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B1B14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3AB7B1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A5CA95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598255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E9C64E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869667D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E15041" w:rsidRPr="00E15041" w14:paraId="2023AF47" w14:textId="77777777" w:rsidTr="00E15041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068303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DCCCA0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A2FB5B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9194BE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043030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B98240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C67870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73A75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5A3ED8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29C1FB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038809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86908B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8640515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E15041" w:rsidRPr="00E15041" w14:paraId="158D1D4C" w14:textId="77777777" w:rsidTr="00E15041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07F68F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8A9588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97441F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1D1833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364C8B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235F8A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151251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6C7775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2F88AA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9AAE56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1EE526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49965B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E19F9B4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E15041" w:rsidRPr="00E15041" w14:paraId="7984F8C8" w14:textId="77777777" w:rsidTr="00E15041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1A9BB35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II. Kápolnásnyéki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77FCED9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D2F3892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72 709 031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799F56E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12 987 720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869663D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9 775 160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E83ED81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63B424F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A6B9F5F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DCDF513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13FB385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3D6B216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E7AB561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48D3DB4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96 106 911</w:t>
            </w:r>
          </w:p>
        </w:tc>
      </w:tr>
      <w:tr w:rsidR="00E15041" w:rsidRPr="00E15041" w14:paraId="757535F4" w14:textId="77777777" w:rsidTr="00E15041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D48FB0D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Közös Önk.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3D41F3A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BBED780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74 976 205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35E24D6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13 323 671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DB80FB0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9 930 152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93ECCFE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94B285A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357FD1B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195CAC0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A900EB4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390D90C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6E36A0B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D67E2D0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98 865 028</w:t>
            </w:r>
          </w:p>
        </w:tc>
      </w:tr>
      <w:tr w:rsidR="00E15041" w:rsidRPr="00E15041" w14:paraId="53442339" w14:textId="77777777" w:rsidTr="00E15041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CA3BD2A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Hivatal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09CC0E9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8A17D84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65906BF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064A667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0508F2A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D911E9D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3505DA8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D25A9BB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8ED5184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35CDB9F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C620BBF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86985F1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E15041" w:rsidRPr="00E15041" w14:paraId="7640AD01" w14:textId="77777777" w:rsidTr="00E15041">
        <w:trPr>
          <w:trHeight w:val="25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83624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20D9E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1610E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53D43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C11C0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1C77F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F1753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E89DE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BE4C3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3E1E3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D7B28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AA87D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EA018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3B503819" w14:textId="2C70D9B7" w:rsidR="00E15041" w:rsidRDefault="00E15041" w:rsidP="00F70C00">
      <w:pPr>
        <w:spacing w:after="160" w:line="259" w:lineRule="auto"/>
      </w:pPr>
    </w:p>
    <w:p w14:paraId="005D18A0" w14:textId="77777777" w:rsidR="00E15041" w:rsidRDefault="00E15041">
      <w:pPr>
        <w:spacing w:after="160" w:line="259" w:lineRule="auto"/>
      </w:pPr>
      <w:r>
        <w:br w:type="page"/>
      </w:r>
    </w:p>
    <w:tbl>
      <w:tblPr>
        <w:tblW w:w="16189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4"/>
        <w:gridCol w:w="1180"/>
        <w:gridCol w:w="1120"/>
        <w:gridCol w:w="1352"/>
        <w:gridCol w:w="1120"/>
        <w:gridCol w:w="1120"/>
        <w:gridCol w:w="1163"/>
        <w:gridCol w:w="1219"/>
        <w:gridCol w:w="1141"/>
        <w:gridCol w:w="1260"/>
        <w:gridCol w:w="1120"/>
        <w:gridCol w:w="1340"/>
        <w:gridCol w:w="1230"/>
      </w:tblGrid>
      <w:tr w:rsidR="00E15041" w:rsidRPr="00E15041" w14:paraId="0AA10756" w14:textId="77777777" w:rsidTr="00E15041">
        <w:trPr>
          <w:trHeight w:val="259"/>
        </w:trPr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FBB38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>4.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E2B04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4D980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8BAF4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8D6A5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F2DAA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7B5A9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10B9A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712C5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80B46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55212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A6DFB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A1052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15041" w:rsidRPr="00E15041" w14:paraId="4C740B97" w14:textId="77777777" w:rsidTr="00E15041">
        <w:trPr>
          <w:trHeight w:val="259"/>
        </w:trPr>
        <w:tc>
          <w:tcPr>
            <w:tcW w:w="112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33725" w14:textId="1AC7D6FF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Az önállóan működő intézmény 2020. évi kiadásai kormányzati </w:t>
            </w:r>
            <w:proofErr w:type="spellStart"/>
            <w:r w:rsidRPr="00E15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funkciónként</w:t>
            </w:r>
            <w:proofErr w:type="spellEnd"/>
            <w:r w:rsidRPr="00E15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, kiemelt előirányzatonként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77C87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12B13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E3E30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47973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15041" w:rsidRPr="00E15041" w14:paraId="150BCB7F" w14:textId="77777777" w:rsidTr="00E15041">
        <w:trPr>
          <w:trHeight w:val="345"/>
        </w:trPr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D7F64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CE982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6F352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17B7E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B370F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C33B0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7965E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06D29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8B601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B24CC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772E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0E15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048A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504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</w:t>
            </w:r>
          </w:p>
        </w:tc>
      </w:tr>
      <w:tr w:rsidR="00E15041" w:rsidRPr="00E15041" w14:paraId="2A01CA46" w14:textId="77777777" w:rsidTr="00E15041">
        <w:trPr>
          <w:trHeight w:val="300"/>
        </w:trPr>
        <w:tc>
          <w:tcPr>
            <w:tcW w:w="18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8A84CF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CÍMREND       Alcím, Kor.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15991E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1955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09FFC47" w14:textId="77777777" w:rsidR="00E15041" w:rsidRPr="00E15041" w:rsidRDefault="00E15041" w:rsidP="00E1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2020.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349DEFB5" w14:textId="77777777" w:rsidR="00E15041" w:rsidRPr="00E15041" w:rsidRDefault="00E15041" w:rsidP="00E1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</w:tr>
      <w:tr w:rsidR="00E15041" w:rsidRPr="00E15041" w14:paraId="6755CD34" w14:textId="77777777" w:rsidTr="00E15041">
        <w:trPr>
          <w:trHeight w:val="555"/>
        </w:trPr>
        <w:tc>
          <w:tcPr>
            <w:tcW w:w="18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B998E7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2B959B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23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B174448" w14:textId="77777777" w:rsidR="00E15041" w:rsidRPr="00E15041" w:rsidRDefault="00E15041" w:rsidP="00E1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6A36A5A" w14:textId="77777777" w:rsidR="00E15041" w:rsidRPr="00E15041" w:rsidRDefault="00E15041" w:rsidP="00E1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33E39F" w14:textId="77777777" w:rsidR="00E15041" w:rsidRPr="00E15041" w:rsidRDefault="00E15041" w:rsidP="00E150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FINANSZ.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B03E60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15041" w:rsidRPr="00E15041" w14:paraId="4EB0CF56" w14:textId="77777777" w:rsidTr="00E15041">
        <w:trPr>
          <w:trHeight w:val="345"/>
        </w:trPr>
        <w:tc>
          <w:tcPr>
            <w:tcW w:w="18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AE260C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F6723F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989DD90" w14:textId="77777777" w:rsidR="00E15041" w:rsidRPr="00E15041" w:rsidRDefault="00E15041" w:rsidP="00E1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905AEC2" w14:textId="77777777" w:rsidR="00E15041" w:rsidRPr="00E15041" w:rsidRDefault="00E15041" w:rsidP="00E1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A0E3352" w14:textId="77777777" w:rsidR="00E15041" w:rsidRPr="00E15041" w:rsidRDefault="00E15041" w:rsidP="00E1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DD3D1E4" w14:textId="77777777" w:rsidR="00E15041" w:rsidRPr="00E15041" w:rsidRDefault="00E15041" w:rsidP="00E1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227F066" w14:textId="77777777" w:rsidR="00E15041" w:rsidRPr="00E15041" w:rsidRDefault="00E15041" w:rsidP="00E1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13E20FE" w14:textId="77777777" w:rsidR="00E15041" w:rsidRPr="00E15041" w:rsidRDefault="00E15041" w:rsidP="00E1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78482FF" w14:textId="77777777" w:rsidR="00E15041" w:rsidRPr="00E15041" w:rsidRDefault="00E15041" w:rsidP="00E1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1A24F80" w14:textId="77777777" w:rsidR="00E15041" w:rsidRPr="00E15041" w:rsidRDefault="00E15041" w:rsidP="00E1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D09354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15041" w:rsidRPr="00E15041" w14:paraId="0197BB8F" w14:textId="77777777" w:rsidTr="00E15041">
        <w:trPr>
          <w:trHeight w:val="1005"/>
        </w:trPr>
        <w:tc>
          <w:tcPr>
            <w:tcW w:w="18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0EFD91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229007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FC02D4" w14:textId="77777777" w:rsidR="00E15041" w:rsidRPr="00E15041" w:rsidRDefault="00E15041" w:rsidP="00E1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05783F" w14:textId="77777777" w:rsidR="00E15041" w:rsidRPr="00E15041" w:rsidRDefault="00E15041" w:rsidP="00E1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E30532" w14:textId="77777777" w:rsidR="00E15041" w:rsidRPr="00E15041" w:rsidRDefault="00E15041" w:rsidP="00E1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4B0FC2" w14:textId="77777777" w:rsidR="00E15041" w:rsidRPr="00E15041" w:rsidRDefault="00E15041" w:rsidP="00E1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A8289F" w14:textId="77777777" w:rsidR="00E15041" w:rsidRPr="00E15041" w:rsidRDefault="00E15041" w:rsidP="00E150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működési célú tám. Kölcsönök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2B1681" w14:textId="77777777" w:rsidR="00E15041" w:rsidRPr="00E15041" w:rsidRDefault="00E15041" w:rsidP="00E150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0B3C4A" w14:textId="77777777" w:rsidR="00E15041" w:rsidRPr="00E15041" w:rsidRDefault="00E15041" w:rsidP="00E150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14AC3D" w14:textId="77777777" w:rsidR="00E15041" w:rsidRPr="00E15041" w:rsidRDefault="00E15041" w:rsidP="00E1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207355" w14:textId="77777777" w:rsidR="00E15041" w:rsidRPr="00E15041" w:rsidRDefault="00E15041" w:rsidP="00E1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F54F2F" w14:textId="77777777" w:rsidR="00E15041" w:rsidRPr="00E15041" w:rsidRDefault="00E15041" w:rsidP="00E1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Irányítószervi tám, </w:t>
            </w:r>
            <w:proofErr w:type="spellStart"/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Áht</w:t>
            </w:r>
            <w:proofErr w:type="spellEnd"/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-n belüli megelőleg.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EB869B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15041" w:rsidRPr="00E15041" w14:paraId="0FFBA056" w14:textId="77777777" w:rsidTr="00E15041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0308DC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074040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77A455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E83001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864D5D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52A8B4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1EB28A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B45E54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3A2A5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D35D85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B79F63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6AA4A1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3AA482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BC5D7FC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E15041" w:rsidRPr="00E15041" w14:paraId="7BA54255" w14:textId="77777777" w:rsidTr="00E15041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42C927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Fertőző megbeteg.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2BA2B3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0D9C72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379F27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E15790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381 000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E8F23A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A1566A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CF4F3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CE0352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6209C6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1DD87B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06C1BA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442A449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426 000</w:t>
            </w:r>
          </w:p>
        </w:tc>
      </w:tr>
      <w:tr w:rsidR="00E15041" w:rsidRPr="00E15041" w14:paraId="1F726B64" w14:textId="77777777" w:rsidTr="00E15041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EEB177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kezelése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1ADC01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76C790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D2B7CF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E2212A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1F4577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B8ADC9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EFE3C5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01B7B0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F09A7B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63155B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373880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A7F4478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E15041" w:rsidRPr="00E15041" w14:paraId="596A3A53" w14:textId="77777777" w:rsidTr="00E15041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8E8CDC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091110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BE89E0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BC0176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79 219 633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90D05A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14 094 466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95E749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3 453 500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D6A626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B0D659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BE64D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5F0D3D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8B9AE8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C25D2C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7D1EE1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E165291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96 767 599</w:t>
            </w:r>
          </w:p>
        </w:tc>
      </w:tr>
      <w:tr w:rsidR="00E15041" w:rsidRPr="00E15041" w14:paraId="15E048D0" w14:textId="77777777" w:rsidTr="00E15041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4C5E17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Óvodai nevelés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C26D54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E8E23F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87 031 713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3C3D3D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15 337 658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062965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3 459 500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6EF888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416886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3C4D4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B2E54A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130D6B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68AED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3C83C1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E978543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105 828 871</w:t>
            </w:r>
          </w:p>
        </w:tc>
      </w:tr>
      <w:tr w:rsidR="00E15041" w:rsidRPr="00E15041" w14:paraId="4A5F5B06" w14:textId="77777777" w:rsidTr="00E15041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561593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868336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64B484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6DF636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8B2952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BCEF00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29C664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ACB9AE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5C0965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E168F1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83CC21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3ADB04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FF0F7CE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E15041" w:rsidRPr="00E15041" w14:paraId="1468332D" w14:textId="77777777" w:rsidTr="00E15041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33D011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091120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C202AE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ED9346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2 400 000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79189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378 000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D71BF2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57F153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D1D1E5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E28BE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1DBFE3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575083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B8A4C1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9560FE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0B6EB28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2 778 000</w:t>
            </w:r>
          </w:p>
        </w:tc>
      </w:tr>
      <w:tr w:rsidR="00E15041" w:rsidRPr="00E15041" w14:paraId="3EDFD875" w14:textId="77777777" w:rsidTr="00E15041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80106C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SNI ellátás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02FF96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13FD2E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2 400 000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E47F77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378 000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FAC316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1AE813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460CE0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8BD65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36CB98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2D6262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240D1D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17DE42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DB68A2D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2 778 000</w:t>
            </w:r>
          </w:p>
        </w:tc>
      </w:tr>
      <w:tr w:rsidR="00E15041" w:rsidRPr="00E15041" w14:paraId="4CF82F81" w14:textId="77777777" w:rsidTr="00E15041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7FE0DD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E24864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FFF075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B880F6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3829A5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A27555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7C2847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202EF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D76E2E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AAAF01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08A077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00CCAC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FB8BB59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E15041" w:rsidRPr="00E15041" w14:paraId="25C6FD6A" w14:textId="77777777" w:rsidTr="00E15041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435076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091140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72AE95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A083AA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E7DC37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130 245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F7DA15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9 264 419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7648FF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DB31A8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CDDC3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A4529D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022388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2 921 000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19F1B8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5B0D76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5205E1A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12 615 664</w:t>
            </w:r>
          </w:p>
        </w:tc>
      </w:tr>
      <w:tr w:rsidR="00E15041" w:rsidRPr="00E15041" w14:paraId="13F5E8F7" w14:textId="77777777" w:rsidTr="00E15041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F4898C" w14:textId="5E7FE63A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Óvoda m</w:t>
            </w: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űködtetési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4DA8FD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589F52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E4C31C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130 245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1DFD76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8 877 419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916E1D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3A04A3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09A3D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B9D267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C994C1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4 181 560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5C9A10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8F2B82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184EFF1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13 489 224</w:t>
            </w:r>
          </w:p>
        </w:tc>
      </w:tr>
      <w:tr w:rsidR="00E15041" w:rsidRPr="00E15041" w14:paraId="0F12F038" w14:textId="77777777" w:rsidTr="00E15041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F6FB4F" w14:textId="2A735026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feladatok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13ECA7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6A8C2C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905517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1D3CC8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B18DF0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9EFC64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4557C0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444F45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A1E0E9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3E121F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4A3A67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7AF6719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E15041" w:rsidRPr="00E15041" w14:paraId="2D12814D" w14:textId="77777777" w:rsidTr="00E15041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47892D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665551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E3F9B0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EEB90A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3DA83F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6C5D24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3E0945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651B7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A9B56B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A19ED7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577731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8491E1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2DD40F9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E15041" w:rsidRPr="00E15041" w14:paraId="033407A2" w14:textId="77777777" w:rsidTr="00E15041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F72FBB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EEDAB8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49B11E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1C916E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041862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281EE5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363958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2AC13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D03D35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C8C7BB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A35AF4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50C99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92107C5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E15041" w:rsidRPr="00E15041" w14:paraId="446F89D8" w14:textId="77777777" w:rsidTr="00E15041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157716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8691C4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92BFAD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D047E3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6282A4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3AA9BF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8EB88A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4A49CB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FDCB69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714CBE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99E772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50D2C3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5B24E38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E15041" w:rsidRPr="00E15041" w14:paraId="2B9010A7" w14:textId="77777777" w:rsidTr="00E15041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607F299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III. Kápolnásnyéki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9F283DD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7B99C89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81 919 633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6B7194C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14 602 711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952572B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12 717 919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6E6EF4C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4773F48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DC36C9F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D2AE3D6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1733493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2 921 000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BB4CF34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27DFBFE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6393417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112 161 263</w:t>
            </w:r>
          </w:p>
        </w:tc>
      </w:tr>
      <w:tr w:rsidR="00E15041" w:rsidRPr="00E15041" w14:paraId="6D6F2663" w14:textId="77777777" w:rsidTr="00E15041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0DB9648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Napsugár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3212A2A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A5B5735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89 731 713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D2D972C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15 845 903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90D43D4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12 717 919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CF01BD9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26902CF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19DBB21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B20CB9C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4300BB9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4 226 560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23E68D7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F48AF28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274946F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122 522 095</w:t>
            </w:r>
          </w:p>
        </w:tc>
      </w:tr>
      <w:tr w:rsidR="00E15041" w:rsidRPr="00E15041" w14:paraId="407A22D6" w14:textId="77777777" w:rsidTr="00E15041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C20896B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Óvoda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744A59C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F924669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9A403D6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433EC7A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703E5F4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B998F1E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D1444B2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D9C2F7D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BD6AB8B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57FEB3B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7701A76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2B40D97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14:paraId="036DF586" w14:textId="168EDEEA" w:rsidR="00E15041" w:rsidRDefault="00E15041" w:rsidP="00F70C00">
      <w:pPr>
        <w:spacing w:after="160" w:line="259" w:lineRule="auto"/>
      </w:pPr>
    </w:p>
    <w:p w14:paraId="020A67DD" w14:textId="77777777" w:rsidR="00E15041" w:rsidRDefault="00E15041">
      <w:pPr>
        <w:spacing w:after="160" w:line="259" w:lineRule="auto"/>
      </w:pPr>
      <w:r>
        <w:br w:type="page"/>
      </w:r>
    </w:p>
    <w:tbl>
      <w:tblPr>
        <w:tblW w:w="16588" w:type="dxa"/>
        <w:tblInd w:w="-1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077"/>
        <w:gridCol w:w="1063"/>
        <w:gridCol w:w="1060"/>
        <w:gridCol w:w="1180"/>
        <w:gridCol w:w="1060"/>
        <w:gridCol w:w="1060"/>
        <w:gridCol w:w="1060"/>
        <w:gridCol w:w="1180"/>
        <w:gridCol w:w="1060"/>
        <w:gridCol w:w="1060"/>
        <w:gridCol w:w="1060"/>
        <w:gridCol w:w="1060"/>
        <w:gridCol w:w="1198"/>
      </w:tblGrid>
      <w:tr w:rsidR="004B7884" w:rsidRPr="004B7884" w14:paraId="0A60078E" w14:textId="77777777" w:rsidTr="004B7884">
        <w:trPr>
          <w:trHeight w:val="300"/>
        </w:trPr>
        <w:tc>
          <w:tcPr>
            <w:tcW w:w="4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EC0EC" w14:textId="21CA73BE" w:rsidR="004B7884" w:rsidRPr="004B7884" w:rsidRDefault="00B3393D" w:rsidP="004B78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lastRenderedPageBreak/>
              <w:t>6</w:t>
            </w:r>
            <w:r w:rsidR="004B7884"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. melléklet az   /2020. (</w:t>
            </w:r>
            <w:proofErr w:type="gramStart"/>
            <w:r w:rsidR="004B7884"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XII….</w:t>
            </w:r>
            <w:proofErr w:type="gramEnd"/>
            <w:r w:rsidR="004B7884"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) önkormányzati rendelthez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C1FA9" w14:textId="77777777" w:rsidR="004B7884" w:rsidRPr="004B7884" w:rsidRDefault="004B7884" w:rsidP="004B7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76F09" w14:textId="77777777" w:rsidR="004B7884" w:rsidRPr="004B7884" w:rsidRDefault="004B7884" w:rsidP="004B7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818A" w14:textId="77777777" w:rsidR="004B7884" w:rsidRPr="004B7884" w:rsidRDefault="004B7884" w:rsidP="004B7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559BB" w14:textId="77777777" w:rsidR="004B7884" w:rsidRPr="004B7884" w:rsidRDefault="004B7884" w:rsidP="004B7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04988" w14:textId="77777777" w:rsidR="004B7884" w:rsidRPr="004B7884" w:rsidRDefault="004B7884" w:rsidP="004B7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9DC7" w14:textId="77777777" w:rsidR="004B7884" w:rsidRPr="004B7884" w:rsidRDefault="004B7884" w:rsidP="004B7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EBE0C" w14:textId="77777777" w:rsidR="004B7884" w:rsidRPr="004B7884" w:rsidRDefault="004B7884" w:rsidP="004B7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DBBA2" w14:textId="77777777" w:rsidR="004B7884" w:rsidRPr="004B7884" w:rsidRDefault="004B7884" w:rsidP="004B7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417A2" w14:textId="77777777" w:rsidR="004B7884" w:rsidRPr="004B7884" w:rsidRDefault="004B7884" w:rsidP="004B7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B7D43" w14:textId="77777777" w:rsidR="004B7884" w:rsidRPr="004B7884" w:rsidRDefault="004B7884" w:rsidP="004B7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16442" w14:textId="77777777" w:rsidR="004B7884" w:rsidRPr="004B7884" w:rsidRDefault="004B7884" w:rsidP="004B7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B7884" w:rsidRPr="004B7884" w14:paraId="597E824A" w14:textId="77777777" w:rsidTr="004B7884">
        <w:trPr>
          <w:trHeight w:val="300"/>
        </w:trPr>
        <w:tc>
          <w:tcPr>
            <w:tcW w:w="89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A2BF3" w14:textId="4BEB2836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Az önkormányzat és intézményei 2020. évi kiadásai és bevételei előirányzatainak felhasználási ütemterve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4F0E7" w14:textId="77777777" w:rsidR="004B7884" w:rsidRPr="004B7884" w:rsidRDefault="004B7884" w:rsidP="004B7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AAFC6" w14:textId="77777777" w:rsidR="004B7884" w:rsidRPr="004B7884" w:rsidRDefault="004B7884" w:rsidP="004B7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6214F" w14:textId="77777777" w:rsidR="004B7884" w:rsidRPr="004B7884" w:rsidRDefault="004B7884" w:rsidP="004B7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8C092" w14:textId="77777777" w:rsidR="004B7884" w:rsidRPr="004B7884" w:rsidRDefault="004B7884" w:rsidP="004B7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07809" w14:textId="77777777" w:rsidR="004B7884" w:rsidRPr="004B7884" w:rsidRDefault="004B7884" w:rsidP="004B7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9A053" w14:textId="77777777" w:rsidR="004B7884" w:rsidRPr="004B7884" w:rsidRDefault="004B7884" w:rsidP="004B7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86CB1" w14:textId="2D87232B" w:rsidR="004B7884" w:rsidRPr="004B7884" w:rsidRDefault="004B7884" w:rsidP="004B7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Forintban</w:t>
            </w:r>
          </w:p>
        </w:tc>
      </w:tr>
      <w:tr w:rsidR="004B7884" w:rsidRPr="004B7884" w14:paraId="36EBE7C6" w14:textId="77777777" w:rsidTr="004B7884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A26C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AB41" w14:textId="77777777" w:rsidR="004B7884" w:rsidRPr="004B7884" w:rsidRDefault="004B7884" w:rsidP="004B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A1EC" w14:textId="77777777" w:rsidR="004B7884" w:rsidRPr="004B7884" w:rsidRDefault="004B7884" w:rsidP="004B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B53F" w14:textId="77777777" w:rsidR="004B7884" w:rsidRPr="004B7884" w:rsidRDefault="004B7884" w:rsidP="004B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41BE9" w14:textId="77777777" w:rsidR="004B7884" w:rsidRPr="004B7884" w:rsidRDefault="004B7884" w:rsidP="004B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9461" w14:textId="77777777" w:rsidR="004B7884" w:rsidRPr="004B7884" w:rsidRDefault="004B7884" w:rsidP="004B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4C2B" w14:textId="77777777" w:rsidR="004B7884" w:rsidRPr="004B7884" w:rsidRDefault="004B7884" w:rsidP="004B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DC12" w14:textId="77777777" w:rsidR="004B7884" w:rsidRPr="004B7884" w:rsidRDefault="004B7884" w:rsidP="004B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7F33" w14:textId="77777777" w:rsidR="004B7884" w:rsidRPr="004B7884" w:rsidRDefault="004B7884" w:rsidP="004B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VIII.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8724" w14:textId="77777777" w:rsidR="004B7884" w:rsidRPr="004B7884" w:rsidRDefault="004B7884" w:rsidP="004B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25215" w14:textId="77777777" w:rsidR="004B7884" w:rsidRPr="004B7884" w:rsidRDefault="004B7884" w:rsidP="004B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X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DFF3" w14:textId="77777777" w:rsidR="004B7884" w:rsidRPr="004B7884" w:rsidRDefault="004B7884" w:rsidP="004B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2B78" w14:textId="77777777" w:rsidR="004B7884" w:rsidRPr="004B7884" w:rsidRDefault="004B7884" w:rsidP="004B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476B4C" w14:textId="77777777" w:rsidR="004B7884" w:rsidRPr="004B7884" w:rsidRDefault="004B7884" w:rsidP="004B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Összesen</w:t>
            </w:r>
          </w:p>
        </w:tc>
      </w:tr>
      <w:tr w:rsidR="004B7884" w:rsidRPr="004B7884" w14:paraId="6121D51A" w14:textId="77777777" w:rsidTr="004B7884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27745E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Nyitó pénzkészlet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0107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351 682 777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634E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320 211 448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6141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297 796 651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E41D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305 849 660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8FCC9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239 845 853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731A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193 323 884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A7C3F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139 724 554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4186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83 953 232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73D7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421 383 587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E7DC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420 792 181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9401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425 939 618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D49CDE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409 263 654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92B475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4B7884" w:rsidRPr="004B7884" w14:paraId="2FA40D31" w14:textId="77777777" w:rsidTr="004B7884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3629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Személyi juttatások összesen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BC6E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17 000 000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C9344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603C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17 000 000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B10A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C544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ACA0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57C1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29 691 900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C7AF3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17 900 000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B571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17 900 000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5896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17 900 000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5699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22 688 816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F8D5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29 697 511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55E7A2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237 778 227</w:t>
            </w:r>
          </w:p>
        </w:tc>
      </w:tr>
      <w:tr w:rsidR="004B7884" w:rsidRPr="004B7884" w14:paraId="05DB134B" w14:textId="77777777" w:rsidTr="004B7884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D463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Munkaadókat terhelő járulékok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2ADA9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2 900 000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021D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2 900 000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6E494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2 900 000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FDFE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2 900 000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FFC5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2 900 000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0433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2 900 000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1E5A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5 667 256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F260E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3 103 922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3CC3D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3 103 922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223E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3 103 922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7573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3 872 191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76D8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5 667 256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B333E7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41 918 469</w:t>
            </w:r>
          </w:p>
        </w:tc>
      </w:tr>
      <w:tr w:rsidR="004B7884" w:rsidRPr="004B7884" w14:paraId="7369CB24" w14:textId="77777777" w:rsidTr="004B7884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C6B7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233D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22 749 328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F9CF3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DC31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22 000 000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FEE7A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6FA9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8477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B820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20 013 330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676DF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1B49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83EE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C1514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9561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100 862 902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CC807B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359 625 560</w:t>
            </w:r>
          </w:p>
        </w:tc>
      </w:tr>
      <w:tr w:rsidR="004B7884" w:rsidRPr="004B7884" w14:paraId="1828D6F0" w14:textId="77777777" w:rsidTr="004B7884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29D3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Elvonások, befizetések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6655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AD2F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C9E7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4 000 000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876FD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6 500 000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9A1C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E19D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3 825 494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1BC8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3 215 000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6FAB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3 215 000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CCCF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3 215 000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0B4D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443E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CC00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6FEECC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27 970 494</w:t>
            </w:r>
          </w:p>
        </w:tc>
      </w:tr>
      <w:tr w:rsidR="004B7884" w:rsidRPr="004B7884" w14:paraId="1360B28C" w14:textId="77777777" w:rsidTr="004B7884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6BF5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támogatás ÁHT-n belülre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8DBC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1 100 000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66FB0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9FA8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4DF73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1C84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B059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093F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4713B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B8E1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5E6A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1 130 355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D7B4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145E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693D47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13 030 355</w:t>
            </w:r>
          </w:p>
        </w:tc>
      </w:tr>
      <w:tr w:rsidR="004B7884" w:rsidRPr="004B7884" w14:paraId="7BFF53F3" w14:textId="77777777" w:rsidTr="004B7884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71F5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C0AF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175 000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DD01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D4AA0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175 000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4BF1B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446A0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3D78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FA29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175 000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9E15F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B143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1037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223 000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2C7CA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5C40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175 000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DAC688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2 148 000</w:t>
            </w:r>
          </w:p>
        </w:tc>
      </w:tr>
      <w:tr w:rsidR="004B7884" w:rsidRPr="004B7884" w14:paraId="412B1AAC" w14:textId="77777777" w:rsidTr="004B7884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9DEC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célú kiadás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B17F7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280 000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1F2B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968D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8892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6 280 000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31B7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1 280 000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09CD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3F2E3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BA25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E273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3AC8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DECD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37A3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4 349 000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3847E6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14 259 000</w:t>
            </w:r>
          </w:p>
        </w:tc>
      </w:tr>
      <w:tr w:rsidR="004B7884" w:rsidRPr="004B7884" w14:paraId="25DC0CB6" w14:textId="77777777" w:rsidTr="004B7884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0357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E5B1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77CE9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FC6AB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67A9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69A8F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42376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3298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ECB0E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0D020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D0EA8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EAE4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1EF2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6EF5E3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1 000 000</w:t>
            </w:r>
          </w:p>
        </w:tc>
      </w:tr>
      <w:tr w:rsidR="004B7884" w:rsidRPr="004B7884" w14:paraId="402E8649" w14:textId="77777777" w:rsidTr="004B7884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76B7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KIADÁSOK ÖSSZESEN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00BB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44 204 328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CCE4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45 455 000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2132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47 655 000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30E3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60 955 000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575F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53 555 000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A85D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53 280 494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AAE3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60 152 486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9BA9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40 893 922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6A06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55 773 922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5AE5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44 737 277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E08D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49 116 007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677F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141 951 669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DA7103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697 730 105</w:t>
            </w:r>
          </w:p>
        </w:tc>
      </w:tr>
      <w:tr w:rsidR="004B7884" w:rsidRPr="004B7884" w14:paraId="06BA6D05" w14:textId="77777777" w:rsidTr="004B7884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4CF2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kiadások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DD58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18 000 000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5582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1C38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65 000 000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4877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40 000 000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D8F0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17 014 000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7BFB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0B59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15 000 000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233E5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18 310 293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9482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39 270 621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72188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443B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C85DD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305 027 188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F867FE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542 622 102</w:t>
            </w:r>
          </w:p>
        </w:tc>
      </w:tr>
      <w:tr w:rsidR="004B7884" w:rsidRPr="004B7884" w14:paraId="21047095" w14:textId="77777777" w:rsidTr="004B7884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5149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KIADÁS ÖSSZESEN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51FE8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62 204 328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DE93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45 455 000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7855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112 655 000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20EF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100 955 000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324F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70 569 000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F777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78 280 494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3FF5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75 152 486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8EE5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59 204 215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5A873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95 044 543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4C00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44 737 277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582B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49 116 007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3DFD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446 978 857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FA00FA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1 240 352 207</w:t>
            </w:r>
          </w:p>
        </w:tc>
      </w:tr>
      <w:tr w:rsidR="004B7884" w:rsidRPr="004B7884" w14:paraId="28805442" w14:textId="77777777" w:rsidTr="004B7884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9C977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2CF1F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4 000 000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9986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8B89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3 800 000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E927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5 200 000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4399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4 200 000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3AE5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2 500 000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35D6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39FE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5AACE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4 500 000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5908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4 400 000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26A95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4 762 000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FDECC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2 449 959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631DF0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42 811 959</w:t>
            </w:r>
          </w:p>
        </w:tc>
      </w:tr>
      <w:tr w:rsidR="004B7884" w:rsidRPr="004B7884" w14:paraId="1D47F106" w14:textId="77777777" w:rsidTr="004B7884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D3A2C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8DCB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24 532 999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561F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15 840 204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D800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14 764 354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51D7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15 647 031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C76C7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15 647 031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89AF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14 681 164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CCCE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14 681 164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A039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15 840 204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9D0D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22 353 137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B63E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40 534 714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3D0B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24 478 042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6A4A4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22 159 964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76F2A7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241 160 007</w:t>
            </w:r>
          </w:p>
        </w:tc>
      </w:tr>
      <w:tr w:rsidR="004B7884" w:rsidRPr="004B7884" w14:paraId="4C03B4C8" w14:textId="77777777" w:rsidTr="004B7884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62C7F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6029D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3241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ACB2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61 500 000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14A3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8151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BA92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4B15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2 000 000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2884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1929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65 000 000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FF22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3 750 000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6889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178C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30 000 000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005682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180 250 000</w:t>
            </w:r>
          </w:p>
        </w:tc>
      </w:tr>
      <w:tr w:rsidR="004B7884" w:rsidRPr="004B7884" w14:paraId="049BB148" w14:textId="77777777" w:rsidTr="004B7884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4ABA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Működési célú támogatások </w:t>
            </w:r>
            <w:proofErr w:type="spellStart"/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Áht</w:t>
            </w:r>
            <w:proofErr w:type="spellEnd"/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-n belül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94E5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1 200 000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2C811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1AD4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C0B02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3D52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345A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4 500 000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3811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8FB5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A010C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1195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7472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01E0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1 167 935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4E9449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17 667 935</w:t>
            </w:r>
          </w:p>
        </w:tc>
      </w:tr>
      <w:tr w:rsidR="004B7884" w:rsidRPr="004B7884" w14:paraId="3E1535F4" w14:textId="77777777" w:rsidTr="004B7884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CC34A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C733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B6C9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0CE5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4 389 230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78CB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6 222 250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8E826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E2EF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983C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0EC1F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2F31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1AAE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61AD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DE2DF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354141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10 611 480</w:t>
            </w:r>
          </w:p>
        </w:tc>
      </w:tr>
      <w:tr w:rsidR="004B7884" w:rsidRPr="004B7884" w14:paraId="2EAAE09A" w14:textId="77777777" w:rsidTr="004B7884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3953A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kölcsönök törlesztése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A5C4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36 302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25ED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36 000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FA0C9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36 000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7EE87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36 000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66AAA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36 000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C963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36 000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9556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36 000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CAD3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36 000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2DE8A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36 000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1E77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36 000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75E7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36 000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DB03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36 000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3ECF7E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432 302</w:t>
            </w:r>
          </w:p>
        </w:tc>
      </w:tr>
      <w:tr w:rsidR="004B7884" w:rsidRPr="004B7884" w14:paraId="030C0D38" w14:textId="77777777" w:rsidTr="004B7884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46E3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BEVÉTELEK ÖSSZESEN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7597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30 732 999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F6E6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23 040 204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B59E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85 653 584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61CA2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33 269 281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291A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24 047 031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A868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24 681 164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6F14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19 381 164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D2F2E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20 540 204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7B42E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93 053 137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1298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49 884 714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E0870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32 440 042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ABDF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55 777 858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6C552B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492 933 683</w:t>
            </w:r>
          </w:p>
        </w:tc>
      </w:tr>
      <w:tr w:rsidR="004B7884" w:rsidRPr="004B7884" w14:paraId="1FCCEAA2" w14:textId="77777777" w:rsidTr="004B7884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1033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4D2B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73FE4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DC6D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35 054 425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3031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1 681 912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A589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5B86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30CF4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CE6B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376 094 366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E0A6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1 400 000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0ADD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F697F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F033A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3BBCF5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414 230 703</w:t>
            </w:r>
          </w:p>
        </w:tc>
      </w:tr>
      <w:tr w:rsidR="004B7884" w:rsidRPr="004B7884" w14:paraId="7F32F7DA" w14:textId="77777777" w:rsidTr="004B7884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0459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Hosszú lejáratú hitel pénzügyi vállalkozástól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D8659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7F122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4EF1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1FC2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35C3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3CFA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1312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619E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E090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B8F2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0470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2570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991122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4B7884" w:rsidRPr="004B7884" w14:paraId="3763C20A" w14:textId="77777777" w:rsidTr="004B7884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505E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0ED4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30 732 999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84FB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23 040 204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A39DE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120 708 009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EBB0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34 951 193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B5D8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24 047 031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D29C9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24 681 164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E9D9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19 381 164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FDE8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396 634 570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591E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94 453 137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9156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49 884 714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B8E59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32 440 042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BAC8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55 777 858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6B51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907 164 386</w:t>
            </w:r>
          </w:p>
        </w:tc>
      </w:tr>
      <w:tr w:rsidR="004B7884" w:rsidRPr="004B7884" w14:paraId="11F0CF58" w14:textId="77777777" w:rsidTr="004B7884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17DBA5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Záró pénzkészlet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51EC88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320 211 448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EC01F6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297 796 651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140B38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305 849 660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FF1671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239 845 853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0CE89B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193 323 884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447BEB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139 724 554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52B8B8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83 953 232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853639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421 383 587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7DF836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420 792 181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A7D862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425 939 618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24D3E2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409 263 654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E16C5A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18 062 654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069E39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</w:tbl>
    <w:p w14:paraId="768672F3" w14:textId="77777777" w:rsidR="004B7884" w:rsidRDefault="004B7884">
      <w:pPr>
        <w:spacing w:after="160" w:line="259" w:lineRule="auto"/>
      </w:pPr>
      <w:r>
        <w:br w:type="page"/>
      </w:r>
    </w:p>
    <w:p w14:paraId="1736F50A" w14:textId="77777777" w:rsidR="00B3393D" w:rsidRDefault="00B3393D" w:rsidP="00F70C00">
      <w:pPr>
        <w:spacing w:after="160" w:line="259" w:lineRule="auto"/>
        <w:sectPr w:rsidR="00B3393D" w:rsidSect="0067677D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8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0"/>
        <w:gridCol w:w="1380"/>
        <w:gridCol w:w="1380"/>
        <w:gridCol w:w="1440"/>
      </w:tblGrid>
      <w:tr w:rsidR="00B3393D" w:rsidRPr="00B3393D" w14:paraId="4C4D897C" w14:textId="77777777" w:rsidTr="00B3393D">
        <w:trPr>
          <w:trHeight w:val="255"/>
        </w:trPr>
        <w:tc>
          <w:tcPr>
            <w:tcW w:w="6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EA024" w14:textId="66D2B508" w:rsidR="00B3393D" w:rsidRPr="00B3393D" w:rsidRDefault="009B17AD" w:rsidP="00B339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7</w:t>
            </w:r>
            <w:r w:rsidR="00B3393D" w:rsidRPr="00B339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 melléklet a … /2020. (</w:t>
            </w:r>
            <w:proofErr w:type="gramStart"/>
            <w:r w:rsidR="00B3393D" w:rsidRPr="00B339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XII….</w:t>
            </w:r>
            <w:proofErr w:type="gramEnd"/>
            <w:r w:rsidR="00B3393D" w:rsidRPr="00B339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 ) önkormányzati rendelethez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2874F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3393D" w:rsidRPr="00B3393D" w14:paraId="2E0161E0" w14:textId="77777777" w:rsidTr="00B3393D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04531" w14:textId="77777777" w:rsidR="00B3393D" w:rsidRPr="00B3393D" w:rsidRDefault="00B3393D" w:rsidP="00B3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B5F44" w14:textId="77777777" w:rsidR="00B3393D" w:rsidRPr="00B3393D" w:rsidRDefault="00B3393D" w:rsidP="00B3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26DD8" w14:textId="77777777" w:rsidR="00B3393D" w:rsidRPr="00B3393D" w:rsidRDefault="00B3393D" w:rsidP="00B3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CF5E1" w14:textId="77777777" w:rsidR="00B3393D" w:rsidRPr="00B3393D" w:rsidRDefault="00B3393D" w:rsidP="00B3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3393D" w:rsidRPr="00B3393D" w14:paraId="5FEB0A25" w14:textId="77777777" w:rsidTr="00B3393D">
        <w:trPr>
          <w:trHeight w:val="255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49D81" w14:textId="363B5C9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Az önkormányzat 2020. évi ellátottak pénzbeli juttatásai, működési célú </w:t>
            </w:r>
          </w:p>
        </w:tc>
      </w:tr>
      <w:tr w:rsidR="00B3393D" w:rsidRPr="00B3393D" w14:paraId="047FCF9C" w14:textId="77777777" w:rsidTr="00B3393D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114B1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támogatásai és pénzeszköz átadásai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3AFAD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776D5" w14:textId="77777777" w:rsidR="00B3393D" w:rsidRPr="00B3393D" w:rsidRDefault="00B3393D" w:rsidP="00B3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B44E" w14:textId="77777777" w:rsidR="00B3393D" w:rsidRPr="00B3393D" w:rsidRDefault="00B3393D" w:rsidP="00B3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3393D" w:rsidRPr="00B3393D" w14:paraId="674FDED6" w14:textId="77777777" w:rsidTr="00B3393D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C3AC9" w14:textId="77777777" w:rsidR="00B3393D" w:rsidRPr="00B3393D" w:rsidRDefault="00B3393D" w:rsidP="00B3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803D1" w14:textId="77777777" w:rsidR="00B3393D" w:rsidRPr="00B3393D" w:rsidRDefault="00B3393D" w:rsidP="00B3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737C1" w14:textId="77777777" w:rsidR="00B3393D" w:rsidRPr="00B3393D" w:rsidRDefault="00B3393D" w:rsidP="00B3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29DE3" w14:textId="77777777" w:rsidR="00B3393D" w:rsidRPr="00B3393D" w:rsidRDefault="00B3393D" w:rsidP="00B3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3393D" w:rsidRPr="00B3393D" w14:paraId="4012D7CA" w14:textId="77777777" w:rsidTr="00B3393D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49B9E" w14:textId="77777777" w:rsidR="00B3393D" w:rsidRPr="00B3393D" w:rsidRDefault="00B3393D" w:rsidP="00B3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30178" w14:textId="77777777" w:rsidR="00B3393D" w:rsidRPr="00B3393D" w:rsidRDefault="00B3393D" w:rsidP="00B3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C4937" w14:textId="77777777" w:rsidR="00B3393D" w:rsidRPr="00B3393D" w:rsidRDefault="00B3393D" w:rsidP="00B3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176AF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forintban</w:t>
            </w:r>
          </w:p>
        </w:tc>
      </w:tr>
      <w:tr w:rsidR="00B3393D" w:rsidRPr="00B3393D" w14:paraId="5FA3A9F3" w14:textId="77777777" w:rsidTr="00B3393D">
        <w:trPr>
          <w:trHeight w:val="51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D2D69" w14:textId="77777777" w:rsidR="00B3393D" w:rsidRPr="00B3393D" w:rsidRDefault="00B3393D" w:rsidP="00B33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Pénzeszközátadás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E47D" w14:textId="468E6DC2" w:rsidR="00B3393D" w:rsidRPr="00B3393D" w:rsidRDefault="00B3393D" w:rsidP="00B33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9D52" w14:textId="77777777" w:rsidR="00B3393D" w:rsidRPr="00B3393D" w:rsidRDefault="00B3393D" w:rsidP="00B33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             előirányzat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D5432" w14:textId="77777777" w:rsidR="00B3393D" w:rsidRPr="00B3393D" w:rsidRDefault="00B3393D" w:rsidP="00B33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B3393D" w:rsidRPr="00B3393D" w14:paraId="1C76C881" w14:textId="77777777" w:rsidTr="00B3393D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BA6D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Családsegítő szolgálat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BB7B2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8 085 555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082B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8 085 555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D5806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3393D" w:rsidRPr="00B3393D" w14:paraId="7D533449" w14:textId="77777777" w:rsidTr="00B3393D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CD1D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Szociális gondozás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999D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D1232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FF33C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3393D" w:rsidRPr="00B3393D" w14:paraId="509D47F6" w14:textId="77777777" w:rsidTr="00B3393D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9DF82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Orvosi ügyelet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7C55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3 724 800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9754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3 724 800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0522C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3393D" w:rsidRPr="00B3393D" w14:paraId="03FBA231" w14:textId="77777777" w:rsidTr="00B3393D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8A60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Emberi Erőforrások Minisztériuma (</w:t>
            </w:r>
            <w:proofErr w:type="spellStart"/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Bursa</w:t>
            </w:r>
            <w:proofErr w:type="spellEnd"/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4ED4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FF93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C54BD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3393D" w:rsidRPr="00B3393D" w14:paraId="55B07060" w14:textId="77777777" w:rsidTr="00B3393D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E8DF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támogatás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7A042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BD760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237B9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3393D" w:rsidRPr="00B3393D" w14:paraId="689CF58F" w14:textId="77777777" w:rsidTr="00B3393D">
        <w:trPr>
          <w:trHeight w:val="51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E73F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működési célú támogatások ÁHT-n belülre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B3A99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13 030 355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C9D5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13 030 355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F0CF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B3393D" w:rsidRPr="00B3393D" w14:paraId="28C95D13" w14:textId="77777777" w:rsidTr="00B3393D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7046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Praxistámogatás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1AE6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D1DC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C9267" w14:textId="77777777" w:rsidR="00B3393D" w:rsidRPr="00B3393D" w:rsidRDefault="00B3393D" w:rsidP="00B33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B3393D" w:rsidRPr="00B3393D" w14:paraId="5E12BDD9" w14:textId="77777777" w:rsidTr="00B3393D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46BB5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Civil szervezetek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D55F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5 700 000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A7673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5 700 000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0AEC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3393D" w:rsidRPr="00B3393D" w14:paraId="5DBA6274" w14:textId="77777777" w:rsidTr="00B3393D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A1DEE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Egyházak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ADCBE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6872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CE55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3393D" w:rsidRPr="00B3393D" w14:paraId="691FED2A" w14:textId="77777777" w:rsidTr="00B3393D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FD23C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VTT. Nonprofit Kft múzeum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1652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4 149 000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2F6A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4 149 000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D75D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3393D" w:rsidRPr="00B3393D" w14:paraId="5E11E876" w14:textId="77777777" w:rsidTr="00B3393D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A510F" w14:textId="12A25AD9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Családi Bölcsőde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45609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3 360 000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69D7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3 360 000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3D64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3393D" w:rsidRPr="00B3393D" w14:paraId="312666F2" w14:textId="77777777" w:rsidTr="00B3393D">
        <w:trPr>
          <w:trHeight w:val="54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ED7A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működési célú támogatások ÁHT-n kívülre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64FC4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14 259 000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E227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14 259 000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6C4BD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B3393D" w:rsidRPr="00B3393D" w14:paraId="761BC588" w14:textId="77777777" w:rsidTr="00B3393D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150D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63F8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0F89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F0EF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3393D" w:rsidRPr="00B3393D" w14:paraId="32A088D9" w14:textId="77777777" w:rsidTr="00B3393D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E1E7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Óvodáztatási</w:t>
            </w:r>
            <w:proofErr w:type="spellEnd"/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1930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F7BD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FB6F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3393D" w:rsidRPr="00B3393D" w14:paraId="336B4F8E" w14:textId="77777777" w:rsidTr="00B3393D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B729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Családi támogatások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80ED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E68D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CA323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3393D" w:rsidRPr="00B3393D" w14:paraId="66A4E377" w14:textId="77777777" w:rsidTr="00B3393D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CC42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Lakhatással kapcsolatos támogatások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D95F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B95F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63A0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3393D" w:rsidRPr="00B3393D" w14:paraId="0E7AB615" w14:textId="77777777" w:rsidTr="00B3393D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2D1C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Köztemetés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860E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9CBB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7D03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3393D" w:rsidRPr="00B3393D" w14:paraId="0921B028" w14:textId="77777777" w:rsidTr="00B3393D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FCE1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Iskolakezdési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EE87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759A8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46BD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3393D" w:rsidRPr="00B3393D" w14:paraId="19EC5940" w14:textId="77777777" w:rsidTr="00B3393D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ACCB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Rendkívüli települési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E5C7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CAD9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948 000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5D295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3393D" w:rsidRPr="00B3393D" w14:paraId="142A14F7" w14:textId="77777777" w:rsidTr="00B3393D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ABCB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Települési támogatás (gyógyszer)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3F6D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E04F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1AE2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3393D" w:rsidRPr="00B3393D" w14:paraId="02269765" w14:textId="77777777" w:rsidTr="00B3393D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2F86F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96B6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F9C88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F423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3393D" w:rsidRPr="00B3393D" w14:paraId="7C87072C" w14:textId="77777777" w:rsidTr="00B3393D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A568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nem intézményi ellátások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4499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2 100 000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8CCE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2 148 000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291FA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B3393D" w:rsidRPr="00B3393D" w14:paraId="088267C9" w14:textId="77777777" w:rsidTr="00B3393D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1DA4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03C2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E186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A66D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3393D" w:rsidRPr="00B3393D" w14:paraId="08F6CDBC" w14:textId="77777777" w:rsidTr="00B3393D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48BD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72F69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2 100 000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A430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2 148 000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A57E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B3393D" w:rsidRPr="00B3393D" w14:paraId="07636A86" w14:textId="77777777" w:rsidTr="00B3393D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F5B9E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AB0B0" w14:textId="77777777" w:rsidR="00B3393D" w:rsidRPr="00B3393D" w:rsidRDefault="00B3393D" w:rsidP="00B3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9262D" w14:textId="77777777" w:rsidR="00B3393D" w:rsidRPr="00B3393D" w:rsidRDefault="00B3393D" w:rsidP="00B3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A8F2C" w14:textId="77777777" w:rsidR="00B3393D" w:rsidRPr="00B3393D" w:rsidRDefault="00B3393D" w:rsidP="00B3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6D401C8A" w14:textId="4B014409" w:rsidR="002F06C8" w:rsidRDefault="002F06C8" w:rsidP="00F70C00">
      <w:pPr>
        <w:spacing w:after="160" w:line="259" w:lineRule="auto"/>
      </w:pPr>
    </w:p>
    <w:p w14:paraId="0A9BFD24" w14:textId="77777777" w:rsidR="002F06C8" w:rsidRDefault="002F06C8">
      <w:pPr>
        <w:spacing w:after="160" w:line="259" w:lineRule="auto"/>
      </w:pPr>
      <w:r>
        <w:br w:type="page"/>
      </w:r>
    </w:p>
    <w:tbl>
      <w:tblPr>
        <w:tblW w:w="11060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  <w:gridCol w:w="1700"/>
        <w:gridCol w:w="3580"/>
        <w:gridCol w:w="1660"/>
      </w:tblGrid>
      <w:tr w:rsidR="002F06C8" w:rsidRPr="002F06C8" w14:paraId="13F86276" w14:textId="77777777" w:rsidTr="002F06C8">
        <w:trPr>
          <w:trHeight w:val="300"/>
        </w:trPr>
        <w:tc>
          <w:tcPr>
            <w:tcW w:w="5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8A4B3" w14:textId="5F447A35" w:rsidR="002F06C8" w:rsidRPr="002F06C8" w:rsidRDefault="009B17AD" w:rsidP="002F06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8</w:t>
            </w:r>
            <w:r w:rsidR="002F06C8"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.  melléklet </w:t>
            </w:r>
            <w:proofErr w:type="gramStart"/>
            <w:r w:rsidR="002F06C8"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….</w:t>
            </w:r>
            <w:proofErr w:type="gramEnd"/>
            <w:r w:rsidR="002F06C8"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/2020. (XII…) önkormányzati rendelethez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1DB9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832FA" w14:textId="77777777" w:rsidR="002F06C8" w:rsidRPr="002F06C8" w:rsidRDefault="002F06C8" w:rsidP="002F0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F06C8" w:rsidRPr="002F06C8" w14:paraId="24BB05E2" w14:textId="77777777" w:rsidTr="002F06C8">
        <w:trPr>
          <w:trHeight w:val="300"/>
        </w:trPr>
        <w:tc>
          <w:tcPr>
            <w:tcW w:w="11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600D7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önkormányzat és intézménye bevételeinek és kiadásainak költségvetési mérlege</w:t>
            </w:r>
          </w:p>
        </w:tc>
      </w:tr>
      <w:tr w:rsidR="002F06C8" w:rsidRPr="002F06C8" w14:paraId="5BE5361B" w14:textId="77777777" w:rsidTr="002F06C8">
        <w:trPr>
          <w:trHeight w:val="315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D7769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AB57D" w14:textId="77777777" w:rsidR="002F06C8" w:rsidRPr="002F06C8" w:rsidRDefault="002F06C8" w:rsidP="002F0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134AE" w14:textId="77777777" w:rsidR="002F06C8" w:rsidRPr="002F06C8" w:rsidRDefault="002F06C8" w:rsidP="002F0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EE0DD" w14:textId="77777777" w:rsidR="002F06C8" w:rsidRPr="002F06C8" w:rsidRDefault="002F06C8" w:rsidP="002F06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forintban</w:t>
            </w:r>
          </w:p>
        </w:tc>
      </w:tr>
      <w:tr w:rsidR="002F06C8" w:rsidRPr="002F06C8" w14:paraId="7DCB631A" w14:textId="77777777" w:rsidTr="002F06C8">
        <w:trPr>
          <w:trHeight w:val="315"/>
        </w:trPr>
        <w:tc>
          <w:tcPr>
            <w:tcW w:w="4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9004" w14:textId="77777777" w:rsidR="002F06C8" w:rsidRPr="002F06C8" w:rsidRDefault="002F06C8" w:rsidP="002F06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693A4" w14:textId="77777777" w:rsidR="002F06C8" w:rsidRPr="002F06C8" w:rsidRDefault="002F06C8" w:rsidP="002F06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2020.évi terv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AB82C" w14:textId="77777777" w:rsidR="002F06C8" w:rsidRPr="002F06C8" w:rsidRDefault="002F06C8" w:rsidP="002F06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C82F4D" w14:textId="77777777" w:rsidR="002F06C8" w:rsidRPr="002F06C8" w:rsidRDefault="002F06C8" w:rsidP="002F06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2020. évi terv</w:t>
            </w:r>
          </w:p>
        </w:tc>
      </w:tr>
      <w:tr w:rsidR="002F06C8" w:rsidRPr="002F06C8" w14:paraId="5FDDB144" w14:textId="77777777" w:rsidTr="002F06C8">
        <w:trPr>
          <w:trHeight w:val="300"/>
        </w:trPr>
        <w:tc>
          <w:tcPr>
            <w:tcW w:w="4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DD3E" w14:textId="63743D62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I. Kápolnásnyék Község Önkormányzata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59D04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58849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4A063B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2F06C8" w:rsidRPr="002F06C8" w14:paraId="700A9854" w14:textId="77777777" w:rsidTr="002F06C8">
        <w:trPr>
          <w:trHeight w:val="58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E66182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II. Kápolnásnyéki Közös Önkormányzati Hivatal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8FF7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EB77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483448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F06C8" w:rsidRPr="002F06C8" w14:paraId="2867D96D" w14:textId="77777777" w:rsidTr="002F06C8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82B71D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C340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67C9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FC5578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F06C8" w:rsidRPr="002F06C8" w14:paraId="30576B13" w14:textId="77777777" w:rsidTr="002F06C8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0CF59A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E7F8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D276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2FC9A3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F06C8" w:rsidRPr="002F06C8" w14:paraId="0EEBD93C" w14:textId="77777777" w:rsidTr="002F06C8">
        <w:trPr>
          <w:trHeight w:val="49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B39138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Önkormányzatok működési támogatásai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D89A" w14:textId="77777777" w:rsidR="002F06C8" w:rsidRPr="002F06C8" w:rsidRDefault="002F06C8" w:rsidP="002F0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241 160 007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5BD2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0F52E4" w14:textId="77777777" w:rsidR="002F06C8" w:rsidRPr="002F06C8" w:rsidRDefault="002F06C8" w:rsidP="002F06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237 778 227</w:t>
            </w:r>
          </w:p>
        </w:tc>
      </w:tr>
      <w:tr w:rsidR="002F06C8" w:rsidRPr="002F06C8" w14:paraId="1CFCB720" w14:textId="77777777" w:rsidTr="002F06C8">
        <w:trPr>
          <w:trHeight w:val="57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F99590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működési célú támogatások ÁHT-n belül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62B8" w14:textId="77777777" w:rsidR="002F06C8" w:rsidRPr="002F06C8" w:rsidRDefault="002F06C8" w:rsidP="002F0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17 667 935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70989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757456" w14:textId="77777777" w:rsidR="002F06C8" w:rsidRPr="002F06C8" w:rsidRDefault="002F06C8" w:rsidP="002F06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41 918 469</w:t>
            </w:r>
          </w:p>
        </w:tc>
      </w:tr>
      <w:tr w:rsidR="002F06C8" w:rsidRPr="002F06C8" w14:paraId="5A5765D7" w14:textId="77777777" w:rsidTr="002F06C8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09FCBA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2497" w14:textId="77777777" w:rsidR="002F06C8" w:rsidRPr="002F06C8" w:rsidRDefault="002F06C8" w:rsidP="002F0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180 250 000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9776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A06535" w14:textId="77777777" w:rsidR="002F06C8" w:rsidRPr="002F06C8" w:rsidRDefault="002F06C8" w:rsidP="002F06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359 625 560</w:t>
            </w:r>
          </w:p>
        </w:tc>
      </w:tr>
      <w:tr w:rsidR="002F06C8" w:rsidRPr="002F06C8" w14:paraId="312AB7E2" w14:textId="77777777" w:rsidTr="002F06C8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EABCCC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DA30" w14:textId="77777777" w:rsidR="002F06C8" w:rsidRPr="002F06C8" w:rsidRDefault="002F06C8" w:rsidP="002F06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10 611 480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5BDA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1469C7" w14:textId="77777777" w:rsidR="002F06C8" w:rsidRPr="002F06C8" w:rsidRDefault="002F06C8" w:rsidP="002F06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27 970 494</w:t>
            </w:r>
          </w:p>
        </w:tc>
      </w:tr>
      <w:tr w:rsidR="002F06C8" w:rsidRPr="002F06C8" w14:paraId="4C127603" w14:textId="77777777" w:rsidTr="002F06C8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D229B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bevételek (intézményi)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756B" w14:textId="77777777" w:rsidR="002F06C8" w:rsidRPr="002F06C8" w:rsidRDefault="002F06C8" w:rsidP="002F06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42 811 959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4CEE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F2361B" w14:textId="77777777" w:rsidR="002F06C8" w:rsidRPr="002F06C8" w:rsidRDefault="002F06C8" w:rsidP="002F06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2 148 000</w:t>
            </w:r>
          </w:p>
        </w:tc>
      </w:tr>
      <w:tr w:rsidR="002F06C8" w:rsidRPr="002F06C8" w14:paraId="79949699" w14:textId="77777777" w:rsidTr="002F06C8">
        <w:trPr>
          <w:trHeight w:val="55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462083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ebből eszközhasználati díj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301C" w14:textId="77777777" w:rsidR="002F06C8" w:rsidRPr="002F06C8" w:rsidRDefault="002F06C8" w:rsidP="002F06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47904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2F06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</w:t>
            </w:r>
            <w:proofErr w:type="spellEnd"/>
            <w:r w:rsidRPr="002F06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. célú kölcsönök </w:t>
            </w:r>
            <w:proofErr w:type="spellStart"/>
            <w:r w:rsidRPr="002F06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nyújása</w:t>
            </w:r>
            <w:proofErr w:type="spellEnd"/>
            <w:r w:rsidRPr="002F06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ÁHT-n kívülre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D355EF" w14:textId="77777777" w:rsidR="002F06C8" w:rsidRPr="002F06C8" w:rsidRDefault="002F06C8" w:rsidP="002F06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1 000 000</w:t>
            </w:r>
          </w:p>
        </w:tc>
      </w:tr>
      <w:tr w:rsidR="002F06C8" w:rsidRPr="002F06C8" w14:paraId="645041BA" w14:textId="77777777" w:rsidTr="002F06C8">
        <w:trPr>
          <w:trHeight w:val="40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62778C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kölcsönök törlesztése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11B63" w14:textId="77777777" w:rsidR="002F06C8" w:rsidRPr="002F06C8" w:rsidRDefault="002F06C8" w:rsidP="002F06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432 302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8386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tám. </w:t>
            </w:r>
            <w:proofErr w:type="spellStart"/>
            <w:r w:rsidRPr="002F06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spellEnd"/>
            <w:r w:rsidRPr="002F06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-n kívülre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C68E5D" w14:textId="77777777" w:rsidR="002F06C8" w:rsidRPr="002F06C8" w:rsidRDefault="002F06C8" w:rsidP="002F06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14 259 000</w:t>
            </w:r>
          </w:p>
        </w:tc>
      </w:tr>
      <w:tr w:rsidR="002F06C8" w:rsidRPr="002F06C8" w14:paraId="65E8883D" w14:textId="77777777" w:rsidTr="002F06C8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F66265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B721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18F9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tám. </w:t>
            </w:r>
            <w:proofErr w:type="spellStart"/>
            <w:r w:rsidRPr="002F06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spellEnd"/>
            <w:r w:rsidRPr="002F06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-n belülre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C1D3D6" w14:textId="77777777" w:rsidR="002F06C8" w:rsidRPr="002F06C8" w:rsidRDefault="002F06C8" w:rsidP="002F06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13 030 355</w:t>
            </w:r>
          </w:p>
        </w:tc>
      </w:tr>
      <w:tr w:rsidR="002F06C8" w:rsidRPr="002F06C8" w14:paraId="707703DB" w14:textId="77777777" w:rsidTr="002F06C8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BF81A6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8FF3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84488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99D46B" w14:textId="77777777" w:rsidR="002F06C8" w:rsidRPr="002F06C8" w:rsidRDefault="002F06C8" w:rsidP="002F06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29 133 676</w:t>
            </w:r>
          </w:p>
        </w:tc>
      </w:tr>
      <w:tr w:rsidR="002F06C8" w:rsidRPr="002F06C8" w14:paraId="59412E4E" w14:textId="77777777" w:rsidTr="002F06C8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DBD37C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bevételek összesen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F751" w14:textId="77777777" w:rsidR="002F06C8" w:rsidRPr="002F06C8" w:rsidRDefault="002F06C8" w:rsidP="002F06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492 933 683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8ABE7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kiadások 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A78FB8" w14:textId="77777777" w:rsidR="002F06C8" w:rsidRPr="002F06C8" w:rsidRDefault="002F06C8" w:rsidP="002F06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726 863 781</w:t>
            </w:r>
          </w:p>
        </w:tc>
      </w:tr>
      <w:tr w:rsidR="002F06C8" w:rsidRPr="002F06C8" w14:paraId="19D9D2AD" w14:textId="77777777" w:rsidTr="002F06C8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9A4379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4A55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F5C65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886D66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F06C8" w:rsidRPr="002F06C8" w14:paraId="0CA43ECF" w14:textId="77777777" w:rsidTr="002F06C8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73EA9F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Felhalmozási célú tám. </w:t>
            </w:r>
            <w:proofErr w:type="spellStart"/>
            <w:r w:rsidRPr="002F06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ÁHT.-n</w:t>
            </w:r>
            <w:proofErr w:type="spellEnd"/>
            <w:r w:rsidRPr="002F06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belül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C34E" w14:textId="77777777" w:rsidR="002F06C8" w:rsidRPr="002F06C8" w:rsidRDefault="002F06C8" w:rsidP="002F0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411 148 791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769A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1BE81C" w14:textId="77777777" w:rsidR="002F06C8" w:rsidRPr="002F06C8" w:rsidRDefault="002F06C8" w:rsidP="002F06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24 552 119</w:t>
            </w:r>
          </w:p>
        </w:tc>
      </w:tr>
      <w:tr w:rsidR="002F06C8" w:rsidRPr="002F06C8" w14:paraId="132DF943" w14:textId="77777777" w:rsidTr="002F06C8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0A4D5D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Felhalmozási bevételek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6AB2B" w14:textId="77777777" w:rsidR="002F06C8" w:rsidRPr="002F06C8" w:rsidRDefault="002F06C8" w:rsidP="002F0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1 400 000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8E47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5C04BA" w14:textId="77777777" w:rsidR="002F06C8" w:rsidRPr="002F06C8" w:rsidRDefault="002F06C8" w:rsidP="002F06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518 069 983</w:t>
            </w:r>
          </w:p>
        </w:tc>
      </w:tr>
      <w:tr w:rsidR="002F06C8" w:rsidRPr="002F06C8" w14:paraId="38CD3454" w14:textId="77777777" w:rsidTr="002F06C8">
        <w:trPr>
          <w:trHeight w:val="30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40D3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Felhalmozási célú átvett pénzeszközök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3D56B" w14:textId="77777777" w:rsidR="002F06C8" w:rsidRPr="002F06C8" w:rsidRDefault="002F06C8" w:rsidP="002F06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1681912</w:t>
            </w:r>
          </w:p>
        </w:tc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1987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célú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A3179A" w14:textId="77777777" w:rsidR="002F06C8" w:rsidRPr="002F06C8" w:rsidRDefault="002F06C8" w:rsidP="002F06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F06C8" w:rsidRPr="002F06C8" w14:paraId="016C99A2" w14:textId="77777777" w:rsidTr="002F06C8">
        <w:trPr>
          <w:trHeight w:val="300"/>
        </w:trPr>
        <w:tc>
          <w:tcPr>
            <w:tcW w:w="4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5D5C00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bevételek összesen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F2B8B" w14:textId="77777777" w:rsidR="002F06C8" w:rsidRPr="002F06C8" w:rsidRDefault="002F06C8" w:rsidP="002F06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414 230 703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282C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kiadások 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4FEE0F" w14:textId="77777777" w:rsidR="002F06C8" w:rsidRPr="002F06C8" w:rsidRDefault="002F06C8" w:rsidP="002F06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542 622 102</w:t>
            </w:r>
          </w:p>
        </w:tc>
      </w:tr>
      <w:tr w:rsidR="002F06C8" w:rsidRPr="002F06C8" w14:paraId="05984EE0" w14:textId="77777777" w:rsidTr="002F06C8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4E89B5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5C4E3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1F7F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47F540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F06C8" w:rsidRPr="002F06C8" w14:paraId="7629A244" w14:textId="77777777" w:rsidTr="002F06C8">
        <w:trPr>
          <w:trHeight w:val="49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16AAD0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Hosszú lejáratú hitel felvétele pénzügyi vállalkozástól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3B352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2EC0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54D0C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F06C8" w:rsidRPr="002F06C8" w14:paraId="1624D297" w14:textId="77777777" w:rsidTr="002F06C8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4313E6" w14:textId="74524795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maradvány igénybevétele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F2882" w14:textId="77777777" w:rsidR="002F06C8" w:rsidRPr="002F06C8" w:rsidRDefault="002F06C8" w:rsidP="002F0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371 109 981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E7C8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45B45B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F06C8" w:rsidRPr="002F06C8" w14:paraId="30B406AD" w14:textId="77777777" w:rsidTr="002F06C8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AFA1EE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bevételek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EE57" w14:textId="77777777" w:rsidR="002F06C8" w:rsidRPr="002F06C8" w:rsidRDefault="002F06C8" w:rsidP="002F06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371 109 981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795D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kiadások 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ABC512" w14:textId="77777777" w:rsidR="002F06C8" w:rsidRPr="002F06C8" w:rsidRDefault="002F06C8" w:rsidP="002F06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8 788 484</w:t>
            </w:r>
          </w:p>
        </w:tc>
      </w:tr>
      <w:tr w:rsidR="002F06C8" w:rsidRPr="002F06C8" w14:paraId="21933328" w14:textId="77777777" w:rsidTr="002F06C8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0EB1A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E629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A90E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736915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F06C8" w:rsidRPr="002F06C8" w14:paraId="37D8E921" w14:textId="77777777" w:rsidTr="002F06C8">
        <w:trPr>
          <w:trHeight w:val="300"/>
        </w:trPr>
        <w:tc>
          <w:tcPr>
            <w:tcW w:w="4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47FF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 mindösszesen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B988" w14:textId="77777777" w:rsidR="002F06C8" w:rsidRPr="002F06C8" w:rsidRDefault="002F06C8" w:rsidP="002F06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1 278 274 367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8394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mindösszesen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929131" w14:textId="77777777" w:rsidR="002F06C8" w:rsidRPr="002F06C8" w:rsidRDefault="002F06C8" w:rsidP="002F06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1 278 274 367</w:t>
            </w:r>
          </w:p>
        </w:tc>
      </w:tr>
      <w:tr w:rsidR="002F06C8" w:rsidRPr="002F06C8" w14:paraId="640719BC" w14:textId="77777777" w:rsidTr="002F06C8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47926" w14:textId="77777777" w:rsidR="002F06C8" w:rsidRPr="002F06C8" w:rsidRDefault="002F06C8" w:rsidP="002F06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85854" w14:textId="77777777" w:rsidR="002F06C8" w:rsidRPr="002F06C8" w:rsidRDefault="002F06C8" w:rsidP="002F0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19130" w14:textId="77777777" w:rsidR="002F06C8" w:rsidRPr="002F06C8" w:rsidRDefault="002F06C8" w:rsidP="002F0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BD640" w14:textId="77777777" w:rsidR="002F06C8" w:rsidRPr="002F06C8" w:rsidRDefault="002F06C8" w:rsidP="002F0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4B8F140E" w14:textId="1E96A43C" w:rsidR="00B516F4" w:rsidRDefault="00B516F4" w:rsidP="00F70C00">
      <w:pPr>
        <w:spacing w:after="160" w:line="259" w:lineRule="auto"/>
      </w:pPr>
    </w:p>
    <w:p w14:paraId="142757DC" w14:textId="77777777" w:rsidR="00B516F4" w:rsidRDefault="00B516F4">
      <w:pPr>
        <w:spacing w:after="160" w:line="259" w:lineRule="auto"/>
      </w:pPr>
      <w:r>
        <w:br w:type="page"/>
      </w:r>
    </w:p>
    <w:tbl>
      <w:tblPr>
        <w:tblW w:w="11060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0"/>
        <w:gridCol w:w="3580"/>
        <w:gridCol w:w="1660"/>
      </w:tblGrid>
      <w:tr w:rsidR="00954842" w:rsidRPr="002F06C8" w14:paraId="406FAE48" w14:textId="77777777" w:rsidTr="006144B7">
        <w:trPr>
          <w:trHeight w:val="300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0E75A" w14:textId="77777777" w:rsidR="00954842" w:rsidRDefault="00954842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9</w:t>
            </w: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.  melléklet </w:t>
            </w:r>
            <w:proofErr w:type="gramStart"/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….</w:t>
            </w:r>
            <w:proofErr w:type="gramEnd"/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/2020. (XII…) önkormányzati rendelethez</w:t>
            </w:r>
          </w:p>
          <w:p w14:paraId="7D82C84B" w14:textId="58FD8E48" w:rsidR="00954842" w:rsidRPr="002F06C8" w:rsidRDefault="00954842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1. Táblázat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AD843" w14:textId="77777777" w:rsidR="00954842" w:rsidRPr="002F06C8" w:rsidRDefault="00954842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75549" w14:textId="77777777" w:rsidR="00954842" w:rsidRPr="002F06C8" w:rsidRDefault="00954842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60F55FA1" w14:textId="5EA3019B" w:rsidR="00954842" w:rsidRPr="00954842" w:rsidRDefault="00954842" w:rsidP="00954842">
      <w:pPr>
        <w:spacing w:after="160" w:line="259" w:lineRule="auto"/>
        <w:ind w:left="-709"/>
      </w:pPr>
      <w:r w:rsidRPr="00954842">
        <w:rPr>
          <w:b/>
          <w:bCs/>
        </w:rPr>
        <w:t>Az önkormányzat kiadási és bevételi előirányzatainak kötelező feladatok önként vállat feladatok és államigazgatási feladatok szerinti bontása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954842">
        <w:t>Forintban</w:t>
      </w:r>
    </w:p>
    <w:tbl>
      <w:tblPr>
        <w:tblW w:w="11006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"/>
        <w:gridCol w:w="392"/>
        <w:gridCol w:w="2451"/>
        <w:gridCol w:w="640"/>
        <w:gridCol w:w="519"/>
        <w:gridCol w:w="546"/>
        <w:gridCol w:w="645"/>
        <w:gridCol w:w="1260"/>
        <w:gridCol w:w="1380"/>
        <w:gridCol w:w="1380"/>
        <w:gridCol w:w="1400"/>
      </w:tblGrid>
      <w:tr w:rsidR="00954842" w:rsidRPr="00954842" w14:paraId="1B18940B" w14:textId="77777777" w:rsidTr="00954842">
        <w:trPr>
          <w:trHeight w:val="54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42C64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Sor-</w:t>
            </w: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EB92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KIADÁSI Rovat megnevezése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650173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Rovat</w:t>
            </w: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száma</w:t>
            </w:r>
          </w:p>
        </w:tc>
        <w:tc>
          <w:tcPr>
            <w:tcW w:w="11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5889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5232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4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62F8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Módosított előirányzatból</w:t>
            </w:r>
          </w:p>
        </w:tc>
      </w:tr>
      <w:tr w:rsidR="00954842" w:rsidRPr="00954842" w14:paraId="7D18EB9E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43C92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466F5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AEAE81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1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95B1C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92F9E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9032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B92A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önként vállalat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426C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államigazgatási</w:t>
            </w:r>
          </w:p>
        </w:tc>
      </w:tr>
      <w:tr w:rsidR="00954842" w:rsidRPr="00954842" w14:paraId="25802FBB" w14:textId="77777777" w:rsidTr="00954842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140A0E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28616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F360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7B8D9A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4414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E4AC1F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C2103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64C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12E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434377" w14:textId="77777777" w:rsidR="00954842" w:rsidRPr="00954842" w:rsidRDefault="00954842" w:rsidP="00954842">
            <w:pPr>
              <w:spacing w:after="0" w:line="240" w:lineRule="auto"/>
              <w:ind w:right="258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feladat</w:t>
            </w:r>
          </w:p>
        </w:tc>
      </w:tr>
      <w:tr w:rsidR="00954842" w:rsidRPr="00954842" w14:paraId="4D41D976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3EA62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01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761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Törvény szerinti illetmények, munkabérek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6049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K1101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92C2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38 522 720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F306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39 139 306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D8C9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39 139 306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8C48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8A57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0B2852BC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063FF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02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2F90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Normatív jutalmak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27FF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K1102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88E9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2 722 470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213E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2 722 470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0361E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FAA1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2 722 470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3FB9C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605DD11D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ABF94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03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5CF8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Céljuttatás, projektprémium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F658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K1103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677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63B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9716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E987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C546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414DC756" w14:textId="77777777" w:rsidTr="00954842">
        <w:trPr>
          <w:trHeight w:val="33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C38B4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04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0BD5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Készenléti, ügyeleti, helyettesítési díj, túlóra, túlszolgálat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ADE4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K1104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BD03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E6CC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152 000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D741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152 000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CCD4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B05D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12AE9B32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50947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05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1DD3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Végkielégítés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1049E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K1105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CF53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B09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74D8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350C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6D824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15B4A586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496E5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06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D9ED7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Jubileumi jutalom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37B2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K1106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EB0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2D2E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1C0B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C622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0F505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5DDB4983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EBDF3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07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FCE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Béren kívüli juttatások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8EE4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K1107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A265C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1 698 108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67F8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1 698 108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790C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1 698 108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A70A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F0D7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073F3410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00586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08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0C4D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Ruházati költségtérítés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C39CE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K1108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7B8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1F9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E88E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5D5D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8117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548FF306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D0216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09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C947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Közlekedési költségtérítés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786F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K1109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20B06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270 000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B5BB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270 000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8487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270 000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EE5C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6058D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7168F867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B1050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8C73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Egyéb költségtérítések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20B3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K1110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1FE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3E6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F2EC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2B17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E5A7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23562AD1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E8539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11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B4A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Lakhatási támogatások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40F15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K1111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37D1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64E7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2C191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B4BD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8110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70E34FF0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54BE6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8455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Szociális támogatások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A7930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K1112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7E4C8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84EE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61BF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BA92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5950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195989E2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EB062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85B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Foglalkoztatottak egyéb személyi juttatásai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4208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K1113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029AB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501 000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4410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1 618 614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E377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1 618 614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3B45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CDC4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4C6C171E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B66FD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14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AC11E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Foglalkoztatottak személyi juttatásai 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F6122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28E5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43 714 298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C755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45 600 498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30889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42 878 028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B1E9A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2 722 470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C194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954842" w:rsidRPr="00954842" w14:paraId="0EA92E07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FB742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4540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Választott tisztségviselők juttatásai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BA62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K121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1FD2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22 330 843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A16A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24 161 811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4F72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24 161 811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BD6DA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4E93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3119DF7A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7871B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16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D20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Munkavégzésre irányuló egyéb jogviszonyban nem saját foglalkoztatottnak fizetett juttatások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336DF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K122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DFED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1 908 000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7BE9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1 908 000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7A4E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1 908 000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5C1F3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6948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1ABF3964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F0996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17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972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Egyéb külső személyi juttatások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6C74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K123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B2C8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1 400 000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8C60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1 400 000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4A65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1 400 000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C090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0CCF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4208FE66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98327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18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302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Külső személyi juttatások (=15+16+17)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84E5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K12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05BF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25 638 843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3553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27 469 811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168D3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27 469 811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3EEC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AD2A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954842" w:rsidRPr="00954842" w14:paraId="5CB830F0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4563C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19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2B1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Személyi juttatások (=14+18)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FAF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K1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0D74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69 353 141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03AB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73 070 309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7982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70 347 839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4785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2 722 470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843F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954842" w:rsidRPr="00954842" w14:paraId="3AD66E05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A4F0A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0308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C1FE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K2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8EA7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12 156 237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886A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12 748 895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2BFD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12 272 463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6ED1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476 432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FC9B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16BDBD2F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799FF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21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B9FDC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Szakmai anyagok beszerzése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074B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K311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85DD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350 000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47C7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B64A0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350 000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24F7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0594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4188C6CB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F7351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22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A997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Üzemeltetési anyagok beszerzése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E46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K312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9931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17 677 400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A8BE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21 289 407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66DB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21 289 407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A445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7B433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5D895E07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F316A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23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76E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Árubeszerzés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9CCD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K313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57A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6075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4ABC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ED28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EFBA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480194E2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919DE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24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45FE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Készletbeszerzés (=21+22+23)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4144A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K31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2DD4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18 027 400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FAC6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21 639 407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67931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21 639 407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F890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362CA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954842" w:rsidRPr="00954842" w14:paraId="7EB83AEE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97019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25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E72A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Informatikai szolgáltatások igénybevétele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16F60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K321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6F46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2 902 594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8926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2 902 594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63E7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2 902 594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5A60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FD53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09AFD471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9BE3C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26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F4B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Egyéb kommunikációs szolgáltatások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FE022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K322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2F20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599 640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B000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599 640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AD85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599 640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7FAA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7E01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0A5A8782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5B211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27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06CC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Kommunikációs szolgáltatások (=25+26)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AAB0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K32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3389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3 502 234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029D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3 502 234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ED9E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3 502 234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A32A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30CA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954842" w:rsidRPr="00954842" w14:paraId="1F8A24F3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D3CB3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28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7AE3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Közüzemi díjak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D4AD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K331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844D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24 727 904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C5D49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17 812 380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36ECC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17 812 380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4135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85177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2D270D4F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850DA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29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751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Vásárolt élelmezés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3C308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K332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0084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68 876 541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B666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60 495 076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3701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60 495 076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F3EF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F81B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1C6381E0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65FF2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BB55C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Bérleti és lízing díjak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95A3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K333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0158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2 353 000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4F21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3 853 424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78DBD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3 853 424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631A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7B54F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</w:tbl>
    <w:p w14:paraId="726E2DE8" w14:textId="07E4159F" w:rsidR="00954842" w:rsidRDefault="00954842">
      <w:r>
        <w:br w:type="page"/>
      </w:r>
    </w:p>
    <w:tbl>
      <w:tblPr>
        <w:tblW w:w="11060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0"/>
        <w:gridCol w:w="3580"/>
        <w:gridCol w:w="1660"/>
      </w:tblGrid>
      <w:tr w:rsidR="00954842" w:rsidRPr="002F06C8" w14:paraId="7FC45EF2" w14:textId="77777777" w:rsidTr="006144B7">
        <w:trPr>
          <w:trHeight w:val="300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C9075" w14:textId="77777777" w:rsidR="00954842" w:rsidRDefault="00954842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9</w:t>
            </w: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.  melléklet </w:t>
            </w:r>
            <w:proofErr w:type="gramStart"/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….</w:t>
            </w:r>
            <w:proofErr w:type="gramEnd"/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/2020. (XII…) önkormányzati rendelethez</w:t>
            </w:r>
          </w:p>
          <w:p w14:paraId="541E9D83" w14:textId="77777777" w:rsidR="00954842" w:rsidRPr="002F06C8" w:rsidRDefault="00954842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1. Táblázat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D8F98" w14:textId="77777777" w:rsidR="00954842" w:rsidRPr="002F06C8" w:rsidRDefault="00954842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A8E5E" w14:textId="77777777" w:rsidR="00954842" w:rsidRPr="002F06C8" w:rsidRDefault="00954842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2B7B6FF6" w14:textId="77777777" w:rsidR="00954842" w:rsidRPr="00954842" w:rsidRDefault="00954842" w:rsidP="00954842">
      <w:pPr>
        <w:spacing w:after="160" w:line="259" w:lineRule="auto"/>
        <w:ind w:left="-709"/>
      </w:pPr>
      <w:r w:rsidRPr="00954842">
        <w:rPr>
          <w:b/>
          <w:bCs/>
        </w:rPr>
        <w:t>Az önkormányzat kiadási és bevételi előirányzatainak kötelező feladatok önként vállat feladatok és államigazgatási feladatok szerinti bontása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954842">
        <w:t>Forintban</w:t>
      </w:r>
    </w:p>
    <w:tbl>
      <w:tblPr>
        <w:tblW w:w="11006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"/>
        <w:gridCol w:w="392"/>
        <w:gridCol w:w="2451"/>
        <w:gridCol w:w="640"/>
        <w:gridCol w:w="519"/>
        <w:gridCol w:w="546"/>
        <w:gridCol w:w="645"/>
        <w:gridCol w:w="1260"/>
        <w:gridCol w:w="1380"/>
        <w:gridCol w:w="1380"/>
        <w:gridCol w:w="1400"/>
      </w:tblGrid>
      <w:tr w:rsidR="00954842" w:rsidRPr="00954842" w14:paraId="3AFCA3F8" w14:textId="77777777" w:rsidTr="006144B7">
        <w:trPr>
          <w:trHeight w:val="54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3088F" w14:textId="77777777" w:rsidR="00954842" w:rsidRPr="00954842" w:rsidRDefault="00954842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Sor-</w:t>
            </w: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27C5" w14:textId="77777777" w:rsidR="00954842" w:rsidRPr="00954842" w:rsidRDefault="00954842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KIADÁSI Rovat megnevezése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BE97E4" w14:textId="77777777" w:rsidR="00954842" w:rsidRPr="00954842" w:rsidRDefault="00954842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Rovat</w:t>
            </w: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száma</w:t>
            </w:r>
          </w:p>
        </w:tc>
        <w:tc>
          <w:tcPr>
            <w:tcW w:w="11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5F23F" w14:textId="77777777" w:rsidR="00954842" w:rsidRPr="00954842" w:rsidRDefault="00954842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B54B9" w14:textId="77777777" w:rsidR="00954842" w:rsidRPr="00954842" w:rsidRDefault="00954842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4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FE2B" w14:textId="77777777" w:rsidR="00954842" w:rsidRPr="00954842" w:rsidRDefault="00954842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Módosított előirányzatból</w:t>
            </w:r>
          </w:p>
        </w:tc>
      </w:tr>
      <w:tr w:rsidR="00954842" w:rsidRPr="00954842" w14:paraId="5A2D8050" w14:textId="77777777" w:rsidTr="006144B7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B2DC0" w14:textId="77777777" w:rsidR="00954842" w:rsidRPr="00954842" w:rsidRDefault="00954842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CB42" w14:textId="77777777" w:rsidR="00954842" w:rsidRPr="00954842" w:rsidRDefault="00954842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3078C5" w14:textId="77777777" w:rsidR="00954842" w:rsidRPr="00954842" w:rsidRDefault="00954842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1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5F695" w14:textId="77777777" w:rsidR="00954842" w:rsidRPr="00954842" w:rsidRDefault="00954842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183E1" w14:textId="77777777" w:rsidR="00954842" w:rsidRPr="00954842" w:rsidRDefault="00954842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D08BC" w14:textId="77777777" w:rsidR="00954842" w:rsidRPr="00954842" w:rsidRDefault="00954842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DE67" w14:textId="77777777" w:rsidR="00954842" w:rsidRPr="00954842" w:rsidRDefault="00954842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önként vállalat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E18C" w14:textId="77777777" w:rsidR="00954842" w:rsidRPr="00954842" w:rsidRDefault="00954842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államigazgatási</w:t>
            </w:r>
          </w:p>
        </w:tc>
      </w:tr>
      <w:tr w:rsidR="00954842" w:rsidRPr="00954842" w14:paraId="193CCF6E" w14:textId="77777777" w:rsidTr="006144B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A06FB5" w14:textId="77777777" w:rsidR="00954842" w:rsidRPr="00954842" w:rsidRDefault="00954842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A22C9" w14:textId="77777777" w:rsidR="00954842" w:rsidRPr="00954842" w:rsidRDefault="00954842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3D0E" w14:textId="77777777" w:rsidR="00954842" w:rsidRPr="00954842" w:rsidRDefault="00954842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44193A" w14:textId="77777777" w:rsidR="00954842" w:rsidRPr="00954842" w:rsidRDefault="00954842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8A96D" w14:textId="77777777" w:rsidR="00954842" w:rsidRPr="00954842" w:rsidRDefault="00954842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D88F0B" w14:textId="77777777" w:rsidR="00954842" w:rsidRPr="00954842" w:rsidRDefault="00954842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467AC" w14:textId="77777777" w:rsidR="00954842" w:rsidRPr="00954842" w:rsidRDefault="00954842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00AF" w14:textId="77777777" w:rsidR="00954842" w:rsidRPr="00954842" w:rsidRDefault="00954842" w:rsidP="00614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1331" w14:textId="77777777" w:rsidR="00954842" w:rsidRPr="00954842" w:rsidRDefault="00954842" w:rsidP="00614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A1FB92" w14:textId="77777777" w:rsidR="00954842" w:rsidRPr="00954842" w:rsidRDefault="00954842" w:rsidP="006144B7">
            <w:pPr>
              <w:spacing w:after="0" w:line="240" w:lineRule="auto"/>
              <w:ind w:right="258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feladat</w:t>
            </w:r>
          </w:p>
        </w:tc>
      </w:tr>
      <w:tr w:rsidR="00954842" w:rsidRPr="00954842" w14:paraId="6851C311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A309D" w14:textId="40E6D460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31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7C063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Karbantartási, kisjavítási szolgáltatások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C8F7F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K334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ECCD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13 447 933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E6372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16 410 760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C045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16 410 760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BEDB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39C59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55A530BF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560FC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32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6560E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Közvetített szolgáltatások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FF48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K335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4EE02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360 000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9A76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960 000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5FF5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960 000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1199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DB06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5C71D275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BF8BD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33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2CF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Szakmai tevékenységet segítő szolgáltatások 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41CC8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K336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F3B4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5 793 000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326E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19 816 659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917C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19 816 659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0EA0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DC07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302E0B01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3AB26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34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97FB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Egyéb szolgáltatások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537B8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5614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20 411 637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F4A4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21 723 919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F3F9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21 723 919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5A5E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1A9DB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2DCA8252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8F409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35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F2D5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Szolgáltatási kiadások (=28+…+34)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EAF12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K33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0946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135 970 015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A40F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141 072 218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C75E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141 072 218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148C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2FEE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954842" w:rsidRPr="00954842" w14:paraId="3E53A78D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65ADC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36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76F3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Kiküldetések kiadásai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817A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K341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F3CAD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756 000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93BD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756 000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79CD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756 000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7388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FBE1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37F27628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FAAA2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37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DD98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Reklám- és propagandakiadások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FAC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K342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1648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A346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A631C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250 000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093A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F107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69A9C94C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BA37C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38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CCC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Kiküldetések, reklám- és propagandakiadások (=36+37)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BA42C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D01A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856 000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3E0D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1 006 000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52EF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1 006 000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8F57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C177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954842" w:rsidRPr="00954842" w14:paraId="3FFF6C27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C44FF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39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C30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Működési célú előzetesen felszámított általános forgalmi adó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AB07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06BD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37 318 304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6E22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38 525 235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D05E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38 525 235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5A98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E7F1E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32C6BC3F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4EE3B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40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3403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Fizetendő általános forgalmi adó 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C241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K352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2623F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54 281 016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F271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127 931 115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8D93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127 931 115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26E9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66B9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2F2AB6D9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08C17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41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019C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Kamatkiadások 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97A6F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K353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007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BC4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BA3A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1E43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A5FC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067EAD52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B577E1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42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AC70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Egyéb pénzügyi műveletek kiadásai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7F2E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K354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FDF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7380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5F63B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EB4F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002E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627A622D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BD6A4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43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1FBA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Egyéb dologi kiadások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C0DB8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1BF1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3 301 280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CD0F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3 301 280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2907E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3 301 280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F5A8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61D99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4447B9BC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55242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44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75C2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Különféle befizetések és egyéb dologi kiadások (=39+…+43)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F6DC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K35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CD52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94 900 600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A9D0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169 757 630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8765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169 757 630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D3131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F640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954842" w:rsidRPr="00954842" w14:paraId="15FAC79F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D3BE3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45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3E18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Dologi kiadások (=24+27+35+38+44)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DF542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K3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DD4F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253 256 249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14F6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336 977 489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058D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336 977 489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A014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8FF67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954842" w:rsidRPr="00954842" w14:paraId="716A2C4B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8D0E3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46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2822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Társadalombiztosítási ellátások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835BC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K41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5B25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58DC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AF29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9D6C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16DF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49B4D932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23DCC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47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97B0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Családi támogatások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16CB3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K42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C87F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F9632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AF6A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358A3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4AF8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4F87B98E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D297B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48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D371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Pénzbeli kárpótlások, kártérítések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82EC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K43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2B17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9E92C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31255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F616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6E1B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14DB984B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65BD2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49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D5BF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Betegséggel kapcsolatos (nem társadalombiztosítási) ellátások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DA995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K44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A25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34B42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D52D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1403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989E3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0BF9D7C0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E2C05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B8D30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Foglalkoztatással, munkanélküliséggel kapcsolatos ellátások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44E5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K45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5823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00F8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0427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591B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5447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08ABD307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69DD2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51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3630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Lakhatással kapcsolatos ellátások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8B26C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K46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8AB0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5748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3ABA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B5AE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B252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6995D684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B61D9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52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5A56A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Intézményi ellátottak pénzbeli juttatásai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79658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K47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88B5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C6053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F816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5D13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09020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7202A79B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37D51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53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B4D78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nem intézményi ellátások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9B2F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2276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2 100 000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BED0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2 148 000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2960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2 148 000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0C6F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DFE2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361E6200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4E296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54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5894E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Ellátottak pénzbeli juttatásai (=46+...+53)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15612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B720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2 100 000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FE26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2 148 000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C223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2 148 000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E7361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590E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954842" w:rsidRPr="00954842" w14:paraId="28F5F836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A273C4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55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F0E8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Nemzetközi kötelezettségek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D1CA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K501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269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8AEF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B404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B1FB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AA52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5634E258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00315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56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4A2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 helyi önkormányzatok előző évi elszámolásából származó kiadások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1321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K5021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118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01BE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27 970 494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BB7A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27 970 494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0EE9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E772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52C8C1D5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C3351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57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931A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 helyi önkormányzatok törvényi előíráson alapuló befizetései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D1CC5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K5022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809E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F913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3947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D176E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D178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6B5F7402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0EF07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58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D9E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elvonások, befizetések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A3E3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K5023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D93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CC67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840F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BD1A5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887F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</w:tbl>
    <w:p w14:paraId="741A4821" w14:textId="2F4DFD6B" w:rsidR="00954842" w:rsidRDefault="00954842">
      <w:r>
        <w:br w:type="page"/>
      </w:r>
    </w:p>
    <w:tbl>
      <w:tblPr>
        <w:tblW w:w="11060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0"/>
        <w:gridCol w:w="3580"/>
        <w:gridCol w:w="1660"/>
      </w:tblGrid>
      <w:tr w:rsidR="00954842" w:rsidRPr="002F06C8" w14:paraId="10766EA1" w14:textId="77777777" w:rsidTr="006144B7">
        <w:trPr>
          <w:trHeight w:val="300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05434" w14:textId="77777777" w:rsidR="00954842" w:rsidRDefault="00954842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9</w:t>
            </w: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.  melléklet </w:t>
            </w:r>
            <w:proofErr w:type="gramStart"/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….</w:t>
            </w:r>
            <w:proofErr w:type="gramEnd"/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/2020. (XII…) önkormányzati rendelethez</w:t>
            </w:r>
          </w:p>
          <w:p w14:paraId="255B2296" w14:textId="77777777" w:rsidR="00954842" w:rsidRPr="002F06C8" w:rsidRDefault="00954842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1. Táblázat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AAA36" w14:textId="77777777" w:rsidR="00954842" w:rsidRPr="002F06C8" w:rsidRDefault="00954842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0ABAA" w14:textId="77777777" w:rsidR="00954842" w:rsidRPr="002F06C8" w:rsidRDefault="00954842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2A7ED01C" w14:textId="77777777" w:rsidR="00954842" w:rsidRPr="00954842" w:rsidRDefault="00954842" w:rsidP="00954842">
      <w:pPr>
        <w:spacing w:after="160" w:line="259" w:lineRule="auto"/>
        <w:ind w:left="-709"/>
      </w:pPr>
      <w:r w:rsidRPr="00954842">
        <w:rPr>
          <w:b/>
          <w:bCs/>
        </w:rPr>
        <w:t>Az önkormányzat kiadási és bevételi előirányzatainak kötelező feladatok önként vállat feladatok és államigazgatási feladatok szerinti bontása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954842">
        <w:t>Forintban</w:t>
      </w:r>
    </w:p>
    <w:tbl>
      <w:tblPr>
        <w:tblW w:w="11006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"/>
        <w:gridCol w:w="392"/>
        <w:gridCol w:w="2451"/>
        <w:gridCol w:w="640"/>
        <w:gridCol w:w="519"/>
        <w:gridCol w:w="546"/>
        <w:gridCol w:w="645"/>
        <w:gridCol w:w="1260"/>
        <w:gridCol w:w="1380"/>
        <w:gridCol w:w="1380"/>
        <w:gridCol w:w="1400"/>
      </w:tblGrid>
      <w:tr w:rsidR="00954842" w:rsidRPr="00954842" w14:paraId="0C2F5B71" w14:textId="77777777" w:rsidTr="006144B7">
        <w:trPr>
          <w:trHeight w:val="54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28FCC" w14:textId="77777777" w:rsidR="00954842" w:rsidRPr="00954842" w:rsidRDefault="00954842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Sor-</w:t>
            </w: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65D8" w14:textId="77777777" w:rsidR="00954842" w:rsidRPr="00954842" w:rsidRDefault="00954842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KIADÁSI Rovat megnevezése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76D60D" w14:textId="77777777" w:rsidR="00954842" w:rsidRPr="00954842" w:rsidRDefault="00954842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Rovat</w:t>
            </w: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száma</w:t>
            </w:r>
          </w:p>
        </w:tc>
        <w:tc>
          <w:tcPr>
            <w:tcW w:w="11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E8E9B" w14:textId="77777777" w:rsidR="00954842" w:rsidRPr="00954842" w:rsidRDefault="00954842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1C0FF" w14:textId="77777777" w:rsidR="00954842" w:rsidRPr="00954842" w:rsidRDefault="00954842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4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FE09" w14:textId="77777777" w:rsidR="00954842" w:rsidRPr="00954842" w:rsidRDefault="00954842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Módosított előirányzatból</w:t>
            </w:r>
          </w:p>
        </w:tc>
      </w:tr>
      <w:tr w:rsidR="00954842" w:rsidRPr="00954842" w14:paraId="0CAF34FB" w14:textId="77777777" w:rsidTr="006144B7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3AC0F" w14:textId="77777777" w:rsidR="00954842" w:rsidRPr="00954842" w:rsidRDefault="00954842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8328" w14:textId="77777777" w:rsidR="00954842" w:rsidRPr="00954842" w:rsidRDefault="00954842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C068DA" w14:textId="77777777" w:rsidR="00954842" w:rsidRPr="00954842" w:rsidRDefault="00954842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1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34C6F" w14:textId="77777777" w:rsidR="00954842" w:rsidRPr="00954842" w:rsidRDefault="00954842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824F9" w14:textId="77777777" w:rsidR="00954842" w:rsidRPr="00954842" w:rsidRDefault="00954842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F5ED1" w14:textId="77777777" w:rsidR="00954842" w:rsidRPr="00954842" w:rsidRDefault="00954842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433A" w14:textId="77777777" w:rsidR="00954842" w:rsidRPr="00954842" w:rsidRDefault="00954842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önként vállalat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F6F6" w14:textId="77777777" w:rsidR="00954842" w:rsidRPr="00954842" w:rsidRDefault="00954842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államigazgatási</w:t>
            </w:r>
          </w:p>
        </w:tc>
      </w:tr>
      <w:tr w:rsidR="00954842" w:rsidRPr="00954842" w14:paraId="42503947" w14:textId="77777777" w:rsidTr="006144B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902D2B" w14:textId="77777777" w:rsidR="00954842" w:rsidRPr="00954842" w:rsidRDefault="00954842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19601" w14:textId="77777777" w:rsidR="00954842" w:rsidRPr="00954842" w:rsidRDefault="00954842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4D80" w14:textId="77777777" w:rsidR="00954842" w:rsidRPr="00954842" w:rsidRDefault="00954842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9DF6A0" w14:textId="77777777" w:rsidR="00954842" w:rsidRPr="00954842" w:rsidRDefault="00954842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2AC4" w14:textId="77777777" w:rsidR="00954842" w:rsidRPr="00954842" w:rsidRDefault="00954842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74AED2" w14:textId="77777777" w:rsidR="00954842" w:rsidRPr="00954842" w:rsidRDefault="00954842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36D74" w14:textId="77777777" w:rsidR="00954842" w:rsidRPr="00954842" w:rsidRDefault="00954842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D9B4" w14:textId="77777777" w:rsidR="00954842" w:rsidRPr="00954842" w:rsidRDefault="00954842" w:rsidP="00614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8AB5" w14:textId="77777777" w:rsidR="00954842" w:rsidRPr="00954842" w:rsidRDefault="00954842" w:rsidP="00614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8C240F" w14:textId="77777777" w:rsidR="00954842" w:rsidRPr="00954842" w:rsidRDefault="00954842" w:rsidP="006144B7">
            <w:pPr>
              <w:spacing w:after="0" w:line="240" w:lineRule="auto"/>
              <w:ind w:right="258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feladat</w:t>
            </w:r>
          </w:p>
        </w:tc>
      </w:tr>
      <w:tr w:rsidR="00954842" w:rsidRPr="00954842" w14:paraId="6290671D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264F1" w14:textId="4CEE7C10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59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40E7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Elvonások és befizetések (=56+57+58)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19F1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K502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A9B2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F82B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27 970 494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4FAD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27 970 494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99AE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8F8A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954842" w:rsidRPr="00954842" w14:paraId="6D9A8E46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0B666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60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525A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garancia- és kezességvállalásból származó kifizetés államháztartáson belülre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E24B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K503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F23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F6752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71A2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1A36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529A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425FF6C2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0F357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61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2E58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visszatérítendő támogatások, kölcsönök nyújtása államháztartáson belülre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2A25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8CB2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6A5F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A92F4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8FAD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D568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1F4B5758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A539B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62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4710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visszatérítendő támogatások, kölcsönök törlesztése államháztartáson belülre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0FE10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K505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F901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B78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068A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AFD4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2DBC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60DE7F52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2A0D7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63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11B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célú támogatások államháztartáson belülre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1DA33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90E6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13 030 355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8E23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13 030 355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B29A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13 030 355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8846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C677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1B7D9DBB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7608D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64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F36A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garancia- és kezességvállalásból származó kifizetés államháztartáson kívülre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9FC7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K507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CAE7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D4D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01B0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C736A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5F02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428F4618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8DCC9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65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ADA4A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visszatérítendő támogatások, kölcsönök nyújtása államháztartáson kívülre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54FD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K508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571A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472D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752B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DB26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80331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5A820106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0D1A7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66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995C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proofErr w:type="spellStart"/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Árkiegészítések</w:t>
            </w:r>
            <w:proofErr w:type="spellEnd"/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, ártámogatások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31FE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K509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FE0C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DC20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DB03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DE7A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C6BD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02F5B39E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E1E24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67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388C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Kamattámogatások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13B2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K510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67BE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A15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6A3C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300C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3BA9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1A83C785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85332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68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C71BF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támogatások az Európai Uniónak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468EE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K511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A434F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072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AB74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48C7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AA048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2466DA68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9F93B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69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23F3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célú támogatások államháztartáson kívülre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F011C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K512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7539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14 259 000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F4AE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14 259 000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A368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7 509 000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BB1B6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6 750 000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605E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2495A3D0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57C9C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70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2252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37FB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D78B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65 549 421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A25E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29 133 676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FD2A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29 133 676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E0867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3095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4B5128FF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A3AAE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71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F010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Egyéb működési célú kiadások 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B8142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K5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ACF3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93 838 776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9B64E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85 393 525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8184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78 643 525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5AC1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6 750 000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6D20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954842" w:rsidRPr="00954842" w14:paraId="3AA552C4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EA1F5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72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F198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Immateriális javak beszerzése, létesítése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C39E5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K61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F2C3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0440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C3D1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2E74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BFA0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459A8143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4FA7F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73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DD6A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Ingatlanok beszerzése, létesítése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CE7F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2BB4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154 251 869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4F9C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450 914 319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0EDA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450 914 319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B2B7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D126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690D601D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DB4BD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74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A8DA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Informatikai eszközök beszerzése, létesítése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98625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K63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EFD6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E000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3232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8BF8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A80D5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47BC6299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D3896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75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BC9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Egyéb tárgyi eszközök beszerzése, létesítése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FCE7E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K64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15EF7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6 269 685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4DD22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35 013 064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2C0E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35 013 064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AF298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A56F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402EF327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F682B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76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F24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Részesedések beszerzése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00D5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K65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B4F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0315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FB92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D9B1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4A59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2F53A757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2E932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77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0EB0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Meglévő részesedések növeléséhez kapcsolódó kiadások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5428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K66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8DDB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5 000 000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E479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CE99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5 000 000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98D9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AB1CC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58BC379B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79257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78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F65C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Beruházási célú előzetesen felszámított általános forgalmi adó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910B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25E5F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7 693 067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36F5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21 781 040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23AF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21 781 040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D996A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2AC3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5F33152D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E1B10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79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101E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Beruházások (=72+…+78)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3445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0796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173 714 621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BA64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513 208 423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714E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513 208 423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BB84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8C4C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954842" w:rsidRPr="00954842" w14:paraId="16D4C5A4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049D2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80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DB65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Ingatlanok felújítása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9B74A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K71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66A1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6 482 504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F2AC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20 423 857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9590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20 423 857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906C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7AA4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19704C2E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ED2CE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81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2BCF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Informatikai eszközök felújítása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F9185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K72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75C2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502A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86068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4715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A72D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</w:tbl>
    <w:p w14:paraId="0144ACCD" w14:textId="39894801" w:rsidR="00F82B60" w:rsidRDefault="00F82B60">
      <w:r>
        <w:br w:type="page"/>
      </w:r>
    </w:p>
    <w:tbl>
      <w:tblPr>
        <w:tblW w:w="11060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0"/>
        <w:gridCol w:w="3580"/>
        <w:gridCol w:w="1660"/>
      </w:tblGrid>
      <w:tr w:rsidR="00F82B60" w:rsidRPr="002F06C8" w14:paraId="50772067" w14:textId="77777777" w:rsidTr="006144B7">
        <w:trPr>
          <w:trHeight w:val="300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69582" w14:textId="77777777" w:rsidR="00F82B60" w:rsidRDefault="00F82B60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9</w:t>
            </w: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.  melléklet </w:t>
            </w:r>
            <w:proofErr w:type="gramStart"/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….</w:t>
            </w:r>
            <w:proofErr w:type="gramEnd"/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/2020. (XII…) önkormányzati rendelethez</w:t>
            </w:r>
          </w:p>
          <w:p w14:paraId="20E25207" w14:textId="77777777" w:rsidR="00F82B60" w:rsidRPr="002F06C8" w:rsidRDefault="00F82B60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1. Táblázat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19A0E" w14:textId="77777777" w:rsidR="00F82B60" w:rsidRPr="002F06C8" w:rsidRDefault="00F82B60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FD7D1" w14:textId="77777777" w:rsidR="00F82B60" w:rsidRPr="002F06C8" w:rsidRDefault="00F82B60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0522E118" w14:textId="77777777" w:rsidR="00F82B60" w:rsidRPr="00954842" w:rsidRDefault="00F82B60" w:rsidP="00F82B60">
      <w:pPr>
        <w:spacing w:after="160" w:line="259" w:lineRule="auto"/>
        <w:ind w:left="-709"/>
      </w:pPr>
      <w:r w:rsidRPr="00954842">
        <w:rPr>
          <w:b/>
          <w:bCs/>
        </w:rPr>
        <w:t>Az önkormányzat kiadási és bevételi előirányzatainak kötelező feladatok önként vállat feladatok és államigazgatási feladatok szerinti bontása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954842">
        <w:t>Forintban</w:t>
      </w:r>
    </w:p>
    <w:tbl>
      <w:tblPr>
        <w:tblW w:w="11006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"/>
        <w:gridCol w:w="392"/>
        <w:gridCol w:w="2451"/>
        <w:gridCol w:w="640"/>
        <w:gridCol w:w="265"/>
        <w:gridCol w:w="254"/>
        <w:gridCol w:w="546"/>
        <w:gridCol w:w="645"/>
        <w:gridCol w:w="1260"/>
        <w:gridCol w:w="1380"/>
        <w:gridCol w:w="1380"/>
        <w:gridCol w:w="1400"/>
      </w:tblGrid>
      <w:tr w:rsidR="00F82B60" w:rsidRPr="00954842" w14:paraId="078D09A4" w14:textId="77777777" w:rsidTr="006144B7">
        <w:trPr>
          <w:trHeight w:val="54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208BF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Sor-</w:t>
            </w: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559E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KIADÁSI Rovat megnevezése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FF33CA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Rovat</w:t>
            </w: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száma</w:t>
            </w:r>
          </w:p>
        </w:tc>
        <w:tc>
          <w:tcPr>
            <w:tcW w:w="11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2985E" w14:textId="77777777" w:rsidR="00F82B60" w:rsidRPr="00954842" w:rsidRDefault="00F82B60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BF94F" w14:textId="77777777" w:rsidR="00F82B60" w:rsidRPr="00954842" w:rsidRDefault="00F82B60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4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1726" w14:textId="77777777" w:rsidR="00F82B60" w:rsidRPr="00954842" w:rsidRDefault="00F82B60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Módosított előirányzatból</w:t>
            </w:r>
          </w:p>
        </w:tc>
      </w:tr>
      <w:tr w:rsidR="00F82B60" w:rsidRPr="00954842" w14:paraId="4363B8DB" w14:textId="77777777" w:rsidTr="006144B7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77D5E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601B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E0C74C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1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A8022" w14:textId="77777777" w:rsidR="00F82B60" w:rsidRPr="00954842" w:rsidRDefault="00F82B60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263CF" w14:textId="77777777" w:rsidR="00F82B60" w:rsidRPr="00954842" w:rsidRDefault="00F82B60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AC4E" w14:textId="77777777" w:rsidR="00F82B60" w:rsidRPr="00954842" w:rsidRDefault="00F82B60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DF758" w14:textId="77777777" w:rsidR="00F82B60" w:rsidRPr="00954842" w:rsidRDefault="00F82B60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önként vállalat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97A0" w14:textId="77777777" w:rsidR="00F82B60" w:rsidRPr="00954842" w:rsidRDefault="00F82B60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államigazgatási</w:t>
            </w:r>
          </w:p>
        </w:tc>
      </w:tr>
      <w:tr w:rsidR="00F82B60" w:rsidRPr="00954842" w14:paraId="65DA1793" w14:textId="77777777" w:rsidTr="006144B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B77A54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CE161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EF932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6A940F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ED352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BDE2C1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0EA97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9306" w14:textId="77777777" w:rsidR="00F82B60" w:rsidRPr="00954842" w:rsidRDefault="00F82B60" w:rsidP="00614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923CB" w14:textId="77777777" w:rsidR="00F82B60" w:rsidRPr="00954842" w:rsidRDefault="00F82B60" w:rsidP="00614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4F220D" w14:textId="77777777" w:rsidR="00F82B60" w:rsidRPr="00954842" w:rsidRDefault="00F82B60" w:rsidP="006144B7">
            <w:pPr>
              <w:spacing w:after="0" w:line="240" w:lineRule="auto"/>
              <w:ind w:right="258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feladat</w:t>
            </w:r>
          </w:p>
        </w:tc>
      </w:tr>
      <w:tr w:rsidR="00954842" w:rsidRPr="00954842" w14:paraId="07EB7C2B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74A98" w14:textId="7D53572F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82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6070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Egyéb tárgyi eszközök felújítása 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1A3DF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K73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6D2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C538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AA78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8F1F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3D5A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4216AFEA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72242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83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375C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Felújítási célú előzetesen felszámított általános forgalmi adó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AA82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K74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B0F1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531 496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E032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4 128 262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C56B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4 128 262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58E4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CD16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2C36373B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78590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84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BD22F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Felújítások (=80+...+83)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B2C1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K7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5D98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7 014 000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16CC2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24 552 119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0E77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24 552 119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C9B7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4D32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954842" w:rsidRPr="00954842" w14:paraId="4A2CB69F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19186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85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89945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célú garancia- és kezességvállalásból származó kifizetés államháztartáson belülre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CD2DF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K81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709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C71E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8C36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C3F2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C39A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1CF5E73F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6DD23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86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465A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célú visszatérítendő támogatások, kölcsönök nyújtása államháztartáson belülre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DE533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K82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D522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339B7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FC72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6885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9E9E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56BE7D6D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5192E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87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3C38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célú visszatérítendő támogatások, kölcsönök törlesztése államháztartáson belülre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0759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K83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B3AF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79F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B6D9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6C91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9FF6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5CA1D125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EAF5D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88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6AC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felhalmozási célú támogatások államháztartáson belülre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7F5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K84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93D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410C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4E10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89A72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F110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6031B6E3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16C95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89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F586F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célú garancia- és kezességvállalásból származó kifizetés államháztartáson kívülre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07F07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K85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0E2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BDFF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BDF8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C73C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B1141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3D0AD22D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21F38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90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91B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célú visszatérítendő támogatások, kölcsönök nyújtása államháztartáson kívülre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7FD2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K86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17B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9633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0581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240B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8F58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2698763A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DCC75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91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829C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Lakástámogatás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4A045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K87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54BD0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A2EBF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03A77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C257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F7F03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288499D3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C4458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92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C36E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célú támogatások az Európai Uniónak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4162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K88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6D33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27DA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2A672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2B7F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76EF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470824D4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DF5D1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93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154F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Egyéb felhalmozási célú támogatások államháztartáson kívülre 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A755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K89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05F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A443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60A7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B6FE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FD53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3F8A14FF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9C464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94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EEF8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Egyéb felhalmozási célú kiadások 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F743E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K8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2153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4CD6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285DB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13C6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7E61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954842" w:rsidRPr="00954842" w14:paraId="39BA3408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45899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95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7B6E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 xml:space="preserve">Költségvetési kiadások 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B2A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K1-K8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6D23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611 433 024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A198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1 048 098 760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21CF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1 038 149 858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9B0A7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9 948 902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E830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954842" w:rsidRPr="00954842" w14:paraId="6ED01418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AF265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DE37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AF6F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K913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50BC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235C0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4D9C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3E4C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BA62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1C4A1214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FDC66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FC4F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58F0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K914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2BAF2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A7B87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8 788 484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CAED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8 788 484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BA9E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150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195D13AA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43CE4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14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D670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Központi, irányító szervi támogatások folyósítása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57D5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K915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97BB8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207 425 534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C068D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217 025 209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3EB8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202 676 195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D71B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14 349 014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24D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18CF11BC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82625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148F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Finanszírozási kiadások (=21+27+28+29)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97D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K9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7613B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207 425 534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A08DE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225 813 693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33732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211 464 679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92718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14 349 014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DAAD2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954842" w:rsidRPr="00954842" w14:paraId="3DDABF2D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80BCC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97B49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9B61C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18D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F768C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818 858 558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3CA87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1 273 912 453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D6593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1 249 614 537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E8BA6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24 297 916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03194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</w:tbl>
    <w:p w14:paraId="4B0269CE" w14:textId="36A1D3EF" w:rsidR="00F82B60" w:rsidRDefault="00F82B60">
      <w:r>
        <w:br w:type="page"/>
      </w:r>
    </w:p>
    <w:tbl>
      <w:tblPr>
        <w:tblW w:w="11060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0"/>
        <w:gridCol w:w="3580"/>
        <w:gridCol w:w="1660"/>
      </w:tblGrid>
      <w:tr w:rsidR="00F82B60" w:rsidRPr="002F06C8" w14:paraId="111B1F73" w14:textId="77777777" w:rsidTr="006144B7">
        <w:trPr>
          <w:trHeight w:val="300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58CED" w14:textId="77777777" w:rsidR="00F82B60" w:rsidRDefault="00F82B60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9</w:t>
            </w: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.  melléklet </w:t>
            </w:r>
            <w:proofErr w:type="gramStart"/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….</w:t>
            </w:r>
            <w:proofErr w:type="gramEnd"/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/2020. (XII…) önkormányzati rendelethez</w:t>
            </w:r>
          </w:p>
          <w:p w14:paraId="015BFDB3" w14:textId="77777777" w:rsidR="00F82B60" w:rsidRPr="002F06C8" w:rsidRDefault="00F82B60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1. Táblázat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065D7" w14:textId="77777777" w:rsidR="00F82B60" w:rsidRPr="002F06C8" w:rsidRDefault="00F82B60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FB5B8" w14:textId="77777777" w:rsidR="00F82B60" w:rsidRPr="002F06C8" w:rsidRDefault="00F82B60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58923CD1" w14:textId="77777777" w:rsidR="00F82B60" w:rsidRPr="00954842" w:rsidRDefault="00F82B60" w:rsidP="00F82B60">
      <w:pPr>
        <w:spacing w:after="160" w:line="259" w:lineRule="auto"/>
        <w:ind w:left="-709"/>
      </w:pPr>
      <w:r w:rsidRPr="00954842">
        <w:rPr>
          <w:b/>
          <w:bCs/>
        </w:rPr>
        <w:t>Az önkormányzat kiadási és bevételi előirányzatainak kötelező feladatok önként vállat feladatok és államigazgatási feladatok szerinti bontása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954842">
        <w:t>Forintban</w:t>
      </w:r>
    </w:p>
    <w:tbl>
      <w:tblPr>
        <w:tblW w:w="11006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"/>
        <w:gridCol w:w="392"/>
        <w:gridCol w:w="2451"/>
        <w:gridCol w:w="640"/>
        <w:gridCol w:w="519"/>
        <w:gridCol w:w="546"/>
        <w:gridCol w:w="645"/>
        <w:gridCol w:w="1260"/>
        <w:gridCol w:w="1380"/>
        <w:gridCol w:w="1380"/>
        <w:gridCol w:w="1400"/>
      </w:tblGrid>
      <w:tr w:rsidR="00F82B60" w:rsidRPr="00954842" w14:paraId="29D448A3" w14:textId="77777777" w:rsidTr="006144B7">
        <w:trPr>
          <w:trHeight w:val="54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4070C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Sor-</w:t>
            </w: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517E" w14:textId="5B6A72EE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BEVÉTELI</w:t>
            </w: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 xml:space="preserve"> Rovat megnevezése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E62B9D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Rovat</w:t>
            </w: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száma</w:t>
            </w:r>
          </w:p>
        </w:tc>
        <w:tc>
          <w:tcPr>
            <w:tcW w:w="11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3DB88" w14:textId="77777777" w:rsidR="00F82B60" w:rsidRPr="00954842" w:rsidRDefault="00F82B60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9E4C6" w14:textId="77777777" w:rsidR="00F82B60" w:rsidRPr="00954842" w:rsidRDefault="00F82B60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4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36C7" w14:textId="77777777" w:rsidR="00F82B60" w:rsidRPr="00954842" w:rsidRDefault="00F82B60" w:rsidP="00F82B6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Módosított előirányzatból</w:t>
            </w:r>
          </w:p>
        </w:tc>
      </w:tr>
      <w:tr w:rsidR="00F82B60" w:rsidRPr="00954842" w14:paraId="3B359524" w14:textId="77777777" w:rsidTr="006144B7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34E9C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B95C2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4CFA35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1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7AF14" w14:textId="77777777" w:rsidR="00F82B60" w:rsidRPr="00954842" w:rsidRDefault="00F82B60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4546D" w14:textId="77777777" w:rsidR="00F82B60" w:rsidRPr="00954842" w:rsidRDefault="00F82B60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C259" w14:textId="77777777" w:rsidR="00F82B60" w:rsidRPr="00954842" w:rsidRDefault="00F82B60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A79F" w14:textId="77777777" w:rsidR="00F82B60" w:rsidRPr="00954842" w:rsidRDefault="00F82B60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önként vállalat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700D" w14:textId="77777777" w:rsidR="00F82B60" w:rsidRPr="00954842" w:rsidRDefault="00F82B60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államigazgatási</w:t>
            </w:r>
          </w:p>
        </w:tc>
      </w:tr>
      <w:tr w:rsidR="00F82B60" w:rsidRPr="00954842" w14:paraId="2F04231F" w14:textId="77777777" w:rsidTr="006144B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A74792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15613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ECEB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30E14A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BFB4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AA44D8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FCE0A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0189E" w14:textId="77777777" w:rsidR="00F82B60" w:rsidRPr="00954842" w:rsidRDefault="00F82B60" w:rsidP="00614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4E14" w14:textId="77777777" w:rsidR="00F82B60" w:rsidRPr="00954842" w:rsidRDefault="00F82B60" w:rsidP="00614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18FF39" w14:textId="77777777" w:rsidR="00F82B60" w:rsidRPr="00954842" w:rsidRDefault="00F82B60" w:rsidP="006144B7">
            <w:pPr>
              <w:spacing w:after="0" w:line="240" w:lineRule="auto"/>
              <w:ind w:right="258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feladat</w:t>
            </w:r>
          </w:p>
        </w:tc>
      </w:tr>
      <w:tr w:rsidR="00954842" w:rsidRPr="00954842" w14:paraId="0A435917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99E71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01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429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7B07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B111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7B22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73 988 689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AB61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90 735 000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94F6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90 735 000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06A5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CAF0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74CE687E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D8E03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02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DEDF2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Települési önkormányzatok egyes köznevelési feladatainak támogatása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E231F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B112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3DAC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92 063 670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A80E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99 220 220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4003E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99 220 220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3E97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E84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74B8DEC3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BAA47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03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2D0C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Települési önkormányzatok szociális gyermekjóléti és gyermekétkeztetési feladatainak támogatása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D1B9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B113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8830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48 805 868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577A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38 209 407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1CC72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38 209 407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052F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B8C2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46FF0FD7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6DB71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04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80F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Települési önkormányzatok kulturális feladatainak támogatása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8D0B5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B114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B6ED9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9 002 880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3A72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10 671 280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7096B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10 671 280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3E3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9C12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1F4F03A4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F98E0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05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A72F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Működési célú költségvetési támogatások és kiegészítő támogatások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29FC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B115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93A57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DE4A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2 324 100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B00C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2 324 100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9D3F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280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72E6A51E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B75A8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06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880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8076C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B1BE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CBB70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837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5208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B76E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30534577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95C8C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07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290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Önkormányzatok működési támogatásai 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28D9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B11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CAF8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223 861 107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5705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241 160 007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4D3B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241 160 007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B848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98EB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954842" w:rsidRPr="00954842" w14:paraId="4D253446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CB4C2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08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F37B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A2F85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B12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BD5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52A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86C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12AF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7D7E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077F105A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331AE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09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5A84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Működési célú garancia- és kezességvállalásból származó </w:t>
            </w:r>
            <w:proofErr w:type="spellStart"/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megtérülések</w:t>
            </w:r>
            <w:proofErr w:type="spellEnd"/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államháztartáson belülről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6150C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B13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31FF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C5CC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0BD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CE5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9EB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3BECBA4B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30AD0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974A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Működési célú visszatérítendő támogatások, kölcsönök visszatérülése államháztartáson belülről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2E7E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195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7CE3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AF457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B2A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877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29C3107D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3B5FA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11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EC6C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Működési célú visszatérítendő támogatások, kölcsönök igénybevétele államháztartáson belülről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2B258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B15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9BE7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9E72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49A47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F85F7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04F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0AE40451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C5630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53EA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7281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3D19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20 595 726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9EC7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17 667 935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290F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17 667 935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0C7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761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09236B30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644DE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EC0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Működési célú támogatások államháztartáson belülről (=07+…+12)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69B02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B1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81DC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244 456 833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38F25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258 827 942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3716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258 827 942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92D20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C7D7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954842" w:rsidRPr="00954842" w14:paraId="114E0D4F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3C005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14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A4068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59F4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B21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94A0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A78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9595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D21F0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BF7E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10702AA0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13C94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F26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Felhalmozási célú garancia- és kezességvállalásból származó </w:t>
            </w:r>
            <w:proofErr w:type="spellStart"/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megtérülések</w:t>
            </w:r>
            <w:proofErr w:type="spellEnd"/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államháztartáson belülről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91DFA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B22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FE175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EC9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A3C32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191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5EEA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7C0852E0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FFA17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16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2682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4477C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B23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161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88F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DF5F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5F41C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C3A5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0E65199A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05595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17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18DC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Felhalmozási célú visszatérítendő támogatások, kölcsönök igénybevétele államháztartáson belülről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680B2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B24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3FF28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A13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5BE0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7040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912D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5B599925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3EBB5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18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60E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FEA9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B25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5B9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10380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411 148 791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0AF5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411 148 791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1417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E0E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</w:tbl>
    <w:p w14:paraId="7A993F88" w14:textId="6427310D" w:rsidR="00F82B60" w:rsidRDefault="00F82B60">
      <w:r>
        <w:br w:type="page"/>
      </w:r>
    </w:p>
    <w:tbl>
      <w:tblPr>
        <w:tblW w:w="11060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0"/>
        <w:gridCol w:w="3580"/>
        <w:gridCol w:w="1660"/>
      </w:tblGrid>
      <w:tr w:rsidR="00F82B60" w:rsidRPr="002F06C8" w14:paraId="6518190D" w14:textId="77777777" w:rsidTr="006144B7">
        <w:trPr>
          <w:trHeight w:val="300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061A3" w14:textId="77777777" w:rsidR="00F82B60" w:rsidRDefault="00F82B60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9</w:t>
            </w: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.  melléklet </w:t>
            </w:r>
            <w:proofErr w:type="gramStart"/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….</w:t>
            </w:r>
            <w:proofErr w:type="gramEnd"/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/2020. (XII…) önkormányzati rendelethez</w:t>
            </w:r>
          </w:p>
          <w:p w14:paraId="54DE8181" w14:textId="77777777" w:rsidR="00F82B60" w:rsidRPr="002F06C8" w:rsidRDefault="00F82B60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1. Táblázat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B2327" w14:textId="77777777" w:rsidR="00F82B60" w:rsidRPr="002F06C8" w:rsidRDefault="00F82B60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08195" w14:textId="77777777" w:rsidR="00F82B60" w:rsidRPr="002F06C8" w:rsidRDefault="00F82B60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68860573" w14:textId="77777777" w:rsidR="00F82B60" w:rsidRPr="00954842" w:rsidRDefault="00F82B60" w:rsidP="00F82B60">
      <w:pPr>
        <w:spacing w:after="160" w:line="259" w:lineRule="auto"/>
        <w:ind w:left="-709"/>
      </w:pPr>
      <w:r w:rsidRPr="00954842">
        <w:rPr>
          <w:b/>
          <w:bCs/>
        </w:rPr>
        <w:t>Az önkormányzat kiadási és bevételi előirányzatainak kötelező feladatok önként vállat feladatok és államigazgatási feladatok szerinti bontása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954842">
        <w:t>Forintban</w:t>
      </w:r>
    </w:p>
    <w:tbl>
      <w:tblPr>
        <w:tblW w:w="11006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"/>
        <w:gridCol w:w="392"/>
        <w:gridCol w:w="2451"/>
        <w:gridCol w:w="640"/>
        <w:gridCol w:w="519"/>
        <w:gridCol w:w="546"/>
        <w:gridCol w:w="645"/>
        <w:gridCol w:w="1260"/>
        <w:gridCol w:w="1380"/>
        <w:gridCol w:w="1380"/>
        <w:gridCol w:w="1400"/>
      </w:tblGrid>
      <w:tr w:rsidR="00F82B60" w:rsidRPr="00954842" w14:paraId="07DBAC63" w14:textId="77777777" w:rsidTr="006144B7">
        <w:trPr>
          <w:trHeight w:val="54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C0509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Sor-</w:t>
            </w: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A1891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BEVÉTELI</w:t>
            </w: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 xml:space="preserve"> Rovat megnevezése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7D348A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Rovat</w:t>
            </w: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száma</w:t>
            </w:r>
          </w:p>
        </w:tc>
        <w:tc>
          <w:tcPr>
            <w:tcW w:w="11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55F03" w14:textId="77777777" w:rsidR="00F82B60" w:rsidRPr="00954842" w:rsidRDefault="00F82B60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AB780" w14:textId="77777777" w:rsidR="00F82B60" w:rsidRPr="00954842" w:rsidRDefault="00F82B60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4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994B" w14:textId="77777777" w:rsidR="00F82B60" w:rsidRPr="00954842" w:rsidRDefault="00F82B60" w:rsidP="00F82B6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Módosított előirányzatból</w:t>
            </w:r>
          </w:p>
        </w:tc>
      </w:tr>
      <w:tr w:rsidR="00F82B60" w:rsidRPr="00954842" w14:paraId="5D6F9D51" w14:textId="77777777" w:rsidTr="006144B7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711926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8FB6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3C08D8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1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C0423" w14:textId="77777777" w:rsidR="00F82B60" w:rsidRPr="00954842" w:rsidRDefault="00F82B60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77900" w14:textId="77777777" w:rsidR="00F82B60" w:rsidRPr="00954842" w:rsidRDefault="00F82B60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B703" w14:textId="77777777" w:rsidR="00F82B60" w:rsidRPr="00954842" w:rsidRDefault="00F82B60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C8E8" w14:textId="77777777" w:rsidR="00F82B60" w:rsidRPr="00954842" w:rsidRDefault="00F82B60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önként vállalat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E2574" w14:textId="77777777" w:rsidR="00F82B60" w:rsidRPr="00954842" w:rsidRDefault="00F82B60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államigazgatási</w:t>
            </w:r>
          </w:p>
        </w:tc>
      </w:tr>
      <w:tr w:rsidR="00F82B60" w:rsidRPr="00954842" w14:paraId="4A947185" w14:textId="77777777" w:rsidTr="006144B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F325E3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139CD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3A21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A9B080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CDEF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BCFC79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EA611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5BA9D" w14:textId="77777777" w:rsidR="00F82B60" w:rsidRPr="00954842" w:rsidRDefault="00F82B60" w:rsidP="00614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4C3BE" w14:textId="77777777" w:rsidR="00F82B60" w:rsidRPr="00954842" w:rsidRDefault="00F82B60" w:rsidP="00614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063E65" w14:textId="77777777" w:rsidR="00F82B60" w:rsidRPr="00954842" w:rsidRDefault="00F82B60" w:rsidP="006144B7">
            <w:pPr>
              <w:spacing w:after="0" w:line="240" w:lineRule="auto"/>
              <w:ind w:right="258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feladat</w:t>
            </w:r>
          </w:p>
        </w:tc>
      </w:tr>
      <w:tr w:rsidR="00954842" w:rsidRPr="00954842" w14:paraId="58756570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5115C" w14:textId="5BB2EF75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19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C5FF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Felhalmozási célú támogatások államháztartáson belülről (=14+…+18)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39DB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B2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DD75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B922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411 148 791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08D8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411 148 791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928D9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F9A0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954842" w:rsidRPr="00954842" w14:paraId="303307BD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14C56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A402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Magánszemélyek jövedelemadói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B175E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B311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C41C6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0D7E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55F7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CD19A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1D7D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10E91A69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C97F5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21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519E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Társaságok jövedelemadói 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DFC67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B312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8EBB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6FEE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AEC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5C9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AA7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2E6F5CE5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6ECEF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22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C6EE7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Jövedelemadók (=20+21)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78B3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B31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2A53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8339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1013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9819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BFD6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954842" w:rsidRPr="00954842" w14:paraId="7462B6EA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B831B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23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141F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Szociális hozzájárulási adó és járulékok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D033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B32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244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D84A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46B9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8DF7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12FA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1BD3689F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034C2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24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B2CC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Bérhez és foglalkoztatáshoz kapcsolódó adók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BF80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B33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F08E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254A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807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5E52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A3F8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1EA9CAF0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1620C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25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285E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Vagyoni </w:t>
            </w:r>
            <w:proofErr w:type="spellStart"/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tipusú</w:t>
            </w:r>
            <w:proofErr w:type="spellEnd"/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adók 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89F53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512B0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29 500 000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B41D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29 500 000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B5FF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29 500 000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BC0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EBFA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4E35FF58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B08FD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26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CDC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Értékesítési és forgalmi adók 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6BBC8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B351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D0DA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150 000 000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3C4D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150 000 000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083F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150 000 000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548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D411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5B620A55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1A877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27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9A5F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Fogyasztási adók 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710BF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B352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27E2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8E14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CC1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8F8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0DDA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6C12D378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34A2D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28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7E62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Pénzügyi monopóliumok nyereségét terhelő adók 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A4DDF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B353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167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A9E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7C8E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0D35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77E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433CFA07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78F8B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29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7F2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Gépjárműadók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D6CE3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B354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1941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14 000 000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0B5D1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FFA7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4C4A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6337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0D09D1A0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0B3DA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7122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Egyéb áruhasználati és szolgáltatási adók 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1155F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B355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A632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86FC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3B93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61E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8DC0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3C6A7632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B968E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31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9E9A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Termékek és szolgáltatások adói 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04BB2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B35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A5A8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164 000 000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0E7F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150 500 000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10A1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150 500 000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B8F2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E831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954842" w:rsidRPr="00954842" w14:paraId="6DE25BE2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52033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32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1BAC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Egyéb közhatalmi bevételek 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F527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E69C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230 000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FC23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230 000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A228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230 000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B165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59DE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5EFD03F4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BDCD2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33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3378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Közhatalmi bevételek (=22+...+25+31+32)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6550A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B3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4B68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193 750 000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A868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180 250 000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462C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180 250 000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B5C9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DBE0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954842" w:rsidRPr="00954842" w14:paraId="333C8526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D90D7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34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62D7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ED10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B401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14B8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B780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8F7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1D5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E97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73708D0F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CD381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35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C76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024C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B402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3A15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6 689 647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3164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7 589 647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8340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7 589 647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F163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33337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3C1A91DF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06E9D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36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41BF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Közvetített szolgáltatások ellenértéke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7058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B403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7D94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276 021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94CC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1 038 021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1DAA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1 038 021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EE8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AC57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05E80B2A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AF30C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37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B07CC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014A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481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ED95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A2253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C902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1923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26774786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10D9F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38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4B8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424E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B405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7B55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25 708 932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5349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25 708 932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BE1B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25 708 932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008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0D0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60F86C13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FA224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39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1D57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E596A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903F0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7 406 719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CC26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7 622 719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D653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7 622 719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7063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700C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20A215F9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70E70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40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1A9F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33DC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B407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DB1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86FA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F04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383E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7D98F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6D6AA40B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1AED4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41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A56C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Befektetett pénzügyi eszközökből származó bevételek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31918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B4081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870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72B87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A9E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67FA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9FD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6E640AB8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43421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42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B2D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kapott (járó) kamatok és kamatjellegű bevételek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9248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B4082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A9F4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D2DA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CD89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E087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7A20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0C5F2212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C20AB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43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0248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Kamatbevételek és más nyereségjellegű bevételek (=41+42)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A6CE7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B408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D7B9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AD26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5596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199C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3F67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954842" w:rsidRPr="00954842" w14:paraId="786F803E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AC33D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44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C59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Részesedésekből származó pénzügyi műveletek bevételei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80D50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B4091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9465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DAD5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E5AF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4F48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5356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4A0DBC32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7CF38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45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8B8F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Más egyéb pénzügyi műveletek bevételei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7BC3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B4092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CB74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070E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C0F5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4095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47C33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238953EC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993D2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46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A7F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Egyéb pénzügyi műveletek bevételei 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0B64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B409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8BD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EE4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DE5A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044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F84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</w:tbl>
    <w:p w14:paraId="4BD58C79" w14:textId="5A7AEA3A" w:rsidR="00F82B60" w:rsidRDefault="00F82B60">
      <w:r>
        <w:br w:type="page"/>
      </w:r>
    </w:p>
    <w:tbl>
      <w:tblPr>
        <w:tblW w:w="11060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0"/>
        <w:gridCol w:w="3580"/>
        <w:gridCol w:w="1660"/>
      </w:tblGrid>
      <w:tr w:rsidR="00F82B60" w:rsidRPr="002F06C8" w14:paraId="4414812A" w14:textId="77777777" w:rsidTr="006144B7">
        <w:trPr>
          <w:trHeight w:val="300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75927" w14:textId="77777777" w:rsidR="00F82B60" w:rsidRDefault="00F82B60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9</w:t>
            </w: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.  melléklet </w:t>
            </w:r>
            <w:proofErr w:type="gramStart"/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….</w:t>
            </w:r>
            <w:proofErr w:type="gramEnd"/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/2020. (XII…) önkormányzati rendelethez</w:t>
            </w:r>
          </w:p>
          <w:p w14:paraId="2BA3E477" w14:textId="77777777" w:rsidR="00F82B60" w:rsidRPr="002F06C8" w:rsidRDefault="00F82B60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1. Táblázat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08504" w14:textId="77777777" w:rsidR="00F82B60" w:rsidRPr="002F06C8" w:rsidRDefault="00F82B60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BD7D9" w14:textId="77777777" w:rsidR="00F82B60" w:rsidRPr="002F06C8" w:rsidRDefault="00F82B60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61AC0039" w14:textId="77777777" w:rsidR="00F82B60" w:rsidRPr="00954842" w:rsidRDefault="00F82B60" w:rsidP="00F82B60">
      <w:pPr>
        <w:spacing w:after="160" w:line="259" w:lineRule="auto"/>
        <w:ind w:left="-709"/>
      </w:pPr>
      <w:r w:rsidRPr="00954842">
        <w:rPr>
          <w:b/>
          <w:bCs/>
        </w:rPr>
        <w:t>Az önkormányzat kiadási és bevételi előirányzatainak kötelező feladatok önként vállat feladatok és államigazgatási feladatok szerinti bontása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954842">
        <w:t>Forintban</w:t>
      </w:r>
    </w:p>
    <w:tbl>
      <w:tblPr>
        <w:tblW w:w="11006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"/>
        <w:gridCol w:w="392"/>
        <w:gridCol w:w="2451"/>
        <w:gridCol w:w="640"/>
        <w:gridCol w:w="519"/>
        <w:gridCol w:w="546"/>
        <w:gridCol w:w="645"/>
        <w:gridCol w:w="1260"/>
        <w:gridCol w:w="1380"/>
        <w:gridCol w:w="1380"/>
        <w:gridCol w:w="1400"/>
      </w:tblGrid>
      <w:tr w:rsidR="00F82B60" w:rsidRPr="00954842" w14:paraId="2AAA2D61" w14:textId="77777777" w:rsidTr="006144B7">
        <w:trPr>
          <w:trHeight w:val="54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16DFD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Sor-</w:t>
            </w: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5503C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BEVÉTELI</w:t>
            </w: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 xml:space="preserve"> Rovat megnevezése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53F905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Rovat</w:t>
            </w: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száma</w:t>
            </w:r>
          </w:p>
        </w:tc>
        <w:tc>
          <w:tcPr>
            <w:tcW w:w="11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50BE3" w14:textId="77777777" w:rsidR="00F82B60" w:rsidRPr="00954842" w:rsidRDefault="00F82B60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5B97D" w14:textId="77777777" w:rsidR="00F82B60" w:rsidRPr="00954842" w:rsidRDefault="00F82B60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4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C8D3" w14:textId="77777777" w:rsidR="00F82B60" w:rsidRPr="00954842" w:rsidRDefault="00F82B60" w:rsidP="00F82B6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Módosított előirányzatból</w:t>
            </w:r>
          </w:p>
        </w:tc>
      </w:tr>
      <w:tr w:rsidR="00F82B60" w:rsidRPr="00954842" w14:paraId="0BBB99F9" w14:textId="77777777" w:rsidTr="006144B7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BBD46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91ADE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489AD3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1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88B3B" w14:textId="77777777" w:rsidR="00F82B60" w:rsidRPr="00954842" w:rsidRDefault="00F82B60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25CEF" w14:textId="77777777" w:rsidR="00F82B60" w:rsidRPr="00954842" w:rsidRDefault="00F82B60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F219" w14:textId="77777777" w:rsidR="00F82B60" w:rsidRPr="00954842" w:rsidRDefault="00F82B60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B888B" w14:textId="77777777" w:rsidR="00F82B60" w:rsidRPr="00954842" w:rsidRDefault="00F82B60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önként vállalat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1FFB4" w14:textId="77777777" w:rsidR="00F82B60" w:rsidRPr="00954842" w:rsidRDefault="00F82B60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államigazgatási</w:t>
            </w:r>
          </w:p>
        </w:tc>
      </w:tr>
      <w:tr w:rsidR="00F82B60" w:rsidRPr="00954842" w14:paraId="23D35F5E" w14:textId="77777777" w:rsidTr="006144B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0EA96B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63E0B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1378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82DCE0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6800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828DAE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24992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1519" w14:textId="77777777" w:rsidR="00F82B60" w:rsidRPr="00954842" w:rsidRDefault="00F82B60" w:rsidP="00614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1641" w14:textId="77777777" w:rsidR="00F82B60" w:rsidRPr="00954842" w:rsidRDefault="00F82B60" w:rsidP="00614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75A1F8" w14:textId="77777777" w:rsidR="00F82B60" w:rsidRPr="00954842" w:rsidRDefault="00F82B60" w:rsidP="006144B7">
            <w:pPr>
              <w:spacing w:after="0" w:line="240" w:lineRule="auto"/>
              <w:ind w:right="258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feladat</w:t>
            </w:r>
          </w:p>
        </w:tc>
      </w:tr>
      <w:tr w:rsidR="00954842" w:rsidRPr="00954842" w14:paraId="1DEB680C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54AF1" w14:textId="3BD3EA70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47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E0F5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AF5F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B410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9D758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3F0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FDAF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EC0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BC80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10C86B69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35D6A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48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892A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21290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B411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ECCFD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0C56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ED9F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D750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D6C7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7502BBDE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D49D2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49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603B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 xml:space="preserve">Működési bevételek 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931D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AF78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40 091 319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73AD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41 969 319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468AD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41 969 319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6A80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6613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954842" w:rsidRPr="00954842" w14:paraId="47D20378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E331B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B453C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BF20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B51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D6B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D403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4822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F9E5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B337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2169366E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BFF2A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51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CFAA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38BB0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B52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E47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350B8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1 400 000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C721E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2C97A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852B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56D8464C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9E38A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52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0D3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68F8F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B53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2A9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44FE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7F17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C85BF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DBE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2F88248D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DA47B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53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BD87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C9955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B54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49F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4F45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D42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681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E8F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26392187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F0B9E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54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706F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F297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B55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69D97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57F0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60D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CD7C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E7A8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37902A0E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7F781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55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0A4C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Felhalmozási bevételek (=50+…+54)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AD7F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B5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9D62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881A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1 400 000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2809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ABE6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6D18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954842" w:rsidRPr="00954842" w14:paraId="6769A5BA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A29FD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56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8CA8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Működési célú garancia- és kezességvállalásból származó </w:t>
            </w:r>
            <w:proofErr w:type="spellStart"/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megtérülések</w:t>
            </w:r>
            <w:proofErr w:type="spellEnd"/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államháztartáson kívülről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5AFE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B61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AEA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0B7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697D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009F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A97C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2614E6E6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7CCCD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57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8BFE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visszatérítendő támogatások, kölcsönök visszatérülése az Európai Uniótól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78657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B62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9ADFE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C2D0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81BA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801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725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4075878E" w14:textId="77777777" w:rsidTr="00954842">
        <w:trPr>
          <w:trHeight w:val="63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AD73B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58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A575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visszatérítendő támogatások, kölcsönök visszatérülése kormányoktól és más nemzetközi szervezetektől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B6E1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B63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5A7A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9FEF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8035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13F8E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FFD4F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52274B1D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E33D7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59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7B678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Működési célú visszatérítendő támogatások, kölcsönök visszatérülése államháztartáson kívülről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FDAB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B64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25AD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432 302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0221B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432 302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51DB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432 302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158C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97A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690DFA09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97DE3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60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4BF2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célú átvett pénzeszközök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184F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B65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C456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6 222 250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FCB2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10 611 480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1041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10 611 480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746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E870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43F15701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E13F1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61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FFB3C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 xml:space="preserve">Működési célú átvett pénzeszközök 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6223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3D4C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6 654 552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519F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11 043 782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FF67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11 043 782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E690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9FB7A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954842" w:rsidRPr="00954842" w14:paraId="0C9E9AC8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3997B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62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3CE8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Felhalmozási célú garancia- és kezességvállalásból származó </w:t>
            </w:r>
            <w:proofErr w:type="spellStart"/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megtérülések</w:t>
            </w:r>
            <w:proofErr w:type="spellEnd"/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államháztartáson kívülről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7493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B71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0AEF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96A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4D14C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E2CC5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86B70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6DD0E7CE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49E22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63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500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Felhalmozási célú visszatérítendő támogatások, kölcsönök visszatérülése az Európai Uniótól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1CF9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B72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E245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91675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527C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1990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A433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47BCE489" w14:textId="77777777" w:rsidTr="00954842">
        <w:trPr>
          <w:trHeight w:val="69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9BB48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64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6CEE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Felhalmozási célú visszatérítendő támogatások, kölcsönök visszatérülése kormányoktól és más nemzetközi szervezetektől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9D403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B73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730A2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A3DF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86D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B8DC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8B0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7F56C880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836CF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65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B714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56E9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B74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2AE3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4CF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550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9E6D2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EFDE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11E261CE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6C0D3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66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2EE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felhalmozási célú átvett pénzeszközök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41C00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B75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FBF2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6BD9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1 681 912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444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DB5C6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1 681 912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5B4C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44B1F973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EE498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67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5D03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 xml:space="preserve">Felhalmozási célú átvett pénzeszközök 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0DBA3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B7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C1C0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BA2C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1 681 912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0AB8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FB6C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1 681 912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627C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</w:tbl>
    <w:p w14:paraId="7F2CEC81" w14:textId="797A1D80" w:rsidR="00F82B60" w:rsidRDefault="00F82B60">
      <w:r>
        <w:br w:type="page"/>
      </w:r>
    </w:p>
    <w:tbl>
      <w:tblPr>
        <w:tblW w:w="11060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0"/>
        <w:gridCol w:w="3580"/>
        <w:gridCol w:w="1660"/>
      </w:tblGrid>
      <w:tr w:rsidR="00F82B60" w:rsidRPr="002F06C8" w14:paraId="3EED4DD3" w14:textId="77777777" w:rsidTr="006144B7">
        <w:trPr>
          <w:trHeight w:val="300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00A04" w14:textId="77777777" w:rsidR="00F82B60" w:rsidRDefault="00F82B60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9</w:t>
            </w: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.  melléklet </w:t>
            </w:r>
            <w:proofErr w:type="gramStart"/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….</w:t>
            </w:r>
            <w:proofErr w:type="gramEnd"/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/2020. (XII…) önkormányzati rendelethez</w:t>
            </w:r>
          </w:p>
          <w:p w14:paraId="01AD245B" w14:textId="77777777" w:rsidR="00F82B60" w:rsidRPr="002F06C8" w:rsidRDefault="00F82B60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1. Táblázat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875EC" w14:textId="77777777" w:rsidR="00F82B60" w:rsidRPr="002F06C8" w:rsidRDefault="00F82B60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0C7C9" w14:textId="77777777" w:rsidR="00F82B60" w:rsidRPr="002F06C8" w:rsidRDefault="00F82B60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30CF6F65" w14:textId="77777777" w:rsidR="00F82B60" w:rsidRPr="00954842" w:rsidRDefault="00F82B60" w:rsidP="00F82B60">
      <w:pPr>
        <w:spacing w:after="160" w:line="259" w:lineRule="auto"/>
        <w:ind w:left="-709"/>
      </w:pPr>
      <w:r w:rsidRPr="00954842">
        <w:rPr>
          <w:b/>
          <w:bCs/>
        </w:rPr>
        <w:t>Az önkormányzat kiadási és bevételi előirányzatainak kötelező feladatok önként vállat feladatok és államigazgatási feladatok szerinti bontása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954842">
        <w:t>Forintban</w:t>
      </w:r>
    </w:p>
    <w:tbl>
      <w:tblPr>
        <w:tblW w:w="11006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"/>
        <w:gridCol w:w="392"/>
        <w:gridCol w:w="2451"/>
        <w:gridCol w:w="640"/>
        <w:gridCol w:w="519"/>
        <w:gridCol w:w="546"/>
        <w:gridCol w:w="645"/>
        <w:gridCol w:w="1260"/>
        <w:gridCol w:w="1380"/>
        <w:gridCol w:w="1380"/>
        <w:gridCol w:w="1400"/>
      </w:tblGrid>
      <w:tr w:rsidR="00F82B60" w:rsidRPr="00954842" w14:paraId="048CBEA9" w14:textId="77777777" w:rsidTr="006144B7">
        <w:trPr>
          <w:trHeight w:val="54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14412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Sor-</w:t>
            </w: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19DD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BEVÉTELI</w:t>
            </w: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 xml:space="preserve"> Rovat megnevezése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661D62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Rovat</w:t>
            </w: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száma</w:t>
            </w:r>
          </w:p>
        </w:tc>
        <w:tc>
          <w:tcPr>
            <w:tcW w:w="11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21A3B" w14:textId="77777777" w:rsidR="00F82B60" w:rsidRPr="00954842" w:rsidRDefault="00F82B60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53D5A" w14:textId="77777777" w:rsidR="00F82B60" w:rsidRPr="00954842" w:rsidRDefault="00F82B60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4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592B" w14:textId="77777777" w:rsidR="00F82B60" w:rsidRPr="00954842" w:rsidRDefault="00F82B60" w:rsidP="00F82B6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Módosított előirányzatból</w:t>
            </w:r>
          </w:p>
        </w:tc>
      </w:tr>
      <w:tr w:rsidR="00F82B60" w:rsidRPr="00954842" w14:paraId="5CA3A1E2" w14:textId="77777777" w:rsidTr="006144B7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B0C6C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5975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ACCF9F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1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5D2BD" w14:textId="77777777" w:rsidR="00F82B60" w:rsidRPr="00954842" w:rsidRDefault="00F82B60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27D8B" w14:textId="77777777" w:rsidR="00F82B60" w:rsidRPr="00954842" w:rsidRDefault="00F82B60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1205" w14:textId="77777777" w:rsidR="00F82B60" w:rsidRPr="00954842" w:rsidRDefault="00F82B60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F918" w14:textId="77777777" w:rsidR="00F82B60" w:rsidRPr="00954842" w:rsidRDefault="00F82B60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önként vállalat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FF29" w14:textId="77777777" w:rsidR="00F82B60" w:rsidRPr="00954842" w:rsidRDefault="00F82B60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államigazgatási</w:t>
            </w:r>
          </w:p>
        </w:tc>
      </w:tr>
      <w:tr w:rsidR="00F82B60" w:rsidRPr="00954842" w14:paraId="6E8782CD" w14:textId="77777777" w:rsidTr="006144B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863AB7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72944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E4AE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BFABEB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345DE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0C13E9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4CFAE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E767" w14:textId="77777777" w:rsidR="00F82B60" w:rsidRPr="00954842" w:rsidRDefault="00F82B60" w:rsidP="00614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462A" w14:textId="77777777" w:rsidR="00F82B60" w:rsidRPr="00954842" w:rsidRDefault="00F82B60" w:rsidP="00614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D9B1D1" w14:textId="77777777" w:rsidR="00F82B60" w:rsidRPr="00954842" w:rsidRDefault="00F82B60" w:rsidP="006144B7">
            <w:pPr>
              <w:spacing w:after="0" w:line="240" w:lineRule="auto"/>
              <w:ind w:right="258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feladat</w:t>
            </w:r>
          </w:p>
        </w:tc>
      </w:tr>
      <w:tr w:rsidR="00954842" w:rsidRPr="00954842" w14:paraId="258AC0BE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B98C6" w14:textId="7EFE5C6E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68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0E8A2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Költségvetési bevételek 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93657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B1-B7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76E1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484 952 704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7653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906 321 746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706CD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903 239 834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A63C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1 681 912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3BBF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954842" w:rsidRPr="00954842" w14:paraId="3B583A75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0EEE5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B80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F9DF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B8131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FE097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333 905 854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7CF02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367 590 707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4483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343 292 791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25B1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24 297 916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B172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6FEA2D14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75E64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11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EB88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AC0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B8132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775E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3336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B6E3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F795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F628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63331041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03C39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162C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Maradvány igénybevétele (=10+11)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66A0E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B813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F6D48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333 905 854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046F7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367 590 707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F231C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343 292 791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2B78C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24 297 916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8668C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954842" w:rsidRPr="00954842" w14:paraId="35E4D4ED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37025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20FCF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5664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B814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13863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D0735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3C8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1747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D100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2D9ABB7D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95F77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14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2A2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CFBEC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B815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94E98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9107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575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92BC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61F5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5DDA66AB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1768D4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D4C42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Központi, irányító szervi támogatás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3F2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B816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A26A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91DE5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CBC80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39F8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8CC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3322393F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191EE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08D7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Finanszírozási bevételek (=21+27+28+29)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EE7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B8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4BE5F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333 905 854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82C9D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367 590 707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43E4D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343 292 791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703D1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24 297 916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A155C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954842" w:rsidRPr="00954842" w14:paraId="734C0781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B0306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FCE8E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DB1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95327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818 858 558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7EFC9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1 273 912 453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6CC16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1 246 532 625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02834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25 979 828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34647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</w:tbl>
    <w:p w14:paraId="7E66E992" w14:textId="48A9B299" w:rsidR="00F82B60" w:rsidRDefault="00F82B60" w:rsidP="00F70C00">
      <w:pPr>
        <w:spacing w:after="160" w:line="259" w:lineRule="auto"/>
      </w:pPr>
    </w:p>
    <w:p w14:paraId="31357E29" w14:textId="77777777" w:rsidR="00F82B60" w:rsidRDefault="00F82B60">
      <w:pPr>
        <w:spacing w:after="160" w:line="259" w:lineRule="auto"/>
      </w:pPr>
      <w:r>
        <w:br w:type="page"/>
      </w:r>
    </w:p>
    <w:tbl>
      <w:tblPr>
        <w:tblW w:w="11060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0"/>
        <w:gridCol w:w="3580"/>
        <w:gridCol w:w="1660"/>
      </w:tblGrid>
      <w:tr w:rsidR="004639AE" w:rsidRPr="002F06C8" w14:paraId="156EF876" w14:textId="77777777" w:rsidTr="00F64EE7">
        <w:trPr>
          <w:trHeight w:val="300"/>
        </w:trPr>
        <w:tc>
          <w:tcPr>
            <w:tcW w:w="5820" w:type="dxa"/>
            <w:shd w:val="clear" w:color="auto" w:fill="auto"/>
            <w:noWrap/>
            <w:vAlign w:val="bottom"/>
            <w:hideMark/>
          </w:tcPr>
          <w:p w14:paraId="24CF183C" w14:textId="77777777" w:rsidR="004639AE" w:rsidRDefault="004639AE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9</w:t>
            </w: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.  melléklet </w:t>
            </w:r>
            <w:proofErr w:type="gramStart"/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….</w:t>
            </w:r>
            <w:proofErr w:type="gramEnd"/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/2020. (XII…) önkormányzati rendelethez</w:t>
            </w:r>
          </w:p>
          <w:p w14:paraId="37E18C31" w14:textId="4B82F80F" w:rsidR="004639AE" w:rsidRPr="002F06C8" w:rsidRDefault="004639AE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2. Táblázat</w:t>
            </w:r>
          </w:p>
        </w:tc>
        <w:tc>
          <w:tcPr>
            <w:tcW w:w="3580" w:type="dxa"/>
            <w:shd w:val="clear" w:color="auto" w:fill="auto"/>
            <w:noWrap/>
            <w:vAlign w:val="bottom"/>
            <w:hideMark/>
          </w:tcPr>
          <w:p w14:paraId="62CBF7D5" w14:textId="77777777" w:rsidR="004639AE" w:rsidRPr="002F06C8" w:rsidRDefault="004639AE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5EFA3E2" w14:textId="77777777" w:rsidR="004639AE" w:rsidRPr="002F06C8" w:rsidRDefault="004639AE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5D3E74CC" w14:textId="1FFCCB65" w:rsidR="004639AE" w:rsidRPr="00954842" w:rsidRDefault="004639AE" w:rsidP="004639AE">
      <w:pPr>
        <w:spacing w:after="160" w:line="259" w:lineRule="auto"/>
        <w:ind w:left="-709"/>
      </w:pPr>
      <w:r>
        <w:rPr>
          <w:b/>
          <w:bCs/>
        </w:rPr>
        <w:t>A közös hivatal</w:t>
      </w:r>
      <w:r w:rsidRPr="00954842">
        <w:rPr>
          <w:b/>
          <w:bCs/>
        </w:rPr>
        <w:t xml:space="preserve"> kiadási és bevételi előirányzatainak kötelező feladatok önként vállat feladatok és államigazgatási feladatok szerinti bontása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954842">
        <w:t>Forintban</w:t>
      </w:r>
    </w:p>
    <w:tbl>
      <w:tblPr>
        <w:tblW w:w="11168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410"/>
        <w:gridCol w:w="954"/>
        <w:gridCol w:w="951"/>
        <w:gridCol w:w="1078"/>
        <w:gridCol w:w="352"/>
        <w:gridCol w:w="493"/>
        <w:gridCol w:w="512"/>
        <w:gridCol w:w="708"/>
        <w:gridCol w:w="1220"/>
        <w:gridCol w:w="1380"/>
        <w:gridCol w:w="1520"/>
        <w:gridCol w:w="1180"/>
      </w:tblGrid>
      <w:tr w:rsidR="004064A7" w:rsidRPr="004064A7" w14:paraId="6C9A30CB" w14:textId="77777777" w:rsidTr="00F64EE7">
        <w:trPr>
          <w:trHeight w:val="465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0AFC9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Sor-</w:t>
            </w: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9560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KIADÁSI Rovat megnevezése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F3582B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Rovat</w:t>
            </w: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száma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A50B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7A0A6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EAD92C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Módosított előirányzatból</w:t>
            </w:r>
          </w:p>
        </w:tc>
      </w:tr>
      <w:tr w:rsidR="004064A7" w:rsidRPr="004064A7" w14:paraId="4DBACCD3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EC458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53B0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CA5A2E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28F5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20DE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C563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02D79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önként vállalat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51DF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államigazgatási</w:t>
            </w:r>
          </w:p>
        </w:tc>
      </w:tr>
      <w:tr w:rsidR="004639AE" w:rsidRPr="004064A7" w14:paraId="55A2AE57" w14:textId="77777777" w:rsidTr="00F64EE7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509B50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30BAD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C3CDDB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BD1484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CA24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FFBE24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36AE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F4959D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912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A5A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554773" w14:textId="77777777" w:rsidR="004064A7" w:rsidRPr="004064A7" w:rsidRDefault="004064A7" w:rsidP="004639A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feladat</w:t>
            </w:r>
          </w:p>
        </w:tc>
      </w:tr>
      <w:tr w:rsidR="004064A7" w:rsidRPr="004064A7" w14:paraId="4A9721BB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715D9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01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024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Törvény szerinti illetmények, munkabérek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AD6A2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K1101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C12B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62 385 881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70ED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63 540 881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19ED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63 540 881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6D2C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DCD2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70EADACF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5DAAD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02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ED3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Normatív jutalmak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37D6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K1102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75C9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5 370 225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A803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5 370 225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F6F01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25320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5 370 225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E3B1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014951A1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92B69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03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50D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Céljuttatás, projektprémium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C930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K1103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F1EE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19D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939E8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22DF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7139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7BF137A2" w14:textId="77777777" w:rsidTr="00F64EE7">
        <w:trPr>
          <w:trHeight w:val="54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D509F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04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ADA6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Készenléti, ügyeleti, helyettesítési díj, túlóra, túlszolgálat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8689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K1104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7EC2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AA8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9AC8C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56D7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7598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3CC01D1B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045F3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05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5E1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Végkielégítés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F222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K1105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0A40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374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8CB7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0DDE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FB8C4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65F9C796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96FD9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06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4A5E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Jubileumi jutalom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9976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K1106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1816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E421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17B30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B8EE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49CB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409A3445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AB356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07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CF06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Béren kívüli juttatások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8D86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K1107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36667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2 264 145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35B1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2 916 319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8A97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2 916 319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7AAD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250D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4BCC7910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41F05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08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E87F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Ruházati költségtérítés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2165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K1108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0F60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B4CF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485B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BF1F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F00B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281823DC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D34F3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09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3BD2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Közlekedési költségtérítés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4D6B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K1109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BB7D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786 780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E8D2A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786 780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6D88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786 780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DC1D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18FA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5EACD7C5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47E1F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44E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Egyéb költségtérítések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A2882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K1110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C29E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150 000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6F481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A8D1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150 000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3D5B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A752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64F62916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E7876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11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FCD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Lakhatási támogatások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AF60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K1111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BA5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3603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DBB7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F863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BFF1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74355706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31518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2D5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Szociális támogatások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0FA2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K1112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C5B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DAF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EA08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120A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015E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38872BEB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88641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35DF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Foglalkoztatottak egyéb személyi juttatásai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65FB6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K1113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AFB2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752 000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0CB2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1 212 000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B1A6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1 212 000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14DC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F073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4CD8FF8A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C9C6E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14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FB6E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Foglalkoztatottak személyi juttatásai 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F9222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2720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72 709 031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CB5E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74 976 205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BFB2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69 605 980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F4E4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5 370 225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B7E1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4064A7" w:rsidRPr="004064A7" w14:paraId="2B7585CB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031F1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B81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Választott tisztségviselők juttatásai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B973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K121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4BD5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D060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C7C5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A2B1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16C7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42047AFC" w14:textId="77777777" w:rsidTr="00F64EE7">
        <w:trPr>
          <w:trHeight w:val="54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A8ABF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16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9E9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Munkavégzésre irányuló egyéb jogviszonyban nem saját foglalkoztatottnak fizetett juttatások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62BED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K122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DC7E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C3DD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B2F3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00EC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E461D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504A1252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EF515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17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F0CF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Egyéb külső személyi juttatások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F084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K123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0FF2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839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248C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E4A6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0B3AF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3B9930DA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DB426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18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DFE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Külső személyi juttatások (=15+16+17)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EB9C6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A963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4073D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ABEA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E1A7B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BEDF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4064A7" w:rsidRPr="004064A7" w14:paraId="54E8EB5E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3EBBD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19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BBF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Személyi juttatások (=14+18)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34BA6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F373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72 709 031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5BF2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74 976 205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0C3C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69 605 980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31EA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5 370 225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A8DD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4064A7" w:rsidRPr="004064A7" w14:paraId="1F2ED169" w14:textId="77777777" w:rsidTr="00F64EE7">
        <w:trPr>
          <w:trHeight w:val="525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A6120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B24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07410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3FB0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12 987 720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0D6A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13 323 671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8A7B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12 383 882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449C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939 789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DE9CB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2191EF94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4799E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21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966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Szakmai anyagok beszerzése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834B3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K311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7D9C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150 000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A78F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E348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150 000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FBD4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B01B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27B2AE45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0BD3B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22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70AE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Üzemeltetési anyagok beszerzése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77A96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K312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688E3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1 228 740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E2F61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1 228 740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65F7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1 228 740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AABF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1829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1BEFECC1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44A96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23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14D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Árubeszerzés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2465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K313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117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A89F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CF27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DA85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E181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37FE3A0A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A6840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24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E4BA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Készletbeszerzés (=21+22+23)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9D8F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EFD2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1 378 740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0356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1 378 740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9CEFC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1 378 740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8418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671F3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4064A7" w:rsidRPr="004064A7" w14:paraId="0D333169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56568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25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089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Informatikai szolgáltatások igénybevétele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58EF2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K321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9C5E3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1 510 268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6591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1 510 268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25D3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1 510 268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C155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A9DC3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43916A9B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B4E60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26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AB2C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Egyéb kommunikációs szolgáltatások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990E0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K322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C2A3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540 000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91DA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402 000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193B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402 000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EDFBF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9134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0399A8D3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399BF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27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FB4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Kommunikációs szolgáltatások (=25+26)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D597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E412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2 050 268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8F70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1 912 268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69C5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1 912 268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793D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0EB8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4064A7" w:rsidRPr="004064A7" w14:paraId="79759A1B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E636C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28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8E5A0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Közüzemi díjak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DF83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K331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9F64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7C66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09F4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B8A0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8394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493D3BAE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5F9BE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29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B24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Vásárolt élelmezés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603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K332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81E3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4908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1ADB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8038C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F058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0258BD0C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768A3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1AA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Bérleti és lízing díjak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9E9B6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K333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D1FF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FE62D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0B37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FFAB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0FED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13808925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92B29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31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876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Karbantartási, kisjavítási szolgáltatások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C8482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K334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46670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B02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49D5C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C06A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9539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4E6500DB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A1753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32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D9E8D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Közvetített szolgáltatások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8411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K335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50BB6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480 000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F320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618 000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DA56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618 000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C233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3F7C5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51DA9B57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EA58E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33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03D0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Szakmai tevékenységet segítő szolgáltatások 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92A7E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K336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D4C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2A831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B27BC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600 000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1928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06C5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</w:tbl>
    <w:p w14:paraId="3EE401A4" w14:textId="4C1FD941" w:rsidR="00F64EE7" w:rsidRDefault="00F64EE7">
      <w:r>
        <w:br w:type="page"/>
      </w:r>
    </w:p>
    <w:tbl>
      <w:tblPr>
        <w:tblW w:w="11060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0"/>
        <w:gridCol w:w="3580"/>
        <w:gridCol w:w="1660"/>
      </w:tblGrid>
      <w:tr w:rsidR="00F64EE7" w:rsidRPr="002F06C8" w14:paraId="009B1560" w14:textId="77777777" w:rsidTr="006144B7">
        <w:trPr>
          <w:trHeight w:val="300"/>
        </w:trPr>
        <w:tc>
          <w:tcPr>
            <w:tcW w:w="5820" w:type="dxa"/>
            <w:shd w:val="clear" w:color="auto" w:fill="auto"/>
            <w:noWrap/>
            <w:vAlign w:val="bottom"/>
            <w:hideMark/>
          </w:tcPr>
          <w:p w14:paraId="7A86603C" w14:textId="77777777" w:rsidR="00F64EE7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9</w:t>
            </w: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.  melléklet </w:t>
            </w:r>
            <w:proofErr w:type="gramStart"/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….</w:t>
            </w:r>
            <w:proofErr w:type="gramEnd"/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/2020. (XII…) önkormányzati rendelethez</w:t>
            </w:r>
          </w:p>
          <w:p w14:paraId="1026CFEA" w14:textId="77777777" w:rsidR="00F64EE7" w:rsidRPr="002F06C8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2. Táblázat</w:t>
            </w:r>
          </w:p>
        </w:tc>
        <w:tc>
          <w:tcPr>
            <w:tcW w:w="3580" w:type="dxa"/>
            <w:shd w:val="clear" w:color="auto" w:fill="auto"/>
            <w:noWrap/>
            <w:vAlign w:val="bottom"/>
            <w:hideMark/>
          </w:tcPr>
          <w:p w14:paraId="3C031010" w14:textId="77777777" w:rsidR="00F64EE7" w:rsidRPr="002F06C8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5C8BF74C" w14:textId="77777777" w:rsidR="00F64EE7" w:rsidRPr="002F06C8" w:rsidRDefault="00F64EE7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588FB387" w14:textId="77777777" w:rsidR="00F64EE7" w:rsidRPr="00954842" w:rsidRDefault="00F64EE7" w:rsidP="00F64EE7">
      <w:pPr>
        <w:spacing w:after="160" w:line="259" w:lineRule="auto"/>
        <w:ind w:left="-709"/>
      </w:pPr>
      <w:r>
        <w:rPr>
          <w:b/>
          <w:bCs/>
        </w:rPr>
        <w:t>A közös hivatal</w:t>
      </w:r>
      <w:r w:rsidRPr="00954842">
        <w:rPr>
          <w:b/>
          <w:bCs/>
        </w:rPr>
        <w:t xml:space="preserve"> kiadási és bevételi előirányzatainak kötelező feladatok önként vállat feladatok és államigazgatási feladatok szerinti bontása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954842">
        <w:t>Forintban</w:t>
      </w:r>
    </w:p>
    <w:tbl>
      <w:tblPr>
        <w:tblW w:w="11168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410"/>
        <w:gridCol w:w="954"/>
        <w:gridCol w:w="951"/>
        <w:gridCol w:w="1078"/>
        <w:gridCol w:w="352"/>
        <w:gridCol w:w="493"/>
        <w:gridCol w:w="512"/>
        <w:gridCol w:w="708"/>
        <w:gridCol w:w="1220"/>
        <w:gridCol w:w="1380"/>
        <w:gridCol w:w="1520"/>
        <w:gridCol w:w="1180"/>
      </w:tblGrid>
      <w:tr w:rsidR="00F64EE7" w:rsidRPr="004064A7" w14:paraId="5F4D8765" w14:textId="77777777" w:rsidTr="006144B7">
        <w:trPr>
          <w:trHeight w:val="465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72FF7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Sor-</w:t>
            </w: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E795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KIADÁSI Rovat megnevezése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EBF23C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Rovat</w:t>
            </w: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száma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896A0" w14:textId="77777777" w:rsidR="00F64EE7" w:rsidRPr="004064A7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7661E" w14:textId="77777777" w:rsidR="00F64EE7" w:rsidRPr="004064A7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957F9E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Módosított előirányzatból</w:t>
            </w:r>
          </w:p>
        </w:tc>
      </w:tr>
      <w:tr w:rsidR="00F64EE7" w:rsidRPr="004064A7" w14:paraId="219D9CB5" w14:textId="77777777" w:rsidTr="006144B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013F8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F412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1254B9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8EC30" w14:textId="77777777" w:rsidR="00F64EE7" w:rsidRPr="004064A7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9C301" w14:textId="77777777" w:rsidR="00F64EE7" w:rsidRPr="004064A7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E7D7" w14:textId="77777777" w:rsidR="00F64EE7" w:rsidRPr="004064A7" w:rsidRDefault="00F64EE7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CDAD9" w14:textId="77777777" w:rsidR="00F64EE7" w:rsidRPr="004064A7" w:rsidRDefault="00F64EE7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önként vállalat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4BC6E" w14:textId="77777777" w:rsidR="00F64EE7" w:rsidRPr="004064A7" w:rsidRDefault="00F64EE7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államigazgatási</w:t>
            </w:r>
          </w:p>
        </w:tc>
      </w:tr>
      <w:tr w:rsidR="00F64EE7" w:rsidRPr="004064A7" w14:paraId="75077DA0" w14:textId="77777777" w:rsidTr="006144B7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918FF1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BCF45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5B3ED1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85ACF9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98628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AC5AC3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C774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4A7419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BD73" w14:textId="77777777" w:rsidR="00F64EE7" w:rsidRPr="004064A7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9A7F" w14:textId="77777777" w:rsidR="00F64EE7" w:rsidRPr="004064A7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D80368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feladat</w:t>
            </w:r>
          </w:p>
        </w:tc>
      </w:tr>
      <w:tr w:rsidR="004064A7" w:rsidRPr="004064A7" w14:paraId="1936C141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64866" w14:textId="7C721030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34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4B32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Egyéb szolgáltatások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5845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133D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3 407 200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DAE3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2 962 192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01C6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2 962 192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FAB18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3B155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25F47098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09701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35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EAA2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Szolgáltatási kiadások (=28+…+34)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F50ED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422D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4 187 200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AD62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4 480 192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7E51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4 480 192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1AAB0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03CC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4064A7" w:rsidRPr="004064A7" w14:paraId="049BBCCD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035A3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36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6D7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Kiküldetések kiadásai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1E0A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K341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4DEAE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950 000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9BE3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5C22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950 000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76A2D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13ADB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2DA1FBC1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6C4C2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37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740D6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Reklám- és propagandakiadások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F1CF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K342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3E0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1D2E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365F8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C963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C331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6002F4DF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3E37F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38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4472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Kiküldetések, reklám- és propagandakiadások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DA3ED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K34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A51F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950 000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970EC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05B2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950 000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5029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0E35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4064A7" w:rsidRPr="004064A7" w14:paraId="595A5E0A" w14:textId="77777777" w:rsidTr="00F64EE7">
        <w:trPr>
          <w:trHeight w:val="525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9053F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39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B33D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Működési célú előzetesen felszámított általános forgalmi adó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116AE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B4A6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1 198 952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414A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1 198 952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6675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1 198 952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87A5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A96B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09567EA7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67C3F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40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7C3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Fizetendő általános forgalmi adó 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E2EA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K352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0A81D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E4C83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9E753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3BA8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9A6F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535DC435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5767A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41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0DC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Kamatkiadások 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11F0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K353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3A2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494E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D0C54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DEF1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70A9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30EABA13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D03AA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42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26580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Egyéb pénzügyi műveletek kiadásai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CCA0D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K354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0139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4A8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834D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DB6A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656D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3D58DF19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13C93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43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B84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Egyéb dologi kiadások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3F22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CB5D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78BD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CF37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41AE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7BBD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332F903C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388F8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44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3F2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Különféle befizetések és egyéb dologi kiadások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48ED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K35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863E8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1 208 952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B617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1 208 952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5F07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1 208 952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851C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367F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4064A7" w:rsidRPr="004064A7" w14:paraId="39E1AF30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D2F6E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45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5C6F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Dologi kiadások (=24+27+35+38+44)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4077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EEF3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9 775 160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9E17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9 930 152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D2F0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9 930 152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2152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225A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4064A7" w:rsidRPr="004064A7" w14:paraId="70F53640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A8BC5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46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0DB6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Társadalombiztosítási ellátások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E129F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K41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68E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4B9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F2B6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30EC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8A81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698855AB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F28B8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47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9CADF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Családi támogatások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8B76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K42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0E4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E9E0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0AAC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2939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4726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4C1C97A3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B6B4C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48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004D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Pénzbeli kárpótlások, kártérítések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6C22F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K43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7E9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F1F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CC6E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4BD1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38B7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0939B172" w14:textId="77777777" w:rsidTr="00F64EE7">
        <w:trPr>
          <w:trHeight w:val="495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222FD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49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5331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Betegséggel kapcsolatos (nem társadalombiztosítási) ellátások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65B9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K44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8B76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1A2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9CAF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DBF7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45E7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18BCA114" w14:textId="77777777" w:rsidTr="00F64EE7">
        <w:trPr>
          <w:trHeight w:val="51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92614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6819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Foglalkoztatással, munkanélküliséggel kapcsolatos ellátások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56946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K45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74D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3A18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1CE0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8D05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FFC3E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468FB91A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C4BD8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51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4D33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Lakhatással kapcsolatos ellátások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C6C0D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K46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165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363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B1D2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8BB8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0827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60FA73ED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CFABB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52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B9B1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Intézményi ellátottak pénzbeli juttatásai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8D1C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K47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FA8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56E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9C6E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10DB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7AD26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5D8AF119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E453C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53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C520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nem intézményi ellátások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1043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92AD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BB00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970D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97B7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1C55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0395F567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02E9D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54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116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Ellátottak pénzbeli juttatásai (=46+...+53)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D8A7E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K4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B0BB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CF2D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B1A4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8E36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78D9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4064A7" w:rsidRPr="004064A7" w14:paraId="45FF957C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4185B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55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2DC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Nemzetközi kötelezettségek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1983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97E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810B3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5864E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5206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9B67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61BAD498" w14:textId="77777777" w:rsidTr="00F64EE7">
        <w:trPr>
          <w:trHeight w:val="48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6926E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56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C84BD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 helyi önkormányzatok előző évi elszámolásából származó kiadások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D2D62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K5021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0A02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3968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20ABE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2D325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0E28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4F2DC769" w14:textId="77777777" w:rsidTr="00F64EE7">
        <w:trPr>
          <w:trHeight w:val="465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AB0AC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57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88E1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 helyi önkormányzatok törvényi előíráson alapuló befizetései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F55B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K5022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BC53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7F23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4A64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AEBB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EB97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13B0D67C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7F2E5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58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F650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elvonások, befizetések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F1A9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K5023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C60F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719E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0C4F1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025D8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B691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3D74CF4B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105A1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59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95E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Elvonások és befizetések (=56+57+58)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0A366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60CA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2EBF6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409D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B7CE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1B79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4064A7" w:rsidRPr="004064A7" w14:paraId="2BD666D0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13E06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60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347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garancia- és kezességvállalásból származó kifizetés államháztartáson belülre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B5DC0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6D63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324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9F6F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4B87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C4A98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68E21BC5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2F8E0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61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95DF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visszatérítendő támogatások, kölcsönök nyújtása államháztartáson belülre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C667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K504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2CD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C62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0A7C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E6A1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6F13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3A57AC05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035C0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62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D0C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visszatérítendő támogatások, kölcsönök törlesztése államháztartáson belülre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84DD0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K505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178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7BC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E81F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9F8A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4666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</w:tbl>
    <w:p w14:paraId="21BFFFFC" w14:textId="5DCC3C1D" w:rsidR="00F64EE7" w:rsidRDefault="00F64EE7">
      <w:r>
        <w:br w:type="page"/>
      </w:r>
    </w:p>
    <w:tbl>
      <w:tblPr>
        <w:tblW w:w="11060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0"/>
        <w:gridCol w:w="3580"/>
        <w:gridCol w:w="1660"/>
      </w:tblGrid>
      <w:tr w:rsidR="00F64EE7" w:rsidRPr="002F06C8" w14:paraId="38E5F92F" w14:textId="77777777" w:rsidTr="006144B7">
        <w:trPr>
          <w:trHeight w:val="300"/>
        </w:trPr>
        <w:tc>
          <w:tcPr>
            <w:tcW w:w="5820" w:type="dxa"/>
            <w:shd w:val="clear" w:color="auto" w:fill="auto"/>
            <w:noWrap/>
            <w:vAlign w:val="bottom"/>
            <w:hideMark/>
          </w:tcPr>
          <w:p w14:paraId="31EB9DD6" w14:textId="77777777" w:rsidR="00F64EE7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9</w:t>
            </w: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.  melléklet </w:t>
            </w:r>
            <w:proofErr w:type="gramStart"/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….</w:t>
            </w:r>
            <w:proofErr w:type="gramEnd"/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/2020. (XII…) önkormányzati rendelethez</w:t>
            </w:r>
          </w:p>
          <w:p w14:paraId="3712F9FA" w14:textId="77777777" w:rsidR="00F64EE7" w:rsidRPr="002F06C8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2. Táblázat</w:t>
            </w:r>
          </w:p>
        </w:tc>
        <w:tc>
          <w:tcPr>
            <w:tcW w:w="3580" w:type="dxa"/>
            <w:shd w:val="clear" w:color="auto" w:fill="auto"/>
            <w:noWrap/>
            <w:vAlign w:val="bottom"/>
            <w:hideMark/>
          </w:tcPr>
          <w:p w14:paraId="6E0CC07D" w14:textId="77777777" w:rsidR="00F64EE7" w:rsidRPr="002F06C8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7A415EFD" w14:textId="77777777" w:rsidR="00F64EE7" w:rsidRPr="002F06C8" w:rsidRDefault="00F64EE7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699561DA" w14:textId="77777777" w:rsidR="00F64EE7" w:rsidRPr="00954842" w:rsidRDefault="00F64EE7" w:rsidP="00F64EE7">
      <w:pPr>
        <w:spacing w:after="160" w:line="259" w:lineRule="auto"/>
        <w:ind w:left="-709"/>
      </w:pPr>
      <w:r>
        <w:rPr>
          <w:b/>
          <w:bCs/>
        </w:rPr>
        <w:t>A közös hivatal</w:t>
      </w:r>
      <w:r w:rsidRPr="00954842">
        <w:rPr>
          <w:b/>
          <w:bCs/>
        </w:rPr>
        <w:t xml:space="preserve"> kiadási és bevételi előirányzatainak kötelező feladatok önként vállat feladatok és államigazgatási feladatok szerinti bontása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954842">
        <w:t>Forintban</w:t>
      </w:r>
    </w:p>
    <w:tbl>
      <w:tblPr>
        <w:tblW w:w="11168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410"/>
        <w:gridCol w:w="954"/>
        <w:gridCol w:w="951"/>
        <w:gridCol w:w="1078"/>
        <w:gridCol w:w="352"/>
        <w:gridCol w:w="493"/>
        <w:gridCol w:w="512"/>
        <w:gridCol w:w="708"/>
        <w:gridCol w:w="1220"/>
        <w:gridCol w:w="1380"/>
        <w:gridCol w:w="1520"/>
        <w:gridCol w:w="1180"/>
      </w:tblGrid>
      <w:tr w:rsidR="00F64EE7" w:rsidRPr="004064A7" w14:paraId="1D6D5D74" w14:textId="77777777" w:rsidTr="006144B7">
        <w:trPr>
          <w:trHeight w:val="465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7E9F9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Sor-</w:t>
            </w: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C003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KIADÁSI Rovat megnevezése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CE02AB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Rovat</w:t>
            </w: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száma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909DA" w14:textId="77777777" w:rsidR="00F64EE7" w:rsidRPr="004064A7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BBEB8" w14:textId="77777777" w:rsidR="00F64EE7" w:rsidRPr="004064A7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A08077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Módosított előirányzatból</w:t>
            </w:r>
          </w:p>
        </w:tc>
      </w:tr>
      <w:tr w:rsidR="00F64EE7" w:rsidRPr="004064A7" w14:paraId="77650A1E" w14:textId="77777777" w:rsidTr="006144B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6E750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9612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FDF83F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95C35" w14:textId="77777777" w:rsidR="00F64EE7" w:rsidRPr="004064A7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3367E" w14:textId="77777777" w:rsidR="00F64EE7" w:rsidRPr="004064A7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666D" w14:textId="77777777" w:rsidR="00F64EE7" w:rsidRPr="004064A7" w:rsidRDefault="00F64EE7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37BE" w14:textId="77777777" w:rsidR="00F64EE7" w:rsidRPr="004064A7" w:rsidRDefault="00F64EE7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önként vállalat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4D31" w14:textId="77777777" w:rsidR="00F64EE7" w:rsidRPr="004064A7" w:rsidRDefault="00F64EE7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államigazgatási</w:t>
            </w:r>
          </w:p>
        </w:tc>
      </w:tr>
      <w:tr w:rsidR="00F64EE7" w:rsidRPr="004064A7" w14:paraId="2676486B" w14:textId="77777777" w:rsidTr="006144B7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421F60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9717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4338E0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E9DC51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5DB7B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B1BF2C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FCB63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2A5BA0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C79E" w14:textId="77777777" w:rsidR="00F64EE7" w:rsidRPr="004064A7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BE9C" w14:textId="77777777" w:rsidR="00F64EE7" w:rsidRPr="004064A7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0C21B8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feladat</w:t>
            </w:r>
          </w:p>
        </w:tc>
      </w:tr>
      <w:tr w:rsidR="004064A7" w:rsidRPr="004064A7" w14:paraId="404E30AB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F040C" w14:textId="3B6B62F4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63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1E1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célú támogatások államháztartáson belülre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E617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K506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483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E12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AF686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415A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0F43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6694F389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DD3DC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64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5A3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garancia- és kezességvállalásból származó kifizetés államháztartáson kívülre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1D74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K507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C919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A1CAD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1C58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53C8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9E437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06B2BB3E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FBBC9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65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4193D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visszatérítendő támogatások, kölcsönök nyújtása államháztartáson kívülre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8FF8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K508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5A4D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EC4D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125E2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15C1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A9854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779A019D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5DC38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66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07A3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proofErr w:type="spellStart"/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Árkiegészítések</w:t>
            </w:r>
            <w:proofErr w:type="spellEnd"/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, ártámogatások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7FA5E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K509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AF4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38E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3CDA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5ADA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2700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701A1806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CE356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67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4B76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Kamattámogatások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DB2F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K510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0040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674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C1F8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52355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3E5C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5F0B8D0B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89EC2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68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46A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támogatások az Európai Uniónak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55346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K511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748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3F8D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1DC44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BE097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CA10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207E0764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ED8E7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69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040F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célú támogatások államháztartáson kívülre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CB41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K512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1EA3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413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80F8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8775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536B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43243FAD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E40CD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70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B82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DE5DF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61D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806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0963A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32B8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69C3B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469EF011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BAB2F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71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1406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Egyéb működési célú kiadások 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3FDE0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K5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5018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7AC4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8713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9D86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EB4F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4064A7" w:rsidRPr="004064A7" w14:paraId="52D56376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CA91F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72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E826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Immateriális javak beszerzése, létesítése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6C422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K61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2D63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EB0E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6BD9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05605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F720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694A09CC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581BA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73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B0EE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Ingatlanok beszerzése, létesítése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69E0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979D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1B6E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2A0B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D519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BF2D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7C135590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6CFE5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74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568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Informatikai eszközök beszerzése, létesítése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EB783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K63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2EC3D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DBD39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FE1C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602C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5651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470BACAC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663FC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75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78F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Egyéb tárgyi eszközök beszerzése, létesítése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B5AF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K64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C1A0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9CF53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35F79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260E7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C3D61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6D8B5A72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C14AF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76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3B03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Részesedések beszerzése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EE032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K65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AC9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9E3B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0E36E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BC9E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C214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18D7BD57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9B7CF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77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455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Meglévő részesedések növeléséhez kapcsolódó kiadások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AA6FF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K66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770E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51593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78CD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267D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7754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37C0A002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774C5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78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76BF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Beruházási célú előzetesen felszámított általános forgalmi adó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546EE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09C2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135 000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5FD2B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135 000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1C1D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135 000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2E93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6D0F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79580ED5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7321B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79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3DA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Beruházások (=72+…+78)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C15A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K6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3CF3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635 000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003B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635 000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BBFC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635 000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A99B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9147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4064A7" w:rsidRPr="004064A7" w14:paraId="7B77AE52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DEA81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80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A2AB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Ingatlanok felújítása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5456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K71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96F3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BEE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3022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5321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FD78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656A9579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775CD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81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169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Informatikai eszközök felújítása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300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K72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F9E0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E51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4740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1607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0D1BA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227ED465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5390B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82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3F0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Egyéb tárgyi eszközök felújítása 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0B5D3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K73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480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0F5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F598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9279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0605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1A3A5DAA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6F3B7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83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0A930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Felújítási célú előzetesen felszámított általános forgalmi adó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A46E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K74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BCB8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BE36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5C01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62AF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C8FC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0874C80D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80EBC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84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232E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Felújítások (=80+...+83)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4703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K7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5D15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99358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70F5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469E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C630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4064A7" w:rsidRPr="004064A7" w14:paraId="091B6C19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B5F70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85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EE7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célú garancia- és kezességvállalásból származó kifizetés államháztartáson belülre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0BCC6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K81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6C03D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9A280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E722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EECFF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756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6A7CB338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EA3FD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86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627D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célú visszatérítendő támogatások, kölcsönök nyújtása államháztartáson belülre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3DBA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K82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0FA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C254F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09DD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25AD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0EC7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63675CAB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45DC2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87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C35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célú visszatérítendő támogatások, kölcsönök törlesztése államháztartáson belülre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B3DE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K83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3100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A41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63ED4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2C7F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8EA0A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4D959E5D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B0090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88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522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felhalmozási célú támogatások államháztartáson belülre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8903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K84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12163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AE8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4988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D41A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8C04A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</w:tbl>
    <w:p w14:paraId="774529D2" w14:textId="3362624A" w:rsidR="00F64EE7" w:rsidRDefault="00F64EE7">
      <w:r>
        <w:br w:type="page"/>
      </w:r>
    </w:p>
    <w:tbl>
      <w:tblPr>
        <w:tblW w:w="11060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0"/>
        <w:gridCol w:w="3580"/>
        <w:gridCol w:w="1660"/>
      </w:tblGrid>
      <w:tr w:rsidR="00F64EE7" w:rsidRPr="002F06C8" w14:paraId="2470D658" w14:textId="77777777" w:rsidTr="006144B7">
        <w:trPr>
          <w:trHeight w:val="300"/>
        </w:trPr>
        <w:tc>
          <w:tcPr>
            <w:tcW w:w="5820" w:type="dxa"/>
            <w:shd w:val="clear" w:color="auto" w:fill="auto"/>
            <w:noWrap/>
            <w:vAlign w:val="bottom"/>
            <w:hideMark/>
          </w:tcPr>
          <w:p w14:paraId="15B553AE" w14:textId="77777777" w:rsidR="00F64EE7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9</w:t>
            </w: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.  melléklet </w:t>
            </w:r>
            <w:proofErr w:type="gramStart"/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….</w:t>
            </w:r>
            <w:proofErr w:type="gramEnd"/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/2020. (XII…) önkormányzati rendelethez</w:t>
            </w:r>
          </w:p>
          <w:p w14:paraId="6857F5ED" w14:textId="77777777" w:rsidR="00F64EE7" w:rsidRPr="002F06C8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2. Táblázat</w:t>
            </w:r>
          </w:p>
        </w:tc>
        <w:tc>
          <w:tcPr>
            <w:tcW w:w="3580" w:type="dxa"/>
            <w:shd w:val="clear" w:color="auto" w:fill="auto"/>
            <w:noWrap/>
            <w:vAlign w:val="bottom"/>
            <w:hideMark/>
          </w:tcPr>
          <w:p w14:paraId="11827C63" w14:textId="77777777" w:rsidR="00F64EE7" w:rsidRPr="002F06C8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55EA9C09" w14:textId="77777777" w:rsidR="00F64EE7" w:rsidRPr="002F06C8" w:rsidRDefault="00F64EE7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17DBB5FA" w14:textId="77777777" w:rsidR="00F64EE7" w:rsidRPr="00954842" w:rsidRDefault="00F64EE7" w:rsidP="00F64EE7">
      <w:pPr>
        <w:spacing w:after="160" w:line="259" w:lineRule="auto"/>
        <w:ind w:left="-709"/>
      </w:pPr>
      <w:r>
        <w:rPr>
          <w:b/>
          <w:bCs/>
        </w:rPr>
        <w:t>A közös hivatal</w:t>
      </w:r>
      <w:r w:rsidRPr="00954842">
        <w:rPr>
          <w:b/>
          <w:bCs/>
        </w:rPr>
        <w:t xml:space="preserve"> kiadási és bevételi előirányzatainak kötelező feladatok önként vállat feladatok és államigazgatási feladatok szerinti bontása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954842">
        <w:t>Forintban</w:t>
      </w:r>
    </w:p>
    <w:tbl>
      <w:tblPr>
        <w:tblW w:w="11168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410"/>
        <w:gridCol w:w="954"/>
        <w:gridCol w:w="951"/>
        <w:gridCol w:w="1078"/>
        <w:gridCol w:w="352"/>
        <w:gridCol w:w="493"/>
        <w:gridCol w:w="512"/>
        <w:gridCol w:w="708"/>
        <w:gridCol w:w="1220"/>
        <w:gridCol w:w="1380"/>
        <w:gridCol w:w="1520"/>
        <w:gridCol w:w="1180"/>
      </w:tblGrid>
      <w:tr w:rsidR="00F64EE7" w:rsidRPr="004064A7" w14:paraId="6E264F17" w14:textId="77777777" w:rsidTr="006144B7">
        <w:trPr>
          <w:trHeight w:val="465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100A6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Sor-</w:t>
            </w: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CF6C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KIADÁSI Rovat megnevezése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3C4A62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Rovat</w:t>
            </w: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száma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E7E06" w14:textId="77777777" w:rsidR="00F64EE7" w:rsidRPr="004064A7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57FA6" w14:textId="77777777" w:rsidR="00F64EE7" w:rsidRPr="004064A7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6EEA7B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Módosított előirányzatból</w:t>
            </w:r>
          </w:p>
        </w:tc>
      </w:tr>
      <w:tr w:rsidR="00F64EE7" w:rsidRPr="004064A7" w14:paraId="77C1AE07" w14:textId="77777777" w:rsidTr="006144B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52076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B397E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C95C74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CCB80" w14:textId="77777777" w:rsidR="00F64EE7" w:rsidRPr="004064A7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79C8E" w14:textId="77777777" w:rsidR="00F64EE7" w:rsidRPr="004064A7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D01F" w14:textId="77777777" w:rsidR="00F64EE7" w:rsidRPr="004064A7" w:rsidRDefault="00F64EE7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1B9E" w14:textId="77777777" w:rsidR="00F64EE7" w:rsidRPr="004064A7" w:rsidRDefault="00F64EE7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önként vállalat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3484" w14:textId="77777777" w:rsidR="00F64EE7" w:rsidRPr="004064A7" w:rsidRDefault="00F64EE7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államigazgatási</w:t>
            </w:r>
          </w:p>
        </w:tc>
      </w:tr>
      <w:tr w:rsidR="00F64EE7" w:rsidRPr="004064A7" w14:paraId="6F88C9D2" w14:textId="77777777" w:rsidTr="006144B7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3E28F8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6979F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E38D53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B16578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8EE7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0CF363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CAAD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28FAAE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C904" w14:textId="77777777" w:rsidR="00F64EE7" w:rsidRPr="004064A7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7633" w14:textId="77777777" w:rsidR="00F64EE7" w:rsidRPr="004064A7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CC2A89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feladat</w:t>
            </w:r>
          </w:p>
        </w:tc>
      </w:tr>
      <w:tr w:rsidR="004064A7" w:rsidRPr="004064A7" w14:paraId="5D4A4933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93A8F" w14:textId="22C4E9AC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89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88BE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célú garancia- és kezességvállalásból származó kifizetés államháztartáson kívülre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C758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K85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E75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645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7436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195A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7474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4E7269B6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7192D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90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793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célú visszatérítendő támogatások, kölcsönök nyújtása államháztartáson kívülre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EF5DD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K86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E77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DB0D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28CD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B2960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06BE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4BE33DB1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E4EED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91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68B7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Lakástámogatás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195B2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K87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A75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11C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7A61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FA8B6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4748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6CF535BC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29367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92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CA0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célú támogatások az Európai Uniónak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C792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K88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F51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02B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00962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4EBD1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76406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71A1586B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B5B4B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93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189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Egyéb felhalmozási célú támogatások államháztartáson kívülre 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E82F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K89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3DD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C59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B21D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BE1B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D4CC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6982790C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9F78E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94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F800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Egyéb felhalmozási célú kiadások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8E3AD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K8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4F38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FC5A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B67A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3F7C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057BC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4064A7" w:rsidRPr="004064A7" w14:paraId="5880A6AB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AB293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95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9CD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Költségvetési kiadások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B1CCF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K1-K8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DADB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96 106 911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50377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98 865 028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B907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92 555 014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48B7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6 310 014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6209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4064A7" w:rsidRPr="004064A7" w14:paraId="5E0D791C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6DF30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11F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6520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K913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2724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66C00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18E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857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633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1F793AB7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C225B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EC83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A092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K914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402E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FB66D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460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002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16A2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61079B55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E4D9C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14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405F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Központi, irányító szervi támogatások folyósítása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48E3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K915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A385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0D9B2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44F4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137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3D5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4064A7" w14:paraId="1CAD46F3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EEC75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49E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Finanszírozási kiadások (=21+27+28+29)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FC80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K9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BAA72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69921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D45EF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0851E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F9895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F64EE7" w:rsidRPr="004064A7" w14:paraId="389AA1A7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7A24F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75D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4580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F0B8E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96 106 911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B0812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98 865 028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1914D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92 555 014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00D12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6 310 014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213B3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</w:tbl>
    <w:p w14:paraId="1695028B" w14:textId="6D8F5EE4" w:rsidR="00F64EE7" w:rsidRDefault="00F64EE7">
      <w:r>
        <w:br w:type="page"/>
      </w:r>
    </w:p>
    <w:tbl>
      <w:tblPr>
        <w:tblW w:w="11060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0"/>
        <w:gridCol w:w="3580"/>
        <w:gridCol w:w="1660"/>
      </w:tblGrid>
      <w:tr w:rsidR="00F64EE7" w:rsidRPr="002F06C8" w14:paraId="68A138D5" w14:textId="77777777" w:rsidTr="006144B7">
        <w:trPr>
          <w:trHeight w:val="300"/>
        </w:trPr>
        <w:tc>
          <w:tcPr>
            <w:tcW w:w="5820" w:type="dxa"/>
            <w:shd w:val="clear" w:color="auto" w:fill="auto"/>
            <w:noWrap/>
            <w:vAlign w:val="bottom"/>
            <w:hideMark/>
          </w:tcPr>
          <w:p w14:paraId="7AF6D82C" w14:textId="77777777" w:rsidR="00F64EE7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9</w:t>
            </w: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.  melléklet </w:t>
            </w:r>
            <w:proofErr w:type="gramStart"/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….</w:t>
            </w:r>
            <w:proofErr w:type="gramEnd"/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/2020. (XII…) önkormányzati rendelethez</w:t>
            </w:r>
          </w:p>
          <w:p w14:paraId="6ACFFBBB" w14:textId="77777777" w:rsidR="00F64EE7" w:rsidRPr="002F06C8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2. Táblázat</w:t>
            </w:r>
          </w:p>
        </w:tc>
        <w:tc>
          <w:tcPr>
            <w:tcW w:w="3580" w:type="dxa"/>
            <w:shd w:val="clear" w:color="auto" w:fill="auto"/>
            <w:noWrap/>
            <w:vAlign w:val="bottom"/>
            <w:hideMark/>
          </w:tcPr>
          <w:p w14:paraId="47F91691" w14:textId="77777777" w:rsidR="00F64EE7" w:rsidRPr="002F06C8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39E3863A" w14:textId="77777777" w:rsidR="00F64EE7" w:rsidRPr="002F06C8" w:rsidRDefault="00F64EE7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0C0E3473" w14:textId="77777777" w:rsidR="00F64EE7" w:rsidRPr="00954842" w:rsidRDefault="00F64EE7" w:rsidP="00F64EE7">
      <w:pPr>
        <w:spacing w:after="160" w:line="259" w:lineRule="auto"/>
        <w:ind w:left="-709"/>
      </w:pPr>
      <w:r>
        <w:rPr>
          <w:b/>
          <w:bCs/>
        </w:rPr>
        <w:t>A közös hivatal</w:t>
      </w:r>
      <w:r w:rsidRPr="00954842">
        <w:rPr>
          <w:b/>
          <w:bCs/>
        </w:rPr>
        <w:t xml:space="preserve"> kiadási és bevételi előirányzatainak kötelező feladatok önként vállat feladatok és államigazgatási feladatok szerinti bontása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954842">
        <w:t>Forintban</w:t>
      </w:r>
    </w:p>
    <w:tbl>
      <w:tblPr>
        <w:tblW w:w="11168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410"/>
        <w:gridCol w:w="954"/>
        <w:gridCol w:w="951"/>
        <w:gridCol w:w="1078"/>
        <w:gridCol w:w="352"/>
        <w:gridCol w:w="493"/>
        <w:gridCol w:w="512"/>
        <w:gridCol w:w="708"/>
        <w:gridCol w:w="1220"/>
        <w:gridCol w:w="1380"/>
        <w:gridCol w:w="1520"/>
        <w:gridCol w:w="1180"/>
      </w:tblGrid>
      <w:tr w:rsidR="00F64EE7" w:rsidRPr="004064A7" w14:paraId="2B18412A" w14:textId="77777777" w:rsidTr="006144B7">
        <w:trPr>
          <w:trHeight w:val="465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ED6ED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Sor-</w:t>
            </w: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0FF3" w14:textId="1BF61504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BEVÉTELI</w:t>
            </w: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 xml:space="preserve"> Rovat megnevezése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D8AC8D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Rovat</w:t>
            </w: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száma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07DCE" w14:textId="77777777" w:rsidR="00F64EE7" w:rsidRPr="004064A7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726D9" w14:textId="77777777" w:rsidR="00F64EE7" w:rsidRPr="004064A7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2A1299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Módosított előirányzatból</w:t>
            </w:r>
          </w:p>
        </w:tc>
      </w:tr>
      <w:tr w:rsidR="00F64EE7" w:rsidRPr="004064A7" w14:paraId="538C2987" w14:textId="77777777" w:rsidTr="006144B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8A9F8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7467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9736B6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AACCC" w14:textId="77777777" w:rsidR="00F64EE7" w:rsidRPr="004064A7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4064C" w14:textId="77777777" w:rsidR="00F64EE7" w:rsidRPr="004064A7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25293" w14:textId="77777777" w:rsidR="00F64EE7" w:rsidRPr="004064A7" w:rsidRDefault="00F64EE7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9764" w14:textId="77777777" w:rsidR="00F64EE7" w:rsidRPr="004064A7" w:rsidRDefault="00F64EE7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önként vállalat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7D78" w14:textId="77777777" w:rsidR="00F64EE7" w:rsidRPr="004064A7" w:rsidRDefault="00F64EE7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államigazgatási</w:t>
            </w:r>
          </w:p>
        </w:tc>
      </w:tr>
      <w:tr w:rsidR="00F64EE7" w:rsidRPr="004064A7" w14:paraId="786863EA" w14:textId="77777777" w:rsidTr="006144B7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21FE14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D1D89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02C333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07385E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5ADE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4CE612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F7EA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8D8866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9A54" w14:textId="77777777" w:rsidR="00F64EE7" w:rsidRPr="004064A7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6A38" w14:textId="77777777" w:rsidR="00F64EE7" w:rsidRPr="004064A7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36E126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feladat</w:t>
            </w:r>
          </w:p>
        </w:tc>
      </w:tr>
      <w:tr w:rsidR="004064A7" w:rsidRPr="004064A7" w14:paraId="74B5A02B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6C779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01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F2036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37463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B111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B95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A52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F7D4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430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63FAE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0AA2EF39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E8708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02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300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Települési önkormányzatok egyes köznevelési feladatainak támogatása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2223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B112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195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B5C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D847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0A1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D63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5D778195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01F1F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03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6B1B2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Települési önkormányzatok szociális gyermekjóléti és gyermekétkeztetési feladatainak támogatása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BAD7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B113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8F3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B9B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FE30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626F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24D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0BCD8112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30892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04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A1E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Települési önkormányzatok kulturális feladatainak támogatása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C051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B114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2BF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F1F5D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DFAB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756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681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30738A23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D37EC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05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5543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Működési célú költségvetési támogatások és kiegészítő támogatások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EE73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B115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4CBF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FE4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C8B5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976DF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17B0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6C923C25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73A54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06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58BA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B1EB2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B116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5FE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784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7D8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800F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7506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6AF36E9E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A56E5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07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67F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Önkormányzatok működési támogatásai (=01+…+06)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5EB6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21AF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25E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7F37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2876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1BA4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4064A7" w:rsidRPr="004064A7" w14:paraId="4B49162B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78FF9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08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FE9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5334E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125F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BAF3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E07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BCB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6E556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56D30ABD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44843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09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5079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Működési célú garancia- és kezességvállalásból származó </w:t>
            </w:r>
            <w:proofErr w:type="spellStart"/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megtérülések</w:t>
            </w:r>
            <w:proofErr w:type="spellEnd"/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államháztartáson belülről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1BA46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D7A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4C22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70BE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0124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CF6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1FE59CF7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FE593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72E5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Működési célú visszatérítendő támogatások, kölcsönök visszatérülése államháztartáson belülről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995D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B14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824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56A2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5411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F110E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300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18FC4382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38573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11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5ED3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Működési célú visszatérítendő támogatások, kölcsönök igénybevétele államháztartáson belülről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99A86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B15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C04E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179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2950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6DA7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829E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4734F364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69BBC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360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3070F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B16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93B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3923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C336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E41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B27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3284F189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A28B5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7860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Működési célú támogatások államháztartáson belülről (=07+…+12)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EE5CD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2A4AA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FAA1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C97B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491A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46FC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4064A7" w:rsidRPr="004064A7" w14:paraId="17221C27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2F341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14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E05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CB69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B21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313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E08F0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99FA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9F0E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C570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6DDBDB27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EBC11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9EF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Felhalmozási célú garancia- és kezességvállalásból származó </w:t>
            </w:r>
            <w:proofErr w:type="spellStart"/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megtérülések</w:t>
            </w:r>
            <w:proofErr w:type="spellEnd"/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államháztartáson belülről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CF5F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B22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35C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422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903E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A508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E346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706EBFFB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3687F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16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976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Felhalmozási célú visszatérítendő támogatások, kölcsönök visszatérülése államháztartáson belülről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8CD9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B23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FF4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2B32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064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18A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9B5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483BE10E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7FCCA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17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ADE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Felhalmozási célú visszatérítendő támogatások, kölcsönök igénybevétele államháztartáson belülről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1F6B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B24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F5B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86303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508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BD6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1686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0E09140D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5AFC7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18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2906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3D32D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B25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32E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7B53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C37F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964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347DF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4C2DA6A2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2E8A1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19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1AE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Felhalmozási célú támogatások államháztartáson belülről (=14+…+18)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C663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1258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E5C95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2BD2F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9410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D114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4064A7" w:rsidRPr="004064A7" w14:paraId="53E5A043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E81CD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4CFE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Magánszemélyek jövedelemadói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49CF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B311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90C3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6B4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D1002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C0EE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2052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6DE071E5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20634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21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C6E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Társaságok jövedelemadói 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EF60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B312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B5F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F13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AA1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14E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F41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2D9A355B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E3FF9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22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0EF2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Jövedelemadók (=20+21)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F2B7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3323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C28D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44003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940C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6BD9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</w:tbl>
    <w:p w14:paraId="21150039" w14:textId="3DB655B6" w:rsidR="00F64EE7" w:rsidRDefault="00F64EE7">
      <w:r>
        <w:br w:type="page"/>
      </w:r>
    </w:p>
    <w:tbl>
      <w:tblPr>
        <w:tblW w:w="11060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0"/>
        <w:gridCol w:w="3580"/>
        <w:gridCol w:w="1660"/>
      </w:tblGrid>
      <w:tr w:rsidR="00F64EE7" w:rsidRPr="002F06C8" w14:paraId="7F06DB34" w14:textId="77777777" w:rsidTr="006144B7">
        <w:trPr>
          <w:trHeight w:val="300"/>
        </w:trPr>
        <w:tc>
          <w:tcPr>
            <w:tcW w:w="5820" w:type="dxa"/>
            <w:shd w:val="clear" w:color="auto" w:fill="auto"/>
            <w:noWrap/>
            <w:vAlign w:val="bottom"/>
            <w:hideMark/>
          </w:tcPr>
          <w:p w14:paraId="6842F471" w14:textId="77777777" w:rsidR="00F64EE7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9</w:t>
            </w: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.  melléklet </w:t>
            </w:r>
            <w:proofErr w:type="gramStart"/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….</w:t>
            </w:r>
            <w:proofErr w:type="gramEnd"/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/2020. (XII…) önkormányzati rendelethez</w:t>
            </w:r>
          </w:p>
          <w:p w14:paraId="6BA88A2F" w14:textId="77777777" w:rsidR="00F64EE7" w:rsidRPr="002F06C8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2. Táblázat</w:t>
            </w:r>
          </w:p>
        </w:tc>
        <w:tc>
          <w:tcPr>
            <w:tcW w:w="3580" w:type="dxa"/>
            <w:shd w:val="clear" w:color="auto" w:fill="auto"/>
            <w:noWrap/>
            <w:vAlign w:val="bottom"/>
            <w:hideMark/>
          </w:tcPr>
          <w:p w14:paraId="3BCA25EF" w14:textId="77777777" w:rsidR="00F64EE7" w:rsidRPr="002F06C8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551E1B36" w14:textId="77777777" w:rsidR="00F64EE7" w:rsidRPr="002F06C8" w:rsidRDefault="00F64EE7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45144C02" w14:textId="77777777" w:rsidR="00F64EE7" w:rsidRPr="00954842" w:rsidRDefault="00F64EE7" w:rsidP="00F64EE7">
      <w:pPr>
        <w:spacing w:after="160" w:line="259" w:lineRule="auto"/>
        <w:ind w:left="-709"/>
      </w:pPr>
      <w:r>
        <w:rPr>
          <w:b/>
          <w:bCs/>
        </w:rPr>
        <w:t>A közös hivatal</w:t>
      </w:r>
      <w:r w:rsidRPr="00954842">
        <w:rPr>
          <w:b/>
          <w:bCs/>
        </w:rPr>
        <w:t xml:space="preserve"> kiadási és bevételi előirányzatainak kötelező feladatok önként vállat feladatok és államigazgatási feladatok szerinti bontása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954842">
        <w:t>Forintban</w:t>
      </w:r>
    </w:p>
    <w:tbl>
      <w:tblPr>
        <w:tblW w:w="11168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410"/>
        <w:gridCol w:w="954"/>
        <w:gridCol w:w="951"/>
        <w:gridCol w:w="1078"/>
        <w:gridCol w:w="352"/>
        <w:gridCol w:w="493"/>
        <w:gridCol w:w="512"/>
        <w:gridCol w:w="708"/>
        <w:gridCol w:w="1220"/>
        <w:gridCol w:w="1380"/>
        <w:gridCol w:w="1520"/>
        <w:gridCol w:w="1180"/>
      </w:tblGrid>
      <w:tr w:rsidR="00F64EE7" w:rsidRPr="004064A7" w14:paraId="0BFABC24" w14:textId="77777777" w:rsidTr="006144B7">
        <w:trPr>
          <w:trHeight w:val="465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4B4C8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Sor-</w:t>
            </w: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1E25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BEVÉTELI</w:t>
            </w: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 xml:space="preserve"> Rovat megnevezése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F941D6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Rovat</w:t>
            </w: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száma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FAB1F" w14:textId="77777777" w:rsidR="00F64EE7" w:rsidRPr="004064A7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4B22E" w14:textId="77777777" w:rsidR="00F64EE7" w:rsidRPr="004064A7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A47A75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Módosított előirányzatból</w:t>
            </w:r>
          </w:p>
        </w:tc>
      </w:tr>
      <w:tr w:rsidR="00F64EE7" w:rsidRPr="004064A7" w14:paraId="14485592" w14:textId="77777777" w:rsidTr="006144B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05831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2298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801669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870EA" w14:textId="77777777" w:rsidR="00F64EE7" w:rsidRPr="004064A7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0B8BE" w14:textId="77777777" w:rsidR="00F64EE7" w:rsidRPr="004064A7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350D" w14:textId="77777777" w:rsidR="00F64EE7" w:rsidRPr="004064A7" w:rsidRDefault="00F64EE7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C205E" w14:textId="77777777" w:rsidR="00F64EE7" w:rsidRPr="004064A7" w:rsidRDefault="00F64EE7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önként vállalat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9E87" w14:textId="77777777" w:rsidR="00F64EE7" w:rsidRPr="004064A7" w:rsidRDefault="00F64EE7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államigazgatási</w:t>
            </w:r>
          </w:p>
        </w:tc>
      </w:tr>
      <w:tr w:rsidR="00F64EE7" w:rsidRPr="004064A7" w14:paraId="706986AB" w14:textId="77777777" w:rsidTr="006144B7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7822E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9E4C5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6A2D09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4E9971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88D2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CADB66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9C52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2C951D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2A2B" w14:textId="77777777" w:rsidR="00F64EE7" w:rsidRPr="004064A7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B710E" w14:textId="77777777" w:rsidR="00F64EE7" w:rsidRPr="004064A7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4CEE95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feladat</w:t>
            </w:r>
          </w:p>
        </w:tc>
      </w:tr>
      <w:tr w:rsidR="004064A7" w:rsidRPr="004064A7" w14:paraId="2E22E8E4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DAF84" w14:textId="177C92B6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23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0B0F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Szociális hozzájárulási adó és járulékok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C097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7A2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5AA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7CE6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3560E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90A0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333116DC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D42C8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24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9EDE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Bérhez és foglalkoztatáshoz kapcsolódó adók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66492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F82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A69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03BD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406D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17C7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02314F28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6B4C9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25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6C12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Vagyoni </w:t>
            </w:r>
            <w:proofErr w:type="spellStart"/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tipusú</w:t>
            </w:r>
            <w:proofErr w:type="spellEnd"/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adók 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8BB7E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B34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992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958D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20A9E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396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BEE6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07A46BFD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65D97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26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3C3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Értékesítési és forgalmi adók 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F794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B351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C38DE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463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3E5E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7C6E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718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15BEE215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F8CDF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27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1730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Fogyasztási adók 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24D8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B352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EE2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C5B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65012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BFE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89AE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649CF9C2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3FB7F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28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15FE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Pénzügyi monopóliumok nyereségét terhelő adók 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CAFD3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B353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29D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BDE12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31E86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C72F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1B0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6D72C57B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6862D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29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727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Gépjárműadók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244D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B354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4DAF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162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BF71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F33C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6DE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45A397F0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EFC36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9FA0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Egyéb áruhasználati és szolgáltatási adók 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E883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B355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0CE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F35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6E7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533A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9F1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50551FB7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8B6D1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31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479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Termékek és szolgáltatások adói (=26+…+30) 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9599F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B35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2CF0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B68C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FE04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09B2C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B7E8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4064A7" w:rsidRPr="004064A7" w14:paraId="467AB79A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E808D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32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8F9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Egyéb közhatalmi bevételek 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8320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B36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326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443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B73F6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66D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B146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45217AD2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25B72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33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0FB6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Közhatalmi bevételek (=22+...+25+31+32)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69726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8B6F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FA1D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E0DBD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1F861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9096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4064A7" w:rsidRPr="004064A7" w14:paraId="0BDCA1CF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1AA33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34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2D30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148EE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98A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B98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4EF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CABF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89E2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25279E42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83BAC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35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F52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B81F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8033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0976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9AC1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C25E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6B5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435CDB46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EFF8C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36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E9932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Közvetített szolgáltatások ellenértéke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C60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5449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572 640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4884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572 640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D22F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572 640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33F0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6300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2C08616E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4F3C1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37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1F76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BBE5F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B404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0772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17E73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CDA0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5B0C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F23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4C7780BB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E81F1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38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D13E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7176F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B405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C3F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590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9AD7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0B9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5F6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3DFD9FF1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25403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39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B4E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1FC80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B406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9AA3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9146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0FF01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75D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51DF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2C41B680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DC8C7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40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472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3246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B407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267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93D30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219F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99A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04D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1D6E662A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312DB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41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4AE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Befektetett pénzügyi eszközökből származó bevételek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156C2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B4081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3E52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B492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D044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FD5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8115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78A3CC48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22337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42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B32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kapott (járó) kamatok és kamatjellegű bevételek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F6FAE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B4082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582E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9AD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80BF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EEF0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0956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389F5396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0CE28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43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B2DE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Kamatbevételek és más nyereségjellegű bevételek (=41+42)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7BC6D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B408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469E7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A79F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5D65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D557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48CB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4064A7" w:rsidRPr="004064A7" w14:paraId="2E0BBDF4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6720A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44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CD9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Részesedésekből származó pénzügyi műveletek bevételei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8D92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B4091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331F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E056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264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106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C3E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64624AE9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2FA3B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45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672F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Más egyéb pénzügyi műveletek bevételei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4424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B4092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20A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2FC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3E6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EB3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186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4858996F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0B386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46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DE3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pénzügyi műveletek bevételei (=44+45)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0C936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B409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DF4D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8023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29F9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851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0C1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1C097A2D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31151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47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09A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BDCA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B410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C01D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E6E0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F67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2970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861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7FCD4275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A0C4F3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48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6562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E48E6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B411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99C3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260 000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B192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260 000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FED0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260 000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440F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CCC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4A8463F7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B78BF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49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DCC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 xml:space="preserve">Működési bevételek 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98A46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B4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6574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832 640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CFF1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832 640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4CF8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832 640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A46F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DDBC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4064A7" w:rsidRPr="004064A7" w14:paraId="4CBB2504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BDF6F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83F6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E37A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B51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DFD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9FE6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C19C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BF2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244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4DFC9F39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7E724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51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1E00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AE29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B52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30D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B4D2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BAED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D962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62C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055337C2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51E41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52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8790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BAB8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B53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4803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4DE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0382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290B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3A9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4A918928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ED315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53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4C30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A49FF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B54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716F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9932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065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EA55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2EB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</w:tbl>
    <w:p w14:paraId="5750A76B" w14:textId="4C339008" w:rsidR="00F64EE7" w:rsidRDefault="00F64EE7">
      <w:r>
        <w:br w:type="page"/>
      </w:r>
    </w:p>
    <w:tbl>
      <w:tblPr>
        <w:tblW w:w="11060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0"/>
        <w:gridCol w:w="3580"/>
        <w:gridCol w:w="1660"/>
      </w:tblGrid>
      <w:tr w:rsidR="00F64EE7" w:rsidRPr="002F06C8" w14:paraId="0F1103CF" w14:textId="77777777" w:rsidTr="006144B7">
        <w:trPr>
          <w:trHeight w:val="300"/>
        </w:trPr>
        <w:tc>
          <w:tcPr>
            <w:tcW w:w="5820" w:type="dxa"/>
            <w:shd w:val="clear" w:color="auto" w:fill="auto"/>
            <w:noWrap/>
            <w:vAlign w:val="bottom"/>
            <w:hideMark/>
          </w:tcPr>
          <w:p w14:paraId="5D3F0162" w14:textId="77777777" w:rsidR="00F64EE7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9</w:t>
            </w: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.  melléklet </w:t>
            </w:r>
            <w:proofErr w:type="gramStart"/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….</w:t>
            </w:r>
            <w:proofErr w:type="gramEnd"/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/2020. (XII…) önkormányzati rendelethez</w:t>
            </w:r>
          </w:p>
          <w:p w14:paraId="5524E671" w14:textId="77777777" w:rsidR="00F64EE7" w:rsidRPr="002F06C8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2. Táblázat</w:t>
            </w:r>
          </w:p>
        </w:tc>
        <w:tc>
          <w:tcPr>
            <w:tcW w:w="3580" w:type="dxa"/>
            <w:shd w:val="clear" w:color="auto" w:fill="auto"/>
            <w:noWrap/>
            <w:vAlign w:val="bottom"/>
            <w:hideMark/>
          </w:tcPr>
          <w:p w14:paraId="03A94EBA" w14:textId="77777777" w:rsidR="00F64EE7" w:rsidRPr="002F06C8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113DE89A" w14:textId="77777777" w:rsidR="00F64EE7" w:rsidRPr="002F06C8" w:rsidRDefault="00F64EE7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1ACBE7F4" w14:textId="77777777" w:rsidR="00F64EE7" w:rsidRPr="00954842" w:rsidRDefault="00F64EE7" w:rsidP="00F64EE7">
      <w:pPr>
        <w:spacing w:after="160" w:line="259" w:lineRule="auto"/>
        <w:ind w:left="-709"/>
      </w:pPr>
      <w:r>
        <w:rPr>
          <w:b/>
          <w:bCs/>
        </w:rPr>
        <w:t>A közös hivatal</w:t>
      </w:r>
      <w:r w:rsidRPr="00954842">
        <w:rPr>
          <w:b/>
          <w:bCs/>
        </w:rPr>
        <w:t xml:space="preserve"> kiadási és bevételi előirányzatainak kötelező feladatok önként vállat feladatok és államigazgatási feladatok szerinti bontása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954842">
        <w:t>Forintban</w:t>
      </w:r>
    </w:p>
    <w:tbl>
      <w:tblPr>
        <w:tblW w:w="11168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410"/>
        <w:gridCol w:w="954"/>
        <w:gridCol w:w="951"/>
        <w:gridCol w:w="1078"/>
        <w:gridCol w:w="352"/>
        <w:gridCol w:w="493"/>
        <w:gridCol w:w="512"/>
        <w:gridCol w:w="708"/>
        <w:gridCol w:w="1220"/>
        <w:gridCol w:w="1380"/>
        <w:gridCol w:w="1520"/>
        <w:gridCol w:w="1180"/>
      </w:tblGrid>
      <w:tr w:rsidR="00F64EE7" w:rsidRPr="004064A7" w14:paraId="7D1574AE" w14:textId="77777777" w:rsidTr="006144B7">
        <w:trPr>
          <w:trHeight w:val="465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E479F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Sor-</w:t>
            </w: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E5948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BEVÉTELI</w:t>
            </w: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 xml:space="preserve"> Rovat megnevezése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93F3AE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Rovat</w:t>
            </w: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száma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8097D" w14:textId="77777777" w:rsidR="00F64EE7" w:rsidRPr="004064A7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0F1DB" w14:textId="77777777" w:rsidR="00F64EE7" w:rsidRPr="004064A7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B122F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Módosított előirányzatból</w:t>
            </w:r>
          </w:p>
        </w:tc>
      </w:tr>
      <w:tr w:rsidR="00F64EE7" w:rsidRPr="004064A7" w14:paraId="0B73E43A" w14:textId="77777777" w:rsidTr="006144B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A2EB9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3E41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1435A7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B330B" w14:textId="77777777" w:rsidR="00F64EE7" w:rsidRPr="004064A7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1EBA2" w14:textId="77777777" w:rsidR="00F64EE7" w:rsidRPr="004064A7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A05B" w14:textId="77777777" w:rsidR="00F64EE7" w:rsidRPr="004064A7" w:rsidRDefault="00F64EE7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C2AA" w14:textId="77777777" w:rsidR="00F64EE7" w:rsidRPr="004064A7" w:rsidRDefault="00F64EE7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önként vállalat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B41F" w14:textId="77777777" w:rsidR="00F64EE7" w:rsidRPr="004064A7" w:rsidRDefault="00F64EE7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államigazgatási</w:t>
            </w:r>
          </w:p>
        </w:tc>
      </w:tr>
      <w:tr w:rsidR="00F64EE7" w:rsidRPr="004064A7" w14:paraId="0090C69B" w14:textId="77777777" w:rsidTr="006144B7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074C2D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242A6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C3AE27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FCCB75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37AC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62981A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F663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05FEBE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A381" w14:textId="77777777" w:rsidR="00F64EE7" w:rsidRPr="004064A7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55AB" w14:textId="77777777" w:rsidR="00F64EE7" w:rsidRPr="004064A7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F657BD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feladat</w:t>
            </w:r>
          </w:p>
        </w:tc>
      </w:tr>
      <w:tr w:rsidR="004064A7" w:rsidRPr="004064A7" w14:paraId="19CAABC2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7A53D" w14:textId="1B604556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54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AE99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0ADF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B55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6BE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17BE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AEE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5072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02D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47F9357D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BF271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55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9F0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Felhalmozási bevételek (=50+…+54)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1E8C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B5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B8DD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D452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260F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BFE0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D794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4064A7" w:rsidRPr="004064A7" w14:paraId="17F36FF7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5C577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56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43E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Működési célú garancia- és kezességvállalásból származó </w:t>
            </w:r>
            <w:proofErr w:type="spellStart"/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megtérülések</w:t>
            </w:r>
            <w:proofErr w:type="spellEnd"/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államháztartáson kívülről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A5D9D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B61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3D6E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864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FC33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0D1E6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31E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612F177E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B0782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57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E99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visszatérítendő támogatások, kölcsönök visszatérülése az Európai Uniótól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CD93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B62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4F1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817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8BD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C09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9356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60F83B0F" w14:textId="77777777" w:rsidTr="00F64EE7">
        <w:trPr>
          <w:trHeight w:val="615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52107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58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E4B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visszatérítendő támogatások, kölcsönök visszatérülése kormányoktól és más nemzetközi szervezetektől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3B5F3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B63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E0D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E02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845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230D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5F9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7CE5D98B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E9D92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59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FABD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Működési célú visszatérítendő támogatások, kölcsönök visszatérülése államháztartáson kívülről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FA9E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B64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AEA2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45E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B2F2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A356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407A3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3370A7C6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7A7E7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60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10CE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célú átvett pénzeszközök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7E3E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B65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491F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FE2E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81555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49ED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BE016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64C43BF2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13378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61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429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72C9D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B6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75ED3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8BAF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99E9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3140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B212B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4064A7" w:rsidRPr="004064A7" w14:paraId="442B62E6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C9E23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62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7BC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Felhalmozási célú garancia- és kezességvállalásból származó </w:t>
            </w:r>
            <w:proofErr w:type="spellStart"/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megtérülések</w:t>
            </w:r>
            <w:proofErr w:type="spellEnd"/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államháztartáson kívülről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8840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B71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E726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0CDF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A1F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BAED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FE6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0FDDF7B3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DF536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63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EDE3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Felhalmozási célú visszatérítendő támogatások, kölcsönök visszatérülése az Európai Uniótól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6EC1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B72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106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438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801B6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660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FC4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76340EAC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43657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64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76CD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Felhalmozási célú visszatérítendő támogatások, kölcsönök visszatérülése kormányoktól és más nemzetközi szervezetektől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B9673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B73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9CE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560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0645F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66D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0B673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2B98A944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3E5D4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65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CDE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C199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B74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ADA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3D9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D3DE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C6B43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A07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11B647D8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24D14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66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B4A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felhalmozási célú átvett pénzeszközök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67A4D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B75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E40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4E72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113B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95C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4802E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5B668CA4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EE8DC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67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0D06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 xml:space="preserve">Felhalmozási célú átvett pénzeszközök 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8757F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B7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6C90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D1EF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C751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E5441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15C2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4064A7" w:rsidRPr="004064A7" w14:paraId="51007FDB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E4F44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68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3957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Költségvetési bevételek 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9745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B1-B7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B295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832 640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CAB4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832 640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4DA7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832 640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FFF3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BF8F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4064A7" w:rsidRPr="004064A7" w14:paraId="4B90F2C9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5D18A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4F4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672D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B8131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D2A73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2566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1C24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65FAD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5E7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1D2BE2CD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EEBC7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11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F43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509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B8132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0D20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6253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EA48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B421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0F4D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4064A7" w14:paraId="0AFA24B7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8A68B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F4B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Maradvány igénybevétele (=10+11)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0E1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B813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2F98C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C649A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C1B6B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4CFE7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8D0AC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4064A7" w:rsidRPr="004064A7" w14:paraId="2DB56784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F25DF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A7FE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75C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B814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4C14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7235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D86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0E2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50DF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4864C6C7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101EE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14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CC2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7D1D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B815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8A62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B70FF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DB60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CB9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3D6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7E6CE791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A8DC4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915D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Központi, irányító szervi támogatás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6B9D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B816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31CCE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95 274 271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50293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97 717 396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7F12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91 407 382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9BD3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6 310 014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AFA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4064A7" w14:paraId="1BC7943B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CAB93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F0A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Finanszírozási bevételek (=21+27+28+29)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3371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B8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57A4B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95 274 271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182A3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97 717 396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D768F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91 407 382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A59DD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6 310 014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64E53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F64EE7" w:rsidRPr="004064A7" w14:paraId="3433DD10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E5940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C07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9BB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90A22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96 106 911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692D9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98 550 036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C2FCE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92 240 022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2A250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6 310 014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9C4E8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</w:tbl>
    <w:p w14:paraId="43F2D9AE" w14:textId="3BC96A22" w:rsidR="00F64EE7" w:rsidRDefault="00F64EE7" w:rsidP="00F70C00">
      <w:pPr>
        <w:spacing w:after="160" w:line="259" w:lineRule="auto"/>
      </w:pPr>
    </w:p>
    <w:p w14:paraId="38F961FC" w14:textId="77777777" w:rsidR="00F64EE7" w:rsidRDefault="00F64EE7">
      <w:pPr>
        <w:spacing w:after="160" w:line="259" w:lineRule="auto"/>
      </w:pPr>
      <w:r>
        <w:br w:type="page"/>
      </w:r>
    </w:p>
    <w:tbl>
      <w:tblPr>
        <w:tblW w:w="11060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0"/>
        <w:gridCol w:w="3580"/>
        <w:gridCol w:w="1660"/>
      </w:tblGrid>
      <w:tr w:rsidR="00F64EE7" w:rsidRPr="002F06C8" w14:paraId="23F9ABD1" w14:textId="77777777" w:rsidTr="006144B7">
        <w:trPr>
          <w:trHeight w:val="300"/>
        </w:trPr>
        <w:tc>
          <w:tcPr>
            <w:tcW w:w="5820" w:type="dxa"/>
            <w:shd w:val="clear" w:color="auto" w:fill="auto"/>
            <w:noWrap/>
            <w:vAlign w:val="bottom"/>
            <w:hideMark/>
          </w:tcPr>
          <w:p w14:paraId="32E3900F" w14:textId="77777777" w:rsidR="00F64EE7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9</w:t>
            </w: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.  melléklet </w:t>
            </w:r>
            <w:proofErr w:type="gramStart"/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….</w:t>
            </w:r>
            <w:proofErr w:type="gramEnd"/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/2020. (XII…) önkormányzati rendelethez</w:t>
            </w:r>
          </w:p>
          <w:p w14:paraId="5F1A5834" w14:textId="6E205E4F" w:rsidR="00F64EE7" w:rsidRPr="002F06C8" w:rsidRDefault="00062EBB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</w:t>
            </w:r>
            <w:r w:rsidR="00F64E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 Táblázat</w:t>
            </w:r>
          </w:p>
        </w:tc>
        <w:tc>
          <w:tcPr>
            <w:tcW w:w="3580" w:type="dxa"/>
            <w:shd w:val="clear" w:color="auto" w:fill="auto"/>
            <w:noWrap/>
            <w:vAlign w:val="bottom"/>
            <w:hideMark/>
          </w:tcPr>
          <w:p w14:paraId="10B6AB0B" w14:textId="77777777" w:rsidR="00F64EE7" w:rsidRPr="002F06C8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ACC8AE7" w14:textId="77777777" w:rsidR="00F64EE7" w:rsidRPr="002F06C8" w:rsidRDefault="00F64EE7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3C4139FB" w14:textId="72210333" w:rsidR="00F64EE7" w:rsidRPr="00954842" w:rsidRDefault="00F64EE7" w:rsidP="00F64EE7">
      <w:pPr>
        <w:spacing w:after="160" w:line="259" w:lineRule="auto"/>
        <w:ind w:left="-709"/>
      </w:pPr>
      <w:r>
        <w:rPr>
          <w:b/>
          <w:bCs/>
        </w:rPr>
        <w:t>Az óvoda</w:t>
      </w:r>
      <w:r w:rsidRPr="00954842">
        <w:rPr>
          <w:b/>
          <w:bCs/>
        </w:rPr>
        <w:t xml:space="preserve"> kiadási és bevételi előirányzatainak kötelező feladatok önként vállat feladatok és államigazgatási feladatok szerinti bontása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954842">
        <w:t>Forintban</w:t>
      </w:r>
    </w:p>
    <w:tbl>
      <w:tblPr>
        <w:tblW w:w="11380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410"/>
        <w:gridCol w:w="954"/>
        <w:gridCol w:w="951"/>
        <w:gridCol w:w="950"/>
        <w:gridCol w:w="480"/>
        <w:gridCol w:w="425"/>
        <w:gridCol w:w="640"/>
        <w:gridCol w:w="620"/>
        <w:gridCol w:w="1260"/>
        <w:gridCol w:w="1380"/>
        <w:gridCol w:w="1400"/>
        <w:gridCol w:w="1500"/>
      </w:tblGrid>
      <w:tr w:rsidR="00F64EE7" w:rsidRPr="00F64EE7" w14:paraId="66814DD9" w14:textId="77777777" w:rsidTr="00062EBB">
        <w:trPr>
          <w:trHeight w:val="51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5D256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Sor-</w:t>
            </w: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2E1EA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KIADÁSI Rovat megnevezése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A1C273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Rovat</w:t>
            </w: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száma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D7398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8627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42D2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Módosított előirányzatból</w:t>
            </w:r>
          </w:p>
        </w:tc>
      </w:tr>
      <w:tr w:rsidR="00F64EE7" w:rsidRPr="00F64EE7" w14:paraId="7DA02675" w14:textId="77777777" w:rsidTr="00062EBB">
        <w:trPr>
          <w:trHeight w:val="51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47CB0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03345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3BB4E8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8162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5AE8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4AC4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EF821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önként vállalat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C2EF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államigazgatási</w:t>
            </w:r>
          </w:p>
        </w:tc>
      </w:tr>
      <w:tr w:rsidR="00F64EE7" w:rsidRPr="00F64EE7" w14:paraId="4D689F30" w14:textId="77777777" w:rsidTr="00062EBB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F05C54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2C5E1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3E0787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B3A81F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A48D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C66F4B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6152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AA4ECC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B0F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9D64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BF5690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feladat</w:t>
            </w:r>
          </w:p>
        </w:tc>
      </w:tr>
      <w:tr w:rsidR="00F64EE7" w:rsidRPr="00F64EE7" w14:paraId="16D55D7A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FDC37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01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F36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Törvény szerinti illetmények, munkabérek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9DD4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K1101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00B4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70 325 658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C24B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74 619 015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AD56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74 619 015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79E9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A5EE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30055418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FC5C6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02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2F61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Normatív jutalmak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80DA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K1102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8638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5 000 000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FD0B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45BA6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C22D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5 000 000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0E24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6D7E027D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7EE77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03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2B9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Céljuttatás, projektprémium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909F6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K1103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EE7E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469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017F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3B88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0AB73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10F028B3" w14:textId="77777777" w:rsidTr="00062EBB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25998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04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3CA2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Készenléti, ügyeleti, helyettesítési díj, túlóra, túlszolgálat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EFAE8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K1104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6DBA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2B13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33BB7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9DB9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D6534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15A52F44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62654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05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9536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Végkielégítés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1B664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K1105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EC9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7945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3AAE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F3F7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FA89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33AA9E58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30C58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06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7CD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Jubileumi jutalom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B7038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K1106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CD096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1 689 975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E5D5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1 689 975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DFF6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1 689 975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DA6D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5D63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53239F5F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967B7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07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B7D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Béren kívüli juttatások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57D36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K1107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4CBF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1 380 000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03D7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1 380 000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41C0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1 380 000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12ED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0066E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113C56BA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5F18E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08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999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Ruházati költségtérítés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1413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K1108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FFBD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B35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B01A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D3ED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4F5F3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4924980C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7E32E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09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2BB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Közlekedési költségtérítés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1A4D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K1109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D81E8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324 000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D64CB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324 000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08C7A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324 000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D7CC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87EC8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1386A4F7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E9D296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0903E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Egyéb költségtérítések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A8CD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K1110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DB52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94F5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4F5F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DD94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7086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46E260C9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35ADE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11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1C6E5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Lakhatási támogatások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82DA2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K1111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962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C9BD5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F44E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2FF7F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07697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458EA74B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7E85E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46D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Szociális támogatások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BDD0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K1112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11B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6D95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B296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0CF2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5B55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291A4581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4B2CE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C320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Foglalkoztatottak egyéb személyi juttatásai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8CC74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K1113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84CA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1FD62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1 896 345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7A76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1 896 345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BCE3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16E5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65AF588C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93882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14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BA7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Foglalkoztatottak személyi juttatásai 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3BFD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C663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79 219 633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CD02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85 409 335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A81C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80 409 335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009C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5 000 000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D0A43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F64EE7" w:rsidRPr="00F64EE7" w14:paraId="2B7CFE85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4D325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F59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Választott tisztségviselők juttatásai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DFF0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K121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049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AB7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CE91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5336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23D8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62263AC2" w14:textId="77777777" w:rsidTr="00062EBB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D011D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16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BCB5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Munkavégzésre irányuló egyéb jogviszonyban nem saját foglalkoztatottnak fizetett juttatások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4394E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K122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3F1A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2 400 000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9325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4 022 378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F651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4 022 378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4F47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2611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032EBD93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9037C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17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922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Egyéb külső személyi juttatások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F920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K123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F90B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EFC2F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D3ABD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502F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E7A6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6312C224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B63F4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18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604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Külső személyi juttatások (=15+16+17)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966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K12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BF7F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2 700 000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3432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4 322 378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1976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4 322 378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9FA8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B711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F64EE7" w:rsidRPr="00F64EE7" w14:paraId="66F8202A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EDD68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19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C21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Személyi juttatások (=14+18)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1AD2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K1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02EF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81 919 633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8841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89 731 713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0227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84 731 713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5229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5 000 000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A705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F64EE7" w:rsidRPr="00F64EE7" w14:paraId="00319F30" w14:textId="77777777" w:rsidTr="00062EBB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F6D1AF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0C0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5402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K2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A3F28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14 602 711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59D1A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15 845 903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8B16E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14 970 903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BB1A2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875 000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8A8B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5621536B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499C1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21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B462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Szakmai anyagok beszerzése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E06A5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K311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A802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13D1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1085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900 000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7EC0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940C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5BAD584A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A1F84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22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E58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Üzemeltetési anyagok beszerzése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DD02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K312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322A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1 812 204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6D98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1 812 204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C2F1E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1 812 204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7601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D19D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01806014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0EA13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23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0908E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Árubeszerzés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64D28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K313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F2D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E18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B868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48BE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8E7F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4093E741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28CC0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24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5F0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Készletbeszerzés (=21+22+23)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0FE4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K31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B547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2 712 204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2E74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2 712 204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5BA75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2 712 204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EFBAF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58F7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F64EE7" w:rsidRPr="00F64EE7" w14:paraId="22C3745A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B7532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25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A4B5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Informatikai szolgáltatások igénybevétele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A674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K321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F3FB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359 200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9317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359 200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B375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359 200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6663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9BB6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50857C89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3755D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26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545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Egyéb kommunikációs szolgáltatások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35CF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K322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0A49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156 000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E6B17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156 000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F94A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156 000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84F7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E5F3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279C6764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764C5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27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9A9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Kommunikációs szolgáltatások (=25+26)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F942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K32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47B9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515 200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4985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515 200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2777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515 200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6EA42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9A46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F64EE7" w:rsidRPr="00F64EE7" w14:paraId="7E312A8D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739D3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28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2CF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Közüzemi díjak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3ED5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K331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65A6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3 000 000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3D96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8ABF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3 000 000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38067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C00B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1D0C1300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A6B25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29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311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Vásárolt élelmezés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170F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K332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6D65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F9D1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A704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6239C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0BBC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4117333B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1A975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F22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Bérleti és lízing díjak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BA2F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K333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F846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F97E2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75B8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EBA8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87BC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3F17F594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522B2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31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CC58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Karbantartási, kisjavítási szolgáltatások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C4954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K334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CAA5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FF72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9AA5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8ACD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B2A9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67DC8983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51618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32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D5CB4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Közvetített szolgáltatások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A31E5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K335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E32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20A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CBAA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EB2F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4D47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</w:tbl>
    <w:p w14:paraId="2316CA18" w14:textId="3C53C280" w:rsidR="00062EBB" w:rsidRDefault="00062EBB">
      <w:r>
        <w:br w:type="page"/>
      </w:r>
    </w:p>
    <w:tbl>
      <w:tblPr>
        <w:tblW w:w="11060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0"/>
        <w:gridCol w:w="3580"/>
        <w:gridCol w:w="1660"/>
      </w:tblGrid>
      <w:tr w:rsidR="00062EBB" w:rsidRPr="002F06C8" w14:paraId="307914FD" w14:textId="77777777" w:rsidTr="006144B7">
        <w:trPr>
          <w:trHeight w:val="300"/>
        </w:trPr>
        <w:tc>
          <w:tcPr>
            <w:tcW w:w="5820" w:type="dxa"/>
            <w:shd w:val="clear" w:color="auto" w:fill="auto"/>
            <w:noWrap/>
            <w:vAlign w:val="bottom"/>
            <w:hideMark/>
          </w:tcPr>
          <w:p w14:paraId="28FB5481" w14:textId="77777777" w:rsidR="00062EBB" w:rsidRDefault="00062EBB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9</w:t>
            </w: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.  melléklet </w:t>
            </w:r>
            <w:proofErr w:type="gramStart"/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….</w:t>
            </w:r>
            <w:proofErr w:type="gramEnd"/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/2020. (XII…) önkormányzati rendelethez</w:t>
            </w:r>
          </w:p>
          <w:p w14:paraId="4CE59987" w14:textId="77777777" w:rsidR="00062EBB" w:rsidRPr="002F06C8" w:rsidRDefault="00062EBB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3. Táblázat</w:t>
            </w:r>
          </w:p>
        </w:tc>
        <w:tc>
          <w:tcPr>
            <w:tcW w:w="3580" w:type="dxa"/>
            <w:shd w:val="clear" w:color="auto" w:fill="auto"/>
            <w:noWrap/>
            <w:vAlign w:val="bottom"/>
            <w:hideMark/>
          </w:tcPr>
          <w:p w14:paraId="1F3FA085" w14:textId="77777777" w:rsidR="00062EBB" w:rsidRPr="002F06C8" w:rsidRDefault="00062EBB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6FDC4F0" w14:textId="77777777" w:rsidR="00062EBB" w:rsidRPr="002F06C8" w:rsidRDefault="00062EBB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3026F3AB" w14:textId="77777777" w:rsidR="00062EBB" w:rsidRPr="00954842" w:rsidRDefault="00062EBB" w:rsidP="00062EBB">
      <w:pPr>
        <w:spacing w:after="160" w:line="259" w:lineRule="auto"/>
        <w:ind w:left="-709"/>
      </w:pPr>
      <w:r>
        <w:rPr>
          <w:b/>
          <w:bCs/>
        </w:rPr>
        <w:t>Az óvoda</w:t>
      </w:r>
      <w:r w:rsidRPr="00954842">
        <w:rPr>
          <w:b/>
          <w:bCs/>
        </w:rPr>
        <w:t xml:space="preserve"> kiadási és bevételi előirányzatainak kötelező feladatok önként vállat feladatok és államigazgatási feladatok szerinti bontása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954842">
        <w:t>Forintban</w:t>
      </w:r>
    </w:p>
    <w:tbl>
      <w:tblPr>
        <w:tblW w:w="11380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410"/>
        <w:gridCol w:w="954"/>
        <w:gridCol w:w="951"/>
        <w:gridCol w:w="950"/>
        <w:gridCol w:w="480"/>
        <w:gridCol w:w="425"/>
        <w:gridCol w:w="640"/>
        <w:gridCol w:w="620"/>
        <w:gridCol w:w="1260"/>
        <w:gridCol w:w="1380"/>
        <w:gridCol w:w="1400"/>
        <w:gridCol w:w="1500"/>
      </w:tblGrid>
      <w:tr w:rsidR="00062EBB" w:rsidRPr="00F64EE7" w14:paraId="641F08C3" w14:textId="77777777" w:rsidTr="00062EBB">
        <w:trPr>
          <w:trHeight w:val="51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EC514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Sor-</w:t>
            </w: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B87EE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KIADÁSI Rovat megnevezése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5A6C03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Rovat</w:t>
            </w: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száma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E6B8F" w14:textId="77777777" w:rsidR="00062EBB" w:rsidRPr="00F64EE7" w:rsidRDefault="00062EBB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116D4" w14:textId="77777777" w:rsidR="00062EBB" w:rsidRPr="00F64EE7" w:rsidRDefault="00062EBB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5A09A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Módosított előirányzatból</w:t>
            </w:r>
          </w:p>
        </w:tc>
      </w:tr>
      <w:tr w:rsidR="00062EBB" w:rsidRPr="00F64EE7" w14:paraId="4E53E3F8" w14:textId="77777777" w:rsidTr="00062EBB">
        <w:trPr>
          <w:trHeight w:val="51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0125C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0E04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3F8AF0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21113" w14:textId="77777777" w:rsidR="00062EBB" w:rsidRPr="00F64EE7" w:rsidRDefault="00062EBB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5D15B" w14:textId="77777777" w:rsidR="00062EBB" w:rsidRPr="00F64EE7" w:rsidRDefault="00062EBB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6686" w14:textId="77777777" w:rsidR="00062EBB" w:rsidRPr="00F64EE7" w:rsidRDefault="00062EBB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3140D" w14:textId="77777777" w:rsidR="00062EBB" w:rsidRPr="00F64EE7" w:rsidRDefault="00062EBB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önként vállalat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E361" w14:textId="77777777" w:rsidR="00062EBB" w:rsidRPr="00F64EE7" w:rsidRDefault="00062EBB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államigazgatási</w:t>
            </w:r>
          </w:p>
        </w:tc>
      </w:tr>
      <w:tr w:rsidR="00062EBB" w:rsidRPr="00F64EE7" w14:paraId="63E2B581" w14:textId="77777777" w:rsidTr="00062EBB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5D71DF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62425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0578C2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F671BB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6092C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4AA897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66E6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A24851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D1F33" w14:textId="77777777" w:rsidR="00062EBB" w:rsidRPr="00F64EE7" w:rsidRDefault="00062EBB" w:rsidP="00614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9DDA" w14:textId="77777777" w:rsidR="00062EBB" w:rsidRPr="00F64EE7" w:rsidRDefault="00062EBB" w:rsidP="00614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4E821F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feladat</w:t>
            </w:r>
          </w:p>
        </w:tc>
      </w:tr>
      <w:tr w:rsidR="00F64EE7" w:rsidRPr="00F64EE7" w14:paraId="30E6C3E1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455F0" w14:textId="606BCFFB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33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8884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Szakmai tevékenységet segítő szolgáltatások 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F0FD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K336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57F0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2 164 000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9D67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2 164 000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6523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DF23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2 164 000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F902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145A000C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555D9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34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B27C5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Egyéb szolgáltatások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846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93CD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1 753 034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E947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1 753 034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1F6A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1 753 034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D816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8EC5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33C52B56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09616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35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C002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Szolgáltatási kiadások (=28+…+34)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4C36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K33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F700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7 217 034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A314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7 217 034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F534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5 053 034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BBE9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2 164 000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A254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F64EE7" w:rsidRPr="00F64EE7" w14:paraId="554DFE4A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C4C46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36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DE98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Kiküldetések kiadásai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6136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K341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553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66BF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97B30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7B5B4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2AF5A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154CD422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13A9F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37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A228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Reklám- és propagandakiadások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39B7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K342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1FC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29E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1168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BB858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E1A8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070E939A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2D79F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38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6BC3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Kiküldetések, reklám- és propagandakiadások 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042F4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K34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7FD4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C528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3A8A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A404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BE5DF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F64EE7" w:rsidRPr="00F64EE7" w14:paraId="4FE448BB" w14:textId="77777777" w:rsidTr="00062EBB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12A86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39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3DA2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Működési célú előzetesen felszámított általános forgalmi adó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E395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392B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2 263 481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E9AF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2 263 481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A7DA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2 263 481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48C3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3057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47C86B3A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70095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40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E1505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Fizetendő általános forgalmi adó 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91FD6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K352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FF0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8DE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784A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9BC0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9121C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6E6DA8DC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66C9B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41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15CA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Kamatkiadások 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C9E0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K353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5C3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A1F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26BF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644C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9BA4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3478D1EB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3E84B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42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867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Egyéb pénzügyi műveletek kiadásai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B9CB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K354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7E58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7B94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9DF4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7487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458B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1ACEE793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19F7D8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43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DA4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Egyéb dologi kiadások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3DA9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C16C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D106C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BBDF4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EE65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475F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6C154754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6A0A3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44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437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Különféle befizetések és egyéb dologi kiadások 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1F33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K35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52CD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2 273 481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5E91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2 273 481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8DDC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2 273 481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F8B4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EBAE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F64EE7" w:rsidRPr="00F64EE7" w14:paraId="44F389FF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E488C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45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CD0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Dologi kiadások (=24+27+35+38+44)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402F4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K3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09F4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12 717 919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C223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12 717 919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89328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10 553 919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22239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2 164 000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C37D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F64EE7" w:rsidRPr="00F64EE7" w14:paraId="13DC48AB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1D194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46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01B8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Társadalombiztosítási ellátások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8B95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K41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B6C7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BEE1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A97D1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F920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3669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23EEA14F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C7887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47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8938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Családi támogatások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1977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K42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D554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D478E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E65C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80DBF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2651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6B1D4B0D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F09CD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48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7B67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Pénzbeli kárpótlások, kártérítések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0E262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K43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7E9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B75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CB8A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50C9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1F2F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085909D4" w14:textId="77777777" w:rsidTr="00062EBB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53106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49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6A465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Betegséggel kapcsolatos (nem társadalombiztosítási) ellátások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DA224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K44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04B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A3F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EDE9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3B971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0DED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7E8FC7B9" w14:textId="77777777" w:rsidTr="00062EBB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ABD7D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45C7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Foglalkoztatással, munkanélküliséggel kapcsolatos ellátások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B5AC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K45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5F1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B492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F627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25B3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18FF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0A1E692C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E0348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51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E3C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Lakhatással kapcsolatos ellátások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E540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K46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867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09D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E2FC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4C1E1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909C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626B4717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56ED0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52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8F36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Intézményi ellátottak pénzbeli juttatásai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DDE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K47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7B97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2171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BA0C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3F9E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6165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588A4950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330AB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53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FED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nem intézményi ellátások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44FF5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C4485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65F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027D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237A4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D48B0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319D2152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B5B31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54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3B52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Ellátottak pénzbeli juttatásai (=46+...+53)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E8E6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K4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0368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6068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55564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9AE7B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4D4C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F64EE7" w:rsidRPr="00F64EE7" w14:paraId="2A62F6FF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426EB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55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074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Nemzetközi kötelezettségek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2C74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K501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2B784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37E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119A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3BFB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AC98D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214A1A48" w14:textId="77777777" w:rsidTr="00062EBB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A6722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56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5CA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 helyi önkormányzatok előző évi elszámolásából származó kiadások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6D36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K5021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002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0402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2A129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72F9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5C19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10C9F923" w14:textId="77777777" w:rsidTr="00062EBB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EF5A1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57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E12E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 helyi önkormányzatok törvényi előíráson alapuló befizetései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86452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K5022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D89F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6D7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AE7F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1B6C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DD8C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5DAD9ED6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76CD0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58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62AC6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elvonások, befizetések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C526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K5023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06C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35D6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1359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D37B2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4C9B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55506569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37159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59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5BF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Elvonások és befizetések (=56+57+58)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4FD8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K502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117C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90CC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CB847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6514A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94106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F64EE7" w:rsidRPr="00F64EE7" w14:paraId="1DB72D5E" w14:textId="77777777" w:rsidTr="00062EBB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F4C02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60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39A8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garancia- és kezességvállalásból származó kifizetés államháztartáson belülre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D0B6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K503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7C1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042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3F08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80134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05EC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</w:tbl>
    <w:p w14:paraId="512D04C1" w14:textId="471C4DF5" w:rsidR="00062EBB" w:rsidRDefault="00062EBB">
      <w:r>
        <w:br w:type="page"/>
      </w:r>
    </w:p>
    <w:tbl>
      <w:tblPr>
        <w:tblW w:w="11060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0"/>
        <w:gridCol w:w="3580"/>
        <w:gridCol w:w="1660"/>
      </w:tblGrid>
      <w:tr w:rsidR="00062EBB" w:rsidRPr="002F06C8" w14:paraId="77191A0D" w14:textId="77777777" w:rsidTr="006144B7">
        <w:trPr>
          <w:trHeight w:val="300"/>
        </w:trPr>
        <w:tc>
          <w:tcPr>
            <w:tcW w:w="5820" w:type="dxa"/>
            <w:shd w:val="clear" w:color="auto" w:fill="auto"/>
            <w:noWrap/>
            <w:vAlign w:val="bottom"/>
            <w:hideMark/>
          </w:tcPr>
          <w:p w14:paraId="0643A243" w14:textId="77777777" w:rsidR="00062EBB" w:rsidRDefault="00062EBB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9</w:t>
            </w: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.  melléklet </w:t>
            </w:r>
            <w:proofErr w:type="gramStart"/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….</w:t>
            </w:r>
            <w:proofErr w:type="gramEnd"/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/2020. (XII…) önkormányzati rendelethez</w:t>
            </w:r>
          </w:p>
          <w:p w14:paraId="6BB4A381" w14:textId="77777777" w:rsidR="00062EBB" w:rsidRPr="002F06C8" w:rsidRDefault="00062EBB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3. Táblázat</w:t>
            </w:r>
          </w:p>
        </w:tc>
        <w:tc>
          <w:tcPr>
            <w:tcW w:w="3580" w:type="dxa"/>
            <w:shd w:val="clear" w:color="auto" w:fill="auto"/>
            <w:noWrap/>
            <w:vAlign w:val="bottom"/>
            <w:hideMark/>
          </w:tcPr>
          <w:p w14:paraId="0BF16A6D" w14:textId="77777777" w:rsidR="00062EBB" w:rsidRPr="002F06C8" w:rsidRDefault="00062EBB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78C9411" w14:textId="77777777" w:rsidR="00062EBB" w:rsidRPr="002F06C8" w:rsidRDefault="00062EBB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190968AD" w14:textId="77777777" w:rsidR="00062EBB" w:rsidRPr="00954842" w:rsidRDefault="00062EBB" w:rsidP="00062EBB">
      <w:pPr>
        <w:spacing w:after="160" w:line="259" w:lineRule="auto"/>
        <w:ind w:left="-709"/>
      </w:pPr>
      <w:r>
        <w:rPr>
          <w:b/>
          <w:bCs/>
        </w:rPr>
        <w:t>Az óvoda</w:t>
      </w:r>
      <w:r w:rsidRPr="00954842">
        <w:rPr>
          <w:b/>
          <w:bCs/>
        </w:rPr>
        <w:t xml:space="preserve"> kiadási és bevételi előirányzatainak kötelező feladatok önként vállat feladatok és államigazgatási feladatok szerinti bontása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954842">
        <w:t>Forintban</w:t>
      </w:r>
    </w:p>
    <w:tbl>
      <w:tblPr>
        <w:tblW w:w="11380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410"/>
        <w:gridCol w:w="954"/>
        <w:gridCol w:w="951"/>
        <w:gridCol w:w="950"/>
        <w:gridCol w:w="480"/>
        <w:gridCol w:w="425"/>
        <w:gridCol w:w="640"/>
        <w:gridCol w:w="620"/>
        <w:gridCol w:w="1260"/>
        <w:gridCol w:w="1380"/>
        <w:gridCol w:w="1400"/>
        <w:gridCol w:w="1500"/>
      </w:tblGrid>
      <w:tr w:rsidR="00062EBB" w:rsidRPr="00F64EE7" w14:paraId="5D81FE07" w14:textId="77777777" w:rsidTr="00062EBB">
        <w:trPr>
          <w:trHeight w:val="51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16361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Sor-</w:t>
            </w: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525C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KIADÁSI Rovat megnevezése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BA7043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Rovat</w:t>
            </w: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száma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16FD6" w14:textId="77777777" w:rsidR="00062EBB" w:rsidRPr="00F64EE7" w:rsidRDefault="00062EBB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C591B" w14:textId="77777777" w:rsidR="00062EBB" w:rsidRPr="00F64EE7" w:rsidRDefault="00062EBB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3E18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Módosított előirányzatból</w:t>
            </w:r>
          </w:p>
        </w:tc>
      </w:tr>
      <w:tr w:rsidR="00062EBB" w:rsidRPr="00F64EE7" w14:paraId="2C3BE935" w14:textId="77777777" w:rsidTr="00062EBB">
        <w:trPr>
          <w:trHeight w:val="51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B2E2E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77A2B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86AD32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F2E61" w14:textId="77777777" w:rsidR="00062EBB" w:rsidRPr="00F64EE7" w:rsidRDefault="00062EBB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32990" w14:textId="77777777" w:rsidR="00062EBB" w:rsidRPr="00F64EE7" w:rsidRDefault="00062EBB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497D" w14:textId="77777777" w:rsidR="00062EBB" w:rsidRPr="00F64EE7" w:rsidRDefault="00062EBB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60186" w14:textId="77777777" w:rsidR="00062EBB" w:rsidRPr="00F64EE7" w:rsidRDefault="00062EBB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önként vállalat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459A" w14:textId="77777777" w:rsidR="00062EBB" w:rsidRPr="00F64EE7" w:rsidRDefault="00062EBB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államigazgatási</w:t>
            </w:r>
          </w:p>
        </w:tc>
      </w:tr>
      <w:tr w:rsidR="00062EBB" w:rsidRPr="00F64EE7" w14:paraId="21A04EEE" w14:textId="77777777" w:rsidTr="00062EBB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6E5BF1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9DD2E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370321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7FE587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2C09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C70D64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99C8B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D74F2B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1A2E" w14:textId="77777777" w:rsidR="00062EBB" w:rsidRPr="00F64EE7" w:rsidRDefault="00062EBB" w:rsidP="00614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56B0" w14:textId="77777777" w:rsidR="00062EBB" w:rsidRPr="00F64EE7" w:rsidRDefault="00062EBB" w:rsidP="00614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6C8112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feladat</w:t>
            </w:r>
          </w:p>
        </w:tc>
      </w:tr>
      <w:tr w:rsidR="00F64EE7" w:rsidRPr="00F64EE7" w14:paraId="5C70C579" w14:textId="77777777" w:rsidTr="00062EBB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421BA" w14:textId="4D18F2F2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61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A75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visszatérítendő támogatások, kölcsönök nyújtása államháztartáson belülre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6E5D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K504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B264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DAE5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6042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6805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4975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106623CA" w14:textId="77777777" w:rsidTr="00062EBB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4A718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62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326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visszatérítendő támogatások, kölcsönök törlesztése államháztartáson belülre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8E4BE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K505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32A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09A8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2A3A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D5C1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0922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46478078" w14:textId="77777777" w:rsidTr="00062EBB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7A5F8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63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6EDA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célú támogatások államháztartáson belülre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8730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K506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302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589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D408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E058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1549A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657AF527" w14:textId="77777777" w:rsidTr="00062EBB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8646B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64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13B2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garancia- és kezességvállalásból származó kifizetés államháztartáson kívülre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64E2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K507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475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101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4E59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AB68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B762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6146A6DE" w14:textId="77777777" w:rsidTr="00062EBB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BCF1B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65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14E6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visszatérítendő támogatások, kölcsönök nyújtása államháztartáson kívülre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FB07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K508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C6AE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BCB5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27C5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9D5D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C8BB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6F7EA9A6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C72EE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66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FDF6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proofErr w:type="spellStart"/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Árkiegészítések</w:t>
            </w:r>
            <w:proofErr w:type="spellEnd"/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, ártámogatások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8969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K509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F37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857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AAAE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BDBC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BE0C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67BCF34E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F3698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67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57A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Kamattámogatások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4C9B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K510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CEC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BF166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C3FA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1347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733E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31DE237B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ED2BF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68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7DA4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támogatások az Európai Uniónak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EB1E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K511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0DB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7DA3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24B4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EC8E2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687C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41D9EA41" w14:textId="77777777" w:rsidTr="00062EBB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3F5A2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69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31A6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célú támogatások államháztartáson kívülre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98184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K512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8E74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7C86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6C68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C7F1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53A0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55FD838A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CA43E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70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5B63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B3D34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F82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477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21B0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14E9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FC6C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60B03FDC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C29D5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71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D56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FAD9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K5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ABBC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2D61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B329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0C54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4C397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F64EE7" w:rsidRPr="00F64EE7" w14:paraId="2885CF72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ECA1D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72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A9A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Immateriális javak beszerzése, létesítése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53D2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K61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D653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1B1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FDDE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0B4F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B17C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4865BD13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40362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73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9E9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Ingatlanok beszerzése, létesítése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A03F4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9B6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B0A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0390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48AEC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50E1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38B3A044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36CFB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74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7BF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Informatikai eszközök beszerzése, létesítése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7FDE8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K63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9BF2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9E0E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64C3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7957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B2AF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653D757A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82F7C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75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29FA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Egyéb tárgyi eszközök beszerzése, létesítése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2DFC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K64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055B2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2 300 000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7DAE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3 328 000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6B55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3 328 000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5DBD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0EE6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37ED7EDA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0C70E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76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0F9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Részesedések beszerzése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10EB2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K65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9B8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4743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4AA8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BDF5C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751B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5AF81B90" w14:textId="77777777" w:rsidTr="00062EBB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83635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77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4DE4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Meglévő részesedések növeléséhez kapcsolódó kiadások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D1E55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K66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A27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2F6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AA1B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BB47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7B17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3A6F1F93" w14:textId="77777777" w:rsidTr="00062EBB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6470A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78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41C5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Beruházási célú előzetesen felszámított általános forgalmi adó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7F53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FFDF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621 000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CD07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898 560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562A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898 560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742F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3EA45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1F17E8EB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B2151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79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A153E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Beruházások (=72+…+78)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DA5D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K6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28E6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2 921 000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07ED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4 226 560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9D90E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4 226 560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AC46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5F07E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F64EE7" w:rsidRPr="00F64EE7" w14:paraId="27E96B29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F3C5C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80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9014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Ingatlanok felújítása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3367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K71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6B76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629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E538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7A93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31C16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66AC5A42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0BE6A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81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BD0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Informatikai eszközök felújítása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18B3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K72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57B8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50F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0D3C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8EFD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051BC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49C43749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F8252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82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76A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Egyéb tárgyi eszközök felújítása 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FD00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K73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F4A2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E55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D3A9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E10C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5D5A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0F6A4547" w14:textId="77777777" w:rsidTr="00062EBB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9D373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83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93C8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Felújítási célú előzetesen felszámított általános forgalmi adó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F318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K74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DC85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9C2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5D97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2B45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BF80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7D246772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07BF9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84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0EEB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Felújítások (=80+...+83)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3255E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K7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7239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BDD7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69F5E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D72E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C745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F64EE7" w:rsidRPr="00F64EE7" w14:paraId="6437F43F" w14:textId="77777777" w:rsidTr="00062EBB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18842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85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31F4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célú garancia- és kezességvállalásból származó kifizetés államháztartáson belülre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A3FB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K81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6D22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66B6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DF4F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A1B5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6595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1456B21C" w14:textId="77777777" w:rsidTr="00062EBB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1FD09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86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2E8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célú visszatérítendő támogatások, kölcsönök nyújtása államháztartáson belülre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7500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K82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0BF6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BA08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85CB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A220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8D41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</w:tbl>
    <w:p w14:paraId="4CE0B2D2" w14:textId="63391347" w:rsidR="00062EBB" w:rsidRDefault="00062EBB">
      <w:r>
        <w:br w:type="page"/>
      </w:r>
    </w:p>
    <w:tbl>
      <w:tblPr>
        <w:tblW w:w="11060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0"/>
        <w:gridCol w:w="3580"/>
        <w:gridCol w:w="1660"/>
      </w:tblGrid>
      <w:tr w:rsidR="00062EBB" w:rsidRPr="002F06C8" w14:paraId="026F6733" w14:textId="77777777" w:rsidTr="006144B7">
        <w:trPr>
          <w:trHeight w:val="300"/>
        </w:trPr>
        <w:tc>
          <w:tcPr>
            <w:tcW w:w="5820" w:type="dxa"/>
            <w:shd w:val="clear" w:color="auto" w:fill="auto"/>
            <w:noWrap/>
            <w:vAlign w:val="bottom"/>
            <w:hideMark/>
          </w:tcPr>
          <w:p w14:paraId="2C53B000" w14:textId="77777777" w:rsidR="00062EBB" w:rsidRDefault="00062EBB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9</w:t>
            </w: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.  melléklet </w:t>
            </w:r>
            <w:proofErr w:type="gramStart"/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….</w:t>
            </w:r>
            <w:proofErr w:type="gramEnd"/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/2020. (XII…) önkormányzati rendelethez</w:t>
            </w:r>
          </w:p>
          <w:p w14:paraId="2193BEE7" w14:textId="77777777" w:rsidR="00062EBB" w:rsidRPr="002F06C8" w:rsidRDefault="00062EBB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3. Táblázat</w:t>
            </w:r>
          </w:p>
        </w:tc>
        <w:tc>
          <w:tcPr>
            <w:tcW w:w="3580" w:type="dxa"/>
            <w:shd w:val="clear" w:color="auto" w:fill="auto"/>
            <w:noWrap/>
            <w:vAlign w:val="bottom"/>
            <w:hideMark/>
          </w:tcPr>
          <w:p w14:paraId="3C0F61A9" w14:textId="77777777" w:rsidR="00062EBB" w:rsidRPr="002F06C8" w:rsidRDefault="00062EBB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35225DA6" w14:textId="77777777" w:rsidR="00062EBB" w:rsidRPr="002F06C8" w:rsidRDefault="00062EBB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06D6C45B" w14:textId="77777777" w:rsidR="00062EBB" w:rsidRPr="00954842" w:rsidRDefault="00062EBB" w:rsidP="00062EBB">
      <w:pPr>
        <w:spacing w:after="160" w:line="259" w:lineRule="auto"/>
        <w:ind w:left="-709"/>
      </w:pPr>
      <w:r>
        <w:rPr>
          <w:b/>
          <w:bCs/>
        </w:rPr>
        <w:t>Az óvoda</w:t>
      </w:r>
      <w:r w:rsidRPr="00954842">
        <w:rPr>
          <w:b/>
          <w:bCs/>
        </w:rPr>
        <w:t xml:space="preserve"> kiadási és bevételi előirányzatainak kötelező feladatok önként vállat feladatok és államigazgatási feladatok szerinti bontása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954842">
        <w:t>Forintban</w:t>
      </w:r>
    </w:p>
    <w:tbl>
      <w:tblPr>
        <w:tblW w:w="11380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410"/>
        <w:gridCol w:w="954"/>
        <w:gridCol w:w="951"/>
        <w:gridCol w:w="950"/>
        <w:gridCol w:w="480"/>
        <w:gridCol w:w="425"/>
        <w:gridCol w:w="640"/>
        <w:gridCol w:w="620"/>
        <w:gridCol w:w="1260"/>
        <w:gridCol w:w="1380"/>
        <w:gridCol w:w="1400"/>
        <w:gridCol w:w="1500"/>
      </w:tblGrid>
      <w:tr w:rsidR="00062EBB" w:rsidRPr="00F64EE7" w14:paraId="34B075FE" w14:textId="77777777" w:rsidTr="00062EBB">
        <w:trPr>
          <w:trHeight w:val="51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78CB5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Sor-</w:t>
            </w: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EEB0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KIADÁSI Rovat megnevezése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5A92B4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Rovat</w:t>
            </w: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száma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AE925" w14:textId="77777777" w:rsidR="00062EBB" w:rsidRPr="00F64EE7" w:rsidRDefault="00062EBB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EFD8B" w14:textId="77777777" w:rsidR="00062EBB" w:rsidRPr="00F64EE7" w:rsidRDefault="00062EBB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93D0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Módosított előirányzatból</w:t>
            </w:r>
          </w:p>
        </w:tc>
      </w:tr>
      <w:tr w:rsidR="00062EBB" w:rsidRPr="00F64EE7" w14:paraId="3EAEAAE2" w14:textId="77777777" w:rsidTr="00062EBB">
        <w:trPr>
          <w:trHeight w:val="51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B6C89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A6BF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5CEBA5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8CEF7" w14:textId="77777777" w:rsidR="00062EBB" w:rsidRPr="00F64EE7" w:rsidRDefault="00062EBB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8B226" w14:textId="77777777" w:rsidR="00062EBB" w:rsidRPr="00F64EE7" w:rsidRDefault="00062EBB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71C2C" w14:textId="77777777" w:rsidR="00062EBB" w:rsidRPr="00F64EE7" w:rsidRDefault="00062EBB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7895" w14:textId="77777777" w:rsidR="00062EBB" w:rsidRPr="00F64EE7" w:rsidRDefault="00062EBB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önként vállalat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D99A" w14:textId="77777777" w:rsidR="00062EBB" w:rsidRPr="00F64EE7" w:rsidRDefault="00062EBB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államigazgatási</w:t>
            </w:r>
          </w:p>
        </w:tc>
      </w:tr>
      <w:tr w:rsidR="00062EBB" w:rsidRPr="00F64EE7" w14:paraId="5EBEEA4F" w14:textId="77777777" w:rsidTr="00062EBB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DE73F2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2EE91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5720D7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93D515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85EE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B8ECAD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945E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B4CD16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B769" w14:textId="77777777" w:rsidR="00062EBB" w:rsidRPr="00F64EE7" w:rsidRDefault="00062EBB" w:rsidP="00614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F8B4" w14:textId="77777777" w:rsidR="00062EBB" w:rsidRPr="00F64EE7" w:rsidRDefault="00062EBB" w:rsidP="00614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460F20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feladat</w:t>
            </w:r>
          </w:p>
        </w:tc>
      </w:tr>
      <w:tr w:rsidR="00F64EE7" w:rsidRPr="00F64EE7" w14:paraId="0D8880C7" w14:textId="77777777" w:rsidTr="00062EBB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B9830" w14:textId="1225BD6D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87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A563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célú visszatérítendő támogatások, kölcsönök törlesztése államháztartáson belülre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B0BC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K83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E70F5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474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A505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8110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3141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0AB7CEFF" w14:textId="77777777" w:rsidTr="00062EBB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11701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88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4A7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felhalmozási célú támogatások államháztartáson belülre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2A86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K84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4F1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C666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14DD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A6303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4654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741231A6" w14:textId="77777777" w:rsidTr="00062EBB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CD53E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89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85B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célú garancia- és kezességvállalásból származó kifizetés államháztartáson kívülre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071D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K85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FD5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0F6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CF79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06A3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5F1A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65C078EF" w14:textId="77777777" w:rsidTr="00062EBB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798E6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90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A97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célú visszatérítendő támogatások, kölcsönök nyújtása államháztartáson kívülre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021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K86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E74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533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7F4A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06D6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081F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7C3E3584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C4357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91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2444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Lakástámogatás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C1F5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K87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C2AB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B3C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EDE8C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6C3E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2FA8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58988711" w14:textId="77777777" w:rsidTr="00062EBB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801F6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92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21B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célú támogatások az Európai Uniónak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96FB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K88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DFAE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D705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DF97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7899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7021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605F8ADC" w14:textId="77777777" w:rsidTr="00062EBB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27249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93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55EE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Egyéb felhalmozási célú támogatások államháztartáson kívülre 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8453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K89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C3FE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E62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C4766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CB81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AD73A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3977C24D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EFC01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94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8348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Egyéb felhalmozási célú kiadások 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767F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K8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CCC9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C306F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DE15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6713F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3868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F64EE7" w:rsidRPr="00F64EE7" w14:paraId="1DF84BD9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D99E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95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4D7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 xml:space="preserve">Költségvetési kiadások 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B1B5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K1-K8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8550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112 161 263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F8DA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122 522 095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6BCE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114 483 095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A8E8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8 039 000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C73E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F64EE7" w:rsidRPr="00F64EE7" w14:paraId="21E6ABD4" w14:textId="77777777" w:rsidTr="00062EBB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8291C2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E95B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2904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K913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6DFB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183F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EB44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53B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50C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2C4F51B6" w14:textId="77777777" w:rsidTr="00062EBB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AB876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558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84B2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K914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07A4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FD8E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1BB7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7782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B2E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67834105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E8E60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14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0238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Központi, irányító szervi támogatások folyósítása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6F63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K915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1381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25B9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A753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CD65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DAD6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62EBB" w:rsidRPr="00F64EE7" w14:paraId="75F80B4C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251A1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6E26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Finanszírozási kiadások (=21+27+28+29)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676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K9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455E1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F62B2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A04DB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91642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7AD80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062EBB" w:rsidRPr="00F64EE7" w14:paraId="592BE11B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64FEE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37E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E559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72075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112 161 263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4F9BA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122 522 095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D2A84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114 483 095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4CA8B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8 039 000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B0000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</w:tbl>
    <w:p w14:paraId="5D19C95A" w14:textId="39F382FD" w:rsidR="009962E9" w:rsidRDefault="009962E9">
      <w:r>
        <w:br w:type="page"/>
      </w:r>
    </w:p>
    <w:tbl>
      <w:tblPr>
        <w:tblW w:w="11060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0"/>
        <w:gridCol w:w="3580"/>
        <w:gridCol w:w="1660"/>
      </w:tblGrid>
      <w:tr w:rsidR="009962E9" w:rsidRPr="002F06C8" w14:paraId="12BAE812" w14:textId="77777777" w:rsidTr="006144B7">
        <w:trPr>
          <w:trHeight w:val="300"/>
        </w:trPr>
        <w:tc>
          <w:tcPr>
            <w:tcW w:w="5820" w:type="dxa"/>
            <w:shd w:val="clear" w:color="auto" w:fill="auto"/>
            <w:noWrap/>
            <w:vAlign w:val="bottom"/>
            <w:hideMark/>
          </w:tcPr>
          <w:p w14:paraId="4C7ACC1E" w14:textId="77777777" w:rsidR="009962E9" w:rsidRDefault="009962E9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9</w:t>
            </w: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.  melléklet </w:t>
            </w:r>
            <w:proofErr w:type="gramStart"/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….</w:t>
            </w:r>
            <w:proofErr w:type="gramEnd"/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/2020. (XII…) önkormányzati rendelethez</w:t>
            </w:r>
          </w:p>
          <w:p w14:paraId="1DF57976" w14:textId="77777777" w:rsidR="009962E9" w:rsidRPr="002F06C8" w:rsidRDefault="009962E9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3. Táblázat</w:t>
            </w:r>
          </w:p>
        </w:tc>
        <w:tc>
          <w:tcPr>
            <w:tcW w:w="3580" w:type="dxa"/>
            <w:shd w:val="clear" w:color="auto" w:fill="auto"/>
            <w:noWrap/>
            <w:vAlign w:val="bottom"/>
            <w:hideMark/>
          </w:tcPr>
          <w:p w14:paraId="6D41602F" w14:textId="77777777" w:rsidR="009962E9" w:rsidRPr="002F06C8" w:rsidRDefault="009962E9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0013CD62" w14:textId="77777777" w:rsidR="009962E9" w:rsidRPr="002F06C8" w:rsidRDefault="009962E9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2765A840" w14:textId="77777777" w:rsidR="009962E9" w:rsidRPr="00954842" w:rsidRDefault="009962E9" w:rsidP="009962E9">
      <w:pPr>
        <w:spacing w:after="160" w:line="259" w:lineRule="auto"/>
        <w:ind w:left="-709"/>
      </w:pPr>
      <w:r>
        <w:rPr>
          <w:b/>
          <w:bCs/>
        </w:rPr>
        <w:t>Az óvoda</w:t>
      </w:r>
      <w:r w:rsidRPr="00954842">
        <w:rPr>
          <w:b/>
          <w:bCs/>
        </w:rPr>
        <w:t xml:space="preserve"> kiadási és bevételi előirányzatainak kötelező feladatok önként vállat feladatok és államigazgatási feladatok szerinti bontása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954842">
        <w:t>Forintban</w:t>
      </w:r>
    </w:p>
    <w:tbl>
      <w:tblPr>
        <w:tblW w:w="11380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410"/>
        <w:gridCol w:w="954"/>
        <w:gridCol w:w="951"/>
        <w:gridCol w:w="950"/>
        <w:gridCol w:w="480"/>
        <w:gridCol w:w="425"/>
        <w:gridCol w:w="640"/>
        <w:gridCol w:w="620"/>
        <w:gridCol w:w="1260"/>
        <w:gridCol w:w="1380"/>
        <w:gridCol w:w="1400"/>
        <w:gridCol w:w="1500"/>
      </w:tblGrid>
      <w:tr w:rsidR="009962E9" w:rsidRPr="00F64EE7" w14:paraId="4A341654" w14:textId="77777777" w:rsidTr="006144B7">
        <w:trPr>
          <w:trHeight w:val="51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458BE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Sor-</w:t>
            </w: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28D9" w14:textId="7B84E09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BEVÉTELI</w:t>
            </w: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 xml:space="preserve"> Rovat megnevezése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14CCAD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Rovat</w:t>
            </w: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száma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CCA09" w14:textId="77777777" w:rsidR="009962E9" w:rsidRPr="00F64EE7" w:rsidRDefault="009962E9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F9628" w14:textId="77777777" w:rsidR="009962E9" w:rsidRPr="00F64EE7" w:rsidRDefault="009962E9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6308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Módosított előirányzatból</w:t>
            </w:r>
          </w:p>
        </w:tc>
      </w:tr>
      <w:tr w:rsidR="009962E9" w:rsidRPr="00F64EE7" w14:paraId="7D0A606A" w14:textId="77777777" w:rsidTr="006144B7">
        <w:trPr>
          <w:trHeight w:val="51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9680F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F598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BFA283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A2A58" w14:textId="77777777" w:rsidR="009962E9" w:rsidRPr="00F64EE7" w:rsidRDefault="009962E9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758FE" w14:textId="77777777" w:rsidR="009962E9" w:rsidRPr="00F64EE7" w:rsidRDefault="009962E9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FF1C" w14:textId="77777777" w:rsidR="009962E9" w:rsidRPr="00F64EE7" w:rsidRDefault="009962E9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B24F" w14:textId="77777777" w:rsidR="009962E9" w:rsidRPr="00F64EE7" w:rsidRDefault="009962E9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önként vállalat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5212" w14:textId="77777777" w:rsidR="009962E9" w:rsidRPr="00F64EE7" w:rsidRDefault="009962E9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államigazgatási</w:t>
            </w:r>
          </w:p>
        </w:tc>
      </w:tr>
      <w:tr w:rsidR="009962E9" w:rsidRPr="00F64EE7" w14:paraId="46D8422F" w14:textId="77777777" w:rsidTr="006144B7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21C795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26962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C1AEAA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569655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2E44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45DC6A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5B622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C91835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8BA3" w14:textId="77777777" w:rsidR="009962E9" w:rsidRPr="00F64EE7" w:rsidRDefault="009962E9" w:rsidP="00614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3B2A6" w14:textId="77777777" w:rsidR="009962E9" w:rsidRPr="00F64EE7" w:rsidRDefault="009962E9" w:rsidP="00614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095A42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feladat</w:t>
            </w:r>
          </w:p>
        </w:tc>
      </w:tr>
      <w:tr w:rsidR="00F64EE7" w:rsidRPr="00F64EE7" w14:paraId="264046EC" w14:textId="77777777" w:rsidTr="00062EBB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3E60D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01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733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9CD7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B111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0DF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931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F6A9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6888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0D32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535F0EF8" w14:textId="77777777" w:rsidTr="00062EBB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D8C7A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02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D566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Települési önkormányzatok egyes köznevelési feladatainak támogatása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182E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B112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5B8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CCC2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1844F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99B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0266E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0637BB35" w14:textId="77777777" w:rsidTr="00062EBB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E251A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03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043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Települési önkormányzatok szociális gyermekjóléti és gyermekétkeztetési feladatainak támogatása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8FE3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B113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2F05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A9E2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1F7D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D6D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436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1A49B70B" w14:textId="77777777" w:rsidTr="00062EBB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58126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04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5EA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Települési önkormányzatok kulturális feladatainak támogatása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504D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B114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83F8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83D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3C53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3F34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7BE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20048891" w14:textId="77777777" w:rsidTr="00062EBB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FD2FA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05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D7A38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Működési célú költségvetési támogatások és kiegészítő támogatások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6F1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B115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A5E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CA11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D4AE5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14F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6FD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6B3CF936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7F23F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06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5575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4997E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B116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5E6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50E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DD0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1BF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15C5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635B1C20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173DF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07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F12E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Önkormányzatok működési támogatásai 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F29E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B11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8BF7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3EAD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3250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FB22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272F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F64EE7" w:rsidRPr="00F64EE7" w14:paraId="53D58BA1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2E09A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08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F39C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86C3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B12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93E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2264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0F58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ABF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F18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0BC256D5" w14:textId="77777777" w:rsidTr="00062EBB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A732F" w14:textId="0C0E00CF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09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A7C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Működési célú garancia- és kezességvállalásból származó </w:t>
            </w:r>
            <w:proofErr w:type="spellStart"/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megtérülések</w:t>
            </w:r>
            <w:proofErr w:type="spellEnd"/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államháztartáson belülről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EE8C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B13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899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2C05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897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94C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A99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54B4C04E" w14:textId="77777777" w:rsidTr="00062EBB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9F3B5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47C8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Működési célú visszatérítendő támogatások, kölcsönök visszatérülése államháztartáson belülről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9CC7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B14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31D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11C8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C9F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1926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94A8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289F2C88" w14:textId="77777777" w:rsidTr="00062EBB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250EB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11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266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Működési célú visszatérítendő támogatások, kölcsönök igénybevétele államháztartáson belülről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83D5E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B15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08B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AFA6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323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D648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F12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643103DB" w14:textId="77777777" w:rsidTr="00062EBB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C276F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B8D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D297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B16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4CE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CA92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8946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142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E2B5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34F16A0F" w14:textId="77777777" w:rsidTr="00062EBB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DDB0D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4A2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Működési célú támogatások államháztartáson belülről (=07+…+12)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F92F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B1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6CA4E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BD65F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D1A8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6D706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D57A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F64EE7" w:rsidRPr="00F64EE7" w14:paraId="23CE246F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E98E4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14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3BB2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ADF7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B21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C0D8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F04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B38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4D88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22F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6D543541" w14:textId="77777777" w:rsidTr="00062EBB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88899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19F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Felhalmozási célú garancia- és kezességvállalásból származó </w:t>
            </w:r>
            <w:proofErr w:type="spellStart"/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megtérülések</w:t>
            </w:r>
            <w:proofErr w:type="spellEnd"/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államháztartáson belülről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AF8E5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B22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37F2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EEB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BDE56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D6CB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BD9E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0FD34B3D" w14:textId="77777777" w:rsidTr="00062EBB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BFD2B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16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C2C84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Felhalmozási célú visszatérítendő támogatások, kölcsönök visszatérülése államháztartáson belülről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4B24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B23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031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3C6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6FE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7A2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7766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78E04EA7" w14:textId="77777777" w:rsidTr="00062EBB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A2C11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17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57E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Felhalmozási célú visszatérítendő támogatások, kölcsönök igénybevétele államháztartáson belülről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DF696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B24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9EC6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FA4E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5D2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5A56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85C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00A454BE" w14:textId="77777777" w:rsidTr="00062EBB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64651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18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46FC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0599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B25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CAB4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F402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973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4B3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1B5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07810BDD" w14:textId="77777777" w:rsidTr="00062EBB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3B8F7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19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C19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Felhalmozási célú támogatások államháztartáson belülről (=14+…+18)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D6A7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B2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E13A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412A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D2F5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CDA7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78E7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F64EE7" w:rsidRPr="00F64EE7" w14:paraId="5CC36DD6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0DDDF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A3E2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Magánszemélyek jövedelemadói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7CFE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B311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5AC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D65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7A5D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50DB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F2D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</w:tbl>
    <w:p w14:paraId="4D45E666" w14:textId="0DA4B1B9" w:rsidR="009962E9" w:rsidRDefault="009962E9">
      <w:r>
        <w:br w:type="page"/>
      </w:r>
    </w:p>
    <w:tbl>
      <w:tblPr>
        <w:tblW w:w="11060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0"/>
        <w:gridCol w:w="3580"/>
        <w:gridCol w:w="1660"/>
      </w:tblGrid>
      <w:tr w:rsidR="009962E9" w:rsidRPr="002F06C8" w14:paraId="302E81F4" w14:textId="77777777" w:rsidTr="006144B7">
        <w:trPr>
          <w:trHeight w:val="300"/>
        </w:trPr>
        <w:tc>
          <w:tcPr>
            <w:tcW w:w="5820" w:type="dxa"/>
            <w:shd w:val="clear" w:color="auto" w:fill="auto"/>
            <w:noWrap/>
            <w:vAlign w:val="bottom"/>
            <w:hideMark/>
          </w:tcPr>
          <w:p w14:paraId="25E9CB76" w14:textId="77777777" w:rsidR="009962E9" w:rsidRDefault="009962E9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9</w:t>
            </w: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.  melléklet </w:t>
            </w:r>
            <w:proofErr w:type="gramStart"/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….</w:t>
            </w:r>
            <w:proofErr w:type="gramEnd"/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/2020. (XII…) önkormányzati rendelethez</w:t>
            </w:r>
          </w:p>
          <w:p w14:paraId="152F2D09" w14:textId="77777777" w:rsidR="009962E9" w:rsidRPr="002F06C8" w:rsidRDefault="009962E9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3. Táblázat</w:t>
            </w:r>
          </w:p>
        </w:tc>
        <w:tc>
          <w:tcPr>
            <w:tcW w:w="3580" w:type="dxa"/>
            <w:shd w:val="clear" w:color="auto" w:fill="auto"/>
            <w:noWrap/>
            <w:vAlign w:val="bottom"/>
            <w:hideMark/>
          </w:tcPr>
          <w:p w14:paraId="4DDF6A77" w14:textId="77777777" w:rsidR="009962E9" w:rsidRPr="002F06C8" w:rsidRDefault="009962E9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0F0439EA" w14:textId="77777777" w:rsidR="009962E9" w:rsidRPr="002F06C8" w:rsidRDefault="009962E9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033C2D1C" w14:textId="77777777" w:rsidR="009962E9" w:rsidRPr="00954842" w:rsidRDefault="009962E9" w:rsidP="009962E9">
      <w:pPr>
        <w:spacing w:after="160" w:line="259" w:lineRule="auto"/>
        <w:ind w:left="-709"/>
      </w:pPr>
      <w:r>
        <w:rPr>
          <w:b/>
          <w:bCs/>
        </w:rPr>
        <w:t>Az óvoda</w:t>
      </w:r>
      <w:r w:rsidRPr="00954842">
        <w:rPr>
          <w:b/>
          <w:bCs/>
        </w:rPr>
        <w:t xml:space="preserve"> kiadási és bevételi előirányzatainak kötelező feladatok önként vállat feladatok és államigazgatási feladatok szerinti bontása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954842">
        <w:t>Forintban</w:t>
      </w:r>
    </w:p>
    <w:tbl>
      <w:tblPr>
        <w:tblW w:w="11380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410"/>
        <w:gridCol w:w="954"/>
        <w:gridCol w:w="951"/>
        <w:gridCol w:w="950"/>
        <w:gridCol w:w="480"/>
        <w:gridCol w:w="425"/>
        <w:gridCol w:w="640"/>
        <w:gridCol w:w="620"/>
        <w:gridCol w:w="1260"/>
        <w:gridCol w:w="1380"/>
        <w:gridCol w:w="1400"/>
        <w:gridCol w:w="1500"/>
      </w:tblGrid>
      <w:tr w:rsidR="009962E9" w:rsidRPr="00F64EE7" w14:paraId="6911D10C" w14:textId="77777777" w:rsidTr="006144B7">
        <w:trPr>
          <w:trHeight w:val="51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B38E1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Sor-</w:t>
            </w: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E1EF" w14:textId="6337E29D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BEVÉTELI</w:t>
            </w: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 xml:space="preserve"> Rovat megnevezése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A588A2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Rovat</w:t>
            </w: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száma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77D9A" w14:textId="77777777" w:rsidR="009962E9" w:rsidRPr="00F64EE7" w:rsidRDefault="009962E9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A531D" w14:textId="77777777" w:rsidR="009962E9" w:rsidRPr="00F64EE7" w:rsidRDefault="009962E9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35507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Módosított előirányzatból</w:t>
            </w:r>
          </w:p>
        </w:tc>
      </w:tr>
      <w:tr w:rsidR="009962E9" w:rsidRPr="00F64EE7" w14:paraId="7ED06929" w14:textId="77777777" w:rsidTr="006144B7">
        <w:trPr>
          <w:trHeight w:val="51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D9B97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CEB7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851AD2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2CA0C" w14:textId="77777777" w:rsidR="009962E9" w:rsidRPr="00F64EE7" w:rsidRDefault="009962E9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E0D71" w14:textId="77777777" w:rsidR="009962E9" w:rsidRPr="00F64EE7" w:rsidRDefault="009962E9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9526" w14:textId="77777777" w:rsidR="009962E9" w:rsidRPr="00F64EE7" w:rsidRDefault="009962E9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9844" w14:textId="77777777" w:rsidR="009962E9" w:rsidRPr="00F64EE7" w:rsidRDefault="009962E9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önként vállalat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2ACB" w14:textId="77777777" w:rsidR="009962E9" w:rsidRPr="00F64EE7" w:rsidRDefault="009962E9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államigazgatási</w:t>
            </w:r>
          </w:p>
        </w:tc>
      </w:tr>
      <w:tr w:rsidR="009962E9" w:rsidRPr="00F64EE7" w14:paraId="50B09F7F" w14:textId="77777777" w:rsidTr="006144B7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5F4BAC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6D00B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C7DF35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CACA58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86DB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5F672F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57EE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6827D7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4FE6" w14:textId="77777777" w:rsidR="009962E9" w:rsidRPr="00F64EE7" w:rsidRDefault="009962E9" w:rsidP="00614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20DD" w14:textId="77777777" w:rsidR="009962E9" w:rsidRPr="00F64EE7" w:rsidRDefault="009962E9" w:rsidP="00614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1CB74C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feladat</w:t>
            </w:r>
          </w:p>
        </w:tc>
      </w:tr>
      <w:tr w:rsidR="00F64EE7" w:rsidRPr="00F64EE7" w14:paraId="4125865B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98003" w14:textId="32C867E1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21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0C1B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Társaságok jövedelemadói 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36B8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B312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1E24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2DD5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2DA8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4174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B43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56801E88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020A2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22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BCF2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Jövedelemadók (=20+21)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D5E7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B31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D651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9CEB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C5C0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43A0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01C2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F64EE7" w:rsidRPr="00F64EE7" w14:paraId="4A9635B6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023F2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23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BAE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Szociális hozzájárulási adó és járulékok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20E68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B32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612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E156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6908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5CD4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13D8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65F230F8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764D9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24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E1F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Bérhez és foglalkoztatáshoz kapcsolódó adók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D10B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B33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92B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7C8E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454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09738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19A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6E875226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D811F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25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F52B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Vagyoni </w:t>
            </w:r>
            <w:proofErr w:type="spellStart"/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tipusú</w:t>
            </w:r>
            <w:proofErr w:type="spellEnd"/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adók 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5D348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B34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5AF4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2EC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CCCE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4A5C5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537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09E8701D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76C0C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26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E61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Értékesítési és forgalmi adók 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0097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B351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503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C938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61E64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D33E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CE775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5DA2F53C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1BEA2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27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2C3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Fogyasztási adók 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DC6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B352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36C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741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5D82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19F2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2AF6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2B7B7690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6DEC8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28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D6C48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Pénzügyi monopóliumok nyereségét terhelő adók 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FE6E4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B353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7F68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BD08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A64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0CB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0D5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66A08442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03A9E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29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A41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Gépjárműadók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55814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B354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E0E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4F32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7F101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83E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659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66361914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EC48C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1044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Egyéb áruhasználati és szolgáltatási adók 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7DFA2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B355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4F5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E3B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25E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8FE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2BC6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67A9A6B3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CFF6A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31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559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Termékek és szolgáltatások adói (=26+…+30) 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3FBD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B35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58F7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E5FB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9764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9C90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13DC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F64EE7" w:rsidRPr="00F64EE7" w14:paraId="3D66D551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D21AD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32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E554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Egyéb közhatalmi bevételek 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7AE8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B36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DAF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3914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9E11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B7E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29C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2EA651E8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26157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33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031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Közhatalmi bevételek (=22+...+25+31+32)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BB9C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B3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0B3D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31E58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E120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C4338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96D5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F64EE7" w:rsidRPr="00F64EE7" w14:paraId="5BC5FE7F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A0F3AB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34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BE6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5B37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B401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19BB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8982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3724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1DB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EEA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4FAE09D6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128F3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35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D1C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9E2B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B402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6645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375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C904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721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11A6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46688877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C2C3C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36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9DD4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Közvetített szolgáltatások ellenértéke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B53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B403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6AC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201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F21D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F219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9792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504E6559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82190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37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C4D1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6DCB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B404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D9B6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09E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897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4ED4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C087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61AE9124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2DB2D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38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F310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7BD2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B405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F13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8A1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D238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EB93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303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23A142C2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2F686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39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25C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E3ED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B406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E044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7596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A1C7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4888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38D6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4C41C66A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ADE38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40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111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7836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B407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ED1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C5A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7A65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446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7A8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4B53C28D" w14:textId="77777777" w:rsidTr="00062EBB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5B909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41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50A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Befektetett pénzügyi eszközökből származó bevételek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B145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B4081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7F15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14AE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3F0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195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C26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74E13E83" w14:textId="77777777" w:rsidTr="00062EBB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B87B7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42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7848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kapott (járó) kamatok és kamatjellegű bevételek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D4536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B4082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076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CBB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90864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C72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39C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3FD41CAD" w14:textId="77777777" w:rsidTr="00062EBB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822C7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43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D116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Kamatbevételek és más nyereségjellegű bevételek (=41+42)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3F396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B408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AB5E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01E1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C836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B7A8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5B0E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F64EE7" w:rsidRPr="00F64EE7" w14:paraId="7BBF515E" w14:textId="77777777" w:rsidTr="00062EBB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CE49A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44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B3E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Részesedésekből származó pénzügyi műveletek bevételei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5459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B4091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92E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1705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D68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16B2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64B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3C0FED01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17184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45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C43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Más egyéb pénzügyi műveletek bevételei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08E82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B4092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7D5D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4172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9B2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71B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B8E4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04A7BBD1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40199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46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E3A4E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pénzügyi műveletek bevételei (=44+45)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F6F25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B409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A9B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CCE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269E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4DA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83E5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0633CD69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CE950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47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783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444E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B410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1B9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DC2E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A68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F7BE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387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6430B6E0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BD8E4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48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4898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9B7A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B411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83420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8605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31D9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34F5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7998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3A424007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4968D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49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07DA2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 xml:space="preserve">Működési bevételek 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0849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B4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A5C5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33547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E645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BA1C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A43A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F64EE7" w:rsidRPr="00F64EE7" w14:paraId="3003CE94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F2928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AAA7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57C6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B51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2304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335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2145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2D8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A8F9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6786A77F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8D01F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51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4EC42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8864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B52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3432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28D2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1E66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607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E03D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</w:tbl>
    <w:p w14:paraId="13F78894" w14:textId="1A3F5A54" w:rsidR="009962E9" w:rsidRDefault="009962E9">
      <w:r>
        <w:br w:type="page"/>
      </w:r>
    </w:p>
    <w:tbl>
      <w:tblPr>
        <w:tblW w:w="11060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0"/>
        <w:gridCol w:w="3580"/>
        <w:gridCol w:w="1660"/>
      </w:tblGrid>
      <w:tr w:rsidR="009962E9" w:rsidRPr="002F06C8" w14:paraId="3B34BE04" w14:textId="77777777" w:rsidTr="006144B7">
        <w:trPr>
          <w:trHeight w:val="300"/>
        </w:trPr>
        <w:tc>
          <w:tcPr>
            <w:tcW w:w="5820" w:type="dxa"/>
            <w:shd w:val="clear" w:color="auto" w:fill="auto"/>
            <w:noWrap/>
            <w:vAlign w:val="bottom"/>
            <w:hideMark/>
          </w:tcPr>
          <w:p w14:paraId="3C9023A0" w14:textId="77777777" w:rsidR="009962E9" w:rsidRDefault="009962E9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9</w:t>
            </w: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.  melléklet </w:t>
            </w:r>
            <w:proofErr w:type="gramStart"/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….</w:t>
            </w:r>
            <w:proofErr w:type="gramEnd"/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/2020. (XII…) önkormányzati rendelethez</w:t>
            </w:r>
          </w:p>
          <w:p w14:paraId="00B3880C" w14:textId="77777777" w:rsidR="009962E9" w:rsidRPr="002F06C8" w:rsidRDefault="009962E9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3. Táblázat</w:t>
            </w:r>
          </w:p>
        </w:tc>
        <w:tc>
          <w:tcPr>
            <w:tcW w:w="3580" w:type="dxa"/>
            <w:shd w:val="clear" w:color="auto" w:fill="auto"/>
            <w:noWrap/>
            <w:vAlign w:val="bottom"/>
            <w:hideMark/>
          </w:tcPr>
          <w:p w14:paraId="0276DC73" w14:textId="77777777" w:rsidR="009962E9" w:rsidRPr="002F06C8" w:rsidRDefault="009962E9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24F3E213" w14:textId="77777777" w:rsidR="009962E9" w:rsidRPr="002F06C8" w:rsidRDefault="009962E9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716A791A" w14:textId="77777777" w:rsidR="009962E9" w:rsidRPr="00954842" w:rsidRDefault="009962E9" w:rsidP="009962E9">
      <w:pPr>
        <w:spacing w:after="160" w:line="259" w:lineRule="auto"/>
        <w:ind w:left="-709"/>
      </w:pPr>
      <w:r>
        <w:rPr>
          <w:b/>
          <w:bCs/>
        </w:rPr>
        <w:t>Az óvoda</w:t>
      </w:r>
      <w:r w:rsidRPr="00954842">
        <w:rPr>
          <w:b/>
          <w:bCs/>
        </w:rPr>
        <w:t xml:space="preserve"> kiadási és bevételi előirányzatainak kötelező feladatok önként vállat feladatok és államigazgatási feladatok szerinti bontása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954842">
        <w:t>Forintban</w:t>
      </w:r>
    </w:p>
    <w:tbl>
      <w:tblPr>
        <w:tblW w:w="11380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410"/>
        <w:gridCol w:w="954"/>
        <w:gridCol w:w="951"/>
        <w:gridCol w:w="950"/>
        <w:gridCol w:w="480"/>
        <w:gridCol w:w="425"/>
        <w:gridCol w:w="640"/>
        <w:gridCol w:w="620"/>
        <w:gridCol w:w="1260"/>
        <w:gridCol w:w="1380"/>
        <w:gridCol w:w="1400"/>
        <w:gridCol w:w="1500"/>
      </w:tblGrid>
      <w:tr w:rsidR="009962E9" w:rsidRPr="00F64EE7" w14:paraId="7E49FB23" w14:textId="77777777" w:rsidTr="009962E9">
        <w:trPr>
          <w:trHeight w:val="51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4D448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Sor-</w:t>
            </w: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08F1E" w14:textId="0DCAC57B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BEVÉTELI</w:t>
            </w: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 xml:space="preserve"> Rovat megnevezése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BF5E3F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Rovat</w:t>
            </w: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száma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F6363" w14:textId="77777777" w:rsidR="009962E9" w:rsidRPr="00F64EE7" w:rsidRDefault="009962E9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4B843" w14:textId="77777777" w:rsidR="009962E9" w:rsidRPr="00F64EE7" w:rsidRDefault="009962E9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DC061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Módosított előirányzatból</w:t>
            </w:r>
          </w:p>
        </w:tc>
      </w:tr>
      <w:tr w:rsidR="009962E9" w:rsidRPr="00F64EE7" w14:paraId="42D15954" w14:textId="77777777" w:rsidTr="009962E9">
        <w:trPr>
          <w:trHeight w:val="51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46CDD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63EE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A36EDD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0E01C" w14:textId="77777777" w:rsidR="009962E9" w:rsidRPr="00F64EE7" w:rsidRDefault="009962E9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28B7B" w14:textId="77777777" w:rsidR="009962E9" w:rsidRPr="00F64EE7" w:rsidRDefault="009962E9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CA85" w14:textId="77777777" w:rsidR="009962E9" w:rsidRPr="00F64EE7" w:rsidRDefault="009962E9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2C2D" w14:textId="77777777" w:rsidR="009962E9" w:rsidRPr="00F64EE7" w:rsidRDefault="009962E9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önként vállalat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AEB5" w14:textId="77777777" w:rsidR="009962E9" w:rsidRPr="00F64EE7" w:rsidRDefault="009962E9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államigazgatási</w:t>
            </w:r>
          </w:p>
        </w:tc>
      </w:tr>
      <w:tr w:rsidR="009962E9" w:rsidRPr="00F64EE7" w14:paraId="57281300" w14:textId="77777777" w:rsidTr="009962E9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5CC3DA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28852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C46AAA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3CAA10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0B65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A2E487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E9C7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867638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3703" w14:textId="77777777" w:rsidR="009962E9" w:rsidRPr="00F64EE7" w:rsidRDefault="009962E9" w:rsidP="00614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1A86" w14:textId="77777777" w:rsidR="009962E9" w:rsidRPr="00F64EE7" w:rsidRDefault="009962E9" w:rsidP="00614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C75582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feladat</w:t>
            </w:r>
          </w:p>
        </w:tc>
      </w:tr>
      <w:tr w:rsidR="00F64EE7" w:rsidRPr="00F64EE7" w14:paraId="1A6454B8" w14:textId="77777777" w:rsidTr="009962E9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4A328" w14:textId="22E3B084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52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FE35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C3ECE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B53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0894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E1E5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D6A5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6A95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AC86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0202E147" w14:textId="77777777" w:rsidTr="009962E9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2C7A0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53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021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B0D32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B54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F7E8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305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0124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A64B2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5C2E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4F9AF407" w14:textId="77777777" w:rsidTr="009962E9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90D9A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54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B983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CAEC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B55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1F4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9A7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BA5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DBC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F76E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4CAB8A37" w14:textId="77777777" w:rsidTr="009962E9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08BCF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55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040D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Felhalmozási bevételek (=50+…+54)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369B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B5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C735E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B2B7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00F4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6EC0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9AFB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F64EE7" w:rsidRPr="00F64EE7" w14:paraId="362C4F1E" w14:textId="77777777" w:rsidTr="009962E9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243B5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56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6DE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Működési célú garancia- és kezességvállalásból származó </w:t>
            </w:r>
            <w:proofErr w:type="spellStart"/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megtérülések</w:t>
            </w:r>
            <w:proofErr w:type="spellEnd"/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államháztartáson kívülről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0967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B61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98735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E1A2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0D47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10E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694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04EB9C40" w14:textId="77777777" w:rsidTr="009962E9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408D0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57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086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visszatérítendő támogatások, kölcsönök visszatérülése az Európai Uniótól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52B88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B62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E662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A1F9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6DA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77A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1EE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4909CE14" w14:textId="77777777" w:rsidTr="009962E9">
        <w:trPr>
          <w:trHeight w:val="63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6014A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58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5D0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visszatérítendő támogatások, kölcsönök visszatérülése kormányoktól és más nemzetközi szervezetektől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8E97E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B63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89F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F166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084A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207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0DC4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6549A7EC" w14:textId="77777777" w:rsidTr="009962E9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39FBF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59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2AF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Működési célú visszatérítendő támogatások, kölcsönök visszatérülése államháztartáson kívülről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22C7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B64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1859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AA18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512F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323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666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65771771" w14:textId="77777777" w:rsidTr="009962E9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BFF45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60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E18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célú átvett pénzeszközök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5656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B65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07E2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3A40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C443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13C2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D602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259509D3" w14:textId="77777777" w:rsidTr="009962E9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B28B0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61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AB3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 xml:space="preserve">Működési célú átvett pénzeszközök 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987E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B6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1C07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2F74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5917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6D365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B643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F64EE7" w:rsidRPr="00F64EE7" w14:paraId="43392DA1" w14:textId="77777777" w:rsidTr="009962E9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6A331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62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69D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Felhalmozási célú garancia- és kezességvállalásból származó </w:t>
            </w:r>
            <w:proofErr w:type="spellStart"/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megtérülések</w:t>
            </w:r>
            <w:proofErr w:type="spellEnd"/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államháztartáson kívülről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C2B2E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B71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67E5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6A0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2E7E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7356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82B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0CD62458" w14:textId="77777777" w:rsidTr="009962E9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85056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63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945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Felhalmozási célú visszatérítendő támogatások, kölcsönök visszatérülése az Európai Uniótól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E7234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B72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F422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7B84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558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6545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EA6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53DB74C3" w14:textId="77777777" w:rsidTr="00062EBB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CF1AE" w14:textId="4EF239A4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64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04C0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Felhalmozási célú visszatérítendő támogatások, kölcsönök visszatérülése kormányoktól és más nemzetközi szervezetektől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C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B73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0138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695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A1C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067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A4AE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366C1222" w14:textId="77777777" w:rsidTr="00062EBB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B369B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65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A304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C879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B74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ECC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1D62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192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FF14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AEC2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6E2667B1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06B08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66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F318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felhalmozási célú átvett pénzeszközök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88376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B75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120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2C1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60FE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ED08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0FF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5EE6273E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4EBA8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67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17DB4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0048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B7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B532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1170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0BA19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024B4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CDC24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F64EE7" w:rsidRPr="00F64EE7" w14:paraId="2C468E00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C7161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68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79BE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Költségvetési bevételek 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9504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B1-B7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AC79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7626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61A0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01E73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0E34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F64EE7" w:rsidRPr="00F64EE7" w14:paraId="2CEE5D6A" w14:textId="77777777" w:rsidTr="00062EBB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256D1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47F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F03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B8131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DBF14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82121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3 204 282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D809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3 204 282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DB6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2F6E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12AE569B" w14:textId="77777777" w:rsidTr="00062EBB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265CD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11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4F7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D0C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B8132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278F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7CD0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CB28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BA2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AD4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62EBB" w:rsidRPr="00F64EE7" w14:paraId="0CD58D4E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D306E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7C7A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Maradvány igénybevétele (=10+11)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F7E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B813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A8B19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715AD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3 204 282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74E49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3 204 282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32873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3AD21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F64EE7" w:rsidRPr="00F64EE7" w14:paraId="6A3EC039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A934B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99A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B426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B814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BE1C8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1A42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4291E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246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B90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38ABFF3B" w14:textId="77777777" w:rsidTr="00062EBB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133D6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14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462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FC7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B815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43BB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31846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EB8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796E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2D34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</w:tbl>
    <w:p w14:paraId="1ECBE0D1" w14:textId="0E7C6E3F" w:rsidR="009962E9" w:rsidRDefault="009962E9">
      <w:r>
        <w:br w:type="page"/>
      </w:r>
    </w:p>
    <w:tbl>
      <w:tblPr>
        <w:tblW w:w="11380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88"/>
        <w:gridCol w:w="3684"/>
        <w:gridCol w:w="1708"/>
      </w:tblGrid>
      <w:tr w:rsidR="009962E9" w:rsidRPr="002F06C8" w14:paraId="26703188" w14:textId="77777777" w:rsidTr="006144B7">
        <w:trPr>
          <w:trHeight w:val="300"/>
        </w:trPr>
        <w:tc>
          <w:tcPr>
            <w:tcW w:w="5820" w:type="dxa"/>
            <w:shd w:val="clear" w:color="auto" w:fill="auto"/>
            <w:noWrap/>
            <w:vAlign w:val="bottom"/>
            <w:hideMark/>
          </w:tcPr>
          <w:p w14:paraId="0BAB04D9" w14:textId="77777777" w:rsidR="009962E9" w:rsidRDefault="009962E9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</w:t>
            </w: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.  melléklet </w:t>
            </w:r>
            <w:proofErr w:type="gramStart"/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….</w:t>
            </w:r>
            <w:proofErr w:type="gramEnd"/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/2020. (XII…) önkormányzati rendelethez</w:t>
            </w:r>
          </w:p>
          <w:p w14:paraId="3AE5A68A" w14:textId="77777777" w:rsidR="009962E9" w:rsidRPr="002F06C8" w:rsidRDefault="009962E9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3. Táblázat</w:t>
            </w:r>
          </w:p>
        </w:tc>
        <w:tc>
          <w:tcPr>
            <w:tcW w:w="3580" w:type="dxa"/>
            <w:shd w:val="clear" w:color="auto" w:fill="auto"/>
            <w:noWrap/>
            <w:vAlign w:val="bottom"/>
            <w:hideMark/>
          </w:tcPr>
          <w:p w14:paraId="1732CE55" w14:textId="77777777" w:rsidR="009962E9" w:rsidRPr="002F06C8" w:rsidRDefault="009962E9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13225053" w14:textId="77777777" w:rsidR="009962E9" w:rsidRPr="002F06C8" w:rsidRDefault="009962E9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3928FCC8" w14:textId="77777777" w:rsidR="009962E9" w:rsidRPr="00954842" w:rsidRDefault="009962E9" w:rsidP="009962E9">
      <w:pPr>
        <w:spacing w:after="160" w:line="259" w:lineRule="auto"/>
        <w:ind w:left="-709"/>
      </w:pPr>
      <w:r>
        <w:rPr>
          <w:b/>
          <w:bCs/>
        </w:rPr>
        <w:t>Az óvoda</w:t>
      </w:r>
      <w:r w:rsidRPr="00954842">
        <w:rPr>
          <w:b/>
          <w:bCs/>
        </w:rPr>
        <w:t xml:space="preserve"> kiadási és bevételi előirányzatainak kötelező feladatok önként vállat feladatok és államigazgatási feladatok szerinti bontása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954842">
        <w:t>Forintban</w:t>
      </w:r>
    </w:p>
    <w:tbl>
      <w:tblPr>
        <w:tblW w:w="11380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410"/>
        <w:gridCol w:w="954"/>
        <w:gridCol w:w="951"/>
        <w:gridCol w:w="950"/>
        <w:gridCol w:w="480"/>
        <w:gridCol w:w="425"/>
        <w:gridCol w:w="640"/>
        <w:gridCol w:w="620"/>
        <w:gridCol w:w="1260"/>
        <w:gridCol w:w="1380"/>
        <w:gridCol w:w="1400"/>
        <w:gridCol w:w="1500"/>
      </w:tblGrid>
      <w:tr w:rsidR="009962E9" w:rsidRPr="00F64EE7" w14:paraId="1147428C" w14:textId="77777777" w:rsidTr="006144B7">
        <w:trPr>
          <w:trHeight w:val="51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65E58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Sor-</w:t>
            </w: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4010" w14:textId="5A5301B8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BEVÉTELI</w:t>
            </w: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 xml:space="preserve"> Rovat megnevezése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BCADCF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Rovat</w:t>
            </w: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száma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4ABBF" w14:textId="77777777" w:rsidR="009962E9" w:rsidRPr="00F64EE7" w:rsidRDefault="009962E9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DBE84" w14:textId="77777777" w:rsidR="009962E9" w:rsidRPr="00F64EE7" w:rsidRDefault="009962E9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98A7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Módosított előirányzatból</w:t>
            </w:r>
          </w:p>
        </w:tc>
      </w:tr>
      <w:tr w:rsidR="009962E9" w:rsidRPr="00F64EE7" w14:paraId="404D132B" w14:textId="77777777" w:rsidTr="006144B7">
        <w:trPr>
          <w:trHeight w:val="51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D09C58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D19B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18080B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95494" w14:textId="77777777" w:rsidR="009962E9" w:rsidRPr="00F64EE7" w:rsidRDefault="009962E9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E8FA7" w14:textId="77777777" w:rsidR="009962E9" w:rsidRPr="00F64EE7" w:rsidRDefault="009962E9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9C3FF" w14:textId="77777777" w:rsidR="009962E9" w:rsidRPr="00F64EE7" w:rsidRDefault="009962E9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EEAB" w14:textId="77777777" w:rsidR="009962E9" w:rsidRPr="00F64EE7" w:rsidRDefault="009962E9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önként vállalat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F895" w14:textId="77777777" w:rsidR="009962E9" w:rsidRPr="00F64EE7" w:rsidRDefault="009962E9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államigazgatási</w:t>
            </w:r>
          </w:p>
        </w:tc>
      </w:tr>
      <w:tr w:rsidR="009962E9" w:rsidRPr="00F64EE7" w14:paraId="4B80AC36" w14:textId="77777777" w:rsidTr="006144B7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E52473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43095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B8B80C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7957C2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9E8B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571803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D294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DB470A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2B36" w14:textId="77777777" w:rsidR="009962E9" w:rsidRPr="00F64EE7" w:rsidRDefault="009962E9" w:rsidP="00614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BBFE" w14:textId="77777777" w:rsidR="009962E9" w:rsidRPr="00F64EE7" w:rsidRDefault="009962E9" w:rsidP="00614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EFBF0A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feladat</w:t>
            </w:r>
          </w:p>
        </w:tc>
      </w:tr>
      <w:tr w:rsidR="00F64EE7" w:rsidRPr="00F64EE7" w14:paraId="22D611DD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B3E05" w14:textId="08E04536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71982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Központi, irányító szervi támogatás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8C4E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B816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584BF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112 151 263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26955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119 307 813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A277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111 268 813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9F1A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8 039 000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633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62EBB" w:rsidRPr="00F64EE7" w14:paraId="1A37AD7E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814A5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AAB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Finanszírozási bevételek (=21+27+28+29)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F530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B8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2089E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112 151 263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168A5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122 512 095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85438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114 473 095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38664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8 039 000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77DF3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062EBB" w:rsidRPr="00F64EE7" w14:paraId="6BF839AD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788EC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CB0E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9E34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3EB1D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112 161 263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F702F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122 522 095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F8657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114 483 095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18FE0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8 039 000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936CD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</w:tbl>
    <w:p w14:paraId="628B5000" w14:textId="0ECAEBAA" w:rsidR="009962E9" w:rsidRDefault="009962E9">
      <w:pPr>
        <w:spacing w:after="160" w:line="259" w:lineRule="auto"/>
      </w:pPr>
      <w:r>
        <w:br w:type="page"/>
      </w:r>
    </w:p>
    <w:tbl>
      <w:tblPr>
        <w:tblW w:w="105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"/>
        <w:gridCol w:w="2353"/>
        <w:gridCol w:w="1813"/>
        <w:gridCol w:w="1521"/>
        <w:gridCol w:w="1720"/>
        <w:gridCol w:w="960"/>
        <w:gridCol w:w="960"/>
        <w:gridCol w:w="960"/>
      </w:tblGrid>
      <w:tr w:rsidR="00084053" w:rsidRPr="00084053" w14:paraId="4F5A6C44" w14:textId="77777777" w:rsidTr="00084053">
        <w:trPr>
          <w:trHeight w:val="300"/>
        </w:trPr>
        <w:tc>
          <w:tcPr>
            <w:tcW w:w="5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53B4E" w14:textId="689F2891" w:rsidR="00084053" w:rsidRPr="00084053" w:rsidRDefault="00084053" w:rsidP="000840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40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  <w:r w:rsidRPr="000840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.  melléklet </w:t>
            </w:r>
            <w:proofErr w:type="gramStart"/>
            <w:r w:rsidRPr="000840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….</w:t>
            </w:r>
            <w:proofErr w:type="gramEnd"/>
            <w:r w:rsidRPr="000840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/2020. (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X</w:t>
            </w:r>
            <w:r w:rsidRPr="000840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II…) önkormányzati rendelethez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0DC1A" w14:textId="77777777" w:rsidR="00084053" w:rsidRPr="00084053" w:rsidRDefault="00084053" w:rsidP="000840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8B732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8ECA1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AB2CF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84053" w:rsidRPr="00084053" w14:paraId="401B0E7C" w14:textId="77777777" w:rsidTr="00084053">
        <w:trPr>
          <w:trHeight w:val="300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847F7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DB1B7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76AF0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E282B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7E631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6C749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7FB10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7497C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84053" w:rsidRPr="00084053" w14:paraId="62143808" w14:textId="77777777" w:rsidTr="00084053">
        <w:trPr>
          <w:trHeight w:val="300"/>
        </w:trPr>
        <w:tc>
          <w:tcPr>
            <w:tcW w:w="105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78F60" w14:textId="77777777" w:rsidR="00084053" w:rsidRPr="00084053" w:rsidRDefault="00084053" w:rsidP="000840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40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önkormányzat EU-s támogatással megvalósuló programjai a 2020-2022 évekre</w:t>
            </w:r>
          </w:p>
        </w:tc>
      </w:tr>
      <w:tr w:rsidR="00084053" w:rsidRPr="00084053" w14:paraId="2FB8F1CE" w14:textId="77777777" w:rsidTr="00084053">
        <w:trPr>
          <w:trHeight w:val="300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662CC" w14:textId="77777777" w:rsidR="00084053" w:rsidRPr="00084053" w:rsidRDefault="00084053" w:rsidP="000840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9086C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4E8AE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F460F" w14:textId="77777777" w:rsidR="00084053" w:rsidRPr="00084053" w:rsidRDefault="00084053" w:rsidP="00084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F880A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2B243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8AE2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5D212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84053" w:rsidRPr="00084053" w14:paraId="2F31B5B6" w14:textId="77777777" w:rsidTr="00084053">
        <w:trPr>
          <w:trHeight w:val="300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129A6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7BFE3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9479A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C9426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C27EF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4C327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FAC5F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4A66E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84053" w:rsidRPr="00084053" w14:paraId="02774A1C" w14:textId="77777777" w:rsidTr="00084053">
        <w:trPr>
          <w:trHeight w:val="300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4C23D" w14:textId="77777777" w:rsidR="00084053" w:rsidRPr="00084053" w:rsidRDefault="00084053" w:rsidP="0008405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084053">
              <w:rPr>
                <w:rFonts w:eastAsia="Times New Roman"/>
                <w:b/>
                <w:bCs/>
                <w:color w:val="000000"/>
                <w:lang w:eastAsia="hu-HU"/>
              </w:rPr>
              <w:t>1.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C5DB3" w14:textId="77777777" w:rsidR="00084053" w:rsidRPr="00084053" w:rsidRDefault="00084053" w:rsidP="0008405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084053">
              <w:rPr>
                <w:rFonts w:eastAsia="Times New Roman"/>
                <w:b/>
                <w:bCs/>
                <w:color w:val="000000"/>
                <w:lang w:eastAsia="hu-HU"/>
              </w:rPr>
              <w:t>Projekt száma: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37711" w14:textId="77777777" w:rsidR="00084053" w:rsidRPr="00084053" w:rsidRDefault="00084053" w:rsidP="0008405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084053">
              <w:rPr>
                <w:rFonts w:eastAsia="Times New Roman"/>
                <w:b/>
                <w:bCs/>
                <w:color w:val="000000"/>
                <w:lang w:eastAsia="hu-HU"/>
              </w:rPr>
              <w:t>EFOP-1.5.2-16-2017-0017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B9540" w14:textId="77777777" w:rsidR="00084053" w:rsidRPr="00084053" w:rsidRDefault="00084053" w:rsidP="0008405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99C6D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2FC2D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150D8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84053" w:rsidRPr="00084053" w14:paraId="57BA79EA" w14:textId="77777777" w:rsidTr="00084053">
        <w:trPr>
          <w:trHeight w:val="300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2CD45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9348" w14:textId="77777777" w:rsidR="00084053" w:rsidRPr="00084053" w:rsidRDefault="00084053" w:rsidP="0008405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084053">
              <w:rPr>
                <w:rFonts w:eastAsia="Times New Roman"/>
                <w:b/>
                <w:bCs/>
                <w:color w:val="000000"/>
                <w:lang w:eastAsia="hu-HU"/>
              </w:rPr>
              <w:t>Projekt neve: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3F904" w14:textId="77777777" w:rsidR="00084053" w:rsidRPr="00084053" w:rsidRDefault="00084053" w:rsidP="0008405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084053">
              <w:rPr>
                <w:rFonts w:eastAsia="Times New Roman"/>
                <w:b/>
                <w:bCs/>
                <w:color w:val="000000"/>
                <w:lang w:eastAsia="hu-HU"/>
              </w:rPr>
              <w:t>Humán szolgáltatások fejlesztése térségi szemléletben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4C958" w14:textId="77777777" w:rsidR="00084053" w:rsidRPr="00084053" w:rsidRDefault="00084053" w:rsidP="0008405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D2C54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84053" w:rsidRPr="00084053" w14:paraId="74BB63D3" w14:textId="77777777" w:rsidTr="00084053">
        <w:trPr>
          <w:trHeight w:val="300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3F953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0AD88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E2615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7A7DB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F472F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AD2FA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B93A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AE260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84053" w:rsidRPr="00084053" w14:paraId="27C8320B" w14:textId="77777777" w:rsidTr="00084053">
        <w:trPr>
          <w:trHeight w:val="600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8585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C207F" w14:textId="77777777" w:rsidR="00084053" w:rsidRPr="00084053" w:rsidRDefault="00084053" w:rsidP="0008405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084053">
              <w:rPr>
                <w:rFonts w:eastAsia="Times New Roman"/>
                <w:b/>
                <w:bCs/>
                <w:color w:val="000000"/>
                <w:lang w:eastAsia="hu-HU"/>
              </w:rPr>
              <w:t>Támogató: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79887" w14:textId="77777777" w:rsidR="00084053" w:rsidRPr="00084053" w:rsidRDefault="00084053" w:rsidP="0008405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084053">
              <w:rPr>
                <w:rFonts w:eastAsia="Times New Roman"/>
                <w:b/>
                <w:bCs/>
                <w:color w:val="000000"/>
                <w:lang w:eastAsia="hu-HU"/>
              </w:rPr>
              <w:t>Támogatás összege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35E91" w14:textId="77777777" w:rsidR="00084053" w:rsidRPr="00084053" w:rsidRDefault="00084053" w:rsidP="0008405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084053">
              <w:rPr>
                <w:rFonts w:eastAsia="Times New Roman"/>
                <w:b/>
                <w:bCs/>
                <w:color w:val="000000"/>
                <w:lang w:eastAsia="hu-HU"/>
              </w:rPr>
              <w:t>Önrész összege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FAD40" w14:textId="77777777" w:rsidR="00084053" w:rsidRPr="00084053" w:rsidRDefault="00084053" w:rsidP="0008405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084053">
              <w:rPr>
                <w:rFonts w:eastAsia="Times New Roman"/>
                <w:b/>
                <w:bCs/>
                <w:color w:val="000000"/>
                <w:lang w:eastAsia="hu-HU"/>
              </w:rPr>
              <w:t>Teljes támogatás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66284" w14:textId="77777777" w:rsidR="00084053" w:rsidRPr="00084053" w:rsidRDefault="00084053" w:rsidP="0008405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E3BF0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E6C28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84053" w:rsidRPr="00084053" w14:paraId="33D69BBB" w14:textId="77777777" w:rsidTr="00084053">
        <w:trPr>
          <w:trHeight w:val="1500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49EF8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37B2A" w14:textId="77777777" w:rsidR="00084053" w:rsidRPr="00084053" w:rsidRDefault="00084053" w:rsidP="00084053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084053">
              <w:rPr>
                <w:rFonts w:eastAsia="Times New Roman"/>
                <w:color w:val="000000"/>
                <w:lang w:eastAsia="hu-HU"/>
              </w:rPr>
              <w:t>Emberi Erőforrás Fejlesztési Operatív Program keretében az Emberi Erőforrások Minisztériuma,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8E9C0" w14:textId="77777777" w:rsidR="00084053" w:rsidRPr="00084053" w:rsidRDefault="00084053" w:rsidP="0008405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084053">
              <w:rPr>
                <w:rFonts w:eastAsia="Times New Roman"/>
                <w:color w:val="000000"/>
                <w:lang w:eastAsia="hu-HU"/>
              </w:rPr>
              <w:t>24 730 766 Ft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C4F60" w14:textId="77777777" w:rsidR="00084053" w:rsidRPr="00084053" w:rsidRDefault="00084053" w:rsidP="0008405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084053">
              <w:rPr>
                <w:rFonts w:eastAsia="Times New Roman"/>
                <w:color w:val="000000"/>
                <w:lang w:eastAsia="hu-HU"/>
              </w:rPr>
              <w:t>0 Ft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E13E8" w14:textId="77777777" w:rsidR="00084053" w:rsidRPr="00084053" w:rsidRDefault="00084053" w:rsidP="0008405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084053">
              <w:rPr>
                <w:rFonts w:eastAsia="Times New Roman"/>
                <w:color w:val="000000"/>
                <w:lang w:eastAsia="hu-HU"/>
              </w:rPr>
              <w:t>24 730 766 Ft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E72D6" w14:textId="77777777" w:rsidR="00084053" w:rsidRPr="00084053" w:rsidRDefault="00084053" w:rsidP="0008405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8677D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707E4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84053" w:rsidRPr="00084053" w14:paraId="70049BB6" w14:textId="77777777" w:rsidTr="00084053">
        <w:trPr>
          <w:trHeight w:val="300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12FF9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A3188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1295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4D8B6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A9E41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5D8D0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B7C0E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2EC6C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84053" w:rsidRPr="00084053" w14:paraId="44D124CD" w14:textId="77777777" w:rsidTr="00084053">
        <w:trPr>
          <w:trHeight w:val="300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682F5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FC4B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DBCDC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32841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C017B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1AA8C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86EB0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B27C2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84053" w:rsidRPr="00084053" w14:paraId="1FBF4E62" w14:textId="77777777" w:rsidTr="00084053">
        <w:trPr>
          <w:trHeight w:val="300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DB8E5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AFCA9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BC692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DAD73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3E985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27DDD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36C83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6C6A3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84053" w:rsidRPr="00084053" w14:paraId="12150341" w14:textId="77777777" w:rsidTr="00084053">
        <w:trPr>
          <w:trHeight w:val="300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EC020" w14:textId="580A19ED" w:rsidR="00084053" w:rsidRPr="00084053" w:rsidRDefault="00084053" w:rsidP="00084053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>
              <w:rPr>
                <w:rFonts w:eastAsia="Times New Roman"/>
                <w:color w:val="000000"/>
                <w:lang w:eastAsia="hu-HU"/>
              </w:rPr>
              <w:t>2</w:t>
            </w:r>
            <w:r w:rsidRPr="00084053">
              <w:rPr>
                <w:rFonts w:eastAsia="Times New Roman"/>
                <w:color w:val="000000"/>
                <w:lang w:eastAsia="hu-HU"/>
              </w:rPr>
              <w:t>.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D39C7" w14:textId="77777777" w:rsidR="00084053" w:rsidRPr="00084053" w:rsidRDefault="00084053" w:rsidP="0008405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084053">
              <w:rPr>
                <w:rFonts w:eastAsia="Times New Roman"/>
                <w:b/>
                <w:bCs/>
                <w:color w:val="000000"/>
                <w:lang w:eastAsia="hu-HU"/>
              </w:rPr>
              <w:t>Projekt száma: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E834E" w14:textId="77777777" w:rsidR="00084053" w:rsidRPr="00084053" w:rsidRDefault="00084053" w:rsidP="0008405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084053">
              <w:rPr>
                <w:rFonts w:eastAsia="Times New Roman"/>
                <w:b/>
                <w:bCs/>
                <w:color w:val="000000"/>
                <w:lang w:eastAsia="hu-HU"/>
              </w:rPr>
              <w:t>TOP-3.1.1-15-FE1-2016-00015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FEC0D" w14:textId="77777777" w:rsidR="00084053" w:rsidRPr="00084053" w:rsidRDefault="00084053" w:rsidP="0008405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F88B6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CA4BB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86204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84053" w:rsidRPr="00084053" w14:paraId="3F0F51FA" w14:textId="77777777" w:rsidTr="00084053">
        <w:trPr>
          <w:trHeight w:val="1005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A993F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5EE6A" w14:textId="77777777" w:rsidR="00084053" w:rsidRPr="00084053" w:rsidRDefault="00084053" w:rsidP="0008405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084053">
              <w:rPr>
                <w:rFonts w:eastAsia="Times New Roman"/>
                <w:b/>
                <w:bCs/>
                <w:color w:val="000000"/>
                <w:lang w:eastAsia="hu-HU"/>
              </w:rPr>
              <w:t>Projekt neve:</w:t>
            </w:r>
          </w:p>
        </w:tc>
        <w:tc>
          <w:tcPr>
            <w:tcW w:w="6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D81AE4" w14:textId="77777777" w:rsidR="00084053" w:rsidRPr="00084053" w:rsidRDefault="00084053" w:rsidP="0008405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084053">
              <w:rPr>
                <w:rFonts w:eastAsia="Times New Roman"/>
                <w:b/>
                <w:bCs/>
                <w:color w:val="000000"/>
                <w:lang w:eastAsia="hu-HU"/>
              </w:rPr>
              <w:t>Kápolnásnyék-Pázmánd között kialakítandó kerékpárút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C9A7C" w14:textId="77777777" w:rsidR="00084053" w:rsidRPr="00084053" w:rsidRDefault="00084053" w:rsidP="0008405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</w:p>
        </w:tc>
      </w:tr>
      <w:tr w:rsidR="00084053" w:rsidRPr="00084053" w14:paraId="5FD98FC0" w14:textId="77777777" w:rsidTr="00084053">
        <w:trPr>
          <w:trHeight w:val="300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8AFDF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FE5DD" w14:textId="77777777" w:rsidR="00084053" w:rsidRPr="00084053" w:rsidRDefault="00084053" w:rsidP="0008405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084053">
              <w:rPr>
                <w:rFonts w:eastAsia="Times New Roman"/>
                <w:b/>
                <w:bCs/>
                <w:color w:val="000000"/>
                <w:lang w:eastAsia="hu-HU"/>
              </w:rPr>
              <w:t>Konzorciumi megállapodás keretében Pázmánd település önkormányzatával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21FB0" w14:textId="77777777" w:rsidR="00084053" w:rsidRPr="00084053" w:rsidRDefault="00084053" w:rsidP="0008405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5297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B58C7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84053" w:rsidRPr="00084053" w14:paraId="544467F7" w14:textId="77777777" w:rsidTr="00084053">
        <w:trPr>
          <w:trHeight w:val="300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CA133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1034F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8C91D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82817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6C9EE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D858D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9671D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584CD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84053" w:rsidRPr="00084053" w14:paraId="1D553D67" w14:textId="77777777" w:rsidTr="00084053">
        <w:trPr>
          <w:trHeight w:val="600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5511C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8BF7" w14:textId="77777777" w:rsidR="00084053" w:rsidRPr="00084053" w:rsidRDefault="00084053" w:rsidP="0008405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084053">
              <w:rPr>
                <w:rFonts w:eastAsia="Times New Roman"/>
                <w:b/>
                <w:bCs/>
                <w:color w:val="000000"/>
                <w:lang w:eastAsia="hu-HU"/>
              </w:rPr>
              <w:t>Támogató: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7790B" w14:textId="77777777" w:rsidR="00084053" w:rsidRPr="00084053" w:rsidRDefault="00084053" w:rsidP="0008405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084053">
              <w:rPr>
                <w:rFonts w:eastAsia="Times New Roman"/>
                <w:b/>
                <w:bCs/>
                <w:color w:val="000000"/>
                <w:lang w:eastAsia="hu-HU"/>
              </w:rPr>
              <w:t>Támogatás összege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B6D90" w14:textId="77777777" w:rsidR="00084053" w:rsidRPr="00084053" w:rsidRDefault="00084053" w:rsidP="0008405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084053">
              <w:rPr>
                <w:rFonts w:eastAsia="Times New Roman"/>
                <w:b/>
                <w:bCs/>
                <w:color w:val="000000"/>
                <w:lang w:eastAsia="hu-HU"/>
              </w:rPr>
              <w:t>Önrész összege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733F5" w14:textId="77777777" w:rsidR="00084053" w:rsidRPr="00084053" w:rsidRDefault="00084053" w:rsidP="0008405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084053">
              <w:rPr>
                <w:rFonts w:eastAsia="Times New Roman"/>
                <w:b/>
                <w:bCs/>
                <w:color w:val="000000"/>
                <w:lang w:eastAsia="hu-HU"/>
              </w:rPr>
              <w:t>Teljes támogatás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12793" w14:textId="77777777" w:rsidR="00084053" w:rsidRPr="00084053" w:rsidRDefault="00084053" w:rsidP="0008405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82FFC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59A83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84053" w:rsidRPr="00084053" w14:paraId="34AD16A7" w14:textId="77777777" w:rsidTr="00084053">
        <w:trPr>
          <w:trHeight w:val="1110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15987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48A54" w14:textId="77777777" w:rsidR="00084053" w:rsidRPr="00084053" w:rsidRDefault="00084053" w:rsidP="00084053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084053">
              <w:rPr>
                <w:rFonts w:eastAsia="Times New Roman"/>
                <w:color w:val="000000"/>
                <w:lang w:eastAsia="hu-HU"/>
              </w:rPr>
              <w:t>Terület és Településfejlesztési Operatív Program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7CC7" w14:textId="77777777" w:rsidR="00084053" w:rsidRPr="00084053" w:rsidRDefault="00084053" w:rsidP="0008405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084053">
              <w:rPr>
                <w:rFonts w:eastAsia="Times New Roman"/>
                <w:color w:val="000000"/>
                <w:lang w:eastAsia="hu-HU"/>
              </w:rPr>
              <w:t>255 000 000 Ft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A3FB" w14:textId="77777777" w:rsidR="00084053" w:rsidRPr="00084053" w:rsidRDefault="00084053" w:rsidP="0008405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084053">
              <w:rPr>
                <w:rFonts w:eastAsia="Times New Roman"/>
                <w:color w:val="000000"/>
                <w:lang w:eastAsia="hu-HU"/>
              </w:rPr>
              <w:t>2 002 022 Ft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84D0" w14:textId="77777777" w:rsidR="00084053" w:rsidRPr="00084053" w:rsidRDefault="00084053" w:rsidP="0008405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084053">
              <w:rPr>
                <w:rFonts w:eastAsia="Times New Roman"/>
                <w:color w:val="000000"/>
                <w:lang w:eastAsia="hu-HU"/>
              </w:rPr>
              <w:t>255 000 000 Ft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4F4FB" w14:textId="77777777" w:rsidR="00084053" w:rsidRPr="00084053" w:rsidRDefault="00084053" w:rsidP="0008405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1DB9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C0232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84053" w:rsidRPr="00084053" w14:paraId="67DC93DB" w14:textId="77777777" w:rsidTr="00084053">
        <w:trPr>
          <w:trHeight w:val="300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AC57A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6DE18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31377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E806B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14796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4209B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3AF59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AEFC1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84053" w:rsidRPr="00084053" w14:paraId="20FBCBA1" w14:textId="77777777" w:rsidTr="00084053">
        <w:trPr>
          <w:trHeight w:val="300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1231C" w14:textId="77777777" w:rsidR="00084053" w:rsidRPr="00084053" w:rsidRDefault="00084053" w:rsidP="0008405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084053">
              <w:rPr>
                <w:rFonts w:eastAsia="Times New Roman"/>
                <w:b/>
                <w:bCs/>
                <w:color w:val="000000"/>
                <w:lang w:eastAsia="hu-HU"/>
              </w:rPr>
              <w:t>3.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CA7E3" w14:textId="77777777" w:rsidR="00084053" w:rsidRPr="00084053" w:rsidRDefault="00084053" w:rsidP="0008405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084053">
              <w:rPr>
                <w:rFonts w:eastAsia="Times New Roman"/>
                <w:b/>
                <w:bCs/>
                <w:color w:val="000000"/>
                <w:lang w:eastAsia="hu-HU"/>
              </w:rPr>
              <w:t>Projekt száma: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18A94" w14:textId="77777777" w:rsidR="00084053" w:rsidRPr="00084053" w:rsidRDefault="00084053" w:rsidP="0008405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084053">
              <w:rPr>
                <w:rFonts w:eastAsia="Times New Roman"/>
                <w:b/>
                <w:bCs/>
                <w:color w:val="000000"/>
                <w:lang w:eastAsia="hu-HU"/>
              </w:rPr>
              <w:t>TOP-1.4.1-19.FE1-2016-00009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E24CF" w14:textId="77777777" w:rsidR="00084053" w:rsidRPr="00084053" w:rsidRDefault="00084053" w:rsidP="0008405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6F942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52D92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216A7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84053" w:rsidRPr="00084053" w14:paraId="7E762AD0" w14:textId="77777777" w:rsidTr="00084053">
        <w:trPr>
          <w:trHeight w:val="300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F937C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9FE80" w14:textId="77777777" w:rsidR="00084053" w:rsidRPr="00084053" w:rsidRDefault="00084053" w:rsidP="0008405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084053">
              <w:rPr>
                <w:rFonts w:eastAsia="Times New Roman"/>
                <w:b/>
                <w:bCs/>
                <w:color w:val="000000"/>
                <w:lang w:eastAsia="hu-HU"/>
              </w:rPr>
              <w:t>Projekt neve:</w:t>
            </w:r>
          </w:p>
        </w:tc>
        <w:tc>
          <w:tcPr>
            <w:tcW w:w="5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5311D" w14:textId="77777777" w:rsidR="00084053" w:rsidRPr="00084053" w:rsidRDefault="00084053" w:rsidP="0008405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084053">
              <w:rPr>
                <w:rFonts w:eastAsia="Times New Roman"/>
                <w:b/>
                <w:bCs/>
                <w:color w:val="000000"/>
                <w:lang w:eastAsia="hu-HU"/>
              </w:rPr>
              <w:t>Bölcsődei férőhelyek kialakítása bővítése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A23B7" w14:textId="77777777" w:rsidR="00084053" w:rsidRPr="00084053" w:rsidRDefault="00084053" w:rsidP="0008405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8F8D3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E8C39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84053" w:rsidRPr="00084053" w14:paraId="6035572A" w14:textId="77777777" w:rsidTr="00084053">
        <w:trPr>
          <w:trHeight w:val="300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720A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4A280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B0388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35BFC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CBBBF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B6920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CC930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F2B1B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84053" w:rsidRPr="00084053" w14:paraId="07F0A5AC" w14:textId="77777777" w:rsidTr="00084053">
        <w:trPr>
          <w:trHeight w:val="600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DD479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2D94" w14:textId="77777777" w:rsidR="00084053" w:rsidRPr="00084053" w:rsidRDefault="00084053" w:rsidP="0008405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084053">
              <w:rPr>
                <w:rFonts w:eastAsia="Times New Roman"/>
                <w:b/>
                <w:bCs/>
                <w:color w:val="000000"/>
                <w:lang w:eastAsia="hu-HU"/>
              </w:rPr>
              <w:t>Támogató: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A57EA" w14:textId="77777777" w:rsidR="00084053" w:rsidRPr="00084053" w:rsidRDefault="00084053" w:rsidP="0008405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084053">
              <w:rPr>
                <w:rFonts w:eastAsia="Times New Roman"/>
                <w:b/>
                <w:bCs/>
                <w:color w:val="000000"/>
                <w:lang w:eastAsia="hu-HU"/>
              </w:rPr>
              <w:t>Támogatás összege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B7AFB" w14:textId="77777777" w:rsidR="00084053" w:rsidRPr="00084053" w:rsidRDefault="00084053" w:rsidP="0008405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084053">
              <w:rPr>
                <w:rFonts w:eastAsia="Times New Roman"/>
                <w:b/>
                <w:bCs/>
                <w:color w:val="000000"/>
                <w:lang w:eastAsia="hu-HU"/>
              </w:rPr>
              <w:t>Önrész összege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9DA42" w14:textId="77777777" w:rsidR="00084053" w:rsidRPr="00084053" w:rsidRDefault="00084053" w:rsidP="0008405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084053">
              <w:rPr>
                <w:rFonts w:eastAsia="Times New Roman"/>
                <w:b/>
                <w:bCs/>
                <w:color w:val="000000"/>
                <w:lang w:eastAsia="hu-HU"/>
              </w:rPr>
              <w:t>Teljes támogatás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6DF2E" w14:textId="77777777" w:rsidR="00084053" w:rsidRPr="00084053" w:rsidRDefault="00084053" w:rsidP="0008405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CD34F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513F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84053" w:rsidRPr="00084053" w14:paraId="45E3B604" w14:textId="77777777" w:rsidTr="00084053">
        <w:trPr>
          <w:trHeight w:val="900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06B69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57044" w14:textId="77777777" w:rsidR="00084053" w:rsidRPr="00084053" w:rsidRDefault="00084053" w:rsidP="00084053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084053">
              <w:rPr>
                <w:rFonts w:eastAsia="Times New Roman"/>
                <w:color w:val="000000"/>
                <w:lang w:eastAsia="hu-HU"/>
              </w:rPr>
              <w:t>Terület és Településfejlesztési Operatív Program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0A15E" w14:textId="77777777" w:rsidR="00084053" w:rsidRPr="00084053" w:rsidRDefault="00084053" w:rsidP="0008405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084053">
              <w:rPr>
                <w:rFonts w:eastAsia="Times New Roman"/>
                <w:color w:val="000000"/>
                <w:lang w:eastAsia="hu-HU"/>
              </w:rPr>
              <w:t>371 238 241 Ft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B639E" w14:textId="77777777" w:rsidR="00084053" w:rsidRPr="00084053" w:rsidRDefault="00084053" w:rsidP="0008405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084053">
              <w:rPr>
                <w:rFonts w:eastAsia="Times New Roman"/>
                <w:color w:val="000000"/>
                <w:lang w:eastAsia="hu-HU"/>
              </w:rPr>
              <w:t>0 Ft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9A7BF" w14:textId="77777777" w:rsidR="00084053" w:rsidRPr="00084053" w:rsidRDefault="00084053" w:rsidP="0008405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084053">
              <w:rPr>
                <w:rFonts w:eastAsia="Times New Roman"/>
                <w:color w:val="000000"/>
                <w:lang w:eastAsia="hu-HU"/>
              </w:rPr>
              <w:t>371 238 241 Ft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53442" w14:textId="77777777" w:rsidR="00084053" w:rsidRPr="00084053" w:rsidRDefault="00084053" w:rsidP="0008405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2BB24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234E2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6DEBEC08" w14:textId="77777777" w:rsidR="00471DD1" w:rsidRDefault="00471DD1">
      <w:pPr>
        <w:spacing w:after="160" w:line="259" w:lineRule="auto"/>
      </w:pPr>
    </w:p>
    <w:p w14:paraId="7267903A" w14:textId="3CE43D8F" w:rsidR="00084053" w:rsidRDefault="00084053">
      <w:pPr>
        <w:spacing w:after="160" w:line="259" w:lineRule="auto"/>
      </w:pPr>
      <w:r>
        <w:br w:type="page"/>
      </w:r>
    </w:p>
    <w:tbl>
      <w:tblPr>
        <w:tblW w:w="10100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960"/>
        <w:gridCol w:w="1760"/>
        <w:gridCol w:w="1720"/>
      </w:tblGrid>
      <w:tr w:rsidR="006144B7" w:rsidRPr="006144B7" w14:paraId="70424027" w14:textId="77777777" w:rsidTr="006144B7">
        <w:trPr>
          <w:trHeight w:val="315"/>
        </w:trPr>
        <w:tc>
          <w:tcPr>
            <w:tcW w:w="10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09E35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Kápolnásnyék Község Önkormányzat 2020. évi költségvetés szöveges indoklás</w:t>
            </w:r>
          </w:p>
        </w:tc>
      </w:tr>
      <w:tr w:rsidR="006144B7" w:rsidRPr="006144B7" w14:paraId="3897E0B2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3FD66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CF4D2" w14:textId="77777777" w:rsidR="006144B7" w:rsidRPr="006144B7" w:rsidRDefault="006144B7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8C9B1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E8E5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forint</w:t>
            </w:r>
          </w:p>
        </w:tc>
      </w:tr>
      <w:tr w:rsidR="006144B7" w:rsidRPr="006144B7" w14:paraId="0E2EED73" w14:textId="77777777" w:rsidTr="006144B7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593E9F3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2EE97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előirányzat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CC21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teljesítés</w:t>
            </w:r>
          </w:p>
        </w:tc>
      </w:tr>
      <w:tr w:rsidR="006144B7" w:rsidRPr="006144B7" w14:paraId="0D15DE42" w14:textId="77777777" w:rsidTr="006144B7">
        <w:trPr>
          <w:trHeight w:val="79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95817FD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D1C21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Eredeti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CE1F3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4F773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6144B7" w:rsidRPr="006144B7" w14:paraId="61D9B040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C3789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B470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0C39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C4ED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A79F089" w14:textId="77777777" w:rsidTr="006144B7">
        <w:trPr>
          <w:trHeight w:val="49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B63C9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Törvény szerinti illetmények, munkabérek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FFC6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38 522 720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1A72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39 139 306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6201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6CD77FDD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DC456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Normatív jutalmak 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1E7C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2 722 470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6145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2 722 470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70CE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4771BE8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14217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Készenlét, ügyelet, helyettesítés, túlóra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1292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3700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152 000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D168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907D050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65059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Végkielégítés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5419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2473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2475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559E4E41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F62A2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Jubileumi jutalom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7A4F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04F7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5DA8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43B9345F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CF732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Béren kívüli juttatások (</w:t>
            </w:r>
            <w:proofErr w:type="spellStart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cafeteria</w:t>
            </w:r>
            <w:proofErr w:type="spellEnd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3FC0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1 698 108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766B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1 698 108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D393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6A4FC32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AF33C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Közlekedési költségtérítés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20CA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270 000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C43E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270 000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6AC1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023645D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BDE16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költségtérítések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3B64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3A14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FB79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0127078E" w14:textId="77777777" w:rsidTr="006144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E2052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Foglalkoztatottak egyéb személyi j. (bérkompenzáció, betegszabadság)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AD02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501 000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FD38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1 618 614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4171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4753B09E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99499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Foglalkoztatottak személyi juttatásai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68C6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43 714 298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4E9B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45 600 498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5ED7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0</w:t>
            </w:r>
          </w:p>
        </w:tc>
      </w:tr>
      <w:tr w:rsidR="006144B7" w:rsidRPr="006144B7" w14:paraId="761077D2" w14:textId="77777777" w:rsidTr="006144B7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B74B0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Választott tisztségviselők juttatásai (polgármester, alpolgármester, képviselők, bizottsági tagok)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8753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22 330 843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6247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24 161 811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290F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4C79178B" w14:textId="77777777" w:rsidTr="006144B7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1AB8C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Munkavégzésre irányuló egyéb jogviszony (kisbíró kihordás, orvosi rendelő helyettesítés takarítás, műfüves pálya gondnoki feladatok, nyugdíjas klub takarítása)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F083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1 908 000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B885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1 908 000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A415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469B19A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91C24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külső személyi juttatások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9797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1 400 000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531F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1 400 000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3D2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8ACB1E7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F3B02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(Reprezentáció)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7A24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A575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65A2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692BC63F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1C5C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Külső személyi juttatások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E565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25 638 843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0DA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27 469 811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0063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0</w:t>
            </w:r>
          </w:p>
        </w:tc>
      </w:tr>
      <w:tr w:rsidR="006144B7" w:rsidRPr="006144B7" w14:paraId="0519C610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13D4C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9615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A43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1C39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1B26105F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0027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SZEMÉLYI JUTTATÁSOK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C7BD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69 353 141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76EF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73 070 309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9232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6144B7" w:rsidRPr="006144B7" w14:paraId="05D5758A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EBC65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24C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638C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C99C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1C99CBC4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AF2CA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Szociális hozzájárulási adó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306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11 596 920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AFDB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12 189 578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5347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110667D2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ADA3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Egészségügyi hozzájárulás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2832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DCC0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8FB1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166D493" w14:textId="77777777" w:rsidTr="006144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9A66D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Táppénz hozzájárulás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273D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313E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FC7F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918C20C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5EBAF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Munkáltatót terhelő SZJA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F821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559 317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DE32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559 317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0173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6239EC68" w14:textId="77777777" w:rsidTr="006144B7">
        <w:trPr>
          <w:trHeight w:val="94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9316F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MUNKAADÓKAT TERHELŐ </w:t>
            </w:r>
            <w:proofErr w:type="gramStart"/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JÁRULÉKOK  ÉS</w:t>
            </w:r>
            <w:proofErr w:type="gramEnd"/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SZOCIÁLIS HOZZÁJÁRULÁSI ADÓ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A388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12 156 237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77EA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12 748 895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22D2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6144B7" w:rsidRPr="006144B7" w14:paraId="6788F0B8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2F2C11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               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A83A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59AB0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2EE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</w:tbl>
    <w:p w14:paraId="414E40C8" w14:textId="72180049" w:rsidR="006144B7" w:rsidRDefault="006144B7">
      <w:r>
        <w:br w:type="page"/>
      </w:r>
    </w:p>
    <w:tbl>
      <w:tblPr>
        <w:tblW w:w="10100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960"/>
        <w:gridCol w:w="1760"/>
        <w:gridCol w:w="1720"/>
      </w:tblGrid>
      <w:tr w:rsidR="006144B7" w:rsidRPr="006144B7" w14:paraId="70588EAD" w14:textId="77777777" w:rsidTr="006144B7">
        <w:trPr>
          <w:trHeight w:val="315"/>
        </w:trPr>
        <w:tc>
          <w:tcPr>
            <w:tcW w:w="10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D523B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Kápolnásnyék Község Önkormányzat 2020. évi költségvetés szöveges indoklás</w:t>
            </w:r>
          </w:p>
        </w:tc>
      </w:tr>
      <w:tr w:rsidR="006144B7" w:rsidRPr="006144B7" w14:paraId="2C237DC8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67C9C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72697" w14:textId="77777777" w:rsidR="006144B7" w:rsidRPr="006144B7" w:rsidRDefault="006144B7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0585A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A6B4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forint</w:t>
            </w:r>
          </w:p>
        </w:tc>
      </w:tr>
      <w:tr w:rsidR="006144B7" w:rsidRPr="006144B7" w14:paraId="7B75A1FB" w14:textId="77777777" w:rsidTr="006144B7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89D3174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F1A23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előirányzat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A993E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teljesítés</w:t>
            </w:r>
          </w:p>
        </w:tc>
      </w:tr>
      <w:tr w:rsidR="006144B7" w:rsidRPr="006144B7" w14:paraId="6FEC5B96" w14:textId="77777777" w:rsidTr="006144B7">
        <w:trPr>
          <w:trHeight w:val="79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AD41EC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EB227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Eredeti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F582F8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E4727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6144B7" w:rsidRPr="006144B7" w14:paraId="734E93E7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7ACA5" w14:textId="4752748E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Gyógyszerbeszerzés </w:t>
            </w:r>
            <w:proofErr w:type="gramStart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</w:t>
            </w:r>
            <w:r w:rsidRPr="006144B7">
              <w:rPr>
                <w:rFonts w:ascii="Arial" w:eastAsia="Times New Roman" w:hAnsi="Arial" w:cs="Arial"/>
                <w:lang w:eastAsia="hu-HU"/>
              </w:rPr>
              <w:t xml:space="preserve"> (</w:t>
            </w:r>
            <w:proofErr w:type="gramEnd"/>
            <w:r w:rsidRPr="006144B7">
              <w:rPr>
                <w:rFonts w:ascii="Arial" w:eastAsia="Times New Roman" w:hAnsi="Arial" w:cs="Arial"/>
                <w:lang w:eastAsia="hu-HU"/>
              </w:rPr>
              <w:t xml:space="preserve">védőnő részére)           </w:t>
            </w: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    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6FBB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250 000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2DFF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250 000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BE5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0</w:t>
            </w:r>
          </w:p>
        </w:tc>
      </w:tr>
      <w:tr w:rsidR="006144B7" w:rsidRPr="006144B7" w14:paraId="5979AFE6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D05DF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gramStart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Könyv ,</w:t>
            </w:r>
            <w:proofErr w:type="gramEnd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folyóirat beszerzése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706B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100 000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977F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100 000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D192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B8C1F5E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DEB24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27CB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7AB5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4CBD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4BEFB4C7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C1817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Szakmai anyagok beszerzése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4F40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350 000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1DFC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350 000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269C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6144B7" w:rsidRPr="006144B7" w14:paraId="080CB38B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721D1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91B8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EFC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B0C1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74EBE579" w14:textId="77777777" w:rsidTr="006144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08A66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Irodaszer, nyomtatvány (védőnő, hivatal, múzeum)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A600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350 000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2680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350 000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E721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4B79376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F3C3C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Hajtó- és kenőanyagok beszerzése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6853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5 000 000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16A6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3 499 576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B6F3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4990021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0EBF7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Gépkocsikba </w:t>
            </w:r>
            <w:proofErr w:type="gramStart"/>
            <w:r w:rsidRPr="006144B7">
              <w:rPr>
                <w:rFonts w:ascii="Arial" w:eastAsia="Times New Roman" w:hAnsi="Arial" w:cs="Arial"/>
                <w:lang w:eastAsia="hu-HU"/>
              </w:rPr>
              <w:t xml:space="preserve">gázolaj:   </w:t>
            </w:r>
            <w:proofErr w:type="gramEnd"/>
            <w:r w:rsidRPr="006144B7">
              <w:rPr>
                <w:rFonts w:ascii="Arial" w:eastAsia="Times New Roman" w:hAnsi="Arial" w:cs="Arial"/>
                <w:lang w:eastAsia="hu-HU"/>
              </w:rPr>
              <w:t xml:space="preserve">     1.300.000 Ft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90AE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3B47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EB38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42896AD" w14:textId="77777777" w:rsidTr="006144B7">
        <w:trPr>
          <w:trHeight w:val="96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6C88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Fűnyírókba </w:t>
            </w:r>
            <w:proofErr w:type="gramStart"/>
            <w:r w:rsidRPr="006144B7">
              <w:rPr>
                <w:rFonts w:ascii="Arial" w:eastAsia="Times New Roman" w:hAnsi="Arial" w:cs="Arial"/>
                <w:lang w:eastAsia="hu-HU"/>
              </w:rPr>
              <w:t xml:space="preserve">benzin:   </w:t>
            </w:r>
            <w:proofErr w:type="gramEnd"/>
            <w:r w:rsidRPr="006144B7">
              <w:rPr>
                <w:rFonts w:ascii="Arial" w:eastAsia="Times New Roman" w:hAnsi="Arial" w:cs="Arial"/>
                <w:lang w:eastAsia="hu-HU"/>
              </w:rPr>
              <w:t xml:space="preserve">            700.000 Ft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7F26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A5F8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EEA1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8FA7788" w14:textId="77777777" w:rsidTr="006144B7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96EDF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Traktor </w:t>
            </w:r>
            <w:proofErr w:type="gramStart"/>
            <w:r w:rsidRPr="006144B7">
              <w:rPr>
                <w:rFonts w:ascii="Arial" w:eastAsia="Times New Roman" w:hAnsi="Arial" w:cs="Arial"/>
                <w:lang w:eastAsia="hu-HU"/>
              </w:rPr>
              <w:t xml:space="preserve">gázolaj:   </w:t>
            </w:r>
            <w:proofErr w:type="gramEnd"/>
            <w:r w:rsidRPr="006144B7">
              <w:rPr>
                <w:rFonts w:ascii="Arial" w:eastAsia="Times New Roman" w:hAnsi="Arial" w:cs="Arial"/>
                <w:lang w:eastAsia="hu-HU"/>
              </w:rPr>
              <w:t xml:space="preserve">               3.000.000 Ft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F3CF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20B4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648F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F062A10" w14:textId="77777777" w:rsidTr="006144B7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89F02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Munkaruha, védőruha (védőnő, parkfenntartók)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8DA4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340 000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ACBB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340 000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69B0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EE6320F" w14:textId="77777777" w:rsidTr="006144B7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8B5C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Tisztítószerek (hivatal, orvosi rendelő)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35B6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750 000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667C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750 000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7B2E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176AEC1C" w14:textId="77777777" w:rsidTr="006144B7">
        <w:trPr>
          <w:trHeight w:val="43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B5EDC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Karbantartási és egyéb anyagok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100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11 237 400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B1B9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11 841 731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F108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1EFC857" w14:textId="77777777" w:rsidTr="006144B7">
        <w:trPr>
          <w:trHeight w:val="37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09D73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proofErr w:type="spellStart"/>
            <w:proofErr w:type="gramStart"/>
            <w:r w:rsidRPr="006144B7">
              <w:rPr>
                <w:rFonts w:ascii="Arial" w:eastAsia="Times New Roman" w:hAnsi="Arial" w:cs="Arial"/>
                <w:lang w:eastAsia="hu-HU"/>
              </w:rPr>
              <w:t>Virágosítás</w:t>
            </w:r>
            <w:proofErr w:type="spellEnd"/>
            <w:r w:rsidRPr="006144B7">
              <w:rPr>
                <w:rFonts w:ascii="Arial" w:eastAsia="Times New Roman" w:hAnsi="Arial" w:cs="Arial"/>
                <w:lang w:eastAsia="hu-HU"/>
              </w:rPr>
              <w:t xml:space="preserve">:   </w:t>
            </w:r>
            <w:proofErr w:type="gramEnd"/>
            <w:r w:rsidRPr="006144B7">
              <w:rPr>
                <w:rFonts w:ascii="Arial" w:eastAsia="Times New Roman" w:hAnsi="Arial" w:cs="Arial"/>
                <w:lang w:eastAsia="hu-HU"/>
              </w:rPr>
              <w:t xml:space="preserve">                             3.000.000 Ft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5363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DDC7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0483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54471F3" w14:textId="77777777" w:rsidTr="006144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58155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Fűnyíró </w:t>
            </w:r>
            <w:proofErr w:type="spellStart"/>
            <w:r w:rsidRPr="006144B7">
              <w:rPr>
                <w:rFonts w:ascii="Arial" w:eastAsia="Times New Roman" w:hAnsi="Arial" w:cs="Arial"/>
                <w:lang w:eastAsia="hu-HU"/>
              </w:rPr>
              <w:t>alk</w:t>
            </w:r>
            <w:proofErr w:type="spellEnd"/>
            <w:r w:rsidRPr="006144B7">
              <w:rPr>
                <w:rFonts w:ascii="Arial" w:eastAsia="Times New Roman" w:hAnsi="Arial" w:cs="Arial"/>
                <w:lang w:eastAsia="hu-HU"/>
              </w:rPr>
              <w:t xml:space="preserve">. </w:t>
            </w:r>
            <w:proofErr w:type="gramStart"/>
            <w:r w:rsidRPr="006144B7">
              <w:rPr>
                <w:rFonts w:ascii="Arial" w:eastAsia="Times New Roman" w:hAnsi="Arial" w:cs="Arial"/>
                <w:lang w:eastAsia="hu-HU"/>
              </w:rPr>
              <w:t xml:space="preserve">damil:   </w:t>
            </w:r>
            <w:proofErr w:type="gramEnd"/>
            <w:r w:rsidRPr="006144B7">
              <w:rPr>
                <w:rFonts w:ascii="Arial" w:eastAsia="Times New Roman" w:hAnsi="Arial" w:cs="Arial"/>
                <w:lang w:eastAsia="hu-HU"/>
              </w:rPr>
              <w:t xml:space="preserve">                     500.000 Ft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F578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E5C2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1B97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66C8975C" w14:textId="77777777" w:rsidTr="006144B7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47D2C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Karbantartási és egyéb anyagok, közterületre temetőbe készletbeszerzés (festékek, homok, autó alkatrész, </w:t>
            </w:r>
            <w:proofErr w:type="spellStart"/>
            <w:proofErr w:type="gramStart"/>
            <w:r w:rsidRPr="006144B7">
              <w:rPr>
                <w:rFonts w:ascii="Arial" w:eastAsia="Times New Roman" w:hAnsi="Arial" w:cs="Arial"/>
                <w:lang w:eastAsia="hu-HU"/>
              </w:rPr>
              <w:t>virágföld,vízszerelési</w:t>
            </w:r>
            <w:proofErr w:type="spellEnd"/>
            <w:proofErr w:type="gramEnd"/>
            <w:r w:rsidRPr="006144B7">
              <w:rPr>
                <w:rFonts w:ascii="Arial" w:eastAsia="Times New Roman" w:hAnsi="Arial" w:cs="Arial"/>
                <w:lang w:eastAsia="hu-HU"/>
              </w:rPr>
              <w:t xml:space="preserve"> anyagok   </w:t>
            </w:r>
            <w:proofErr w:type="spellStart"/>
            <w:r w:rsidRPr="006144B7">
              <w:rPr>
                <w:rFonts w:ascii="Arial" w:eastAsia="Times New Roman" w:hAnsi="Arial" w:cs="Arial"/>
                <w:lang w:eastAsia="hu-HU"/>
              </w:rPr>
              <w:t>stb</w:t>
            </w:r>
            <w:proofErr w:type="spellEnd"/>
            <w:r w:rsidRPr="006144B7">
              <w:rPr>
                <w:rFonts w:ascii="Arial" w:eastAsia="Times New Roman" w:hAnsi="Arial" w:cs="Arial"/>
                <w:lang w:eastAsia="hu-HU"/>
              </w:rPr>
              <w:t>:)                              2.500.000 Ft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2F19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B7B0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E24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04F44DAB" w14:textId="77777777" w:rsidTr="006144B7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39A23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Közutakra táblák kihelyezése, útszórósó 1.000.000 Ft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CF1E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905C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0965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6F30E43E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4463B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Köztemető karbantartás 100.000 Ft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7063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77D4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EA15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4D66FF2D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1039A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Hivatalba, védőnőnek egyéb a.  550.000 Ft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4062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C225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F25B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16E76712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83A71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Védőital </w:t>
            </w:r>
            <w:proofErr w:type="gramStart"/>
            <w:r w:rsidRPr="006144B7">
              <w:rPr>
                <w:rFonts w:ascii="Arial" w:eastAsia="Times New Roman" w:hAnsi="Arial" w:cs="Arial"/>
                <w:lang w:eastAsia="hu-HU"/>
              </w:rPr>
              <w:t xml:space="preserve">közfoglalkoztatottak:   </w:t>
            </w:r>
            <w:proofErr w:type="gramEnd"/>
            <w:r w:rsidRPr="006144B7">
              <w:rPr>
                <w:rFonts w:ascii="Arial" w:eastAsia="Times New Roman" w:hAnsi="Arial" w:cs="Arial"/>
                <w:lang w:eastAsia="hu-HU"/>
              </w:rPr>
              <w:t xml:space="preserve">  150.000 Ft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6B36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D52A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8C19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66E67E83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9CD45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proofErr w:type="gramStart"/>
            <w:r w:rsidRPr="006144B7">
              <w:rPr>
                <w:rFonts w:ascii="Arial" w:eastAsia="Times New Roman" w:hAnsi="Arial" w:cs="Arial"/>
                <w:lang w:eastAsia="hu-HU"/>
              </w:rPr>
              <w:t>Rendezvények :</w:t>
            </w:r>
            <w:proofErr w:type="gramEnd"/>
            <w:r w:rsidRPr="006144B7">
              <w:rPr>
                <w:rFonts w:ascii="Arial" w:eastAsia="Times New Roman" w:hAnsi="Arial" w:cs="Arial"/>
                <w:lang w:eastAsia="hu-HU"/>
              </w:rPr>
              <w:t xml:space="preserve">                      2.650.000 Ft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49E9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4EE7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DC68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0521D3DD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05463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EFOP rendezvény anyagköltsége 551.180 Ft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229E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EC89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1B60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F677F73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96F2B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Szociális tűzifa beszerzés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B31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4632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2 508 100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B953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0F0C30F6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121EA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Vészhelyzet miatt felmerült anyag költség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EDE4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1520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2 000 000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5D93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0933C880" w14:textId="77777777" w:rsidTr="006144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F167F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Üzemeltetési anyagok beszerzése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EEAC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17 677 400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138D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21 289 407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F8A9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6144B7" w:rsidRPr="006144B7" w14:paraId="7FBD9846" w14:textId="77777777" w:rsidTr="006144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F9897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DAB4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0392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DE02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0A68119B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87C0A6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666A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18 027 400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D50B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21 639 407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F395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</w:tr>
    </w:tbl>
    <w:p w14:paraId="0D0D762B" w14:textId="587B1767" w:rsidR="006144B7" w:rsidRDefault="006144B7">
      <w:r>
        <w:br w:type="page"/>
      </w:r>
    </w:p>
    <w:tbl>
      <w:tblPr>
        <w:tblW w:w="10100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960"/>
        <w:gridCol w:w="1760"/>
        <w:gridCol w:w="1720"/>
      </w:tblGrid>
      <w:tr w:rsidR="006144B7" w:rsidRPr="006144B7" w14:paraId="6263BA09" w14:textId="77777777" w:rsidTr="006144B7">
        <w:trPr>
          <w:trHeight w:val="315"/>
        </w:trPr>
        <w:tc>
          <w:tcPr>
            <w:tcW w:w="10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488E0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Kápolnásnyék Község Önkormányzat 2020. évi költségvetés szöveges indoklás</w:t>
            </w:r>
          </w:p>
        </w:tc>
      </w:tr>
      <w:tr w:rsidR="006144B7" w:rsidRPr="006144B7" w14:paraId="430D125C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4E21C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302CC" w14:textId="77777777" w:rsidR="006144B7" w:rsidRPr="006144B7" w:rsidRDefault="006144B7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F0F8C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4339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forint</w:t>
            </w:r>
          </w:p>
        </w:tc>
      </w:tr>
      <w:tr w:rsidR="006144B7" w:rsidRPr="006144B7" w14:paraId="2965BECC" w14:textId="77777777" w:rsidTr="006144B7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78624B8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B83C2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előirányzat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65F2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teljesítés</w:t>
            </w:r>
          </w:p>
        </w:tc>
      </w:tr>
      <w:tr w:rsidR="006144B7" w:rsidRPr="006144B7" w14:paraId="3F8A6E9C" w14:textId="77777777" w:rsidTr="006144B7">
        <w:trPr>
          <w:trHeight w:val="79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F554F55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144B3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Eredeti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45522E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E8FAB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6144B7" w:rsidRPr="006144B7" w14:paraId="123B4AE3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FAF07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Rendszergazda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A6DB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1 200 000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F0A7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1 200 000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0ADE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4441C299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49825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Vírusírtó, </w:t>
            </w:r>
            <w:proofErr w:type="spellStart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takarnet</w:t>
            </w:r>
            <w:proofErr w:type="spellEnd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, digitális aláírás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D875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127 000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D6AB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127 000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4007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11D54350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32F71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Védőnői program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FBCF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140 450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060E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140 450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2B20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57B1B450" w14:textId="77777777" w:rsidTr="006144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41C72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Internet (védőnő, orvosi rendelő Pettend)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406B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135 144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2C1B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135 144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E99D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24E5A4E" w14:textId="77777777" w:rsidTr="006144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F32CF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Ebéd program0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D0F8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100 000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AAB0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100 000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1044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646B0C7B" w14:textId="77777777" w:rsidTr="006144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B50DB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Fénymásoló üzemeltetési díja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9B86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1 200 000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40EE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1 200 000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C725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61497B4F" w14:textId="77777777" w:rsidTr="006144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AB035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Informatikai szolgáltatások igénybevétele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6E62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2 902 594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92F2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2 902 594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3C1A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6144B7" w:rsidRPr="006144B7" w14:paraId="3C689D02" w14:textId="77777777" w:rsidTr="006144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C7CE9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0D01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C975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7B8C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60E2057E" w14:textId="77777777" w:rsidTr="006144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C3317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Egyéb kommunikációs szolgáltatások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0B94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599 640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0639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599 640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92AF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3A1B73BA" w14:textId="77777777" w:rsidTr="006144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9A2B7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(telefon)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42E8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AE2E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F0E7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103CD596" w14:textId="77777777" w:rsidTr="006144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387C1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BC12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D6D9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2798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6BE9A689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A8F0C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Kommunikációs szolgáltatások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E71A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3 502 234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A4F7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3 502 234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816A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</w:tr>
      <w:tr w:rsidR="006144B7" w:rsidRPr="006144B7" w14:paraId="71D2CA35" w14:textId="77777777" w:rsidTr="006144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6B380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13EB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EFC9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E1E0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7EDDFB9" w14:textId="77777777" w:rsidTr="006144B7">
        <w:trPr>
          <w:trHeight w:val="70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44106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Gázenergia-szolgáltatás (</w:t>
            </w:r>
            <w:r w:rsidRPr="006144B7">
              <w:rPr>
                <w:rFonts w:ascii="Arial" w:eastAsia="Times New Roman" w:hAnsi="Arial" w:cs="Arial"/>
                <w:lang w:eastAsia="hu-HU"/>
              </w:rPr>
              <w:t xml:space="preserve">hivatal, orvosi rendelő, </w:t>
            </w:r>
            <w:proofErr w:type="spellStart"/>
            <w:r w:rsidRPr="006144B7">
              <w:rPr>
                <w:rFonts w:ascii="Arial" w:eastAsia="Times New Roman" w:hAnsi="Arial" w:cs="Arial"/>
                <w:lang w:eastAsia="hu-HU"/>
              </w:rPr>
              <w:t>művház</w:t>
            </w:r>
            <w:proofErr w:type="spellEnd"/>
            <w:r w:rsidRPr="006144B7">
              <w:rPr>
                <w:rFonts w:ascii="Arial" w:eastAsia="Times New Roman" w:hAnsi="Arial" w:cs="Arial"/>
                <w:lang w:eastAsia="hu-HU"/>
              </w:rPr>
              <w:t>, nyugdíjas klub, sportöltöző)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F611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4 100 000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B938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4 100 000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9CE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5F69E3DB" w14:textId="77777777" w:rsidTr="006144B7">
        <w:trPr>
          <w:trHeight w:val="87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C90A6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Villamosenergia-szolgáltatás (</w:t>
            </w:r>
            <w:r w:rsidRPr="006144B7">
              <w:rPr>
                <w:rFonts w:ascii="Arial" w:eastAsia="Times New Roman" w:hAnsi="Arial" w:cs="Arial"/>
                <w:lang w:eastAsia="hu-HU"/>
              </w:rPr>
              <w:t xml:space="preserve">hivatal, közvilágítás, orvosi rendelő, </w:t>
            </w:r>
            <w:proofErr w:type="spellStart"/>
            <w:r w:rsidRPr="006144B7">
              <w:rPr>
                <w:rFonts w:ascii="Arial" w:eastAsia="Times New Roman" w:hAnsi="Arial" w:cs="Arial"/>
                <w:lang w:eastAsia="hu-HU"/>
              </w:rPr>
              <w:t>művház</w:t>
            </w:r>
            <w:proofErr w:type="spellEnd"/>
            <w:r w:rsidRPr="006144B7">
              <w:rPr>
                <w:rFonts w:ascii="Arial" w:eastAsia="Times New Roman" w:hAnsi="Arial" w:cs="Arial"/>
                <w:lang w:eastAsia="hu-HU"/>
              </w:rPr>
              <w:t>, nyugdíjas klub, sportöltöző)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6255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9 590 000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3705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9 590 000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8BAF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615F7FDB" w14:textId="77777777" w:rsidTr="006144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73CF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LED lámpák korszerűsítése és üzemeltetése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BE6D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9 787 904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2B43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2 372 380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8AF7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2D4EA2D" w14:textId="77777777" w:rsidTr="006144B7">
        <w:trPr>
          <w:trHeight w:val="87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8CD6D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Víz- és csatornadíjak </w:t>
            </w:r>
            <w:r w:rsidRPr="006144B7">
              <w:rPr>
                <w:rFonts w:ascii="Arial" w:eastAsia="Times New Roman" w:hAnsi="Arial" w:cs="Arial"/>
                <w:lang w:eastAsia="hu-HU"/>
              </w:rPr>
              <w:t xml:space="preserve">(hivatal, orvosi rendelő, </w:t>
            </w:r>
            <w:proofErr w:type="spellStart"/>
            <w:r w:rsidRPr="006144B7">
              <w:rPr>
                <w:rFonts w:ascii="Arial" w:eastAsia="Times New Roman" w:hAnsi="Arial" w:cs="Arial"/>
                <w:lang w:eastAsia="hu-HU"/>
              </w:rPr>
              <w:t>művház</w:t>
            </w:r>
            <w:proofErr w:type="spellEnd"/>
            <w:r w:rsidRPr="006144B7">
              <w:rPr>
                <w:rFonts w:ascii="Arial" w:eastAsia="Times New Roman" w:hAnsi="Arial" w:cs="Arial"/>
                <w:lang w:eastAsia="hu-HU"/>
              </w:rPr>
              <w:t>, nyugdíjas klub, sportöltöző, közkutak)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D926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1 250 000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6886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1 750 000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AE0F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5CA32A2B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88BA6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Közüzemi díjak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24E3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24 727 904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ECDC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17 812 380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8F74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6144B7" w:rsidRPr="006144B7" w14:paraId="0911EA31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5A97B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3C92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96FA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C5AB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3B9DB6E9" w14:textId="77777777" w:rsidTr="006144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21200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Szociális étkeztetés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9465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3 982 402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B73B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4 857 300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3B2C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6144B7" w:rsidRPr="006144B7" w14:paraId="0A754A4C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EDAD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Óvodai étkeztetés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E4DE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18 298 830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FBB6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15 662 317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4935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6144B7" w:rsidRPr="006144B7" w14:paraId="1AB25ECE" w14:textId="77777777" w:rsidTr="006144B7">
        <w:trPr>
          <w:trHeight w:val="67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0095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Diétás étkezés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3621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550 000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75B9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470 755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2332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6144B7" w:rsidRPr="006144B7" w14:paraId="60EDF802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BB850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Ált. Iskolai étkeztetés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AA6B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39 848 272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B53A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34 106 896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6552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6144B7" w:rsidRPr="006144B7" w14:paraId="3916D3D0" w14:textId="77777777" w:rsidTr="006144B7">
        <w:trPr>
          <w:trHeight w:val="42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05712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Gimnáziumi étkeztetés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9080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5 547 087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6FBF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4 747 858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2EB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6144B7" w:rsidRPr="006144B7" w14:paraId="0A966BEC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8B385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spellStart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Szünidei</w:t>
            </w:r>
            <w:proofErr w:type="spellEnd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gyermekétkeztetés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BD0C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140 750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6405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140 750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FD4D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6144B7" w:rsidRPr="006144B7" w14:paraId="47BCA668" w14:textId="77777777" w:rsidTr="006144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6E86B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Rendezvényekre vásárolt élelmezés (idősek napi </w:t>
            </w:r>
            <w:proofErr w:type="spellStart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étk</w:t>
            </w:r>
            <w:proofErr w:type="spellEnd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. Mihálynap)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F26B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509 200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E00A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509 200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B879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6144B7" w:rsidRPr="006144B7" w14:paraId="40989DAD" w14:textId="77777777" w:rsidTr="006144B7">
        <w:trPr>
          <w:trHeight w:val="411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48D0BB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Vásárolt élelmezés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C4D7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68 876 541</w:t>
            </w:r>
          </w:p>
        </w:tc>
        <w:tc>
          <w:tcPr>
            <w:tcW w:w="17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44BD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60 495 076</w:t>
            </w:r>
          </w:p>
        </w:tc>
        <w:tc>
          <w:tcPr>
            <w:tcW w:w="17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E0B6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6144B7" w:rsidRPr="006144B7" w14:paraId="45A54373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E5CA3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B8E0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55C0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8EB3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</w:tbl>
    <w:p w14:paraId="7F8CD19D" w14:textId="585270DD" w:rsidR="006144B7" w:rsidRDefault="006144B7">
      <w:r>
        <w:br w:type="page"/>
      </w:r>
    </w:p>
    <w:tbl>
      <w:tblPr>
        <w:tblW w:w="10100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960"/>
        <w:gridCol w:w="1760"/>
        <w:gridCol w:w="1720"/>
      </w:tblGrid>
      <w:tr w:rsidR="006144B7" w:rsidRPr="006144B7" w14:paraId="6D02E399" w14:textId="77777777" w:rsidTr="006144B7">
        <w:trPr>
          <w:trHeight w:val="315"/>
        </w:trPr>
        <w:tc>
          <w:tcPr>
            <w:tcW w:w="10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AFC6F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Kápolnásnyék Község Önkormányzat 2020. évi költségvetés szöveges indoklás</w:t>
            </w:r>
          </w:p>
        </w:tc>
      </w:tr>
      <w:tr w:rsidR="006144B7" w:rsidRPr="006144B7" w14:paraId="3D5E71F3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2440B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91D5B" w14:textId="77777777" w:rsidR="006144B7" w:rsidRPr="006144B7" w:rsidRDefault="006144B7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81136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926B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forint</w:t>
            </w:r>
          </w:p>
        </w:tc>
      </w:tr>
      <w:tr w:rsidR="006144B7" w:rsidRPr="006144B7" w14:paraId="43E792C5" w14:textId="77777777" w:rsidTr="006144B7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B4657B5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FB232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előirányzat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C9F4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teljesítés</w:t>
            </w:r>
          </w:p>
        </w:tc>
      </w:tr>
      <w:tr w:rsidR="006144B7" w:rsidRPr="006144B7" w14:paraId="7280256A" w14:textId="77777777" w:rsidTr="006144B7">
        <w:trPr>
          <w:trHeight w:val="79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5F6769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075B0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Eredeti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1FE44A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5AE65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6144B7" w:rsidRPr="006144B7" w14:paraId="7756716D" w14:textId="77777777" w:rsidTr="006144B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966EB" w14:textId="3CC22832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Bérleti és lízingdíjak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E44E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2 353 000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60B6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3 853 424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FBB0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395D6A06" w14:textId="77777777" w:rsidTr="006144B7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A65CC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lang w:eastAsia="hu-HU"/>
              </w:rPr>
              <w:t>(Fő u. 31.</w:t>
            </w:r>
            <w:proofErr w:type="gramStart"/>
            <w:r w:rsidRPr="006144B7">
              <w:rPr>
                <w:rFonts w:ascii="Arial" w:eastAsia="Times New Roman" w:hAnsi="Arial" w:cs="Arial"/>
                <w:i/>
                <w:iCs/>
                <w:lang w:eastAsia="hu-HU"/>
              </w:rPr>
              <w:t xml:space="preserve">  ,</w:t>
            </w:r>
            <w:proofErr w:type="gramEnd"/>
            <w:r w:rsidRPr="006144B7">
              <w:rPr>
                <w:rFonts w:ascii="Arial" w:eastAsia="Times New Roman" w:hAnsi="Arial" w:cs="Arial"/>
                <w:i/>
                <w:iCs/>
                <w:lang w:eastAsia="hu-HU"/>
              </w:rPr>
              <w:t xml:space="preserve"> egyéb eseti bérleti díj)                                       1.353.000Ft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01F0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3E45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B439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4F5E2396" w14:textId="77777777" w:rsidTr="006144B7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9446A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Rendezvények (</w:t>
            </w:r>
            <w:proofErr w:type="gramStart"/>
            <w:r w:rsidRPr="006144B7">
              <w:rPr>
                <w:rFonts w:ascii="Arial" w:eastAsia="Times New Roman" w:hAnsi="Arial" w:cs="Arial"/>
                <w:lang w:eastAsia="hu-HU"/>
              </w:rPr>
              <w:t>színpad,  mobil</w:t>
            </w:r>
            <w:proofErr w:type="gramEnd"/>
            <w:r w:rsidRPr="006144B7">
              <w:rPr>
                <w:rFonts w:ascii="Arial" w:eastAsia="Times New Roman" w:hAnsi="Arial" w:cs="Arial"/>
                <w:lang w:eastAsia="hu-HU"/>
              </w:rPr>
              <w:t xml:space="preserve"> </w:t>
            </w:r>
            <w:proofErr w:type="spellStart"/>
            <w:r w:rsidRPr="006144B7">
              <w:rPr>
                <w:rFonts w:ascii="Arial" w:eastAsia="Times New Roman" w:hAnsi="Arial" w:cs="Arial"/>
                <w:lang w:eastAsia="hu-HU"/>
              </w:rPr>
              <w:t>wc</w:t>
            </w:r>
            <w:proofErr w:type="spellEnd"/>
            <w:r w:rsidRPr="006144B7">
              <w:rPr>
                <w:rFonts w:ascii="Arial" w:eastAsia="Times New Roman" w:hAnsi="Arial" w:cs="Arial"/>
                <w:lang w:eastAsia="hu-HU"/>
              </w:rPr>
              <w:t xml:space="preserve"> </w:t>
            </w:r>
            <w:proofErr w:type="spellStart"/>
            <w:r w:rsidRPr="006144B7">
              <w:rPr>
                <w:rFonts w:ascii="Arial" w:eastAsia="Times New Roman" w:hAnsi="Arial" w:cs="Arial"/>
                <w:lang w:eastAsia="hu-HU"/>
              </w:rPr>
              <w:t>stb</w:t>
            </w:r>
            <w:proofErr w:type="spellEnd"/>
            <w:r w:rsidRPr="006144B7">
              <w:rPr>
                <w:rFonts w:ascii="Arial" w:eastAsia="Times New Roman" w:hAnsi="Arial" w:cs="Arial"/>
                <w:lang w:eastAsia="hu-HU"/>
              </w:rPr>
              <w:t>)                700.000 Ft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2875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F504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8743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0D371855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81CA3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Egyéb bérleti díj            300.000 Ft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F8FA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7C05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B3B1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4E4485BD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D3E3D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956F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A336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2989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3D7F4C01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B75EF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 xml:space="preserve">Utak karbantartása                 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8163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lang w:eastAsia="hu-HU"/>
              </w:rPr>
              <w:t>5 706 750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9CF6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5 844 573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70AA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64C92216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39ED3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lang w:eastAsia="hu-HU"/>
              </w:rPr>
              <w:t>Épületek, építmények karbantartása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0EF8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lang w:eastAsia="hu-HU"/>
              </w:rPr>
              <w:t>3 021 183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0DC1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5 846 187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828F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DBEC5C5" w14:textId="77777777" w:rsidTr="006144B7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2D9E55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Eszközök: (</w:t>
            </w:r>
            <w:proofErr w:type="gramStart"/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térfigyelő,  gépkocsik</w:t>
            </w:r>
            <w:proofErr w:type="gramEnd"/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 xml:space="preserve">, fűnyírók, ideiglenes bekötés, gázkazánok karbantartása)  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FCB6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lang w:eastAsia="hu-HU"/>
              </w:rPr>
              <w:t>2 720 000</w:t>
            </w:r>
          </w:p>
        </w:tc>
        <w:tc>
          <w:tcPr>
            <w:tcW w:w="1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B859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2 720 000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1A54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5FE19D5F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6181F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Játszótéri eszközök karbantartása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812F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lang w:eastAsia="hu-HU"/>
              </w:rPr>
              <w:t>2 000 000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D307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2 000 000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8A2F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0</w:t>
            </w:r>
          </w:p>
        </w:tc>
      </w:tr>
      <w:tr w:rsidR="006144B7" w:rsidRPr="006144B7" w14:paraId="5F97912B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5F4111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Karbantartási, kisjavítási szolgáltatások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0172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13 447 933</w:t>
            </w:r>
          </w:p>
        </w:tc>
        <w:tc>
          <w:tcPr>
            <w:tcW w:w="17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5BF5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16 410 760</w:t>
            </w:r>
          </w:p>
        </w:tc>
        <w:tc>
          <w:tcPr>
            <w:tcW w:w="17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A23A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6144B7" w:rsidRPr="006144B7" w14:paraId="4264849E" w14:textId="77777777" w:rsidTr="006144B7">
        <w:trPr>
          <w:trHeight w:val="315"/>
        </w:trPr>
        <w:tc>
          <w:tcPr>
            <w:tcW w:w="466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8F8FC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4B7A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5A4C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E775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1EBA4DA0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0769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26CD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6B38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2DF3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5309DE1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0A447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Továbbszámlázott szolgáltatás ÁHT-n kívül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B17A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360 000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63B4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960 000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BF63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462B080E" w14:textId="77777777" w:rsidTr="006144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57FA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 xml:space="preserve">(csapágybolt, </w:t>
            </w:r>
            <w:proofErr w:type="gramStart"/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zöldséges,  szolgálati</w:t>
            </w:r>
            <w:proofErr w:type="gramEnd"/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 xml:space="preserve"> lakások)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FFFD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7B05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467B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FF2A3EC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0EC9B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Közvetített szolgáltatások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1E93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360 000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E084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960 000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159E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2BA98C99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766A1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91CC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20CE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506F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5C74F00F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39304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Közadattár feltöltés, ügyvédi díj, 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BB43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528 000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E029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528 000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7304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709544C" w14:textId="77777777" w:rsidTr="006144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A537B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Laborvizsgálat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15BF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360 000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1FB1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360 000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B159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5BBAAE77" w14:textId="77777777" w:rsidTr="006144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B1CA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Belső ellenőrzés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657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80 000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9E40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80 000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D607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19BF2278" w14:textId="77777777" w:rsidTr="006144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E107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Közbeszerzések lebonyolításának ügyvédi díjai, pályázatírás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7C3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1 675 000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55BE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3 148 659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3DA0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0BB0BCCC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A21B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HÉSZ módosítás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7EA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650 000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40C0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1 950 000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E8BA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B773AE0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78EE4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Bölcsőde pályázat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7DD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4B59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9 940 000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6FC3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5A8AB9CD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A7C3D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Konyhafelújítás közbeszerzési tanácsadó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1A5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2 500 000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8177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3 810 000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9930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4DC9E38" w14:textId="77777777" w:rsidTr="006144B7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06DF24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Szakmai tevékenységet segítő szolgáltatások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B309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5 793 000</w:t>
            </w:r>
          </w:p>
        </w:tc>
        <w:tc>
          <w:tcPr>
            <w:tcW w:w="17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4A3E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19 816 659</w:t>
            </w:r>
          </w:p>
        </w:tc>
        <w:tc>
          <w:tcPr>
            <w:tcW w:w="17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140B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</w:tr>
      <w:tr w:rsidR="006144B7" w:rsidRPr="006144B7" w14:paraId="589E3646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AEC035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807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1CBBC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BBE3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</w:tr>
    </w:tbl>
    <w:p w14:paraId="545F7E79" w14:textId="6E83DB7F" w:rsidR="006144B7" w:rsidRDefault="006144B7">
      <w:r>
        <w:br w:type="page"/>
      </w:r>
    </w:p>
    <w:tbl>
      <w:tblPr>
        <w:tblW w:w="10100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960"/>
        <w:gridCol w:w="1760"/>
        <w:gridCol w:w="1720"/>
      </w:tblGrid>
      <w:tr w:rsidR="006144B7" w:rsidRPr="006144B7" w14:paraId="62FBD691" w14:textId="77777777" w:rsidTr="006144B7">
        <w:trPr>
          <w:trHeight w:val="315"/>
        </w:trPr>
        <w:tc>
          <w:tcPr>
            <w:tcW w:w="10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9AAD7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Kápolnásnyék Község Önkormányzat 2020. évi költségvetés szöveges indoklás</w:t>
            </w:r>
          </w:p>
        </w:tc>
      </w:tr>
      <w:tr w:rsidR="006144B7" w:rsidRPr="006144B7" w14:paraId="569C09EB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3580F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61A0D" w14:textId="77777777" w:rsidR="006144B7" w:rsidRPr="006144B7" w:rsidRDefault="006144B7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2666C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0272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forint</w:t>
            </w:r>
          </w:p>
        </w:tc>
      </w:tr>
      <w:tr w:rsidR="006144B7" w:rsidRPr="006144B7" w14:paraId="70212537" w14:textId="77777777" w:rsidTr="006144B7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B356007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1B65A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előirányzat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4AF4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teljesítés</w:t>
            </w:r>
          </w:p>
        </w:tc>
      </w:tr>
      <w:tr w:rsidR="006144B7" w:rsidRPr="006144B7" w14:paraId="1D73A25B" w14:textId="77777777" w:rsidTr="006144B7">
        <w:trPr>
          <w:trHeight w:val="79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29DA020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4C0D2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Eredeti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35FFEC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7CD17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6144B7" w:rsidRPr="006144B7" w14:paraId="6E9F0760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0EE5" w14:textId="02A6CEFD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Vagyonbiztosítás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3D8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701 845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987A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701 845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6134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6D94A715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AD3B3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Munka és tűzvédelmi szolgáltatás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8748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840 000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B84E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840 000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7A4A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6C2E1C08" w14:textId="77777777" w:rsidTr="006144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AB9C0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Szemétszállítás (temető, orvosi </w:t>
            </w:r>
            <w:proofErr w:type="gramStart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rendelő,  nyugdíjas</w:t>
            </w:r>
            <w:proofErr w:type="gramEnd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klub, hivatal)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F4F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lang w:eastAsia="hu-HU"/>
              </w:rPr>
              <w:t>1 330 000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63EB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lang w:eastAsia="hu-HU"/>
              </w:rPr>
              <w:t>1 330 000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1831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5BD6550C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5E96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Hóeltakarítás, síkosságmentesítés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67B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lang w:eastAsia="hu-HU"/>
              </w:rPr>
              <w:t>914 000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009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lang w:eastAsia="hu-HU"/>
              </w:rPr>
              <w:t>914 000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8C5B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67B10EE" w14:textId="77777777" w:rsidTr="006144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9D74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Gyepmester, kártevőirtás, szúnyoggyérítés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3AC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lang w:eastAsia="hu-HU"/>
              </w:rPr>
              <w:t>1 241 564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347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lang w:eastAsia="hu-HU"/>
              </w:rPr>
              <w:t>1 241 564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EC3D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6BFCD9C6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326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Kisbíró nyomdaköltsége                           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9A1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lang w:eastAsia="hu-HU"/>
              </w:rPr>
              <w:t>1 600 000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09FC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lang w:eastAsia="hu-HU"/>
              </w:rPr>
              <w:t>1 600 000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D6D7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098CFCC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B6A94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Riasztó távfelügyelet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8E1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lang w:eastAsia="hu-HU"/>
              </w:rPr>
              <w:t>231 588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493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lang w:eastAsia="hu-HU"/>
              </w:rPr>
              <w:t>231 588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1D80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0518F2C7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7D62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Kéményseprés, tűzoltókészülék ellenőrzés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DBE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lang w:eastAsia="hu-HU"/>
              </w:rPr>
              <w:t>60 000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671A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lang w:eastAsia="hu-HU"/>
              </w:rPr>
              <w:t>60 000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2D38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019F6459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79E3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Pénzügyi szolgáltatások (bankköltség)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B8C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2 900 000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96C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2 900 000  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C9DD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6774FD51" w14:textId="77777777" w:rsidTr="006144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62C0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(közös költség, térképmásolat, ingatlan kataszter, energia monitoring stb.)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575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2 202 640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95FA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2 202 640  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7423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F221B5D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007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EFOP rendezvény tartalék felosztásból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A31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800 000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520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800 000  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681E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8E389A3" w14:textId="77777777" w:rsidTr="006144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8B49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Buszköltség (óvodai kirándulások, fesztiválok támogatása)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5AD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1 000 000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E1F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1 000 000  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D72A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193AE2E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3BC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Rendezvények szolgáltatási költsége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6546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5 310 000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D63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2 810 000  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9F90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9E6525A" w14:textId="77777777" w:rsidTr="006144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E15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Szállítási költség (diétás étkezés egyéb szállítás)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BB80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1 280 000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EC49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1 280 000  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7F67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06A4FBD2" w14:textId="77777777" w:rsidTr="006144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1FF7F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Közvilágítás korszerűsítés szerződés szerint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527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0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FD3A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3 024 880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7BCD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6A1BCA36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6E1A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Szociális tűzifa szállítási </w:t>
            </w:r>
            <w:proofErr w:type="spellStart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ktg</w:t>
            </w:r>
            <w:proofErr w:type="spellEnd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818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63C8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787 402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E0CB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1E6A8875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956C1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Egyéb szolgáltatások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1FB7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20 411 637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9A7E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21 723 919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C0DC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6144B7" w:rsidRPr="006144B7" w14:paraId="49B0FB7C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A434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5457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6D9B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A580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5D0940BD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9B31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Szolgáltatási kiadások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A63C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135 970 015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3370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141 072 218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361B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</w:tr>
      <w:tr w:rsidR="006144B7" w:rsidRPr="006144B7" w14:paraId="443E737A" w14:textId="77777777" w:rsidTr="006144B7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6B86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ADDD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DDCC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C477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13ED2FE8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0E19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Kiküldetések kiadásai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B48A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756 000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E1C1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756 000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92CE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072BD9AF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3866A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Reklám- és propaganda kiadások                                         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84DA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100 000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7BB8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250 000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255A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6455F1D4" w14:textId="77777777" w:rsidTr="006144B7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ABA09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Kiküldetések, reklám és propagandakiadások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FAC3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856 000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F3FC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1 006 000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EA82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6144B7" w:rsidRPr="006144B7" w14:paraId="4ACB8467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B300D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                             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F51F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94CF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BB6A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12CAD4E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34BCB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 xml:space="preserve">ÁFA 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F9C9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37 318 304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616D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38 525 235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7A18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6A90A2FC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16D70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Fizetendő Áfa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0554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54 281 016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54F3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127 931 115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D3F4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4DFDE6C7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C99FD9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61CC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8BBD9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4160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</w:tbl>
    <w:p w14:paraId="3AB7FF7A" w14:textId="3FD0B37A" w:rsidR="006144B7" w:rsidRDefault="006144B7">
      <w:r>
        <w:br w:type="page"/>
      </w:r>
    </w:p>
    <w:tbl>
      <w:tblPr>
        <w:tblW w:w="10100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960"/>
        <w:gridCol w:w="1760"/>
        <w:gridCol w:w="1720"/>
      </w:tblGrid>
      <w:tr w:rsidR="006144B7" w:rsidRPr="006144B7" w14:paraId="11BA2D8D" w14:textId="77777777" w:rsidTr="006144B7">
        <w:trPr>
          <w:trHeight w:val="315"/>
        </w:trPr>
        <w:tc>
          <w:tcPr>
            <w:tcW w:w="10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C00D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Kápolnásnyék Község Önkormányzat 2020. évi költségvetés szöveges indoklás</w:t>
            </w:r>
          </w:p>
        </w:tc>
      </w:tr>
      <w:tr w:rsidR="006144B7" w:rsidRPr="006144B7" w14:paraId="435162CB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23917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4EA0A" w14:textId="77777777" w:rsidR="006144B7" w:rsidRPr="006144B7" w:rsidRDefault="006144B7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374CD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496F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forint</w:t>
            </w:r>
          </w:p>
        </w:tc>
      </w:tr>
      <w:tr w:rsidR="006144B7" w:rsidRPr="006144B7" w14:paraId="4A323E40" w14:textId="77777777" w:rsidTr="006144B7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447DB64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85667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előirányzat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7ADC6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teljesítés</w:t>
            </w:r>
          </w:p>
        </w:tc>
      </w:tr>
      <w:tr w:rsidR="006144B7" w:rsidRPr="006144B7" w14:paraId="31A31E3D" w14:textId="77777777" w:rsidTr="006144B7">
        <w:trPr>
          <w:trHeight w:val="79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48AF55F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3F901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Eredeti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A47DBE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8CED2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6144B7" w:rsidRPr="006144B7" w14:paraId="2E84B8D0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B5123" w14:textId="78283CF8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spellStart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Vktkt</w:t>
            </w:r>
            <w:proofErr w:type="spellEnd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tagdíj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4745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388 000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F480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388 000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A1C8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0906023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2DAA1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Hulladékgazdálkodás (Polgárdi)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A2EE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388 000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51FC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388 000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16F1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B1698FC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4E5F9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Velencei Térségfejl. (tagdíj)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7515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70 000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7F57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70 000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1542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2ECFC77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7F18F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Ügyeleti tagdíj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AD81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186 240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0955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186 240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EF4A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50D2D6C5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E51DA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Humán családsegítő (tagdíj)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6CBF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419 040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BD6A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419 040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61A7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5655B9B8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62799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Védőnői tagdíjak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9ED4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40 000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F93D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40 000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7153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0C955953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2A069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TDM tagdíj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0B5E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50 000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F765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50 000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C11D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64D8F22F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06E10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Egyéb adók, díjak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B3C6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1 760 000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8CDB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1 760 000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8322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B90E10E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FE41D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Egyéb dologi kiadások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F341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3 301 280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DD3B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3 301 280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09F6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6144B7" w:rsidRPr="006144B7" w14:paraId="2E506E4B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6A25C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A02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0C8D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4FE6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1D8F89B" w14:textId="77777777" w:rsidTr="006144B7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3F88B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Különféle befizetések és egyéb dologi kiadások                      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2DE2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94 900 600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49E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169 757 630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F889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</w:tr>
      <w:tr w:rsidR="006144B7" w:rsidRPr="006144B7" w14:paraId="21D3BBB7" w14:textId="77777777" w:rsidTr="006144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618AA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D211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BB94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0135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BEAA749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528A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5925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253 256 249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B0CB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336 977 489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63F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</w:tr>
      <w:tr w:rsidR="006144B7" w:rsidRPr="006144B7" w14:paraId="15CE1160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05EBA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F032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8B32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CC92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164F0B1A" w14:textId="77777777" w:rsidTr="006144B7">
        <w:trPr>
          <w:trHeight w:val="37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3D6F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spellStart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Óvodáztatási</w:t>
            </w:r>
            <w:proofErr w:type="spellEnd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támogatás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A8F95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3332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1C5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4D98836" w14:textId="77777777" w:rsidTr="006144B7">
        <w:trPr>
          <w:trHeight w:val="36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9A1A9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Családi támogatások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B99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BD6F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24DA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6EF45FCC" w14:textId="77777777" w:rsidTr="006144B7">
        <w:trPr>
          <w:trHeight w:val="36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B4E3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490F7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A064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0CF7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7B004AC" w14:textId="77777777" w:rsidTr="006144B7">
        <w:trPr>
          <w:trHeight w:val="36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0534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Lakhatással kapcsolatos ellátások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06B8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A6A3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8CA9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6CCFD2CD" w14:textId="77777777" w:rsidTr="006144B7">
        <w:trPr>
          <w:trHeight w:val="36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3F2F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4BBED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A425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1171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523DB9A" w14:textId="77777777" w:rsidTr="006144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EF91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Köztemetés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1797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500 000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E5A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500 000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D6D3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3A6D516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901D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Iskolakezdési támogatás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19B6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100 000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3836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100 000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5D19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D5AE09A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AC85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Települési támogatás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C4A2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1 500 000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579D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1 548 000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0AF8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51933168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58DF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9568D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A3C8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268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B33DE2F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423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Egyéb nem intézményi ellátások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907B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2 100 000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A8E8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2 148 000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21E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</w:tr>
      <w:tr w:rsidR="006144B7" w:rsidRPr="006144B7" w14:paraId="0AE4ECB6" w14:textId="77777777" w:rsidTr="006144B7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7256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ELLÁTOTTAK PÉNZBELI JUTTATÁSAI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22F1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2 100 000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5B47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2 148 000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8FFA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</w:tr>
      <w:tr w:rsidR="006144B7" w:rsidRPr="006144B7" w14:paraId="2B926348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C555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3FEB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80364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E522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</w:tbl>
    <w:p w14:paraId="7CDFD237" w14:textId="3190717B" w:rsidR="006144B7" w:rsidRDefault="006144B7">
      <w:r>
        <w:br w:type="page"/>
      </w:r>
    </w:p>
    <w:tbl>
      <w:tblPr>
        <w:tblW w:w="10100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960"/>
        <w:gridCol w:w="1760"/>
        <w:gridCol w:w="1720"/>
      </w:tblGrid>
      <w:tr w:rsidR="006144B7" w:rsidRPr="006144B7" w14:paraId="43CEAF14" w14:textId="77777777" w:rsidTr="006144B7">
        <w:trPr>
          <w:trHeight w:val="315"/>
        </w:trPr>
        <w:tc>
          <w:tcPr>
            <w:tcW w:w="10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3D7E7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Kápolnásnyék Község Önkormányzat 2020. évi költségvetés szöveges indoklás</w:t>
            </w:r>
          </w:p>
        </w:tc>
      </w:tr>
      <w:tr w:rsidR="006144B7" w:rsidRPr="006144B7" w14:paraId="46DBEC9C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F7D56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83BBD" w14:textId="77777777" w:rsidR="006144B7" w:rsidRPr="006144B7" w:rsidRDefault="006144B7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87FEC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07EC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forint</w:t>
            </w:r>
          </w:p>
        </w:tc>
      </w:tr>
      <w:tr w:rsidR="006144B7" w:rsidRPr="006144B7" w14:paraId="0DE0DEDB" w14:textId="77777777" w:rsidTr="006144B7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E10FA7B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62A68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előirányzat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BD03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teljesítés</w:t>
            </w:r>
          </w:p>
        </w:tc>
      </w:tr>
      <w:tr w:rsidR="006144B7" w:rsidRPr="006144B7" w14:paraId="65F5EB28" w14:textId="77777777" w:rsidTr="006144B7">
        <w:trPr>
          <w:trHeight w:val="79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6D224F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0F46B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Eredeti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0D7ACC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CBA5B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6144B7" w:rsidRPr="006144B7" w14:paraId="3E93FBBB" w14:textId="77777777" w:rsidTr="006144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9514" w14:textId="59CBDCBB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Helyi önk. előző évi </w:t>
            </w:r>
            <w:proofErr w:type="spellStart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elsz</w:t>
            </w:r>
            <w:proofErr w:type="spellEnd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. származó kiadásai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EE48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1D4B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27 970 494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ABA9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4E6D51A1" w14:textId="77777777" w:rsidTr="006144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117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Helyi önk. </w:t>
            </w:r>
            <w:proofErr w:type="spellStart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törv</w:t>
            </w:r>
            <w:proofErr w:type="spellEnd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. előíráson alapuló befizetései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40EF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E386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67CC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96FB3D6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17304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(Iskola működési hozzájárulás)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63F0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C38C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ABFE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FACE342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132D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Elvonások és befizetések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377B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B30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27 970 494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87C8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</w:tr>
      <w:tr w:rsidR="006144B7" w:rsidRPr="006144B7" w14:paraId="5B50CE1B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753FD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DD1E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9445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049E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5DF9B0B4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FC6D0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Családsegítő szolgálat támogatása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AEDB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8 085 555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11E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8 085 555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2440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6144B7" w:rsidRPr="006144B7" w14:paraId="3AF83A05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CC2DB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Szociális gondozás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C20C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420 000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153B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420 000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692B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6144B7" w:rsidRPr="006144B7" w14:paraId="203460D9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6B83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Orvosi ügyelet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707F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3 724 800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D96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3 724 800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677F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6144B7" w:rsidRPr="006144B7" w14:paraId="04F2ECF3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427E5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Emberi Erőforrások Min (</w:t>
            </w:r>
            <w:proofErr w:type="spellStart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Bursa</w:t>
            </w:r>
            <w:proofErr w:type="spellEnd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B457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600 000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4FF2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600 000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D975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6144B7" w:rsidRPr="006144B7" w14:paraId="07BEA808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8D6A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támogatás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0B81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200 000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30CF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200 000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54BE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A522D58" w14:textId="77777777" w:rsidTr="006144B7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0E1B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Működési célú támogatások ÁHT-n belülre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02D2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13 030 355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02A4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13 030 355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3814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</w:tr>
      <w:tr w:rsidR="006144B7" w:rsidRPr="006144B7" w14:paraId="64453E62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2728B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115C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DB14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8161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4E31D63" w14:textId="77777777" w:rsidTr="006144B7">
        <w:trPr>
          <w:trHeight w:val="39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72C5D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Működési célú kölcsönök nyújtása ÁHT-n kívülre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DC1C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1 000 000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0C36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1 000 000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4BF1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571465D" w14:textId="77777777" w:rsidTr="006144B7">
        <w:trPr>
          <w:trHeight w:val="39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B1E81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E15E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B0CF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E507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64B00664" w14:textId="77777777" w:rsidTr="006144B7">
        <w:trPr>
          <w:trHeight w:val="72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178F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vállalkozások támogatás (Praxistámogatás)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57E2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750 000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5504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750 000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63AF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475859C8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223A3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Non profit szervezetek támogatása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E00F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7 509 000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4BB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7 509 000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D7D9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6144B7" w:rsidRPr="006144B7" w14:paraId="1F785D59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92985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civil szervezetek támogatása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AA15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6 000 000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B7DA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6 000 000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FAE8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6144B7" w:rsidRPr="006144B7" w14:paraId="509D9686" w14:textId="77777777" w:rsidTr="006144B7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1D80D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Egyéb működési célú támogatások államháztartáson kívülre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A57D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14 259 000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7D8C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14 259 000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2FFD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</w:tr>
      <w:tr w:rsidR="006144B7" w:rsidRPr="006144B7" w14:paraId="6C8C1507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46E1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594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DA20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CD67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65A15FCD" w14:textId="77777777" w:rsidTr="006144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F952B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Céltartalék (</w:t>
            </w:r>
            <w:proofErr w:type="spellStart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Efop</w:t>
            </w:r>
            <w:proofErr w:type="spellEnd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</w:t>
            </w:r>
            <w:proofErr w:type="gramStart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pályázat,  talajterhelési</w:t>
            </w:r>
            <w:proofErr w:type="gramEnd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díj)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A748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9 509 598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62E9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9 509 598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57FB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56B050BB" w14:textId="77777777" w:rsidTr="006144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530E2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Általános tartalék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1402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56 039 823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6909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19 624 078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6308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1DF30B5A" w14:textId="77777777" w:rsidTr="006144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5FDC9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Tartalék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D86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65 549 421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C56E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29 133 676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E306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6144B7" w:rsidRPr="006144B7" w14:paraId="59C53520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736D1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EAF7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E434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77C3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E2EB5F5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40315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EGYÉB MŰKÖDÉSI CÉLÚ KIADÁSOK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7438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93 838 776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55D8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85 393 525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2616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6144B7" w:rsidRPr="006144B7" w14:paraId="22512834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74B2D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BC8A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D773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2B2C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E2774D6" w14:textId="77777777" w:rsidTr="006144B7">
        <w:trPr>
          <w:trHeight w:val="3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80174D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6"/>
                <w:szCs w:val="26"/>
                <w:lang w:eastAsia="hu-HU"/>
              </w:rPr>
            </w:pPr>
            <w:proofErr w:type="gramStart"/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6"/>
                <w:szCs w:val="26"/>
                <w:lang w:eastAsia="hu-HU"/>
              </w:rPr>
              <w:t>MŰKÖDÉSI  KIADÁSOK</w:t>
            </w:r>
            <w:proofErr w:type="gramEnd"/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6"/>
                <w:szCs w:val="26"/>
                <w:lang w:eastAsia="hu-HU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AB89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430 704 403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86DF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510 338 218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F994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</w:tr>
    </w:tbl>
    <w:p w14:paraId="2F6CD69E" w14:textId="7D723DAB" w:rsidR="006144B7" w:rsidRDefault="006144B7">
      <w:r>
        <w:br w:type="page"/>
      </w:r>
    </w:p>
    <w:tbl>
      <w:tblPr>
        <w:tblW w:w="10100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960"/>
        <w:gridCol w:w="1760"/>
        <w:gridCol w:w="1720"/>
      </w:tblGrid>
      <w:tr w:rsidR="006144B7" w:rsidRPr="006144B7" w14:paraId="2FAE792F" w14:textId="77777777" w:rsidTr="006144B7">
        <w:trPr>
          <w:trHeight w:val="315"/>
        </w:trPr>
        <w:tc>
          <w:tcPr>
            <w:tcW w:w="10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62BE4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Kápolnásnyék Község Önkormányzat 2020. évi költségvetés szöveges indoklás</w:t>
            </w:r>
          </w:p>
        </w:tc>
      </w:tr>
      <w:tr w:rsidR="006144B7" w:rsidRPr="006144B7" w14:paraId="10F6DE5D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BD21F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8C521" w14:textId="77777777" w:rsidR="006144B7" w:rsidRPr="006144B7" w:rsidRDefault="006144B7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F62F9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4B81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forint</w:t>
            </w:r>
          </w:p>
        </w:tc>
      </w:tr>
      <w:tr w:rsidR="006144B7" w:rsidRPr="006144B7" w14:paraId="1AA535D2" w14:textId="77777777" w:rsidTr="006144B7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9BD5C71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03FE8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előirányzat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6D7D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teljesítés</w:t>
            </w:r>
          </w:p>
        </w:tc>
      </w:tr>
      <w:tr w:rsidR="006144B7" w:rsidRPr="006144B7" w14:paraId="161A0BAE" w14:textId="77777777" w:rsidTr="006144B7">
        <w:trPr>
          <w:trHeight w:val="79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F0E71DC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2E414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Eredeti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64C754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FC94A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6144B7" w:rsidRPr="006144B7" w14:paraId="38FDC405" w14:textId="77777777" w:rsidTr="006144B7">
        <w:trPr>
          <w:trHeight w:val="37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9F2E2" w14:textId="264B3CEB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7AA5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E5DB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EF3D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  <w:t> </w:t>
            </w:r>
          </w:p>
        </w:tc>
      </w:tr>
      <w:tr w:rsidR="006144B7" w:rsidRPr="006144B7" w14:paraId="13155248" w14:textId="77777777" w:rsidTr="006144B7">
        <w:trPr>
          <w:trHeight w:val="37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5B4C7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Immateriális javak beszerzése létesítése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522A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EBA3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B3C4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  <w:t> </w:t>
            </w:r>
          </w:p>
        </w:tc>
      </w:tr>
      <w:tr w:rsidR="006144B7" w:rsidRPr="006144B7" w14:paraId="7E363187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254BF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Ingatlan beszerzése létesítése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9ECE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154 251 869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1C7E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450 914 319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0054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6144B7" w:rsidRPr="006144B7" w14:paraId="55D27696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6FA9D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Informatikai eszköz beszerzés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9022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500 000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5211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500 000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40F7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6144B7" w:rsidRPr="006144B7" w14:paraId="5EBD8622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C4C56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tárgyi eszköz beszerzése létesítése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92BA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6 269 685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D5AA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35 013 064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C559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6144B7" w:rsidRPr="006144B7" w14:paraId="665C37E2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FAA62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837E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4C17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F402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6144B7" w:rsidRPr="006144B7" w14:paraId="5082AF26" w14:textId="77777777" w:rsidTr="006144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8C9A4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Részesedés vásárlás (Kft jegyzett tőke emelés)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C920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5 000 000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B4E0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5 000 000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DCF9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6144B7" w:rsidRPr="006144B7" w14:paraId="1163A37B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8631FA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Beruházás Áfa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8103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7 693 067</w:t>
            </w:r>
          </w:p>
        </w:tc>
        <w:tc>
          <w:tcPr>
            <w:tcW w:w="1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4253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21 781 040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4913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6144B7" w:rsidRPr="006144B7" w14:paraId="7A3D1633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835783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BERUHÁZÁSOK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10E6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173 714 621</w:t>
            </w:r>
          </w:p>
        </w:tc>
        <w:tc>
          <w:tcPr>
            <w:tcW w:w="17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2B97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513 208 423</w:t>
            </w:r>
          </w:p>
        </w:tc>
        <w:tc>
          <w:tcPr>
            <w:tcW w:w="17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21CF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</w:tr>
      <w:tr w:rsidR="006144B7" w:rsidRPr="006144B7" w14:paraId="203B8933" w14:textId="77777777" w:rsidTr="006144B7">
        <w:trPr>
          <w:trHeight w:val="300"/>
        </w:trPr>
        <w:tc>
          <w:tcPr>
            <w:tcW w:w="46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99BC4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95DC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FA89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4325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B47B58C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B2459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Ingatlan felújítás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E345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6 482 504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B98F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20 423 857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7489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6144B7" w:rsidRPr="006144B7" w14:paraId="5309E2A6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C91CD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tárgyi eszközök felújítása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24C6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ABB1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8B58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6144B7" w:rsidRPr="006144B7" w14:paraId="6C1368C8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8E0E2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Felújítás Áfa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80B2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531 496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FC05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4 128 262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28AC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6144B7" w:rsidRPr="006144B7" w14:paraId="3655D1C8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7B51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FELÚJÍTÁSOK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B3E0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7 014 000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8348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24 552 119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383D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6144B7" w:rsidRPr="006144B7" w14:paraId="7AEB850D" w14:textId="77777777" w:rsidTr="006144B7">
        <w:trPr>
          <w:trHeight w:val="39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DB71B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64B4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356D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71A5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</w:tr>
      <w:tr w:rsidR="006144B7" w:rsidRPr="006144B7" w14:paraId="3DBC68D9" w14:textId="77777777" w:rsidTr="006144B7">
        <w:trPr>
          <w:trHeight w:val="33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C3C0F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6"/>
                <w:szCs w:val="26"/>
                <w:lang w:eastAsia="hu-HU"/>
              </w:rPr>
            </w:pPr>
            <w:proofErr w:type="gramStart"/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6"/>
                <w:szCs w:val="26"/>
                <w:lang w:eastAsia="hu-HU"/>
              </w:rPr>
              <w:t>FELHALMOZÁSI  KIADÁSOK</w:t>
            </w:r>
            <w:proofErr w:type="gramEnd"/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8DA8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180 728 621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32C2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537 760 542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A5B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6144B7" w:rsidRPr="006144B7" w14:paraId="1B0D4D8B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F20FB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0EFF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3763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B9B3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0663FE63" w14:textId="77777777" w:rsidTr="006144B7">
        <w:trPr>
          <w:trHeight w:val="36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47D73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 xml:space="preserve">KÖLTSÉGVETÉSI KIADÁSOK 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D883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611 433 024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F348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1 048 098 760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E8F1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</w:tr>
      <w:tr w:rsidR="006144B7" w:rsidRPr="006144B7" w14:paraId="6B071C38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2C2B4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449B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C883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14E5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CDB159A" w14:textId="77777777" w:rsidTr="006144B7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28E9A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Államháztartáson belüli megelőlegezések </w:t>
            </w:r>
            <w:proofErr w:type="spellStart"/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visszafiz</w:t>
            </w:r>
            <w:proofErr w:type="spellEnd"/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55FF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F858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8 788 484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1B2F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D62E491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8A26A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BA4E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14CF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36C6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lang w:eastAsia="hu-HU"/>
              </w:rPr>
              <w:t> </w:t>
            </w:r>
          </w:p>
        </w:tc>
      </w:tr>
      <w:tr w:rsidR="006144B7" w:rsidRPr="006144B7" w14:paraId="4C663C1A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76225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Közös Hivatal Finanszírozása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D0C9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95 274 271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9E7D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97 717 396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EC4F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05BE1F01" w14:textId="77777777" w:rsidTr="006144B7">
        <w:trPr>
          <w:trHeight w:val="45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C872B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Óvoda Finanszírozása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A284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112 151 263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90E3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119 307 813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2C0D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136BC12D" w14:textId="77777777" w:rsidTr="006144B7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823BB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Központi irányító szervi támogatás folyósítása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FA9E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207 425 534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4FAA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217 025 209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F967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</w:tr>
      <w:tr w:rsidR="006144B7" w:rsidRPr="006144B7" w14:paraId="3E9E8D65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E9771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KIADÁSOK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4977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207 425 534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308F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225 813 693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BE50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</w:tr>
      <w:tr w:rsidR="006144B7" w:rsidRPr="006144B7" w14:paraId="22A53461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33095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BC9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FAFD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AD9D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F6937F2" w14:textId="77777777" w:rsidTr="006144B7">
        <w:trPr>
          <w:trHeight w:val="36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72429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KIADÁSOK ÖSSZESEN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3183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818 858 558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45E8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1 273 912 453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B409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</w:tr>
      <w:tr w:rsidR="006144B7" w:rsidRPr="006144B7" w14:paraId="4D46740E" w14:textId="77777777" w:rsidTr="006144B7">
        <w:trPr>
          <w:trHeight w:val="3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941202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C16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A03F3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74D1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</w:tbl>
    <w:p w14:paraId="1F19E73A" w14:textId="3FC8550E" w:rsidR="006144B7" w:rsidRDefault="006144B7">
      <w:r>
        <w:br w:type="page"/>
      </w:r>
    </w:p>
    <w:tbl>
      <w:tblPr>
        <w:tblW w:w="10100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960"/>
        <w:gridCol w:w="1760"/>
        <w:gridCol w:w="1720"/>
      </w:tblGrid>
      <w:tr w:rsidR="006144B7" w:rsidRPr="006144B7" w14:paraId="6607C04D" w14:textId="77777777" w:rsidTr="006144B7">
        <w:trPr>
          <w:trHeight w:val="315"/>
        </w:trPr>
        <w:tc>
          <w:tcPr>
            <w:tcW w:w="10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0C4BA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Kápolnásnyék Község Önkormányzat 2020. évi költségvetés szöveges indoklás</w:t>
            </w:r>
          </w:p>
        </w:tc>
      </w:tr>
      <w:tr w:rsidR="006144B7" w:rsidRPr="006144B7" w14:paraId="6AF08588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934AB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67723" w14:textId="77777777" w:rsidR="006144B7" w:rsidRPr="006144B7" w:rsidRDefault="006144B7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54C96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7EC4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forint</w:t>
            </w:r>
          </w:p>
        </w:tc>
      </w:tr>
      <w:tr w:rsidR="006144B7" w:rsidRPr="006144B7" w14:paraId="739E2CA3" w14:textId="77777777" w:rsidTr="006144B7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83FAA85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D6A63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előirányzat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290A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teljesítés</w:t>
            </w:r>
          </w:p>
        </w:tc>
      </w:tr>
      <w:tr w:rsidR="006144B7" w:rsidRPr="006144B7" w14:paraId="7CE8734A" w14:textId="77777777" w:rsidTr="006144B7">
        <w:trPr>
          <w:trHeight w:val="79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6235869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37CE6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Eredeti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DB6BB4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FC4A9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6144B7" w:rsidRPr="006144B7" w14:paraId="1DE62021" w14:textId="77777777" w:rsidTr="006144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F161A" w14:textId="067A5BA1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Helyi önkormányzatok működésének általános támogatása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FB53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73 988 689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6F92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90 735 000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1640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1326752C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B5A72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Hivatal </w:t>
            </w:r>
            <w:proofErr w:type="gramStart"/>
            <w:r w:rsidRPr="006144B7">
              <w:rPr>
                <w:rFonts w:ascii="Arial" w:eastAsia="Times New Roman" w:hAnsi="Arial" w:cs="Arial"/>
                <w:lang w:eastAsia="hu-HU"/>
              </w:rPr>
              <w:t xml:space="preserve">támogatása:   </w:t>
            </w:r>
            <w:proofErr w:type="gramEnd"/>
            <w:r w:rsidRPr="006144B7">
              <w:rPr>
                <w:rFonts w:ascii="Arial" w:eastAsia="Times New Roman" w:hAnsi="Arial" w:cs="Arial"/>
                <w:lang w:eastAsia="hu-HU"/>
              </w:rPr>
              <w:t xml:space="preserve">                70.257.200 Ft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993B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3C3B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747B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00828CE7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9D5FA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proofErr w:type="gramStart"/>
            <w:r w:rsidRPr="006144B7">
              <w:rPr>
                <w:rFonts w:ascii="Arial" w:eastAsia="Times New Roman" w:hAnsi="Arial" w:cs="Arial"/>
                <w:lang w:eastAsia="hu-HU"/>
              </w:rPr>
              <w:t xml:space="preserve">Közvilágítás:   </w:t>
            </w:r>
            <w:proofErr w:type="gramEnd"/>
            <w:r w:rsidRPr="006144B7">
              <w:rPr>
                <w:rFonts w:ascii="Arial" w:eastAsia="Times New Roman" w:hAnsi="Arial" w:cs="Arial"/>
                <w:lang w:eastAsia="hu-HU"/>
              </w:rPr>
              <w:t xml:space="preserve">                          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2AC1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1BBA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833A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E734C07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422D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Köztemető fenntartás             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A6F8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5B00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F3E3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8D7EDE5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8864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Közutak fenntartása                     3.521.289 Ft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4348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0C82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AA20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BC22123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E38DD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proofErr w:type="spellStart"/>
            <w:r w:rsidRPr="006144B7">
              <w:rPr>
                <w:rFonts w:ascii="Arial" w:eastAsia="Times New Roman" w:hAnsi="Arial" w:cs="Arial"/>
                <w:lang w:eastAsia="hu-HU"/>
              </w:rPr>
              <w:t>Polg</w:t>
            </w:r>
            <w:proofErr w:type="spellEnd"/>
            <w:r w:rsidRPr="006144B7">
              <w:rPr>
                <w:rFonts w:ascii="Arial" w:eastAsia="Times New Roman" w:hAnsi="Arial" w:cs="Arial"/>
                <w:lang w:eastAsia="hu-HU"/>
              </w:rPr>
              <w:t>. Ill. támogatása                       210.200 Ft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86BD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E3D8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B016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41A11E3E" w14:textId="77777777" w:rsidTr="006144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E2FA1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Települési önkormányzatok köznevelési feladatainak támogatása (óvoda)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60D5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92 063 670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A213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99 220 220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07D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23C0641" w14:textId="77777777" w:rsidTr="006144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1FC46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Települési önk. </w:t>
            </w:r>
            <w:proofErr w:type="spellStart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szoc</w:t>
            </w:r>
            <w:proofErr w:type="spellEnd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. gyermekjóléti és </w:t>
            </w:r>
            <w:proofErr w:type="spellStart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gyermekétk</w:t>
            </w:r>
            <w:proofErr w:type="spellEnd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. feladatainak támogatása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7FBC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48 805 868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2957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38 209 407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C314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6D6972B5" w14:textId="77777777" w:rsidTr="006144B7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8B6B1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proofErr w:type="gramStart"/>
            <w:r w:rsidRPr="006144B7">
              <w:rPr>
                <w:rFonts w:ascii="Arial" w:eastAsia="Times New Roman" w:hAnsi="Arial" w:cs="Arial"/>
                <w:lang w:eastAsia="hu-HU"/>
              </w:rPr>
              <w:t xml:space="preserve">Gyermekétkeztetés:   </w:t>
            </w:r>
            <w:proofErr w:type="gramEnd"/>
            <w:r w:rsidRPr="006144B7">
              <w:rPr>
                <w:rFonts w:ascii="Arial" w:eastAsia="Times New Roman" w:hAnsi="Arial" w:cs="Arial"/>
                <w:lang w:eastAsia="hu-HU"/>
              </w:rPr>
              <w:t xml:space="preserve">                 41.289.956 Ft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57E4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ABC7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DFEE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0B56AC52" w14:textId="77777777" w:rsidTr="006144B7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28055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Szociális </w:t>
            </w:r>
            <w:proofErr w:type="gramStart"/>
            <w:r w:rsidRPr="006144B7">
              <w:rPr>
                <w:rFonts w:ascii="Arial" w:eastAsia="Times New Roman" w:hAnsi="Arial" w:cs="Arial"/>
                <w:lang w:eastAsia="hu-HU"/>
              </w:rPr>
              <w:t xml:space="preserve">étkeztetés:   </w:t>
            </w:r>
            <w:proofErr w:type="gramEnd"/>
            <w:r w:rsidRPr="006144B7">
              <w:rPr>
                <w:rFonts w:ascii="Arial" w:eastAsia="Times New Roman" w:hAnsi="Arial" w:cs="Arial"/>
                <w:lang w:eastAsia="hu-HU"/>
              </w:rPr>
              <w:t xml:space="preserve">                  2.026.160 Ft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1EE6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3E819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BBDA1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438A368B" w14:textId="77777777" w:rsidTr="006144B7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D8FAC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Egyéb szociális </w:t>
            </w:r>
            <w:proofErr w:type="gramStart"/>
            <w:r w:rsidRPr="006144B7">
              <w:rPr>
                <w:rFonts w:ascii="Arial" w:eastAsia="Times New Roman" w:hAnsi="Arial" w:cs="Arial"/>
                <w:lang w:eastAsia="hu-HU"/>
              </w:rPr>
              <w:t xml:space="preserve">támogatás:   </w:t>
            </w:r>
            <w:proofErr w:type="gramEnd"/>
            <w:r w:rsidRPr="006144B7">
              <w:rPr>
                <w:rFonts w:ascii="Arial" w:eastAsia="Times New Roman" w:hAnsi="Arial" w:cs="Arial"/>
                <w:lang w:eastAsia="hu-HU"/>
              </w:rPr>
              <w:t xml:space="preserve">       5.311.000 Ft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D70B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79A492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AB668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6144B7" w:rsidRPr="006144B7" w14:paraId="2626BD07" w14:textId="77777777" w:rsidTr="006144B7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B4DFC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proofErr w:type="spellStart"/>
            <w:r w:rsidRPr="006144B7">
              <w:rPr>
                <w:rFonts w:ascii="Arial" w:eastAsia="Times New Roman" w:hAnsi="Arial" w:cs="Arial"/>
                <w:lang w:eastAsia="hu-HU"/>
              </w:rPr>
              <w:t>Szünidei</w:t>
            </w:r>
            <w:proofErr w:type="spellEnd"/>
            <w:r w:rsidRPr="006144B7">
              <w:rPr>
                <w:rFonts w:ascii="Arial" w:eastAsia="Times New Roman" w:hAnsi="Arial" w:cs="Arial"/>
                <w:lang w:eastAsia="hu-HU"/>
              </w:rPr>
              <w:t xml:space="preserve"> </w:t>
            </w:r>
            <w:proofErr w:type="gramStart"/>
            <w:r w:rsidRPr="006144B7">
              <w:rPr>
                <w:rFonts w:ascii="Arial" w:eastAsia="Times New Roman" w:hAnsi="Arial" w:cs="Arial"/>
                <w:lang w:eastAsia="hu-HU"/>
              </w:rPr>
              <w:t xml:space="preserve">gyermekétkeztetés:   </w:t>
            </w:r>
            <w:proofErr w:type="gramEnd"/>
            <w:r w:rsidRPr="006144B7">
              <w:rPr>
                <w:rFonts w:ascii="Arial" w:eastAsia="Times New Roman" w:hAnsi="Arial" w:cs="Arial"/>
                <w:lang w:eastAsia="hu-HU"/>
              </w:rPr>
              <w:t xml:space="preserve">        178.752 Ft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B8E1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613F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CDB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5B1B3D20" w14:textId="77777777" w:rsidTr="006144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E8890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Települési önk. Kulturális feladatainak támogatása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9E00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9 002 880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4D6C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10 671 280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0161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0A90D845" w14:textId="77777777" w:rsidTr="006144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4E23F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proofErr w:type="gramStart"/>
            <w:r w:rsidRPr="006144B7">
              <w:rPr>
                <w:rFonts w:ascii="Arial" w:eastAsia="Times New Roman" w:hAnsi="Arial" w:cs="Arial"/>
                <w:lang w:eastAsia="hu-HU"/>
              </w:rPr>
              <w:t xml:space="preserve">Múzeum:   </w:t>
            </w:r>
            <w:proofErr w:type="gramEnd"/>
            <w:r w:rsidRPr="006144B7">
              <w:rPr>
                <w:rFonts w:ascii="Arial" w:eastAsia="Times New Roman" w:hAnsi="Arial" w:cs="Arial"/>
                <w:lang w:eastAsia="hu-HU"/>
              </w:rPr>
              <w:t xml:space="preserve">                              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85AC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EB67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9F17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6144B7" w:rsidRPr="006144B7" w14:paraId="63435570" w14:textId="77777777" w:rsidTr="006144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57C8C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Könyvtár és </w:t>
            </w:r>
            <w:proofErr w:type="gramStart"/>
            <w:r w:rsidRPr="006144B7">
              <w:rPr>
                <w:rFonts w:ascii="Arial" w:eastAsia="Times New Roman" w:hAnsi="Arial" w:cs="Arial"/>
                <w:lang w:eastAsia="hu-HU"/>
              </w:rPr>
              <w:t xml:space="preserve">közművelődés:   </w:t>
            </w:r>
            <w:proofErr w:type="gramEnd"/>
            <w:r w:rsidRPr="006144B7">
              <w:rPr>
                <w:rFonts w:ascii="Arial" w:eastAsia="Times New Roman" w:hAnsi="Arial" w:cs="Arial"/>
                <w:lang w:eastAsia="hu-HU"/>
              </w:rPr>
              <w:t xml:space="preserve">  4.853.880 Ft   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7EA8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C93E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30FD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6144B7" w:rsidRPr="006144B7" w14:paraId="605DC599" w14:textId="77777777" w:rsidTr="006144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19BA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Működési célú költségvetési támogatások és kiegészítő támogatások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D3A1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9ADA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2 324 100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8269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1FCA6D5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26EC1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Elszámolásból származó bevételek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F925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EF91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6B22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083A10FA" w14:textId="77777777" w:rsidTr="006144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9031B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ÖNKORMÁNYZATOK MŰKÖDÉSI TÁMOGATÁSAI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918D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223 861 107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A0D6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241 160 007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1DFF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</w:tr>
      <w:tr w:rsidR="006144B7" w:rsidRPr="006144B7" w14:paraId="1533D999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A5A2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Fejezeti kezelésű </w:t>
            </w:r>
            <w:proofErr w:type="spellStart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ei</w:t>
            </w:r>
            <w:proofErr w:type="spellEnd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16D9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661D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47E7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55FA7BEA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F7191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Védőnői ellátás támogatása TB Alapból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476E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11 040 000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1803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12 215 000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0813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6830BBC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0A4CA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Diákmunka támogatása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E989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1F14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2827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4DFE90A" w14:textId="77777777" w:rsidTr="006144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5E73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Közfoglalkoztatottak támogatása elkülönített állami pénzalapoktól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4F4F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2 234 340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761F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2 234 340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6AC6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4C7AFD05" w14:textId="77777777" w:rsidTr="006144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C22BD" w14:textId="2A5EDE60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Működési támogatás EU-s program</w:t>
            </w: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ok</w:t>
            </w: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ra (EFOP)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7B1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484 917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8C1D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484 917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0C82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9496A1C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990E5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Közös Hivatal támogatása Nadaptól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8602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3 055 091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CC20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1 352 246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B8F6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18DB2CD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78B282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Közös Hivatal támogatása Verebtől 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4D2D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3 781 378</w:t>
            </w:r>
          </w:p>
        </w:tc>
        <w:tc>
          <w:tcPr>
            <w:tcW w:w="1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A0D2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1 381 432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752B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08367339" w14:textId="77777777" w:rsidTr="006144B7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430F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 xml:space="preserve">Egyéb működési célú támogatások ÁHT belülről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64F1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20 595 726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531D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17 667 935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61B6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</w:tr>
    </w:tbl>
    <w:p w14:paraId="6C4F3B11" w14:textId="3699FB14" w:rsidR="006144B7" w:rsidRDefault="006144B7">
      <w:r>
        <w:br w:type="page"/>
      </w:r>
    </w:p>
    <w:tbl>
      <w:tblPr>
        <w:tblW w:w="10100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960"/>
        <w:gridCol w:w="1760"/>
        <w:gridCol w:w="1720"/>
      </w:tblGrid>
      <w:tr w:rsidR="006144B7" w:rsidRPr="006144B7" w14:paraId="519B1593" w14:textId="77777777" w:rsidTr="006144B7">
        <w:trPr>
          <w:trHeight w:val="315"/>
        </w:trPr>
        <w:tc>
          <w:tcPr>
            <w:tcW w:w="10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9C15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Kápolnásnyék Község Önkormányzat 2020. évi költségvetés szöveges indoklás</w:t>
            </w:r>
          </w:p>
        </w:tc>
      </w:tr>
      <w:tr w:rsidR="006144B7" w:rsidRPr="006144B7" w14:paraId="3E50CA29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7829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AB58C" w14:textId="77777777" w:rsidR="006144B7" w:rsidRPr="006144B7" w:rsidRDefault="006144B7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3A701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AC7D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forint</w:t>
            </w:r>
          </w:p>
        </w:tc>
      </w:tr>
      <w:tr w:rsidR="006144B7" w:rsidRPr="006144B7" w14:paraId="4B967A68" w14:textId="77777777" w:rsidTr="006144B7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C685EF0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EE113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előirányzat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5F1B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teljesítés</w:t>
            </w:r>
          </w:p>
        </w:tc>
      </w:tr>
      <w:tr w:rsidR="006144B7" w:rsidRPr="006144B7" w14:paraId="19F4AF83" w14:textId="77777777" w:rsidTr="006144B7">
        <w:trPr>
          <w:trHeight w:val="79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6E2BB53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94D4D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Eredeti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5736E5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1EAAC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6144B7" w:rsidRPr="006144B7" w14:paraId="450E2A9A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10A6" w14:textId="1485CE7D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E79F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99B0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FC8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56F03C45" w14:textId="77777777" w:rsidTr="006144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2212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MŰKÖDÉSI CÉLÚ TÁMOGATÁSOK ÁHT-N BELÜL</w:t>
            </w:r>
          </w:p>
        </w:tc>
        <w:tc>
          <w:tcPr>
            <w:tcW w:w="19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8FB5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244 456 833</w:t>
            </w:r>
          </w:p>
        </w:tc>
        <w:tc>
          <w:tcPr>
            <w:tcW w:w="17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FC4B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258 827 942</w:t>
            </w:r>
          </w:p>
        </w:tc>
        <w:tc>
          <w:tcPr>
            <w:tcW w:w="17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9DD6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</w:tr>
      <w:tr w:rsidR="006144B7" w:rsidRPr="006144B7" w14:paraId="25C9D6D2" w14:textId="77777777" w:rsidTr="006144B7">
        <w:trPr>
          <w:trHeight w:val="315"/>
        </w:trPr>
        <w:tc>
          <w:tcPr>
            <w:tcW w:w="466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4FA35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FA69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782F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72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824D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6406D0D7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30F27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9355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0333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9419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10754A7C" w14:textId="77777777" w:rsidTr="006144B7">
        <w:trPr>
          <w:trHeight w:val="51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6B9C5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Termőföld bérbeadásából származó SZJA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1A97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20 000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EE71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515E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5705D753" w14:textId="77777777" w:rsidTr="006144B7">
        <w:trPr>
          <w:trHeight w:val="42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7202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Magánszemélyek jövedelemadói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A7A3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20 000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C92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20 000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8843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6144B7" w:rsidRPr="006144B7" w14:paraId="2000CBAF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269CA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12DA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1D74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DB18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033D9321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2B62A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Jövedelemadók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34EE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20 000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8135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20 000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A0B3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0</w:t>
            </w:r>
          </w:p>
        </w:tc>
      </w:tr>
      <w:tr w:rsidR="006144B7" w:rsidRPr="006144B7" w14:paraId="69D34987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2116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2BA5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4952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B777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0AE9638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A173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Építményadó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697B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8 500 000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7004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8 500 000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271A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6144B7" w:rsidRPr="006144B7" w14:paraId="5CB6D45A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59C90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Magánszemélyek kommunális adója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41F5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21 000 000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272E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21 000 000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F6AF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6144B7" w:rsidRPr="006144B7" w14:paraId="5C9F78E4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65FF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Telekadó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ED7A7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410C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4D72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46EE0CFE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AEB9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Vagyoni típusú adók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4DE9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29 500 000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D7DD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29 500 000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243C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</w:tr>
      <w:tr w:rsidR="006144B7" w:rsidRPr="006144B7" w14:paraId="49D527B2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549DC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F51B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FB12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CEC6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40478C2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0A511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Iparűzési adó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9490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150 000 000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27E4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150 000 000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4797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6144B7" w:rsidRPr="006144B7" w14:paraId="576B2951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9A309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Értékesítési és forgalmi adók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0742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150 000 000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4B48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150 000 000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DF63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</w:tr>
      <w:tr w:rsidR="006144B7" w:rsidRPr="006144B7" w14:paraId="6A832EAE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CEF27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F862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98D7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4A9C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0DCCCDEE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2CA2A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Gépjárműadók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277E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14 000 000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E160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500 000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F1CB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</w:tr>
      <w:tr w:rsidR="006144B7" w:rsidRPr="006144B7" w14:paraId="1476718F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4E14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3350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5943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42A4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5E60179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F4249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Talajterhelési díj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E9AF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D167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4517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6144B7" w:rsidRPr="006144B7" w14:paraId="006E61E3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33E1F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Egyéb áruhasználati és szolgálati adók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309D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C9FF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1CF6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6144B7" w:rsidRPr="006144B7" w14:paraId="305DF542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DEF2C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D3D2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0FD0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768D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A67053F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6AB73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Termékek és szolgáltatások adói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C1B0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164 000 000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5BF3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150 500 000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6416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6144B7" w:rsidRPr="006144B7" w14:paraId="37EDC011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12804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8EB0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D79F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D777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054D23D7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E14EF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Szabálysértési bírság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5D69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70AF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BAB7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0E808ABA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4970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Késedelmi pótlék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2F7B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200 000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6B48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200 000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9431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6144B7" w:rsidRPr="006144B7" w14:paraId="73F4C13C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6B737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Talajterhelési díj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BB4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30 000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08E3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C1A9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0</w:t>
            </w:r>
          </w:p>
        </w:tc>
      </w:tr>
      <w:tr w:rsidR="006144B7" w:rsidRPr="006144B7" w14:paraId="180AB696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6055A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Egyéb közhatalmi bevételek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7FD1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230 000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8DA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230 000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49E5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6144B7" w:rsidRPr="006144B7" w14:paraId="6690D4CF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B6990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DA7A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6AD7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A176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399D97B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40F5D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KÖZHATALMI BEVÉTELEK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447D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193 750 000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5044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180 250 000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21DB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6144B7" w:rsidRPr="006144B7" w14:paraId="290A9BE3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916C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BBAF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16EE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94CF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</w:tbl>
    <w:p w14:paraId="0C1C9A9C" w14:textId="406406BF" w:rsidR="006144B7" w:rsidRDefault="006144B7">
      <w:r>
        <w:br w:type="page"/>
      </w:r>
    </w:p>
    <w:tbl>
      <w:tblPr>
        <w:tblW w:w="10100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960"/>
        <w:gridCol w:w="1760"/>
        <w:gridCol w:w="1720"/>
      </w:tblGrid>
      <w:tr w:rsidR="006144B7" w:rsidRPr="006144B7" w14:paraId="30A38BF7" w14:textId="77777777" w:rsidTr="006144B7">
        <w:trPr>
          <w:trHeight w:val="315"/>
        </w:trPr>
        <w:tc>
          <w:tcPr>
            <w:tcW w:w="10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4BDD7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Kápolnásnyék Község Önkormányzat 2020. évi költségvetés szöveges indoklás</w:t>
            </w:r>
          </w:p>
        </w:tc>
      </w:tr>
      <w:tr w:rsidR="006144B7" w:rsidRPr="006144B7" w14:paraId="523FE0B4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D58AD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FA571" w14:textId="77777777" w:rsidR="006144B7" w:rsidRPr="006144B7" w:rsidRDefault="006144B7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A8332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7CFE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forint</w:t>
            </w:r>
          </w:p>
        </w:tc>
      </w:tr>
      <w:tr w:rsidR="006144B7" w:rsidRPr="006144B7" w14:paraId="59BB87C5" w14:textId="77777777" w:rsidTr="006144B7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79C4908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AB5F0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előirányzat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7FBE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teljesítés</w:t>
            </w:r>
          </w:p>
        </w:tc>
      </w:tr>
      <w:tr w:rsidR="006144B7" w:rsidRPr="006144B7" w14:paraId="6B24D53D" w14:textId="77777777" w:rsidTr="006144B7">
        <w:trPr>
          <w:trHeight w:val="79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A54720D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81C43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Eredeti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511161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48450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6144B7" w:rsidRPr="006144B7" w14:paraId="47856C52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B2C7C" w14:textId="57EBCCCC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Készletértékesítés ellenértéke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63C6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9285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C9BE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</w:tr>
      <w:tr w:rsidR="006144B7" w:rsidRPr="006144B7" w14:paraId="51E1FA88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94E3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Sör </w:t>
            </w:r>
            <w:proofErr w:type="spellStart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manufaktura</w:t>
            </w:r>
            <w:proofErr w:type="spellEnd"/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B932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988A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900 000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C32B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04DF3F05" w14:textId="77777777" w:rsidTr="006144B7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516C3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Bérleti díj </w:t>
            </w:r>
            <w:proofErr w:type="gramStart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( </w:t>
            </w:r>
            <w:proofErr w:type="spellStart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Gasztronomia</w:t>
            </w:r>
            <w:proofErr w:type="spellEnd"/>
            <w:proofErr w:type="gramEnd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, Csapágybolt, Vodafone, </w:t>
            </w:r>
            <w:proofErr w:type="spellStart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Krisztályház</w:t>
            </w:r>
            <w:proofErr w:type="spellEnd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, Ravatalozó, Kupi Lászlóné, Művelődési ház, műfüves pálya)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169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3 399 381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ACAA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3 399 381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DC8D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0A07FBF6" w14:textId="77777777" w:rsidTr="006144B7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164E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Lakbér (Gárdonyi u. 29. 2 lakás, Semmelweis tér 2 lakás, Nyugdíjas klub lakás)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8D3B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1 623 600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E557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1 623 600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09A9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57146CCC" w14:textId="77777777" w:rsidTr="006144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9C310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Egyéb </w:t>
            </w:r>
            <w:proofErr w:type="spellStart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szolg</w:t>
            </w:r>
            <w:proofErr w:type="spellEnd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. (hirdetési díj, könyvtári beiratkozás)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D2D9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100 000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A6ED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100 000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B136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66BFFDBF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EBD3A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spellStart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Kenessey</w:t>
            </w:r>
            <w:proofErr w:type="spellEnd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utca vízhálózat bővítés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E423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1 566 666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F4A9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E550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48780948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68849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Szolgáltatások ellenértéke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75B0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6 689 647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C9F0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7 589 647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D5D7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</w:tr>
      <w:tr w:rsidR="006144B7" w:rsidRPr="006144B7" w14:paraId="7485D659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8E194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2BD1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DCCE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AFC8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6B50BE53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D0D57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Közvetített szolgáltatások értéke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5A9E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276 021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4FBC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1 038 021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D00B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B423BEF" w14:textId="77777777" w:rsidTr="006144B7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25431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(továbbszámlázott rezsiköltség Szabó S. Sárközy Cs. Csapágybolt, Kristályház, dolgozói telefonok)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48DC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FEB0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930D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6D46A7E6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2054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1839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2B33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3148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43B30CCA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41951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Eszközhasználati díj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C0E8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5D2D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669B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48EABF4C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E83C3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Tulajdonosi bevétel (osztalék)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1BCA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E892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0E2D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6144B7" w:rsidRPr="006144B7" w14:paraId="3EE4CF98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9B01B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5F26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1E16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0901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45FF1201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CE31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Térítési díj (</w:t>
            </w:r>
            <w:proofErr w:type="spellStart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szoc</w:t>
            </w:r>
            <w:proofErr w:type="spellEnd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.)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1DB2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2 659 019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043C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2 659 019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3F08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6144B7" w:rsidRPr="006144B7" w14:paraId="4DA53CC2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29B95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Térítési díj (Óvoda)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7A09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3 418 360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76A5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3 418 360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73DA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6144B7" w:rsidRPr="006144B7" w14:paraId="5BB7FE5C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8B970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Térítési díj </w:t>
            </w:r>
            <w:proofErr w:type="gramStart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( Általános</w:t>
            </w:r>
            <w:proofErr w:type="gramEnd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Iskola)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EEB2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16 980 040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045D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16 980 040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3D03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6144B7" w:rsidRPr="006144B7" w14:paraId="2DBC675C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5FF97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Térítési díj (Gimnázium)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B1A7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2 651 513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36CE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2 651 513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57E5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6144B7" w:rsidRPr="006144B7" w14:paraId="6E9E080F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5FE27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Ellátási díjak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3EDD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25 708 932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747F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25 708 932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17F5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6144B7" w:rsidRPr="006144B7" w14:paraId="41EFA961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82C26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27BA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EAB4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EAFE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3B12AB8B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1D45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Kiszámlázott ÁFA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CE3B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7 406 719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93EA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7 622 719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5253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0BB3E46A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BBC2D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ÁFA visszatérítés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EEB8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E8A6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1AFD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</w:tr>
      <w:tr w:rsidR="006144B7" w:rsidRPr="006144B7" w14:paraId="38A0BECD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E5C0D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Kamatbevételek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124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5 000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FE01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5 000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3E7C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4F77244C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486B5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0852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FFF6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5158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5A378004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84C0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Biztosító által fizetett kártérítés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83C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D9F0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B1C3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1BD9DF9A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6FF35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lang w:eastAsia="hu-HU"/>
              </w:rPr>
              <w:t>Víz és szennyvíz bekötési díjak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9615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8B66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9644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lang w:eastAsia="hu-HU"/>
              </w:rPr>
              <w:t> </w:t>
            </w:r>
          </w:p>
        </w:tc>
      </w:tr>
      <w:tr w:rsidR="006144B7" w:rsidRPr="006144B7" w14:paraId="01A656A1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3D3B7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bevétel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DD2D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5 000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F821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F68D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45389FA2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61363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Egyéb működési bevételek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29FF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5 000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EEA3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5 000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B4D7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6144B7" w:rsidRPr="006144B7" w14:paraId="075B488D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0E0EC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173C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2B1E5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F5E8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C650CAA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B1054" w14:textId="76D27C2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 xml:space="preserve"> MŰKÖDÉSI BEVÉTELEK                        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E4ED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40 091 319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27BC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41 969 319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3183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</w:tr>
    </w:tbl>
    <w:p w14:paraId="7217DF27" w14:textId="18D8CBB7" w:rsidR="006144B7" w:rsidRDefault="006144B7">
      <w:r>
        <w:br w:type="page"/>
      </w:r>
    </w:p>
    <w:tbl>
      <w:tblPr>
        <w:tblW w:w="10100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960"/>
        <w:gridCol w:w="1760"/>
        <w:gridCol w:w="1720"/>
      </w:tblGrid>
      <w:tr w:rsidR="006144B7" w:rsidRPr="006144B7" w14:paraId="2C5815DC" w14:textId="77777777" w:rsidTr="006144B7">
        <w:trPr>
          <w:trHeight w:val="315"/>
        </w:trPr>
        <w:tc>
          <w:tcPr>
            <w:tcW w:w="10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83A0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Kápolnásnyék Község Önkormányzat 2020. évi költségvetés szöveges indoklás</w:t>
            </w:r>
          </w:p>
        </w:tc>
      </w:tr>
      <w:tr w:rsidR="006144B7" w:rsidRPr="006144B7" w14:paraId="057478CB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B6C9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2BF1E" w14:textId="77777777" w:rsidR="006144B7" w:rsidRPr="006144B7" w:rsidRDefault="006144B7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AB3F1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620C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forint</w:t>
            </w:r>
          </w:p>
        </w:tc>
      </w:tr>
      <w:tr w:rsidR="006144B7" w:rsidRPr="006144B7" w14:paraId="129D8C61" w14:textId="77777777" w:rsidTr="006144B7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04AB8F2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5F468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előirányzat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011D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teljesítés</w:t>
            </w:r>
          </w:p>
        </w:tc>
      </w:tr>
      <w:tr w:rsidR="006144B7" w:rsidRPr="006144B7" w14:paraId="51C9BCB2" w14:textId="77777777" w:rsidTr="006144B7">
        <w:trPr>
          <w:trHeight w:val="79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11F2CB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3739F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Eredeti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77805D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45550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6144B7" w:rsidRPr="006144B7" w14:paraId="3666CA73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393F3" w14:textId="03F1E62C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FA1F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5BF5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A96C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6144B7" w:rsidRPr="006144B7" w14:paraId="1CCF2EF5" w14:textId="77777777" w:rsidTr="006144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1712D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Működési célú támogatási kölcsönök visszatérülése ÁHT-n kívülről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F853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432 302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58B5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432 302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F104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52642815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94053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594E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DE42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70A5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A2D921F" w14:textId="77777777" w:rsidTr="006144B7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29939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Egyéb működési célú átvett pénzeszközök </w:t>
            </w:r>
            <w:proofErr w:type="gramStart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( Kápolnásnyéki</w:t>
            </w:r>
            <w:proofErr w:type="gramEnd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Víziközmű Társulat, HÉSZ módosítás)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D199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6 222 250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C8A2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10 611 480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DE10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0205D329" w14:textId="77777777" w:rsidTr="006144B7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B6FE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MŰKÖDÉSI CÉLÚ ÁTVETT PÉNZESZKÖZÖK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1A79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6 654 552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6690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11 043 782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007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6144B7" w:rsidRPr="006144B7" w14:paraId="68612AC6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272C9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A46E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F4AD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6C6B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706CA63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B2C9CA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MŰKÖDÉSI BEVÉTELEK ÖSSZESEN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43EB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484 952 704</w:t>
            </w:r>
          </w:p>
        </w:tc>
        <w:tc>
          <w:tcPr>
            <w:tcW w:w="17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02A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492 091 043</w:t>
            </w:r>
          </w:p>
        </w:tc>
        <w:tc>
          <w:tcPr>
            <w:tcW w:w="17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B5FC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</w:tr>
      <w:tr w:rsidR="006144B7" w:rsidRPr="006144B7" w14:paraId="361CECFF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8EF123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595E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4454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2EC3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28E16FB" w14:textId="77777777" w:rsidTr="006144B7">
        <w:trPr>
          <w:trHeight w:val="900"/>
        </w:trPr>
        <w:tc>
          <w:tcPr>
            <w:tcW w:w="466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CC583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Felhalmozási célú önkormányzati támogatások </w:t>
            </w:r>
            <w:proofErr w:type="gramStart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( Kerékpárút</w:t>
            </w:r>
            <w:proofErr w:type="gramEnd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pályázat, </w:t>
            </w:r>
            <w:proofErr w:type="spellStart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traktor,bölcsőde</w:t>
            </w:r>
            <w:proofErr w:type="spellEnd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19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1E20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8B2D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411 148 791</w:t>
            </w:r>
          </w:p>
        </w:tc>
        <w:tc>
          <w:tcPr>
            <w:tcW w:w="172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1672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44E7A43C" w14:textId="77777777" w:rsidTr="006144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48BA6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Felhalmozási célú átvett pénzeszközök (Akácfavirág utcai lakosok út felújítás)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E51D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7A76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1 681 912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F3BD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0242D4B8" w14:textId="77777777" w:rsidTr="006144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478D4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FELHALMOZÁSI CÉLÚ TÁMOGATÁSOK ÁHT-N BELÜL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C072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A339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412 830 703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AD17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</w:tr>
      <w:tr w:rsidR="006144B7" w:rsidRPr="006144B7" w14:paraId="124E3B60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74E70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9165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B484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F72A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54399C41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88905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Ingatlanok értékesítése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D790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8F72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1 400 000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F804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6C2504EA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C4FB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BF59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9FD0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C8E1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192BC2B1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A740D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FELHALMOZÁSI BEVÉTELEK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2F80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3090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1 400 000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F1B0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6144B7" w:rsidRPr="006144B7" w14:paraId="25B752C6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8C529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08CF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C95C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9E58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65AA9323" w14:textId="77777777" w:rsidTr="006144B7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F2A89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FELHALMOZÁSI BEVÉTELEK ÖSSZESEN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F6A8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60BE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414 230 703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FDA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6144B7" w:rsidRPr="006144B7" w14:paraId="3C15F654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B960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7957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DA09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5A63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5358BA3" w14:textId="77777777" w:rsidTr="006144B7">
        <w:trPr>
          <w:trHeight w:val="37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7BB66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  <w:t>KÖLTSÉGVETÉSI BEVÉTELEK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D0B7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484 952 704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D1AF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906 321 746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1181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</w:tr>
      <w:tr w:rsidR="006144B7" w:rsidRPr="006144B7" w14:paraId="09F89971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AB413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AF7C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11E1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CD94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02886792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34850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Előző évi szabad pénzmaradvány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9EAB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120 000 000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F786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lang w:eastAsia="hu-HU"/>
              </w:rPr>
              <w:t>143 804 854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9F6A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lang w:eastAsia="hu-HU"/>
              </w:rPr>
              <w:t> </w:t>
            </w:r>
          </w:p>
        </w:tc>
      </w:tr>
      <w:tr w:rsidR="006144B7" w:rsidRPr="006144B7" w14:paraId="01BA57F8" w14:textId="77777777" w:rsidTr="006144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A0C1A" w14:textId="7224B7B0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Előző évi kötött felhasználású pénzmaradvány     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F26E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213 905 854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4342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223 785 853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1738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6144B7" w:rsidRPr="006144B7" w14:paraId="64151E19" w14:textId="77777777" w:rsidTr="006144B7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D68AF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Előző évi költségvetési maradvány igénybevétele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5E62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333 905 854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A67B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367 590 707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B3C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</w:tr>
      <w:tr w:rsidR="006144B7" w:rsidRPr="006144B7" w14:paraId="15E540B9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49D3D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Államháztartáson belüli megelőlegezések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1255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2884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3919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0E0FB78C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0BE25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491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0B5C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B524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50FCA8E5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13C3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BEVÉTELEK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FF95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333 905 854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CBBD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367 590 707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F2D6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6144B7" w:rsidRPr="006144B7" w14:paraId="30ED2390" w14:textId="77777777" w:rsidTr="006144B7">
        <w:trPr>
          <w:trHeight w:val="3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57EA7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BEVÉTELEK ÖSSZESEN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8DAC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818 858 558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F00B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1 273 912 453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ADA7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</w:tr>
    </w:tbl>
    <w:p w14:paraId="7280F811" w14:textId="77777777" w:rsidR="006144B7" w:rsidRDefault="006144B7">
      <w:pPr>
        <w:spacing w:after="160" w:line="259" w:lineRule="auto"/>
      </w:pPr>
      <w:r>
        <w:br w:type="page"/>
      </w:r>
    </w:p>
    <w:tbl>
      <w:tblPr>
        <w:tblW w:w="96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2"/>
        <w:gridCol w:w="1748"/>
        <w:gridCol w:w="1702"/>
        <w:gridCol w:w="1584"/>
      </w:tblGrid>
      <w:tr w:rsidR="006144B7" w:rsidRPr="006144B7" w14:paraId="027E535B" w14:textId="77777777" w:rsidTr="006144B7">
        <w:trPr>
          <w:trHeight w:val="315"/>
        </w:trPr>
        <w:tc>
          <w:tcPr>
            <w:tcW w:w="9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F6E7C" w14:textId="1693AF26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Kápolnásnyéki Közös Önkormányzati Hivatal 2020 évi költségvetés szöveges indoklás</w:t>
            </w:r>
          </w:p>
        </w:tc>
      </w:tr>
      <w:tr w:rsidR="006144B7" w:rsidRPr="006144B7" w14:paraId="44B7E37C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08866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D8FB2" w14:textId="77777777" w:rsidR="006144B7" w:rsidRPr="006144B7" w:rsidRDefault="006144B7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E5396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99CF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Ft</w:t>
            </w:r>
          </w:p>
        </w:tc>
      </w:tr>
      <w:tr w:rsidR="006144B7" w:rsidRPr="006144B7" w14:paraId="4FB6E7B0" w14:textId="77777777" w:rsidTr="006144B7">
        <w:trPr>
          <w:trHeight w:val="315"/>
        </w:trPr>
        <w:tc>
          <w:tcPr>
            <w:tcW w:w="4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D9EDC85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EB74E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előirányzat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AEEC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Teljesítés:</w:t>
            </w:r>
          </w:p>
        </w:tc>
      </w:tr>
      <w:tr w:rsidR="006144B7" w:rsidRPr="006144B7" w14:paraId="647FAB75" w14:textId="77777777" w:rsidTr="006144B7">
        <w:trPr>
          <w:trHeight w:val="315"/>
        </w:trPr>
        <w:tc>
          <w:tcPr>
            <w:tcW w:w="4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6E328E6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4D0DA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D181C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2A6A4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6144B7" w:rsidRPr="006144B7" w14:paraId="05E35FFF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1851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982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9C18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2C7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6903164E" w14:textId="77777777" w:rsidTr="006144B7">
        <w:trPr>
          <w:trHeight w:val="64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664CB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Törvény szerinti illetmények, munkabérek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5B18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62 385 881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9B7D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63 540 881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F1E8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F2BD7FD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B9271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Normatív jutalmak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DC64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5 370 225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D5C3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5 370 225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7F84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5299F7C7" w14:textId="77777777" w:rsidTr="006144B7">
        <w:trPr>
          <w:trHeight w:val="37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9E0D9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Készenlét, ügyelet, helyettesítés, túlóra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3B9C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BC68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D5B0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0BC2DFA2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37E22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Végkielégítés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ACD5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39D1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DD6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535FC327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9F3F6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Jubileumi jutalom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1015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1 000 000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DC37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1 000 000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1A4E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4AB20F44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E807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Béren kívüli juttatások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3322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2 264 145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771E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2 916 319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9C18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02055C76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07886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(</w:t>
            </w:r>
            <w:proofErr w:type="spellStart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cafeteria</w:t>
            </w:r>
            <w:proofErr w:type="spellEnd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C77D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E075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C49B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5109A221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8BFF5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Közlekedési költségtérítés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8F07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786 780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E33F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786 780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C54B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C3BE09B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DAB12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költségtérítések (szemüveg)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8BEA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150 000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638A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150 000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906E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BC41679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475B9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Foglalkoztatottak egyéb személyi j. (esküvő)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504C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752 000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47C6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1 212 000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5C49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60B6137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EE139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Foglalkoztatottak személyi juttatásai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3033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72 709 031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E9DE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74 976 205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CBA1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0</w:t>
            </w:r>
          </w:p>
        </w:tc>
      </w:tr>
      <w:tr w:rsidR="006144B7" w:rsidRPr="006144B7" w14:paraId="097BDB3F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D4D8D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4FA8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B107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26FE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45E122EB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6A9B2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Munkavégzésre irányuló egyéb jogviszony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8F92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AAE1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4DA2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0E200F6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55FAB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külső személyi juttatások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41C3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AE51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4446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0D3BB2BF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BACC9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(Reprezentáció)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053E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0966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7EEA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02BEBED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50BD9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Külső személyi juttatások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4621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3F98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87C7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6889B0A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69EF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D489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6A10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D1B2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0C7797B4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0949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SZEMÉLYI JUTTATÁSOK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23DE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72 709 031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D8BD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74 976 205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B083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6144B7" w:rsidRPr="006144B7" w14:paraId="4D167483" w14:textId="77777777" w:rsidTr="006144B7">
        <w:trPr>
          <w:trHeight w:val="360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386F7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DA2E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E297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A908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0A893022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0A2A6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Szociális hozzájárulási adó 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CAB1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12 573 479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BB99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12 511 604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CA16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EE222C7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84CE9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Egészségügyi hozzájárulás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B683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9596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7750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419F279C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D08D5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Táppénz hozzájárulás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8935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A5BA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300 000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A31A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024E47D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F6D02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Munkáltatót terhelő SZJA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5975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414 241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B54C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512 067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0E38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6C109051" w14:textId="77777777" w:rsidTr="006144B7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E8FB0" w14:textId="02444D4B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MUNKAADÓKAT TERHELŐ JÁRULÉKOK ÉS SZOCIÁLIS HOZZÁJÁRULÁSI ADÓ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B2B9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12 987 720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3A20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13 323 671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C01D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6144B7" w:rsidRPr="006144B7" w14:paraId="13983FD1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E5265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gramStart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Könyv ,</w:t>
            </w:r>
            <w:proofErr w:type="gramEnd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folyóirat beszerzése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AA4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150 000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071D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150 000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BE4D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07EFCD8C" w14:textId="77777777" w:rsidTr="006144B7">
        <w:trPr>
          <w:trHeight w:val="300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4F1B1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Szakmai anyagok beszerzése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F90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150 000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75B2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150 000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216C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6144B7" w:rsidRPr="006144B7" w14:paraId="213501EC" w14:textId="77777777" w:rsidTr="006144B7">
        <w:trPr>
          <w:trHeight w:val="300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D28C3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17D7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6C95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6242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1387C6B4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77ED9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Irodaszer, nyomtatvány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A029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1 100 000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1C70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1 100 000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C1FA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49EC8695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EAA3A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Munkaruha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54DC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78 740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6D6C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78 740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9EB8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BD08089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3F05A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anyagok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8679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50 000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ADCD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50 000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77E9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6A43A7F8" w14:textId="77777777" w:rsidTr="006144B7">
        <w:trPr>
          <w:trHeight w:val="300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FD026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Üzemeltetési anyagok beszerzése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12D7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1 228 740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A7BE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1 228 740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0644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6144B7" w:rsidRPr="006144B7" w14:paraId="6C1AAFFF" w14:textId="77777777" w:rsidTr="006144B7">
        <w:trPr>
          <w:trHeight w:val="300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FCD6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8C3D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EB30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6E0C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05A9BBE3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DECB56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B8C4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1 378 740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0E75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1 378 740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8D2B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</w:tbl>
    <w:p w14:paraId="27D1B16F" w14:textId="3290C472" w:rsidR="006144B7" w:rsidRDefault="006144B7">
      <w:r>
        <w:br w:type="page"/>
      </w:r>
    </w:p>
    <w:tbl>
      <w:tblPr>
        <w:tblW w:w="96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2"/>
        <w:gridCol w:w="1748"/>
        <w:gridCol w:w="1702"/>
        <w:gridCol w:w="1584"/>
      </w:tblGrid>
      <w:tr w:rsidR="006144B7" w:rsidRPr="006144B7" w14:paraId="245F458F" w14:textId="77777777" w:rsidTr="006144B7">
        <w:trPr>
          <w:trHeight w:val="315"/>
        </w:trPr>
        <w:tc>
          <w:tcPr>
            <w:tcW w:w="9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DC1C4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Kápolnásnyéki Közös Önkormányzati Hivatal 2020 évi költségvetés szöveges indoklás</w:t>
            </w:r>
          </w:p>
        </w:tc>
      </w:tr>
      <w:tr w:rsidR="006144B7" w:rsidRPr="006144B7" w14:paraId="09B07B89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C521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73A90" w14:textId="77777777" w:rsidR="006144B7" w:rsidRPr="006144B7" w:rsidRDefault="006144B7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E9549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1C57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Ft</w:t>
            </w:r>
          </w:p>
        </w:tc>
      </w:tr>
      <w:tr w:rsidR="006144B7" w:rsidRPr="006144B7" w14:paraId="2C122A85" w14:textId="77777777" w:rsidTr="006144B7">
        <w:trPr>
          <w:trHeight w:val="315"/>
        </w:trPr>
        <w:tc>
          <w:tcPr>
            <w:tcW w:w="4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27FF76F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42DCD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előirányzat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C81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Teljesítés:</w:t>
            </w:r>
          </w:p>
        </w:tc>
      </w:tr>
      <w:tr w:rsidR="006144B7" w:rsidRPr="006144B7" w14:paraId="0EE73A77" w14:textId="77777777" w:rsidTr="006144B7">
        <w:trPr>
          <w:trHeight w:val="315"/>
        </w:trPr>
        <w:tc>
          <w:tcPr>
            <w:tcW w:w="4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FF5F613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E14DD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A33395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EB80A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6144B7" w:rsidRPr="006144B7" w14:paraId="7B2AACF1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9A66A" w14:textId="1155E8D3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21E2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AA7D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694E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04AFC382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989B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CD jogtár, </w:t>
            </w:r>
            <w:proofErr w:type="gramStart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internet ,</w:t>
            </w:r>
            <w:proofErr w:type="gramEnd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földszoftver </w:t>
            </w:r>
            <w:proofErr w:type="spellStart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stb</w:t>
            </w:r>
            <w:proofErr w:type="spellEnd"/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52E8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1 510 268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71DA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1 510 268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A62D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433F7F9" w14:textId="77777777" w:rsidTr="006144B7">
        <w:trPr>
          <w:trHeight w:val="300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BF212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Informatikai szolgáltatások igénybevétele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27DF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1 510 268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68BD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1 510 268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FE2F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6144B7" w:rsidRPr="006144B7" w14:paraId="0675E096" w14:textId="77777777" w:rsidTr="006144B7">
        <w:trPr>
          <w:trHeight w:val="300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CF33D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C0E4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D811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DC5B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69A16387" w14:textId="77777777" w:rsidTr="006144B7">
        <w:trPr>
          <w:trHeight w:val="300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5807A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Egyéb kommunikációs szolgáltatások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ECC0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540 000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6A86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402 000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1CB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5511E4EE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418D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(telefon, mobil,)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9F86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B4A7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519F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45A52D45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87440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0836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E038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AF8B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071BC467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69C43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Kommunikációs szolgáltatások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59B4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2 050 268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2735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1 912 268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ECEA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6144B7" w:rsidRPr="006144B7" w14:paraId="4C598819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A5911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7BD1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ED68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7EC1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3A964BC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6FB14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Villamosenergia-szolgáltatás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F97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300 000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23EB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300 000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C306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4666C11F" w14:textId="77777777" w:rsidTr="006144B7">
        <w:trPr>
          <w:trHeight w:val="300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A7C87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Közüzemi díjak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8272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300 000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3C4E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300 000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5F72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6144B7" w:rsidRPr="006144B7" w14:paraId="5ACAA3D9" w14:textId="77777777" w:rsidTr="006144B7">
        <w:trPr>
          <w:trHeight w:val="300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BA025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B9C2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1A56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2830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6E741F0A" w14:textId="77777777" w:rsidTr="006144B7">
        <w:trPr>
          <w:trHeight w:val="300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CAE06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Bérleti és lízingdíjak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CEF2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E7B6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059D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1752DA6A" w14:textId="77777777" w:rsidTr="006144B7">
        <w:trPr>
          <w:trHeight w:val="300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7C5D4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D585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1F07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30BA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026A92CC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1D8B1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2E36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9DB5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0E0B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582CF815" w14:textId="77777777" w:rsidTr="006144B7">
        <w:trPr>
          <w:trHeight w:val="300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E514F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Karbantartási, kisjavítási szolgáltatások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21C3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0622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1A67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3D3C4587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612F9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2B00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7C0A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6A4C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631B1DD1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420B6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7C9B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19AD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EEB0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62E2017F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3D6A2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Továbbszámlázott szolgáltatás ÁHT-n belül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DDA6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360 000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1255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498 000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27F1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6FD2FF43" w14:textId="77777777" w:rsidTr="006144B7">
        <w:trPr>
          <w:trHeight w:val="330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0602C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(önkormányzat, óvoda telefon)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6353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3CEB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904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466AB8E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7A202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Továbbszámlázott szolgáltatás ÁHT-n kívül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ED32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120 000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79AB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120 000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761F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CE1CE55" w14:textId="77777777" w:rsidTr="006144B7">
        <w:trPr>
          <w:trHeight w:val="330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04A7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(dolgozói telefon)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5960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8E8A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30AC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017A2980" w14:textId="77777777" w:rsidTr="006144B7">
        <w:trPr>
          <w:trHeight w:val="330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582B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5BA9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33D2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D809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6B931A6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6B97D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Közvetített szolgáltatások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6CDC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480 000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F04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618 000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FD63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6144B7" w:rsidRPr="006144B7" w14:paraId="473ED09C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2A651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3326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0EC5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6859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1F687550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CEB5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CE0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76E9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B138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2B5B944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470C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47B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60AD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AED7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F757DB6" w14:textId="77777777" w:rsidTr="006144B7">
        <w:trPr>
          <w:trHeight w:val="570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12BEA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Szakmai tevékenységet segítő szolgáltatások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E6B0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DB0A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600 000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F07A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</w:tr>
      <w:tr w:rsidR="006144B7" w:rsidRPr="006144B7" w14:paraId="68BDC6D2" w14:textId="77777777" w:rsidTr="006144B7">
        <w:trPr>
          <w:trHeight w:val="30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64AC79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9737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0EE64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53A6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</w:tr>
    </w:tbl>
    <w:p w14:paraId="30295CC2" w14:textId="3DD8534C" w:rsidR="006144B7" w:rsidRDefault="006144B7">
      <w:r>
        <w:br w:type="page"/>
      </w:r>
    </w:p>
    <w:tbl>
      <w:tblPr>
        <w:tblW w:w="96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2"/>
        <w:gridCol w:w="1748"/>
        <w:gridCol w:w="1702"/>
        <w:gridCol w:w="1584"/>
      </w:tblGrid>
      <w:tr w:rsidR="006144B7" w:rsidRPr="006144B7" w14:paraId="4A303F99" w14:textId="77777777" w:rsidTr="006144B7">
        <w:trPr>
          <w:trHeight w:val="315"/>
        </w:trPr>
        <w:tc>
          <w:tcPr>
            <w:tcW w:w="9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6FACC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Kápolnásnyéki Közös Önkormányzati Hivatal 2020 évi költségvetés szöveges indoklás</w:t>
            </w:r>
          </w:p>
        </w:tc>
      </w:tr>
      <w:tr w:rsidR="006144B7" w:rsidRPr="006144B7" w14:paraId="007782EA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4A21B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BB143" w14:textId="77777777" w:rsidR="006144B7" w:rsidRPr="006144B7" w:rsidRDefault="006144B7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C2DCF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6293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Ft</w:t>
            </w:r>
          </w:p>
        </w:tc>
      </w:tr>
      <w:tr w:rsidR="006144B7" w:rsidRPr="006144B7" w14:paraId="5DC27CEE" w14:textId="77777777" w:rsidTr="006144B7">
        <w:trPr>
          <w:trHeight w:val="315"/>
        </w:trPr>
        <w:tc>
          <w:tcPr>
            <w:tcW w:w="4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3E60861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C1BA7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előirányzat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8D4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Teljesítés:</w:t>
            </w:r>
          </w:p>
        </w:tc>
      </w:tr>
      <w:tr w:rsidR="006144B7" w:rsidRPr="006144B7" w14:paraId="21C74132" w14:textId="77777777" w:rsidTr="006144B7">
        <w:trPr>
          <w:trHeight w:val="315"/>
        </w:trPr>
        <w:tc>
          <w:tcPr>
            <w:tcW w:w="4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93F903B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CCBC6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724871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1E4E7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6144B7" w:rsidRPr="006144B7" w14:paraId="2A232B73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164D8" w14:textId="57BAB11C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Postai szolgáltatás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6844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1 800 000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DF23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1 800 000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1C79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082E9DBE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9FB7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Pénzügyi szolgáltatások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E72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340 000   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9B7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340 000   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8CA1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152D50F8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4861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Egyéb (üzemorvos, kezelési </w:t>
            </w:r>
            <w:proofErr w:type="spellStart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ktg</w:t>
            </w:r>
            <w:proofErr w:type="spellEnd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A09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128 000   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4AF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128 000   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CF9F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61C715D3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7F956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Továbbképzés 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5176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1 139 200   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CF5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694 192   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1F4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61E771A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257B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 xml:space="preserve">(mérlegképes, adó, </w:t>
            </w:r>
            <w:proofErr w:type="spellStart"/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közigazg</w:t>
            </w:r>
            <w:proofErr w:type="spellEnd"/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. jegyzői)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3B3C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3C55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54B8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5FD4D466" w14:textId="77777777" w:rsidTr="006144B7">
        <w:trPr>
          <w:trHeight w:val="300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23F3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Egyéb szolgáltatások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BCC5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3 407 200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BD04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2 962 192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1C1C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6144B7" w:rsidRPr="006144B7" w14:paraId="0359EF05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8FD1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Szolgáltatási kiadások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340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4 187 200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722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4 480 192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2E1B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6144B7" w:rsidRPr="006144B7" w14:paraId="2D1F8E14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9165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Kiküldetések kiadásai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0B2F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950 000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ED33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950 000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AFB1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49F96CA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5E3F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Reklám- és propaganda kiadások                                          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E6D9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EA6A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D018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09B7C935" w14:textId="77777777" w:rsidTr="006144B7">
        <w:trPr>
          <w:trHeight w:val="570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8B6ED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Kiküldetések, reklám és propagandakiadások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E592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950 000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FB3D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950 000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41F0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6144B7" w:rsidRPr="006144B7" w14:paraId="740FE421" w14:textId="77777777" w:rsidTr="006144B7">
        <w:trPr>
          <w:trHeight w:val="300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4BC47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 xml:space="preserve">ÁFA 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79D6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1 198 952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F29D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1 198 952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46B9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43E5F6DE" w14:textId="77777777" w:rsidTr="006144B7">
        <w:trPr>
          <w:trHeight w:val="300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FBE40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Fizetendő Áfa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2654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35DC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296F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1B3AB0EA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C6F86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F4F7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804F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21EF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4E272777" w14:textId="77777777" w:rsidTr="006144B7">
        <w:trPr>
          <w:trHeight w:val="300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1C9EA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Egyéb dologi kiadások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BE5B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10 000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91AF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10 000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C3C0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31C05C8F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1DB1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FF46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FD97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6F0C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4F6BAE1F" w14:textId="77777777" w:rsidTr="006144B7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BB85C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Különféle befizetések és egyéb dologi kiadások                      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C762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2 158 952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E13C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2 158 952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AAAE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6144B7" w:rsidRPr="006144B7" w14:paraId="153F6DCB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D9C7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7CA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9 775 160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2594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9 930 152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7A70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6144B7" w:rsidRPr="006144B7" w14:paraId="7C423077" w14:textId="77777777" w:rsidTr="006144B7">
        <w:trPr>
          <w:trHeight w:val="37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06659" w14:textId="1132EF9D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6"/>
                <w:szCs w:val="26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6"/>
                <w:szCs w:val="26"/>
                <w:lang w:eastAsia="hu-HU"/>
              </w:rPr>
              <w:t xml:space="preserve">MŰKÖDÉSI KIADÁSOK 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3494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95 471 911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E5C8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98 230 028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0113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6144B7" w:rsidRPr="006144B7" w14:paraId="60A72860" w14:textId="77777777" w:rsidTr="006144B7">
        <w:trPr>
          <w:trHeight w:val="37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A473C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B81F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5D14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A3D8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  <w:t> </w:t>
            </w:r>
          </w:p>
        </w:tc>
      </w:tr>
      <w:tr w:rsidR="006144B7" w:rsidRPr="006144B7" w14:paraId="70993514" w14:textId="77777777" w:rsidTr="006144B7">
        <w:trPr>
          <w:trHeight w:val="360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4DDE5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Informatikai eszközök beszerzése létesítése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146B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300 000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216D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300 000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24F4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6144B7" w:rsidRPr="006144B7" w14:paraId="21310A2D" w14:textId="77777777" w:rsidTr="006144B7">
        <w:trPr>
          <w:trHeight w:val="360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646FD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tárgyi eszköz beszerzése létesítése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222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200 000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17F5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200 000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E535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6144B7" w:rsidRPr="006144B7" w14:paraId="01E42C29" w14:textId="77777777" w:rsidTr="006144B7">
        <w:trPr>
          <w:trHeight w:val="300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02FB2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Beruházás Áfa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2A73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135 000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5C40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135 000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DC1E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6144B7" w:rsidRPr="006144B7" w14:paraId="49E05EA7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EDCB0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BERUHÁZÁSOK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523D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635 000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C6F5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635 000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7D84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6144B7" w:rsidRPr="006144B7" w14:paraId="3035B381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FE1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0896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34F3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1D56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52B81446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42DEA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tárgyi eszközök felújítása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198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9969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2530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E1E076C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EAE72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Felújítás Áfa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756A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34B3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91F9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66D91723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FA814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FELÚJÍTÁSOK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FEC3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075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771E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0</w:t>
            </w:r>
          </w:p>
        </w:tc>
      </w:tr>
      <w:tr w:rsidR="006144B7" w:rsidRPr="006144B7" w14:paraId="7F9D3C6B" w14:textId="77777777" w:rsidTr="006144B7">
        <w:trPr>
          <w:trHeight w:val="330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27D39" w14:textId="462D970D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6"/>
                <w:szCs w:val="26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6"/>
                <w:szCs w:val="26"/>
                <w:lang w:eastAsia="hu-HU"/>
              </w:rPr>
              <w:t>FELHALMOZÁSI KIADÁSOK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B4D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635 000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7B03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635 000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CBE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0</w:t>
            </w:r>
          </w:p>
        </w:tc>
      </w:tr>
      <w:tr w:rsidR="006144B7" w:rsidRPr="006144B7" w14:paraId="519C4064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3D23A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4D09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207D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2BF2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12EE32B0" w14:textId="77777777" w:rsidTr="006144B7">
        <w:trPr>
          <w:trHeight w:val="360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F1484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 xml:space="preserve">KÖLTSÉGVETÉSI KIADÁSOK 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3042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96 106 911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29A0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98 865 028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C5DF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6144B7" w:rsidRPr="006144B7" w14:paraId="52FD5C34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C8D57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KIADÁSOK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70B9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4502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4FAF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lang w:eastAsia="hu-HU"/>
              </w:rPr>
              <w:t> </w:t>
            </w:r>
          </w:p>
        </w:tc>
      </w:tr>
      <w:tr w:rsidR="006144B7" w:rsidRPr="006144B7" w14:paraId="41CFDF9C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71BB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0349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E8CA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5B51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BBFF1DF" w14:textId="77777777" w:rsidTr="006144B7">
        <w:trPr>
          <w:trHeight w:val="360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2315F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KIADÁSOK ÖSSZESEN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CF13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96 106 911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8D7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98 865 028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5065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0</w:t>
            </w:r>
          </w:p>
        </w:tc>
      </w:tr>
      <w:tr w:rsidR="006144B7" w:rsidRPr="006144B7" w14:paraId="768C2A83" w14:textId="77777777" w:rsidTr="006144B7">
        <w:trPr>
          <w:trHeight w:val="3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AEC46F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2E10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6F38A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E706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</w:tbl>
    <w:p w14:paraId="0F33386A" w14:textId="3B08042A" w:rsidR="006144B7" w:rsidRDefault="006144B7">
      <w:r>
        <w:br w:type="page"/>
      </w:r>
    </w:p>
    <w:tbl>
      <w:tblPr>
        <w:tblW w:w="96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2"/>
        <w:gridCol w:w="1748"/>
        <w:gridCol w:w="1702"/>
        <w:gridCol w:w="1584"/>
      </w:tblGrid>
      <w:tr w:rsidR="006144B7" w:rsidRPr="006144B7" w14:paraId="76327D8A" w14:textId="77777777" w:rsidTr="006144B7">
        <w:trPr>
          <w:trHeight w:val="315"/>
        </w:trPr>
        <w:tc>
          <w:tcPr>
            <w:tcW w:w="9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FE360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Kápolnásnyéki Közös Önkormányzati Hivatal 2020 évi költségvetés szöveges indoklás</w:t>
            </w:r>
          </w:p>
        </w:tc>
      </w:tr>
      <w:tr w:rsidR="006144B7" w:rsidRPr="006144B7" w14:paraId="2E261445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702A9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DB3AF" w14:textId="77777777" w:rsidR="006144B7" w:rsidRPr="006144B7" w:rsidRDefault="006144B7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31372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DD23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Ft</w:t>
            </w:r>
          </w:p>
        </w:tc>
      </w:tr>
      <w:tr w:rsidR="006144B7" w:rsidRPr="006144B7" w14:paraId="45FEEE3C" w14:textId="77777777" w:rsidTr="006144B7">
        <w:trPr>
          <w:trHeight w:val="315"/>
        </w:trPr>
        <w:tc>
          <w:tcPr>
            <w:tcW w:w="4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5E46CD1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F47EC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előirányzat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6F2D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Teljesítés:</w:t>
            </w:r>
          </w:p>
        </w:tc>
      </w:tr>
      <w:tr w:rsidR="006144B7" w:rsidRPr="006144B7" w14:paraId="5AD3182A" w14:textId="77777777" w:rsidTr="006144B7">
        <w:trPr>
          <w:trHeight w:val="315"/>
        </w:trPr>
        <w:tc>
          <w:tcPr>
            <w:tcW w:w="4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0063C40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55E3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E5E239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468B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6144B7" w:rsidRPr="006144B7" w14:paraId="23E9B6BE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B4526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Készletértékesítés ellenértéke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8BDE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A7E4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AE2C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</w:tr>
      <w:tr w:rsidR="006144B7" w:rsidRPr="006144B7" w14:paraId="46FFD8BD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F5220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Egyéb </w:t>
            </w:r>
            <w:proofErr w:type="spellStart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szolg</w:t>
            </w:r>
            <w:proofErr w:type="spellEnd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E54C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7A7F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2AB3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FDAB63D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AB07C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Szolgáltatások ellenértéke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17F7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463E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8928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4DC4CC16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DE451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Továbbszámlázott szolgáltatás ÁHT-n belül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CEC9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430 800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E202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430 800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5095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018FEA4A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654A4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(önkormányzat, óvoda telefon)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9D99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D50A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C8FA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4BDA2E21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BCC96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Továbbszámlázott szolgáltatás ÁHT-n kívül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456B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141 840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F364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141 840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2462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1A1B7AD3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89606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(dolgozói telefon)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20E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9E9C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B085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5E29CE36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3B13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Közvetített szolgáltatások értéke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3610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572 640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E2AA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572 640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70BB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</w:tr>
      <w:tr w:rsidR="006144B7" w:rsidRPr="006144B7" w14:paraId="4D3B7313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E48744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Kamatbevételek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5F95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C77C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C8F1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3699E8A4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A7F6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7B5D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8D8E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59B7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607EA46D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EAF33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Biztosító által fizetett kártérítés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064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1A7F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55DD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37D6FA65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6CBD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662D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C03B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7633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4E0B9745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0C95C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bevétel (házasságkötés)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9B20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260 000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E933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260 000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1E64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4CCDD06E" w14:textId="77777777" w:rsidTr="006144B7">
        <w:trPr>
          <w:trHeight w:val="300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7005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Egyéb működési bevételek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5E8D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260 000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37AD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260 000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D77E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6144B7" w:rsidRPr="006144B7" w14:paraId="4DBD40ED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C1DB0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BCDC5" w14:textId="2A320579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1C394" w14:textId="5CF12555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8C368" w14:textId="32575F56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6144B7" w:rsidRPr="006144B7" w14:paraId="5AC8C45C" w14:textId="77777777" w:rsidTr="006144B7">
        <w:trPr>
          <w:trHeight w:val="300"/>
        </w:trPr>
        <w:tc>
          <w:tcPr>
            <w:tcW w:w="4662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0AAE6" w14:textId="266C6328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 xml:space="preserve"> MŰKÖDÉSI BEVÉTELEK                        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91B7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832 640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04D7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832 640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8E43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</w:tr>
      <w:tr w:rsidR="006144B7" w:rsidRPr="006144B7" w14:paraId="09D625B9" w14:textId="77777777" w:rsidTr="006144B7">
        <w:trPr>
          <w:trHeight w:val="600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EEE22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Működési célú támogatási kölcsönök visszatérülése ÁHT-n kívülről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2776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B773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802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51814617" w14:textId="77777777" w:rsidTr="006144B7">
        <w:trPr>
          <w:trHeight w:val="570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1DD9B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MŰKÖDÉSI CÉLÚ ÁTVETT PÉNZESZKÖZÖK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F746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0647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AD7B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1FFD042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5E169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MŰKÖDÉSI BEVÉTELEK ÖSSZESEN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525C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832 640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80D3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832 640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F54A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6144B7" w:rsidRPr="006144B7" w14:paraId="7D93BB44" w14:textId="77777777" w:rsidTr="006144B7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28C7A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FELHALMOZÁSI BEVÉTELEK ÖSSZESEN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4103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EFD6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0FB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90A2DA1" w14:textId="77777777" w:rsidTr="006144B7">
        <w:trPr>
          <w:trHeight w:val="37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84546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  <w:t>KÖLTSÉGVETÉSI BEVÉTELEK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63F2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832 640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0D7B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832 640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1461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6144B7" w:rsidRPr="006144B7" w14:paraId="4735FA19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49551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Előző évi szabad pénzmaradvány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0F78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4CB3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314 992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5AAC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12DC2DD" w14:textId="77777777" w:rsidTr="006144B7">
        <w:trPr>
          <w:trHeight w:val="600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86E84" w14:textId="48965F4F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Előző évi kötött felhasználású pénzmaradvány     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4AB3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8971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7BA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FF61A51" w14:textId="77777777" w:rsidTr="006144B7">
        <w:trPr>
          <w:trHeight w:val="570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96D67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Előző évi költségvetési maradvány igénybevétele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6EF7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CB8E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314 992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DB99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</w:tr>
      <w:tr w:rsidR="006144B7" w:rsidRPr="006144B7" w14:paraId="3F5ED0BD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A5650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Irányító szervi támogatás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E0AC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95 274 271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0A50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97 717 396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8AA0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F8AA2FF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ABD79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ebből állami </w:t>
            </w:r>
            <w:proofErr w:type="gramStart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támogatás:   </w:t>
            </w:r>
            <w:proofErr w:type="gramEnd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</w:t>
            </w: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70.257.200 Ft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3AA7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06DF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6FCB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592E9523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BDD49" w14:textId="4BD32D5B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Kápolnásnyék 73 %             18.180.602 Ft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532C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8EC0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4BC0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08A8227D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C57D3" w14:textId="7F7FE182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Vereb     15 %                        3.781.378 Ft         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21A0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CAF5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F9D0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BAAC8ED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FBC13" w14:textId="2B5A699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Nadap     12 %                       3.055.091 Ft         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F44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D22C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CED5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0B99E38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AF22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 xml:space="preserve">Önkorm. Tám. </w:t>
            </w:r>
            <w:proofErr w:type="gramStart"/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 xml:space="preserve">Összesen:  </w:t>
            </w: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 </w:t>
            </w:r>
            <w:proofErr w:type="gramEnd"/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 25.017.071 Ft         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8BC0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1332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523C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6AA47DC2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F7B4E5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BEVÉTELEK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3740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95 274 271</w:t>
            </w:r>
          </w:p>
        </w:tc>
        <w:tc>
          <w:tcPr>
            <w:tcW w:w="170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8262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98 032 388</w:t>
            </w:r>
          </w:p>
        </w:tc>
        <w:tc>
          <w:tcPr>
            <w:tcW w:w="158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D98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0</w:t>
            </w:r>
          </w:p>
        </w:tc>
      </w:tr>
      <w:tr w:rsidR="006144B7" w:rsidRPr="006144B7" w14:paraId="20A2AB27" w14:textId="77777777" w:rsidTr="006144B7">
        <w:trPr>
          <w:trHeight w:val="3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8606F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BEVÉTELEK ÖSSZESEN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8630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96 106 911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CFD0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98 865 028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3F9C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0</w:t>
            </w:r>
          </w:p>
        </w:tc>
      </w:tr>
    </w:tbl>
    <w:p w14:paraId="6C343CE3" w14:textId="77777777" w:rsidR="006144B7" w:rsidRDefault="006144B7">
      <w:pPr>
        <w:spacing w:after="160" w:line="259" w:lineRule="auto"/>
      </w:pPr>
      <w:r>
        <w:br w:type="page"/>
      </w:r>
    </w:p>
    <w:tbl>
      <w:tblPr>
        <w:tblW w:w="9922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9"/>
        <w:gridCol w:w="2138"/>
        <w:gridCol w:w="1814"/>
        <w:gridCol w:w="1471"/>
      </w:tblGrid>
      <w:tr w:rsidR="006144B7" w:rsidRPr="006144B7" w14:paraId="5A6A2746" w14:textId="77777777" w:rsidTr="006144B7">
        <w:trPr>
          <w:trHeight w:val="315"/>
        </w:trPr>
        <w:tc>
          <w:tcPr>
            <w:tcW w:w="9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E38E9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Kápolnásnyéki Napsugár Óvoda 2020. évi költségvetés szöveges indoklás</w:t>
            </w:r>
          </w:p>
        </w:tc>
      </w:tr>
      <w:tr w:rsidR="006144B7" w:rsidRPr="006144B7" w14:paraId="45B4BEBB" w14:textId="77777777" w:rsidTr="006144B7">
        <w:trPr>
          <w:trHeight w:val="315"/>
        </w:trPr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CA69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00C81" w14:textId="77777777" w:rsidR="006144B7" w:rsidRPr="006144B7" w:rsidRDefault="006144B7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C914B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EE1A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Forintban</w:t>
            </w:r>
          </w:p>
        </w:tc>
      </w:tr>
      <w:tr w:rsidR="006144B7" w:rsidRPr="006144B7" w14:paraId="5EC69027" w14:textId="77777777" w:rsidTr="006144B7">
        <w:trPr>
          <w:trHeight w:val="645"/>
        </w:trPr>
        <w:tc>
          <w:tcPr>
            <w:tcW w:w="4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205E2B3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6D3E7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előirányzat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2DD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Teljesítés:</w:t>
            </w:r>
          </w:p>
        </w:tc>
      </w:tr>
      <w:tr w:rsidR="006144B7" w:rsidRPr="006144B7" w14:paraId="66070088" w14:textId="77777777" w:rsidTr="006144B7">
        <w:trPr>
          <w:trHeight w:val="315"/>
        </w:trPr>
        <w:tc>
          <w:tcPr>
            <w:tcW w:w="4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2951139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25E26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A29240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185C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6144B7" w:rsidRPr="006144B7" w14:paraId="7CD51393" w14:textId="77777777" w:rsidTr="006144B7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C534C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4680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85B3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12CE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2415F40" w14:textId="77777777" w:rsidTr="006144B7">
        <w:trPr>
          <w:trHeight w:val="480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CF74D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Törvény szerinti illetmények, munkabérek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F30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70 325 658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42EC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74 619 015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BE0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5A096B4E" w14:textId="77777777" w:rsidTr="006144B7">
        <w:trPr>
          <w:trHeight w:val="600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FD704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Normatív jutalmak (pedagógus nap, karácsony)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89A3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5 000 000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0B05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5 000 000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A696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0514373" w14:textId="77777777" w:rsidTr="006144B7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66A99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Készenlét, ügyelet, helyettesítés, túlóra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4529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500 000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0362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500 000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9655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ED3436C" w14:textId="77777777" w:rsidTr="006144B7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5570A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Végkielégítés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8E05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25A6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3904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6DDF6EAA" w14:textId="77777777" w:rsidTr="006144B7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E463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Jubileumi jutalom (40 éves 1 fő)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8D73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1 689 975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44E9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1 689 975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7BDF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113F72F6" w14:textId="77777777" w:rsidTr="006144B7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569F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Béren kívüli juttatások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F0C7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1 380 000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DDBA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1 380 000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FF53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14488FDF" w14:textId="77777777" w:rsidTr="006144B7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A0662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(nyugdíjpénztár)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3AE3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FABA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210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6BAFFFCD" w14:textId="77777777" w:rsidTr="006144B7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40EA4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Közlekedési költségtérítés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27F0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324 000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ED92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324 000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E535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9C43BD4" w14:textId="77777777" w:rsidTr="006144B7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55B73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költségtérítések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22DE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8030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93D5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14F66ABA" w14:textId="77777777" w:rsidTr="006144B7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81772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Foglalkoztatottak egyéb személyi j.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84BA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C0ED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1 896 345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1B2D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17465D77" w14:textId="77777777" w:rsidTr="006144B7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910C6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Foglalkoztatottak személyi juttatásai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5666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79 219 633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65B8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85 409 335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2294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0</w:t>
            </w:r>
          </w:p>
        </w:tc>
      </w:tr>
      <w:tr w:rsidR="006144B7" w:rsidRPr="006144B7" w14:paraId="4439708C" w14:textId="77777777" w:rsidTr="006144B7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C5B73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D0D9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01AC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001F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E389E1E" w14:textId="77777777" w:rsidTr="006144B7">
        <w:trPr>
          <w:trHeight w:val="600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F8DB0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Munkavégzésre irányuló egyéb jogviszony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B892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2 400 000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A874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4 022 378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5436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58C54120" w14:textId="77777777" w:rsidTr="006144B7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69F7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(SNI ellátás)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1804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25BD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F8B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F509CB7" w14:textId="77777777" w:rsidTr="006144B7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059F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külső személyi juttatások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384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300 000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178F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300 000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ADF9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4D8B3E0F" w14:textId="77777777" w:rsidTr="006144B7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8F1CC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(Reprezentáció)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0E65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2740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9D5C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5D3D932B" w14:textId="77777777" w:rsidTr="006144B7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8AE92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Külső személyi juttatások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E112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2 700 000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5A1D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4 322 378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DD12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0</w:t>
            </w:r>
          </w:p>
        </w:tc>
      </w:tr>
      <w:tr w:rsidR="006144B7" w:rsidRPr="006144B7" w14:paraId="566C56A3" w14:textId="77777777" w:rsidTr="006144B7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3B5D6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384B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7669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8010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E5779B0" w14:textId="77777777" w:rsidTr="006144B7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4970A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SZEMÉLYI JUTTATÁSOK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1CB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81 919 633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1A0A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89 731 713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BF58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6144B7" w:rsidRPr="006144B7" w14:paraId="7DBD4E9B" w14:textId="77777777" w:rsidTr="006144B7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42483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98BA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0871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BB1B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1EC836EB" w14:textId="77777777" w:rsidTr="006144B7">
        <w:trPr>
          <w:trHeight w:val="300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D990D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Szociális hozzájárulási adó 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5749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14 298 338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6C22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15 141 530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2872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1E51472F" w14:textId="77777777" w:rsidTr="006144B7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F94F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Egészségügyi hozzájárulás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808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7AED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B441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0C96701" w14:textId="77777777" w:rsidTr="006144B7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49B76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Táppénz hozzájárulás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CB8F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1817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400 000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FF3D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56A41C4C" w14:textId="77777777" w:rsidTr="006144B7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814F2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Munkáltatót terhelő SZJA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76BE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304 373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4699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304 373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3C7C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4C28C2F7" w14:textId="77777777" w:rsidTr="006144B7">
        <w:trPr>
          <w:trHeight w:val="94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E64E0" w14:textId="2349CA8E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MUNKAADÓKAT TERHELŐ </w:t>
            </w:r>
            <w:r w:rsidR="003206E6"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JÁRULÉKOK ÉS</w:t>
            </w: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SZOCIÁLIS HOZZÁJÁRULÁSI ADÓ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0DA5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14 602 711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03E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15 845 903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3E65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6144B7" w:rsidRPr="006144B7" w14:paraId="52350DC0" w14:textId="77777777" w:rsidTr="006144B7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C6761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               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6D26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35F7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11C3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0D34F46" w14:textId="77777777" w:rsidTr="006144B7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D646D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Gyógyszer, </w:t>
            </w:r>
            <w:proofErr w:type="gramStart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könyv ,</w:t>
            </w:r>
            <w:proofErr w:type="gramEnd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folyóirat beszerzése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2961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200 000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4F12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200 000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46E9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EFABB49" w14:textId="77777777" w:rsidTr="006144B7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52803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Szakmai anyagok beszerzése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CF76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700 000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BC4B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700 000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6976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9B7B60D" w14:textId="77777777" w:rsidTr="006144B7">
        <w:trPr>
          <w:trHeight w:val="600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F9ED5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(ebből 300 e Ft karácsonyi ajándék csoportokba)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D3DD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B94D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8D2B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09EC6A9" w14:textId="77777777" w:rsidTr="003206E6">
        <w:trPr>
          <w:trHeight w:val="300"/>
        </w:trPr>
        <w:tc>
          <w:tcPr>
            <w:tcW w:w="4499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D00431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Szakmai anyagok beszerzése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D7BD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900 000</w:t>
            </w:r>
          </w:p>
        </w:tc>
        <w:tc>
          <w:tcPr>
            <w:tcW w:w="181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45E6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900 000</w:t>
            </w:r>
          </w:p>
        </w:tc>
        <w:tc>
          <w:tcPr>
            <w:tcW w:w="147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DFA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6144B7" w:rsidRPr="006144B7" w14:paraId="52196D60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3815B0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4E80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669F1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174C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</w:tbl>
    <w:p w14:paraId="6C4140DB" w14:textId="1E61F0A5" w:rsidR="003206E6" w:rsidRDefault="003206E6">
      <w:r>
        <w:br w:type="page"/>
      </w:r>
    </w:p>
    <w:tbl>
      <w:tblPr>
        <w:tblW w:w="9922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9"/>
        <w:gridCol w:w="2138"/>
        <w:gridCol w:w="1814"/>
        <w:gridCol w:w="1471"/>
      </w:tblGrid>
      <w:tr w:rsidR="003206E6" w:rsidRPr="006144B7" w14:paraId="1034DCAE" w14:textId="77777777" w:rsidTr="003206E6">
        <w:trPr>
          <w:trHeight w:val="315"/>
        </w:trPr>
        <w:tc>
          <w:tcPr>
            <w:tcW w:w="9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E822D" w14:textId="77777777" w:rsidR="003206E6" w:rsidRPr="006144B7" w:rsidRDefault="003206E6" w:rsidP="00E66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Kápolnásnyéki Napsugár Óvoda 2020. évi költségvetés szöveges indoklás</w:t>
            </w:r>
          </w:p>
        </w:tc>
      </w:tr>
      <w:tr w:rsidR="003206E6" w:rsidRPr="006144B7" w14:paraId="4D2A6258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2BB01" w14:textId="77777777" w:rsidR="003206E6" w:rsidRPr="006144B7" w:rsidRDefault="003206E6" w:rsidP="00E66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CED42" w14:textId="77777777" w:rsidR="003206E6" w:rsidRPr="006144B7" w:rsidRDefault="003206E6" w:rsidP="00E6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6B2ED" w14:textId="77777777" w:rsidR="003206E6" w:rsidRPr="006144B7" w:rsidRDefault="003206E6" w:rsidP="00E6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AFF8C" w14:textId="77777777" w:rsidR="003206E6" w:rsidRPr="006144B7" w:rsidRDefault="003206E6" w:rsidP="00E66C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Forintban</w:t>
            </w:r>
          </w:p>
        </w:tc>
      </w:tr>
      <w:tr w:rsidR="003206E6" w:rsidRPr="006144B7" w14:paraId="6CF948AB" w14:textId="77777777" w:rsidTr="003206E6">
        <w:trPr>
          <w:trHeight w:val="645"/>
        </w:trPr>
        <w:tc>
          <w:tcPr>
            <w:tcW w:w="4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E0BA48E" w14:textId="77777777" w:rsidR="003206E6" w:rsidRPr="006144B7" w:rsidRDefault="003206E6" w:rsidP="00E66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4CC94" w14:textId="77777777" w:rsidR="003206E6" w:rsidRPr="006144B7" w:rsidRDefault="003206E6" w:rsidP="00E66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előirányzat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204E" w14:textId="77777777" w:rsidR="003206E6" w:rsidRPr="006144B7" w:rsidRDefault="003206E6" w:rsidP="00E66C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Teljesítés:</w:t>
            </w:r>
          </w:p>
        </w:tc>
      </w:tr>
      <w:tr w:rsidR="003206E6" w:rsidRPr="006144B7" w14:paraId="7077BBC9" w14:textId="77777777" w:rsidTr="003206E6">
        <w:trPr>
          <w:trHeight w:val="315"/>
        </w:trPr>
        <w:tc>
          <w:tcPr>
            <w:tcW w:w="4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265BD63" w14:textId="77777777" w:rsidR="003206E6" w:rsidRPr="006144B7" w:rsidRDefault="003206E6" w:rsidP="00E66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F3CC9" w14:textId="77777777" w:rsidR="003206E6" w:rsidRPr="006144B7" w:rsidRDefault="003206E6" w:rsidP="00E66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6B98E0" w14:textId="77777777" w:rsidR="003206E6" w:rsidRPr="006144B7" w:rsidRDefault="003206E6" w:rsidP="00E66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4A982" w14:textId="77777777" w:rsidR="003206E6" w:rsidRPr="006144B7" w:rsidRDefault="003206E6" w:rsidP="00E66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6144B7" w:rsidRPr="006144B7" w14:paraId="2EBA25CB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5E47A" w14:textId="60EC81ED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Irodaszer, nyomtatvány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AE5A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100 000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9F10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100 000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0181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199DB0B1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8AFF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Munkaruha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4758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362 204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E404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362 204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46AB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76C4215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0261B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Tisztítószerek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2AF4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550 000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C007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550 000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B2A8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D0E9F7F" w14:textId="77777777" w:rsidTr="003206E6">
        <w:trPr>
          <w:trHeight w:val="300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FF7D2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Karbantartási és egyéb anyagok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3051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800 000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7EA7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800 000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BF68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0D69D4E0" w14:textId="77777777" w:rsidTr="003206E6">
        <w:trPr>
          <w:trHeight w:val="300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992EC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Üzemeltetési anyagok beszerzése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61BA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1 812 204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FF78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1 812 204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7439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6144B7" w:rsidRPr="006144B7" w14:paraId="381AD42C" w14:textId="77777777" w:rsidTr="003206E6">
        <w:trPr>
          <w:trHeight w:val="300"/>
        </w:trPr>
        <w:tc>
          <w:tcPr>
            <w:tcW w:w="4499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184C00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85F7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2117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4206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346F4D21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4A78E4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CCC0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2 712 204</w:t>
            </w:r>
          </w:p>
        </w:tc>
        <w:tc>
          <w:tcPr>
            <w:tcW w:w="181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BCC2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2 712 204</w:t>
            </w:r>
          </w:p>
        </w:tc>
        <w:tc>
          <w:tcPr>
            <w:tcW w:w="147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318E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6144B7" w:rsidRPr="006144B7" w14:paraId="23D016EF" w14:textId="77777777" w:rsidTr="003206E6">
        <w:trPr>
          <w:trHeight w:val="315"/>
        </w:trPr>
        <w:tc>
          <w:tcPr>
            <w:tcW w:w="4499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EC474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3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36B5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989E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7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B22B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A1B1E06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C8EB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Internet előfizetés, </w:t>
            </w:r>
            <w:proofErr w:type="spellStart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sztgép</w:t>
            </w:r>
            <w:proofErr w:type="spellEnd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karbantartás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CC02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359 200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55E2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359 200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AFC3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5826D4EA" w14:textId="77777777" w:rsidTr="003206E6">
        <w:trPr>
          <w:trHeight w:val="570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BCE07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Informatikai szolgáltatások igénybevétele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BDA8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359 200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A595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359 200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2F7B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6144B7" w:rsidRPr="006144B7" w14:paraId="415175B5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30B3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33B7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E0ED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B2AB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6C9884D0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D7D70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Egyéb kommunikációs szolgáltatások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25F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156 000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7BE1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156 000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3484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5775CAF6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C022B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(telefon)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C06F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3CEF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73A5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60CDB797" w14:textId="77777777" w:rsidTr="003206E6">
        <w:trPr>
          <w:trHeight w:val="300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8116A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0E56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C73D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58C8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1AF60A1D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908CD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Kommunikációs szolgáltatások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37E5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515 200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359C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515 200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6FBC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6144B7" w:rsidRPr="006144B7" w14:paraId="4576A9D2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EC7EF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0E0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B826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65FD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E0F4801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DAF7C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Gázenergia-szolgáltatás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0BD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1 300 000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D81F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1 300 000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EA28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1D4B6AA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A122C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Villamosenergia-szolgáltatás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80A9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500 000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AE5D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500 000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0890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6002024B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086A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Víz- és csatornadíjak 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A87E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1 200 000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EE4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1 200 000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049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120F15FA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EEC5C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Közüzemi díjak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E5B9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3 000 000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C855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3 000 000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48AD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6144B7" w:rsidRPr="006144B7" w14:paraId="60483977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AD050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68B9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6FE3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391A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48A61C82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17D1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Bérleti és lízingdíjak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8ED0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9907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E3C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20E66869" w14:textId="77777777" w:rsidTr="003206E6">
        <w:trPr>
          <w:trHeight w:val="300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08650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D71C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3649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5F72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43B45B41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03932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EFDB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84B6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21DF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6144B7" w:rsidRPr="006144B7" w14:paraId="78297F13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DB43C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Egyéb karbantartás (</w:t>
            </w:r>
            <w:proofErr w:type="gramStart"/>
            <w:r w:rsidRPr="006144B7">
              <w:rPr>
                <w:rFonts w:ascii="Arial" w:eastAsia="Times New Roman" w:hAnsi="Arial" w:cs="Arial"/>
                <w:lang w:eastAsia="hu-HU"/>
              </w:rPr>
              <w:t>kazán,</w:t>
            </w:r>
            <w:proofErr w:type="gramEnd"/>
            <w:r w:rsidRPr="006144B7">
              <w:rPr>
                <w:rFonts w:ascii="Arial" w:eastAsia="Times New Roman" w:hAnsi="Arial" w:cs="Arial"/>
                <w:lang w:eastAsia="hu-HU"/>
              </w:rPr>
              <w:t xml:space="preserve"> stb.)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86A0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300 000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7FDF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300 000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780E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6144B7" w:rsidRPr="006144B7" w14:paraId="08CA3688" w14:textId="77777777" w:rsidTr="003206E6">
        <w:trPr>
          <w:trHeight w:val="600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CF595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Karbantartási, kisjavítási szolgáltatások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654B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300 000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D70A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300 000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7DE5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6144B7" w:rsidRPr="006144B7" w14:paraId="1A80F17F" w14:textId="77777777" w:rsidTr="003206E6">
        <w:trPr>
          <w:trHeight w:val="300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AC15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82C5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8EB6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BAF4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19078515" w14:textId="77777777" w:rsidTr="003206E6">
        <w:trPr>
          <w:trHeight w:val="300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D446A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687F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A4F4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FC36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D2706DD" w14:textId="77777777" w:rsidTr="003206E6">
        <w:trPr>
          <w:trHeight w:val="600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9417B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Továbbszámlázott szolgáltatás ÁHT-n kívül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1F72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298F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2E56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12FAC099" w14:textId="77777777" w:rsidTr="003206E6">
        <w:trPr>
          <w:trHeight w:val="300"/>
        </w:trPr>
        <w:tc>
          <w:tcPr>
            <w:tcW w:w="4499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3F4ECF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F453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F765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EC1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4FE7740B" w14:textId="77777777" w:rsidTr="003206E6">
        <w:trPr>
          <w:trHeight w:val="540"/>
        </w:trPr>
        <w:tc>
          <w:tcPr>
            <w:tcW w:w="4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BB5991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Közvetített szolgáltatások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7DB0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B779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7849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</w:tr>
    </w:tbl>
    <w:p w14:paraId="3B051ED4" w14:textId="4E7C7BF0" w:rsidR="003206E6" w:rsidRDefault="003206E6">
      <w:r>
        <w:br w:type="page"/>
      </w:r>
    </w:p>
    <w:tbl>
      <w:tblPr>
        <w:tblW w:w="9922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9"/>
        <w:gridCol w:w="2138"/>
        <w:gridCol w:w="1814"/>
        <w:gridCol w:w="1471"/>
      </w:tblGrid>
      <w:tr w:rsidR="003206E6" w:rsidRPr="006144B7" w14:paraId="626EA3BF" w14:textId="77777777" w:rsidTr="003206E6">
        <w:trPr>
          <w:trHeight w:val="315"/>
        </w:trPr>
        <w:tc>
          <w:tcPr>
            <w:tcW w:w="9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852D7" w14:textId="77777777" w:rsidR="003206E6" w:rsidRPr="006144B7" w:rsidRDefault="003206E6" w:rsidP="00E66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Kápolnásnyéki Napsugár Óvoda 2020. évi költségvetés szöveges indoklás</w:t>
            </w:r>
          </w:p>
        </w:tc>
      </w:tr>
      <w:tr w:rsidR="003206E6" w:rsidRPr="006144B7" w14:paraId="3C674837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CC594" w14:textId="77777777" w:rsidR="003206E6" w:rsidRPr="006144B7" w:rsidRDefault="003206E6" w:rsidP="00E66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4ADE3" w14:textId="77777777" w:rsidR="003206E6" w:rsidRPr="006144B7" w:rsidRDefault="003206E6" w:rsidP="00E6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F9F40" w14:textId="77777777" w:rsidR="003206E6" w:rsidRPr="006144B7" w:rsidRDefault="003206E6" w:rsidP="00E6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D4685" w14:textId="77777777" w:rsidR="003206E6" w:rsidRPr="006144B7" w:rsidRDefault="003206E6" w:rsidP="00E66C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Forintban</w:t>
            </w:r>
          </w:p>
        </w:tc>
      </w:tr>
      <w:tr w:rsidR="003206E6" w:rsidRPr="006144B7" w14:paraId="4DCC5D5B" w14:textId="77777777" w:rsidTr="003206E6">
        <w:trPr>
          <w:trHeight w:val="645"/>
        </w:trPr>
        <w:tc>
          <w:tcPr>
            <w:tcW w:w="4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14A2F09" w14:textId="77777777" w:rsidR="003206E6" w:rsidRPr="006144B7" w:rsidRDefault="003206E6" w:rsidP="00E66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B49ED" w14:textId="77777777" w:rsidR="003206E6" w:rsidRPr="006144B7" w:rsidRDefault="003206E6" w:rsidP="00E66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előirányzat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0B40" w14:textId="77777777" w:rsidR="003206E6" w:rsidRPr="006144B7" w:rsidRDefault="003206E6" w:rsidP="00E66C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Teljesítés:</w:t>
            </w:r>
          </w:p>
        </w:tc>
      </w:tr>
      <w:tr w:rsidR="003206E6" w:rsidRPr="006144B7" w14:paraId="58B547B0" w14:textId="77777777" w:rsidTr="003206E6">
        <w:trPr>
          <w:trHeight w:val="315"/>
        </w:trPr>
        <w:tc>
          <w:tcPr>
            <w:tcW w:w="4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426545C" w14:textId="77777777" w:rsidR="003206E6" w:rsidRPr="006144B7" w:rsidRDefault="003206E6" w:rsidP="00E66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F2144" w14:textId="77777777" w:rsidR="003206E6" w:rsidRPr="006144B7" w:rsidRDefault="003206E6" w:rsidP="00E66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2C115B" w14:textId="77777777" w:rsidR="003206E6" w:rsidRPr="006144B7" w:rsidRDefault="003206E6" w:rsidP="00E66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2C03A" w14:textId="77777777" w:rsidR="003206E6" w:rsidRPr="006144B7" w:rsidRDefault="003206E6" w:rsidP="00E66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6144B7" w:rsidRPr="006144B7" w14:paraId="5D8D2B59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BB13E" w14:textId="35E205CB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BA34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3386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792F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3B960A31" w14:textId="77777777" w:rsidTr="003206E6">
        <w:trPr>
          <w:trHeight w:val="37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E295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Úszásoktatás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51B2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200 000   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D41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200 000   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8CBF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0C20AFA" w14:textId="77777777" w:rsidTr="003206E6">
        <w:trPr>
          <w:trHeight w:val="360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C1A9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Szállítás uszodába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2B4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300 000   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86E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300 000   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F4D3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6F91C75" w14:textId="77777777" w:rsidTr="003206E6">
        <w:trPr>
          <w:trHeight w:val="360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E40D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Táncoktatás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884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800 000   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12FE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800 000   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6E98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16AC8AC" w14:textId="77777777" w:rsidTr="003206E6">
        <w:trPr>
          <w:trHeight w:val="360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5947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Szállítás korcsolya oktatásra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4D0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864 000   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E330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864 000   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7740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09F0386" w14:textId="77777777" w:rsidTr="003206E6">
        <w:trPr>
          <w:trHeight w:val="570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134D7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Szakmai tevékenységet segítő szolgáltatások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50B7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2 164 000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5117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2 164 000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C088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</w:tr>
      <w:tr w:rsidR="006144B7" w:rsidRPr="006144B7" w14:paraId="716541AB" w14:textId="77777777" w:rsidTr="003206E6">
        <w:trPr>
          <w:trHeight w:val="360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EA2B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Vagyonbiztosítás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603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225 234   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193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225 234   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0E53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12FC1826" w14:textId="77777777" w:rsidTr="003206E6">
        <w:trPr>
          <w:trHeight w:val="300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53827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Postai szolgáltatás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813E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30 000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02F5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30 000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47C2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19AB3FFA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28F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Szemétszállítás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90A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lang w:eastAsia="hu-HU"/>
              </w:rPr>
              <w:t>170 000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397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lang w:eastAsia="hu-HU"/>
              </w:rPr>
              <w:t>170 000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FAD6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F5EDAA7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1636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Riasztó távfelügyelet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AFEE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lang w:eastAsia="hu-HU"/>
              </w:rPr>
              <w:t>63 800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528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lang w:eastAsia="hu-HU"/>
              </w:rPr>
              <w:t>63 800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8263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4DC6B974" w14:textId="77777777" w:rsidTr="003206E6">
        <w:trPr>
          <w:trHeight w:val="600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2E3A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Kéményseprés, tűzoltókészülék ellenőrzés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5671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lang w:eastAsia="hu-HU"/>
              </w:rPr>
              <w:t>30 000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FA6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lang w:eastAsia="hu-HU"/>
              </w:rPr>
              <w:t>30 000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15CE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53EFA8C6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6A4F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Pénzügyi szolgáltatások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4A5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310 000   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C0A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310 000   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5A67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B3D50CB" w14:textId="77777777" w:rsidTr="003206E6">
        <w:trPr>
          <w:trHeight w:val="600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A9EB4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(üzemorvos, munkavédelmi szabályzat)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330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774 000   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C8D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774 000   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1B65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BAA7833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5B4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Továbbképzés 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A35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150 000   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ED5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150 000   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AE6F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62774332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235C3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Egyéb szolgáltatások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54FC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1 753 034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2929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1 753 034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F345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6144B7" w:rsidRPr="006144B7" w14:paraId="552807AD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9B659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53E5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63AF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0227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050710A6" w14:textId="77777777" w:rsidTr="003206E6">
        <w:trPr>
          <w:trHeight w:val="315"/>
        </w:trPr>
        <w:tc>
          <w:tcPr>
            <w:tcW w:w="4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51C2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Szolgáltatási kiadások</w:t>
            </w:r>
          </w:p>
        </w:tc>
        <w:tc>
          <w:tcPr>
            <w:tcW w:w="213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C7E7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7 217 034</w:t>
            </w:r>
          </w:p>
        </w:tc>
        <w:tc>
          <w:tcPr>
            <w:tcW w:w="1814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D0A0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7 217 034</w:t>
            </w:r>
          </w:p>
        </w:tc>
        <w:tc>
          <w:tcPr>
            <w:tcW w:w="1471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6841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6144B7" w:rsidRPr="006144B7" w14:paraId="702A6B3E" w14:textId="77777777" w:rsidTr="003206E6">
        <w:trPr>
          <w:trHeight w:val="315"/>
        </w:trPr>
        <w:tc>
          <w:tcPr>
            <w:tcW w:w="449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6B07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Kiküldetések kiadásai</w:t>
            </w:r>
          </w:p>
        </w:tc>
        <w:tc>
          <w:tcPr>
            <w:tcW w:w="2138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CE6F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4D86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7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F0FB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C872926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173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Reklám- és propaganda kiadások                                          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4962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276E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8FA4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072D0A1F" w14:textId="77777777" w:rsidTr="003206E6">
        <w:trPr>
          <w:trHeight w:val="570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2743D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Kiküldetések, reklám és propagandakiadások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2356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7AA2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8608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027EA411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9F544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                             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31FC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6C23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6EA7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4BE0BFB1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8CDC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 xml:space="preserve">ÁFA 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C496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2 263 481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9D98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2 263 481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DE5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1FDC23CF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6CE75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Fizetendő Áfa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B1A3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9CDA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279E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151A990B" w14:textId="77777777" w:rsidTr="003206E6">
        <w:trPr>
          <w:trHeight w:val="300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68434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AAE1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54AC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698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0E172E28" w14:textId="77777777" w:rsidTr="003206E6">
        <w:trPr>
          <w:trHeight w:val="300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E008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Egyéb dologi kiadások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72A7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10 000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4CE8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10 000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3ECF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446B9CA4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26742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027B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F8D8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5B19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962BACA" w14:textId="77777777" w:rsidTr="003206E6">
        <w:trPr>
          <w:trHeight w:val="630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519CA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Különféle befizetések és egyéb dologi kiadások                      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B4EE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2 273 481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E926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2 273 481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3C39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6144B7" w:rsidRPr="006144B7" w14:paraId="12C6F13A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4AFCD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90BD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7EBB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A45D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63325C41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20EB8D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963E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12 717 919</w:t>
            </w:r>
          </w:p>
        </w:tc>
        <w:tc>
          <w:tcPr>
            <w:tcW w:w="181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978B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12 717 919</w:t>
            </w:r>
          </w:p>
        </w:tc>
        <w:tc>
          <w:tcPr>
            <w:tcW w:w="147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802D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6144B7" w:rsidRPr="006144B7" w14:paraId="060C7FBA" w14:textId="77777777" w:rsidTr="003206E6">
        <w:trPr>
          <w:trHeight w:val="540"/>
        </w:trPr>
        <w:tc>
          <w:tcPr>
            <w:tcW w:w="4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5CDDB5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6"/>
                <w:szCs w:val="26"/>
                <w:lang w:eastAsia="hu-HU"/>
              </w:rPr>
            </w:pPr>
            <w:proofErr w:type="gramStart"/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6"/>
                <w:szCs w:val="26"/>
                <w:lang w:eastAsia="hu-HU"/>
              </w:rPr>
              <w:t>MŰKÖDÉSI  KIADÁSOK</w:t>
            </w:r>
            <w:proofErr w:type="gramEnd"/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6"/>
                <w:szCs w:val="26"/>
                <w:lang w:eastAsia="hu-HU"/>
              </w:rPr>
              <w:t xml:space="preserve"> 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256F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109 240 263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6FB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118 295 535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D907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0</w:t>
            </w:r>
          </w:p>
        </w:tc>
      </w:tr>
    </w:tbl>
    <w:p w14:paraId="2DFD7C75" w14:textId="709C650D" w:rsidR="003206E6" w:rsidRDefault="003206E6">
      <w:r>
        <w:br w:type="page"/>
      </w:r>
    </w:p>
    <w:tbl>
      <w:tblPr>
        <w:tblW w:w="9922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9"/>
        <w:gridCol w:w="2138"/>
        <w:gridCol w:w="1814"/>
        <w:gridCol w:w="1471"/>
      </w:tblGrid>
      <w:tr w:rsidR="003206E6" w:rsidRPr="006144B7" w14:paraId="390709EB" w14:textId="77777777" w:rsidTr="003206E6">
        <w:trPr>
          <w:trHeight w:val="315"/>
        </w:trPr>
        <w:tc>
          <w:tcPr>
            <w:tcW w:w="9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ADDAC" w14:textId="77777777" w:rsidR="003206E6" w:rsidRPr="006144B7" w:rsidRDefault="003206E6" w:rsidP="00E66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Kápolnásnyéki Napsugár Óvoda 2020. évi költségvetés szöveges indoklás</w:t>
            </w:r>
          </w:p>
        </w:tc>
      </w:tr>
      <w:tr w:rsidR="003206E6" w:rsidRPr="006144B7" w14:paraId="6B489B25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44E91" w14:textId="77777777" w:rsidR="003206E6" w:rsidRPr="006144B7" w:rsidRDefault="003206E6" w:rsidP="00E66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6F47B" w14:textId="77777777" w:rsidR="003206E6" w:rsidRPr="006144B7" w:rsidRDefault="003206E6" w:rsidP="00E6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DEA6D" w14:textId="77777777" w:rsidR="003206E6" w:rsidRPr="006144B7" w:rsidRDefault="003206E6" w:rsidP="00E6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725F9" w14:textId="77777777" w:rsidR="003206E6" w:rsidRPr="006144B7" w:rsidRDefault="003206E6" w:rsidP="00E66C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Forintban</w:t>
            </w:r>
          </w:p>
        </w:tc>
      </w:tr>
      <w:tr w:rsidR="003206E6" w:rsidRPr="006144B7" w14:paraId="0F54FD03" w14:textId="77777777" w:rsidTr="003206E6">
        <w:trPr>
          <w:trHeight w:val="645"/>
        </w:trPr>
        <w:tc>
          <w:tcPr>
            <w:tcW w:w="4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B74C48A" w14:textId="77777777" w:rsidR="003206E6" w:rsidRPr="006144B7" w:rsidRDefault="003206E6" w:rsidP="00E66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4C3C4" w14:textId="77777777" w:rsidR="003206E6" w:rsidRPr="006144B7" w:rsidRDefault="003206E6" w:rsidP="00E66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előirányzat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03AE" w14:textId="77777777" w:rsidR="003206E6" w:rsidRPr="006144B7" w:rsidRDefault="003206E6" w:rsidP="00E66C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Teljesítés:</w:t>
            </w:r>
          </w:p>
        </w:tc>
      </w:tr>
      <w:tr w:rsidR="003206E6" w:rsidRPr="006144B7" w14:paraId="76596F93" w14:textId="77777777" w:rsidTr="003206E6">
        <w:trPr>
          <w:trHeight w:val="315"/>
        </w:trPr>
        <w:tc>
          <w:tcPr>
            <w:tcW w:w="4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A7B048D" w14:textId="77777777" w:rsidR="003206E6" w:rsidRPr="006144B7" w:rsidRDefault="003206E6" w:rsidP="00E66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A725B" w14:textId="77777777" w:rsidR="003206E6" w:rsidRPr="006144B7" w:rsidRDefault="003206E6" w:rsidP="00E66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B204CB" w14:textId="77777777" w:rsidR="003206E6" w:rsidRPr="006144B7" w:rsidRDefault="003206E6" w:rsidP="00E66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EC3C7" w14:textId="77777777" w:rsidR="003206E6" w:rsidRPr="006144B7" w:rsidRDefault="003206E6" w:rsidP="00E66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6144B7" w:rsidRPr="006144B7" w14:paraId="7DC7F06B" w14:textId="77777777" w:rsidTr="003206E6">
        <w:trPr>
          <w:trHeight w:val="37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CA92A" w14:textId="601A42C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</w:pP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2694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D4F6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CD22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  <w:t> </w:t>
            </w:r>
          </w:p>
        </w:tc>
      </w:tr>
      <w:tr w:rsidR="006144B7" w:rsidRPr="006144B7" w14:paraId="304FAD8F" w14:textId="77777777" w:rsidTr="003206E6">
        <w:trPr>
          <w:trHeight w:val="600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F4489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Informatikai eszközök beszerzése létesítése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52BC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DAD2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7FFD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6144B7" w:rsidRPr="006144B7" w14:paraId="1D44C6A8" w14:textId="77777777" w:rsidTr="003206E6">
        <w:trPr>
          <w:trHeight w:val="600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20C7B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tárgyi eszköz beszerzése létesítése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5BA1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2 300 000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1552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3 328 000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DA87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6144B7" w:rsidRPr="006144B7" w14:paraId="22EAB083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5E462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Beruházás Áfa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77D2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621 000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8732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898 560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70F1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6144B7" w:rsidRPr="006144B7" w14:paraId="4CC874A1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24C30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BERUHÁZÁSOK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829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2 921 000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A9FD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4 226 560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2A03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6144B7" w:rsidRPr="006144B7" w14:paraId="42C80724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35DB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1E59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1427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0D2E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85C90CA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6C965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Ingatlan felújítás 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8EEF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3B02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993E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0F8A050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B56DF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tárgyi eszközök felújítása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0796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E872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41DD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488C4F1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AD82D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Felújítás Áfa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4429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C5C1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5130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62F2F3C2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84EFB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FELÚJÍTÁSOK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ACFB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FAC3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DD8C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0</w:t>
            </w:r>
          </w:p>
        </w:tc>
      </w:tr>
      <w:tr w:rsidR="006144B7" w:rsidRPr="006144B7" w14:paraId="2612963B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E37AA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A349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0A22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8AFF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</w:tr>
      <w:tr w:rsidR="006144B7" w:rsidRPr="006144B7" w14:paraId="5D3CCECD" w14:textId="77777777" w:rsidTr="003206E6">
        <w:trPr>
          <w:trHeight w:val="37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A1B91" w14:textId="649A7636" w:rsidR="006144B7" w:rsidRPr="006144B7" w:rsidRDefault="003206E6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6"/>
                <w:szCs w:val="26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6"/>
                <w:szCs w:val="26"/>
                <w:lang w:eastAsia="hu-HU"/>
              </w:rPr>
              <w:t>FELHALMOZÁSI KIADÁSOK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0641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  <w:t>2 921 000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D8F9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  <w:t>4 226 560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72A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  <w:t>0</w:t>
            </w:r>
          </w:p>
        </w:tc>
      </w:tr>
      <w:tr w:rsidR="006144B7" w:rsidRPr="006144B7" w14:paraId="6E63B508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6646B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71D7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2015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B861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9AEDB26" w14:textId="77777777" w:rsidTr="003206E6">
        <w:trPr>
          <w:trHeight w:val="360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4F935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 xml:space="preserve">KÖLTSÉGVETÉSI KIADÁSOK 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91F1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112 161 263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BE34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122 522 095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BAED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6144B7" w:rsidRPr="006144B7" w14:paraId="31EFCBE5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A1C5F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F1AA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DCCE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ADD7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4545AE2D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DCE9B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KIADÁSOK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F5E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5D12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6638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lang w:eastAsia="hu-HU"/>
              </w:rPr>
              <w:t> </w:t>
            </w:r>
          </w:p>
        </w:tc>
      </w:tr>
      <w:tr w:rsidR="006144B7" w:rsidRPr="006144B7" w14:paraId="4078F2F4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7D6BB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58A5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A081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579A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6BEAA05E" w14:textId="77777777" w:rsidTr="003206E6">
        <w:trPr>
          <w:trHeight w:val="360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D5B12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KIADÁSOK ÖSSZESEN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BB8F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112 161 263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416F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122 522 095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24B9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0</w:t>
            </w:r>
          </w:p>
        </w:tc>
      </w:tr>
      <w:tr w:rsidR="006144B7" w:rsidRPr="006144B7" w14:paraId="2F5E36F9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4166C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D071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5359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521C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2921F3E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FBA36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Készletértékesítés ellenértéke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7759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7291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09F0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</w:tr>
      <w:tr w:rsidR="006144B7" w:rsidRPr="006144B7" w14:paraId="372192A8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57AD7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68AE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BC96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AA6E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06E91AC9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40D6D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Egyéb </w:t>
            </w:r>
            <w:proofErr w:type="spellStart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szolg</w:t>
            </w:r>
            <w:proofErr w:type="spellEnd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D2A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467F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65EA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56753BB1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551C2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Szolgáltatások ellenértéke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E56E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94E3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B3DF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</w:tr>
      <w:tr w:rsidR="006144B7" w:rsidRPr="006144B7" w14:paraId="64F98ED5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FE504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1C3F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88C3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7E28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4465EB71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97A16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Közvetített szolgáltatások értéke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D8FB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FEEC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8D73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BFF0A42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63561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(továbbszámlázott szolgáltatás)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A903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BA73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A878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17CB10B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3931A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Kamatbevételek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F3F7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264D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500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25C5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13AAE0FA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0EB8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98A7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1D5F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948C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53BC0CCA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59E01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Biztosító által fizetett kártérítés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B554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307C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EB46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4F830CD1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389C1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8B24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CA06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F30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2AA02342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F98B2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bevétel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1DEA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10 000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7550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9 500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6D04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5F1308A2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5660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Egyéb működési bevételek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9011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10 000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B158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9 500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513B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6144B7" w:rsidRPr="006144B7" w14:paraId="0D399F98" w14:textId="77777777" w:rsidTr="003206E6">
        <w:trPr>
          <w:trHeight w:val="129"/>
        </w:trPr>
        <w:tc>
          <w:tcPr>
            <w:tcW w:w="4499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3F1A12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821F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C03A2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41DD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300BD49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AC3F91" w14:textId="20AD6D1B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 xml:space="preserve"> </w:t>
            </w:r>
            <w:r w:rsidR="003206E6"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MŰKÖDÉSI BEVÉTELEK</w:t>
            </w: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 xml:space="preserve">                        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F841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10 000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BBEF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10 000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A350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</w:tr>
    </w:tbl>
    <w:p w14:paraId="732A632B" w14:textId="3C2B63BB" w:rsidR="003206E6" w:rsidRDefault="003206E6">
      <w:r>
        <w:br w:type="page"/>
      </w:r>
    </w:p>
    <w:tbl>
      <w:tblPr>
        <w:tblW w:w="9922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9"/>
        <w:gridCol w:w="2138"/>
        <w:gridCol w:w="1814"/>
        <w:gridCol w:w="1471"/>
      </w:tblGrid>
      <w:tr w:rsidR="003206E6" w:rsidRPr="006144B7" w14:paraId="6E43B518" w14:textId="77777777" w:rsidTr="003206E6">
        <w:trPr>
          <w:trHeight w:val="315"/>
        </w:trPr>
        <w:tc>
          <w:tcPr>
            <w:tcW w:w="9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DED42" w14:textId="77777777" w:rsidR="003206E6" w:rsidRPr="006144B7" w:rsidRDefault="003206E6" w:rsidP="00E66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Kápolnásnyéki Napsugár Óvoda 2020. évi költségvetés szöveges indoklás</w:t>
            </w:r>
          </w:p>
        </w:tc>
      </w:tr>
      <w:tr w:rsidR="003206E6" w:rsidRPr="006144B7" w14:paraId="0B084A0E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75BCC" w14:textId="77777777" w:rsidR="003206E6" w:rsidRPr="006144B7" w:rsidRDefault="003206E6" w:rsidP="00E66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97841" w14:textId="77777777" w:rsidR="003206E6" w:rsidRPr="006144B7" w:rsidRDefault="003206E6" w:rsidP="00E6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7129C" w14:textId="77777777" w:rsidR="003206E6" w:rsidRPr="006144B7" w:rsidRDefault="003206E6" w:rsidP="00E6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1989B" w14:textId="77777777" w:rsidR="003206E6" w:rsidRPr="006144B7" w:rsidRDefault="003206E6" w:rsidP="00E66C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Forintban</w:t>
            </w:r>
          </w:p>
        </w:tc>
      </w:tr>
      <w:tr w:rsidR="003206E6" w:rsidRPr="006144B7" w14:paraId="66E63563" w14:textId="77777777" w:rsidTr="003206E6">
        <w:trPr>
          <w:trHeight w:val="645"/>
        </w:trPr>
        <w:tc>
          <w:tcPr>
            <w:tcW w:w="4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80DA319" w14:textId="77777777" w:rsidR="003206E6" w:rsidRPr="006144B7" w:rsidRDefault="003206E6" w:rsidP="00E66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6CFC6" w14:textId="77777777" w:rsidR="003206E6" w:rsidRPr="006144B7" w:rsidRDefault="003206E6" w:rsidP="00E66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előirányzat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A2AA" w14:textId="77777777" w:rsidR="003206E6" w:rsidRPr="006144B7" w:rsidRDefault="003206E6" w:rsidP="00E66C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Teljesítés:</w:t>
            </w:r>
          </w:p>
        </w:tc>
      </w:tr>
      <w:tr w:rsidR="003206E6" w:rsidRPr="006144B7" w14:paraId="6A79B5EB" w14:textId="77777777" w:rsidTr="003206E6">
        <w:trPr>
          <w:trHeight w:val="315"/>
        </w:trPr>
        <w:tc>
          <w:tcPr>
            <w:tcW w:w="4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89B0ACE" w14:textId="77777777" w:rsidR="003206E6" w:rsidRPr="006144B7" w:rsidRDefault="003206E6" w:rsidP="00E66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A53A1" w14:textId="77777777" w:rsidR="003206E6" w:rsidRPr="006144B7" w:rsidRDefault="003206E6" w:rsidP="00E66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673CAD" w14:textId="77777777" w:rsidR="003206E6" w:rsidRPr="006144B7" w:rsidRDefault="003206E6" w:rsidP="00E66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F95FC" w14:textId="77777777" w:rsidR="003206E6" w:rsidRPr="006144B7" w:rsidRDefault="003206E6" w:rsidP="00E66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6144B7" w:rsidRPr="006144B7" w14:paraId="3D99D01B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A6365" w14:textId="5A44DC40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41DA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1F17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9811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6144B7" w:rsidRPr="006144B7" w14:paraId="0A5C10B0" w14:textId="77777777" w:rsidTr="003206E6">
        <w:trPr>
          <w:trHeight w:val="600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16E9B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Működési célú támogatási kölcsönök visszatérülése ÁHT-n kívülről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CFF2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4987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AC4C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8F8C7EE" w14:textId="77777777" w:rsidTr="003206E6">
        <w:trPr>
          <w:trHeight w:val="570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8F639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MŰKÖDÉSI CÉLÚ ÁTVETT PÉNZESZKÖZÖK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AAAB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42FA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51F9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0</w:t>
            </w:r>
          </w:p>
        </w:tc>
      </w:tr>
      <w:tr w:rsidR="006144B7" w:rsidRPr="006144B7" w14:paraId="24EB576E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ACF86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82E4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3671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640A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AA1CB6D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5EE1A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MŰKÖDÉSI BEVÉTELEK ÖSSZESEN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C3EC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10 000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212E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10 000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C901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6144B7" w:rsidRPr="006144B7" w14:paraId="3EA549F0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61075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215B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81D0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F09B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DF609E8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25174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C41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F080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4455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356A4F7" w14:textId="77777777" w:rsidTr="003206E6">
        <w:trPr>
          <w:trHeight w:val="630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6CC31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FELHALMOZÁSI BEVÉTELEK ÖSSZESEN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4558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130A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5053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5EA7D95C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36D39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2073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B84D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457C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D49E58C" w14:textId="77777777" w:rsidTr="003206E6">
        <w:trPr>
          <w:trHeight w:val="750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A927C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  <w:t>KÖLTSÉGVETÉSI BEVÉTELEK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286C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10 000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8363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10 000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493E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6144B7" w:rsidRPr="006144B7" w14:paraId="1926EAA2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806AC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4D40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68E0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242B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1AB5C743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41582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Előző évi szabad pénzmaradvány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9C8B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6AA1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3 204 282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80D5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59FAC96E" w14:textId="77777777" w:rsidTr="003206E6">
        <w:trPr>
          <w:trHeight w:val="600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A0F56" w14:textId="2234E4A0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Előző évi </w:t>
            </w:r>
            <w:r w:rsidR="003206E6"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kötött felhasználású</w:t>
            </w: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pénzmaradvány     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B205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4C27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4F15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4ECE3816" w14:textId="77777777" w:rsidTr="003206E6">
        <w:trPr>
          <w:trHeight w:val="570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E575B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Előző évi költségvetési maradvány igénybevétele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A021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F29D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3 204 282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5C04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</w:tr>
      <w:tr w:rsidR="006144B7" w:rsidRPr="006144B7" w14:paraId="58B69414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A8B1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6FAA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99CF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7D5E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13ABE49A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B98D5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Irányító szervi támogatás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30DD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112 151 263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7426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119 307 813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A697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59AA38AF" w14:textId="77777777" w:rsidTr="003206E6">
        <w:trPr>
          <w:trHeight w:val="600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DA589" w14:textId="75AD3E75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ebből állami </w:t>
            </w:r>
            <w:proofErr w:type="gramStart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támogatás:   </w:t>
            </w:r>
            <w:proofErr w:type="gramEnd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92.063.670 Ft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45E7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827E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FF01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5F782C97" w14:textId="77777777" w:rsidTr="003206E6">
        <w:trPr>
          <w:trHeight w:val="600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D705B" w14:textId="2A0ABF0A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önkorm. </w:t>
            </w:r>
            <w:proofErr w:type="gramStart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támogatás:   </w:t>
            </w:r>
            <w:proofErr w:type="gramEnd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</w:t>
            </w:r>
            <w:r w:rsidR="003206E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</w:t>
            </w: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20.087.593 Ft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C4AA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871E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5D20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B6B6ECF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37DF7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BEVÉTELEK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42FC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112 151 263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A480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122 512 095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A00B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0</w:t>
            </w:r>
          </w:p>
        </w:tc>
      </w:tr>
      <w:tr w:rsidR="006144B7" w:rsidRPr="006144B7" w14:paraId="6013C3E8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6E9B7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                     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10EA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D3D6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A16A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1C42775B" w14:textId="77777777" w:rsidTr="003206E6">
        <w:trPr>
          <w:trHeight w:val="360"/>
        </w:trPr>
        <w:tc>
          <w:tcPr>
            <w:tcW w:w="4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F80C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BEVÉTELEK ÖSSZESEN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D63C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112 161 263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8EC4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122 522 095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E5C9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0</w:t>
            </w:r>
          </w:p>
        </w:tc>
      </w:tr>
    </w:tbl>
    <w:p w14:paraId="01E76C2D" w14:textId="33E92503" w:rsidR="004064A7" w:rsidRDefault="003206E6" w:rsidP="00F70C00">
      <w:pPr>
        <w:spacing w:after="160" w:line="259" w:lineRule="auto"/>
      </w:pPr>
      <w:r>
        <w:br w:type="page"/>
      </w:r>
    </w:p>
    <w:sectPr w:rsidR="004064A7" w:rsidSect="00B3393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EE9781" w14:textId="77777777" w:rsidR="00281DE9" w:rsidRDefault="00281DE9" w:rsidP="0043457F">
      <w:pPr>
        <w:spacing w:after="0" w:line="240" w:lineRule="auto"/>
      </w:pPr>
      <w:r>
        <w:separator/>
      </w:r>
    </w:p>
  </w:endnote>
  <w:endnote w:type="continuationSeparator" w:id="0">
    <w:p w14:paraId="25A11783" w14:textId="77777777" w:rsidR="00281DE9" w:rsidRDefault="00281DE9" w:rsidP="00434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41204097"/>
      <w:docPartObj>
        <w:docPartGallery w:val="Page Numbers (Bottom of Page)"/>
        <w:docPartUnique/>
      </w:docPartObj>
    </w:sdtPr>
    <w:sdtEndPr/>
    <w:sdtContent>
      <w:p w14:paraId="7EA06407" w14:textId="77CE258C" w:rsidR="00E66CD8" w:rsidRDefault="00E66CD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D77CC1" w14:textId="77777777" w:rsidR="00E66CD8" w:rsidRDefault="00E66CD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281D8D" w14:textId="77777777" w:rsidR="00281DE9" w:rsidRDefault="00281DE9" w:rsidP="0043457F">
      <w:pPr>
        <w:spacing w:after="0" w:line="240" w:lineRule="auto"/>
      </w:pPr>
      <w:r>
        <w:separator/>
      </w:r>
    </w:p>
  </w:footnote>
  <w:footnote w:type="continuationSeparator" w:id="0">
    <w:p w14:paraId="34B6B550" w14:textId="77777777" w:rsidR="00281DE9" w:rsidRDefault="00281DE9" w:rsidP="004345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72904"/>
    <w:multiLevelType w:val="hybridMultilevel"/>
    <w:tmpl w:val="2826BD94"/>
    <w:lvl w:ilvl="0" w:tplc="B21C745A">
      <w:start w:val="1"/>
      <w:numFmt w:val="lowerLetter"/>
      <w:lvlText w:val="%1)"/>
      <w:lvlJc w:val="left"/>
      <w:pPr>
        <w:ind w:left="10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403382"/>
    <w:multiLevelType w:val="hybridMultilevel"/>
    <w:tmpl w:val="28966458"/>
    <w:lvl w:ilvl="0" w:tplc="E5E88BB6">
      <w:start w:val="3"/>
      <w:numFmt w:val="decimal"/>
      <w:lvlText w:val="%1."/>
      <w:lvlJc w:val="left"/>
      <w:pPr>
        <w:ind w:left="862" w:hanging="360"/>
      </w:pPr>
      <w:rPr>
        <w:rFonts w:eastAsia="Calibri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C2144C"/>
    <w:multiLevelType w:val="hybridMultilevel"/>
    <w:tmpl w:val="1BFE4876"/>
    <w:lvl w:ilvl="0" w:tplc="C7CC6E0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1472C"/>
    <w:multiLevelType w:val="hybridMultilevel"/>
    <w:tmpl w:val="701428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A56EB"/>
    <w:multiLevelType w:val="hybridMultilevel"/>
    <w:tmpl w:val="5BFAED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E3754C"/>
    <w:multiLevelType w:val="hybridMultilevel"/>
    <w:tmpl w:val="5BFAED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042029"/>
    <w:multiLevelType w:val="hybridMultilevel"/>
    <w:tmpl w:val="F59C2A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00D"/>
    <w:rsid w:val="0001274F"/>
    <w:rsid w:val="000212E0"/>
    <w:rsid w:val="00021C34"/>
    <w:rsid w:val="000250E4"/>
    <w:rsid w:val="00034154"/>
    <w:rsid w:val="00036C80"/>
    <w:rsid w:val="000510E3"/>
    <w:rsid w:val="00054B0A"/>
    <w:rsid w:val="00062EBB"/>
    <w:rsid w:val="000710F2"/>
    <w:rsid w:val="0007561B"/>
    <w:rsid w:val="00084053"/>
    <w:rsid w:val="00094C8F"/>
    <w:rsid w:val="000B0993"/>
    <w:rsid w:val="000B60BB"/>
    <w:rsid w:val="000C06C0"/>
    <w:rsid w:val="000C1D86"/>
    <w:rsid w:val="000C772E"/>
    <w:rsid w:val="000D08CB"/>
    <w:rsid w:val="000D2DDC"/>
    <w:rsid w:val="000E3834"/>
    <w:rsid w:val="000E7FF4"/>
    <w:rsid w:val="000F1281"/>
    <w:rsid w:val="000F1987"/>
    <w:rsid w:val="000F2F8A"/>
    <w:rsid w:val="00105F8F"/>
    <w:rsid w:val="00111DEB"/>
    <w:rsid w:val="001164EB"/>
    <w:rsid w:val="00120FF6"/>
    <w:rsid w:val="00126E15"/>
    <w:rsid w:val="00132F19"/>
    <w:rsid w:val="0014409A"/>
    <w:rsid w:val="00150299"/>
    <w:rsid w:val="001560AA"/>
    <w:rsid w:val="00166107"/>
    <w:rsid w:val="001661C7"/>
    <w:rsid w:val="00166556"/>
    <w:rsid w:val="00174F27"/>
    <w:rsid w:val="00180B4E"/>
    <w:rsid w:val="00182CEF"/>
    <w:rsid w:val="001906F6"/>
    <w:rsid w:val="001914CD"/>
    <w:rsid w:val="00191D55"/>
    <w:rsid w:val="001957C6"/>
    <w:rsid w:val="00195C53"/>
    <w:rsid w:val="00196778"/>
    <w:rsid w:val="001A5D08"/>
    <w:rsid w:val="001A5D90"/>
    <w:rsid w:val="001A5E0C"/>
    <w:rsid w:val="001B0268"/>
    <w:rsid w:val="001B1495"/>
    <w:rsid w:val="001B4EE7"/>
    <w:rsid w:val="001B66A7"/>
    <w:rsid w:val="001C69D2"/>
    <w:rsid w:val="001C6C60"/>
    <w:rsid w:val="001D1F2C"/>
    <w:rsid w:val="001D625F"/>
    <w:rsid w:val="001E4D36"/>
    <w:rsid w:val="001E73FE"/>
    <w:rsid w:val="001F0232"/>
    <w:rsid w:val="001F3044"/>
    <w:rsid w:val="001F3ED0"/>
    <w:rsid w:val="00213999"/>
    <w:rsid w:val="00220DD8"/>
    <w:rsid w:val="0022171E"/>
    <w:rsid w:val="0022262E"/>
    <w:rsid w:val="0022513C"/>
    <w:rsid w:val="002302FB"/>
    <w:rsid w:val="002356C4"/>
    <w:rsid w:val="002409C9"/>
    <w:rsid w:val="00264B90"/>
    <w:rsid w:val="00264E4C"/>
    <w:rsid w:val="00265AB1"/>
    <w:rsid w:val="00275F14"/>
    <w:rsid w:val="00281178"/>
    <w:rsid w:val="00281730"/>
    <w:rsid w:val="00281DE9"/>
    <w:rsid w:val="0028610E"/>
    <w:rsid w:val="0028719A"/>
    <w:rsid w:val="00293391"/>
    <w:rsid w:val="002B5FE6"/>
    <w:rsid w:val="002E5F6B"/>
    <w:rsid w:val="002F06C8"/>
    <w:rsid w:val="002F3AEE"/>
    <w:rsid w:val="002F5BE2"/>
    <w:rsid w:val="002F7931"/>
    <w:rsid w:val="003031F8"/>
    <w:rsid w:val="0032042B"/>
    <w:rsid w:val="003206E6"/>
    <w:rsid w:val="00335BD8"/>
    <w:rsid w:val="003362B8"/>
    <w:rsid w:val="00340EDD"/>
    <w:rsid w:val="003413A0"/>
    <w:rsid w:val="00342764"/>
    <w:rsid w:val="00353739"/>
    <w:rsid w:val="0035751A"/>
    <w:rsid w:val="00365F05"/>
    <w:rsid w:val="00367C00"/>
    <w:rsid w:val="00367F2E"/>
    <w:rsid w:val="00372297"/>
    <w:rsid w:val="00374023"/>
    <w:rsid w:val="00374AAC"/>
    <w:rsid w:val="00382700"/>
    <w:rsid w:val="00384E12"/>
    <w:rsid w:val="00390698"/>
    <w:rsid w:val="003910D1"/>
    <w:rsid w:val="003915A6"/>
    <w:rsid w:val="003916B3"/>
    <w:rsid w:val="00395EED"/>
    <w:rsid w:val="0039758F"/>
    <w:rsid w:val="003A0D6C"/>
    <w:rsid w:val="003B0D7F"/>
    <w:rsid w:val="003B2B26"/>
    <w:rsid w:val="003B362F"/>
    <w:rsid w:val="003B45B6"/>
    <w:rsid w:val="003B6EB1"/>
    <w:rsid w:val="003C088D"/>
    <w:rsid w:val="003C3B23"/>
    <w:rsid w:val="003C78C5"/>
    <w:rsid w:val="003D61FC"/>
    <w:rsid w:val="003E11D5"/>
    <w:rsid w:val="003E2095"/>
    <w:rsid w:val="003E683B"/>
    <w:rsid w:val="003F2E34"/>
    <w:rsid w:val="00401016"/>
    <w:rsid w:val="00401953"/>
    <w:rsid w:val="00404F0C"/>
    <w:rsid w:val="004064A7"/>
    <w:rsid w:val="00406C71"/>
    <w:rsid w:val="00407285"/>
    <w:rsid w:val="004108F2"/>
    <w:rsid w:val="0041209C"/>
    <w:rsid w:val="00412C4B"/>
    <w:rsid w:val="00413852"/>
    <w:rsid w:val="00423F37"/>
    <w:rsid w:val="00424905"/>
    <w:rsid w:val="00432DBE"/>
    <w:rsid w:val="0043300C"/>
    <w:rsid w:val="00433F22"/>
    <w:rsid w:val="0043457F"/>
    <w:rsid w:val="004435CC"/>
    <w:rsid w:val="00451932"/>
    <w:rsid w:val="004562E4"/>
    <w:rsid w:val="004563F1"/>
    <w:rsid w:val="004639AE"/>
    <w:rsid w:val="00463B41"/>
    <w:rsid w:val="00464312"/>
    <w:rsid w:val="00471DD1"/>
    <w:rsid w:val="0047451E"/>
    <w:rsid w:val="00476E98"/>
    <w:rsid w:val="00480189"/>
    <w:rsid w:val="0049365B"/>
    <w:rsid w:val="004A1663"/>
    <w:rsid w:val="004A5201"/>
    <w:rsid w:val="004A6409"/>
    <w:rsid w:val="004A77FC"/>
    <w:rsid w:val="004B1656"/>
    <w:rsid w:val="004B7884"/>
    <w:rsid w:val="004C342C"/>
    <w:rsid w:val="004C4D94"/>
    <w:rsid w:val="004C7757"/>
    <w:rsid w:val="004E6FBE"/>
    <w:rsid w:val="004F0FDC"/>
    <w:rsid w:val="004F5752"/>
    <w:rsid w:val="00510ACE"/>
    <w:rsid w:val="00511F16"/>
    <w:rsid w:val="00513371"/>
    <w:rsid w:val="005133AC"/>
    <w:rsid w:val="00515500"/>
    <w:rsid w:val="00516245"/>
    <w:rsid w:val="005423E9"/>
    <w:rsid w:val="00544A6F"/>
    <w:rsid w:val="005476AB"/>
    <w:rsid w:val="00547D30"/>
    <w:rsid w:val="005504FB"/>
    <w:rsid w:val="00552FF6"/>
    <w:rsid w:val="00555CBB"/>
    <w:rsid w:val="00565F0A"/>
    <w:rsid w:val="00566237"/>
    <w:rsid w:val="00566758"/>
    <w:rsid w:val="0056717D"/>
    <w:rsid w:val="00567AD3"/>
    <w:rsid w:val="00570DBF"/>
    <w:rsid w:val="00574C55"/>
    <w:rsid w:val="0058202A"/>
    <w:rsid w:val="005854D6"/>
    <w:rsid w:val="005910BE"/>
    <w:rsid w:val="005A065B"/>
    <w:rsid w:val="005A23D4"/>
    <w:rsid w:val="005A250C"/>
    <w:rsid w:val="005A3D9E"/>
    <w:rsid w:val="005B41EC"/>
    <w:rsid w:val="005C0648"/>
    <w:rsid w:val="005C0C00"/>
    <w:rsid w:val="005D6C8E"/>
    <w:rsid w:val="005D705E"/>
    <w:rsid w:val="005E04B0"/>
    <w:rsid w:val="005E2FAE"/>
    <w:rsid w:val="006021E5"/>
    <w:rsid w:val="0061104F"/>
    <w:rsid w:val="006144B7"/>
    <w:rsid w:val="00617F74"/>
    <w:rsid w:val="00623836"/>
    <w:rsid w:val="0062703A"/>
    <w:rsid w:val="006272FE"/>
    <w:rsid w:val="00632337"/>
    <w:rsid w:val="00635028"/>
    <w:rsid w:val="00650413"/>
    <w:rsid w:val="00654702"/>
    <w:rsid w:val="0065488E"/>
    <w:rsid w:val="00655903"/>
    <w:rsid w:val="006627A3"/>
    <w:rsid w:val="006656CD"/>
    <w:rsid w:val="0067677D"/>
    <w:rsid w:val="00681E80"/>
    <w:rsid w:val="00685742"/>
    <w:rsid w:val="00687AA2"/>
    <w:rsid w:val="00690F03"/>
    <w:rsid w:val="006A770A"/>
    <w:rsid w:val="006B7188"/>
    <w:rsid w:val="006B768D"/>
    <w:rsid w:val="006C6677"/>
    <w:rsid w:val="006F6363"/>
    <w:rsid w:val="0070533E"/>
    <w:rsid w:val="00707048"/>
    <w:rsid w:val="00713CD8"/>
    <w:rsid w:val="00720EE5"/>
    <w:rsid w:val="00743884"/>
    <w:rsid w:val="0075292C"/>
    <w:rsid w:val="00754FC5"/>
    <w:rsid w:val="007720F4"/>
    <w:rsid w:val="007803BA"/>
    <w:rsid w:val="007806FB"/>
    <w:rsid w:val="00783A31"/>
    <w:rsid w:val="007B5CE7"/>
    <w:rsid w:val="007C2816"/>
    <w:rsid w:val="007D2329"/>
    <w:rsid w:val="007D3C7C"/>
    <w:rsid w:val="007D5742"/>
    <w:rsid w:val="007D6938"/>
    <w:rsid w:val="007E2EF3"/>
    <w:rsid w:val="007E46C1"/>
    <w:rsid w:val="007E4E44"/>
    <w:rsid w:val="007F5439"/>
    <w:rsid w:val="00822732"/>
    <w:rsid w:val="00824E3F"/>
    <w:rsid w:val="00837D91"/>
    <w:rsid w:val="00841A15"/>
    <w:rsid w:val="008525A9"/>
    <w:rsid w:val="00853D6E"/>
    <w:rsid w:val="008635D0"/>
    <w:rsid w:val="008642E1"/>
    <w:rsid w:val="00865C55"/>
    <w:rsid w:val="00866BE4"/>
    <w:rsid w:val="00867FC1"/>
    <w:rsid w:val="008734B9"/>
    <w:rsid w:val="008933AD"/>
    <w:rsid w:val="008A16C7"/>
    <w:rsid w:val="008A26B0"/>
    <w:rsid w:val="008B1A8F"/>
    <w:rsid w:val="008C1916"/>
    <w:rsid w:val="008C219A"/>
    <w:rsid w:val="008C438F"/>
    <w:rsid w:val="008C475B"/>
    <w:rsid w:val="008C6B60"/>
    <w:rsid w:val="008D116B"/>
    <w:rsid w:val="008D243F"/>
    <w:rsid w:val="008E146C"/>
    <w:rsid w:val="008E1EA7"/>
    <w:rsid w:val="008E79A8"/>
    <w:rsid w:val="008F1AD9"/>
    <w:rsid w:val="008F1DBD"/>
    <w:rsid w:val="008F6C58"/>
    <w:rsid w:val="0090178C"/>
    <w:rsid w:val="00903AD0"/>
    <w:rsid w:val="00917430"/>
    <w:rsid w:val="00922ED6"/>
    <w:rsid w:val="009324C7"/>
    <w:rsid w:val="009345B0"/>
    <w:rsid w:val="009466A9"/>
    <w:rsid w:val="00947666"/>
    <w:rsid w:val="00953018"/>
    <w:rsid w:val="00954842"/>
    <w:rsid w:val="00960A72"/>
    <w:rsid w:val="00960D69"/>
    <w:rsid w:val="00964B4E"/>
    <w:rsid w:val="00965135"/>
    <w:rsid w:val="00966BF6"/>
    <w:rsid w:val="00975BEA"/>
    <w:rsid w:val="00981AE1"/>
    <w:rsid w:val="00985CD4"/>
    <w:rsid w:val="009870E3"/>
    <w:rsid w:val="00993151"/>
    <w:rsid w:val="009962E9"/>
    <w:rsid w:val="009B0D13"/>
    <w:rsid w:val="009B17AD"/>
    <w:rsid w:val="009B2B89"/>
    <w:rsid w:val="009B4D5A"/>
    <w:rsid w:val="009B6B6A"/>
    <w:rsid w:val="009C00FB"/>
    <w:rsid w:val="009C2776"/>
    <w:rsid w:val="009D7343"/>
    <w:rsid w:val="009D7B3F"/>
    <w:rsid w:val="009E0A26"/>
    <w:rsid w:val="009E6A8E"/>
    <w:rsid w:val="00A01DA0"/>
    <w:rsid w:val="00A11C6C"/>
    <w:rsid w:val="00A1408D"/>
    <w:rsid w:val="00A50523"/>
    <w:rsid w:val="00A51995"/>
    <w:rsid w:val="00A623B1"/>
    <w:rsid w:val="00A656CE"/>
    <w:rsid w:val="00A80DFC"/>
    <w:rsid w:val="00A8201E"/>
    <w:rsid w:val="00A92CBB"/>
    <w:rsid w:val="00A92F9E"/>
    <w:rsid w:val="00A943DB"/>
    <w:rsid w:val="00AA3CAD"/>
    <w:rsid w:val="00AA3E23"/>
    <w:rsid w:val="00AB031A"/>
    <w:rsid w:val="00AB45CB"/>
    <w:rsid w:val="00AC7F3F"/>
    <w:rsid w:val="00AD687A"/>
    <w:rsid w:val="00AE132E"/>
    <w:rsid w:val="00AE2D05"/>
    <w:rsid w:val="00AE2F5A"/>
    <w:rsid w:val="00AE351C"/>
    <w:rsid w:val="00AF0590"/>
    <w:rsid w:val="00AF2BB1"/>
    <w:rsid w:val="00B04C86"/>
    <w:rsid w:val="00B061BA"/>
    <w:rsid w:val="00B151B5"/>
    <w:rsid w:val="00B2084E"/>
    <w:rsid w:val="00B30FF0"/>
    <w:rsid w:val="00B3393D"/>
    <w:rsid w:val="00B350C9"/>
    <w:rsid w:val="00B42AB1"/>
    <w:rsid w:val="00B46C47"/>
    <w:rsid w:val="00B47F5A"/>
    <w:rsid w:val="00B50C9C"/>
    <w:rsid w:val="00B516F4"/>
    <w:rsid w:val="00B70AE2"/>
    <w:rsid w:val="00BA3873"/>
    <w:rsid w:val="00BB5261"/>
    <w:rsid w:val="00BC6B53"/>
    <w:rsid w:val="00BE73C1"/>
    <w:rsid w:val="00BF1B6B"/>
    <w:rsid w:val="00BF27AD"/>
    <w:rsid w:val="00C05973"/>
    <w:rsid w:val="00C07321"/>
    <w:rsid w:val="00C12FFD"/>
    <w:rsid w:val="00C1420C"/>
    <w:rsid w:val="00C15D92"/>
    <w:rsid w:val="00C21E78"/>
    <w:rsid w:val="00C227ED"/>
    <w:rsid w:val="00C26846"/>
    <w:rsid w:val="00C34E14"/>
    <w:rsid w:val="00C3674E"/>
    <w:rsid w:val="00C42057"/>
    <w:rsid w:val="00C55296"/>
    <w:rsid w:val="00C5704D"/>
    <w:rsid w:val="00C61399"/>
    <w:rsid w:val="00C63FBD"/>
    <w:rsid w:val="00C75964"/>
    <w:rsid w:val="00C75C11"/>
    <w:rsid w:val="00C91AA1"/>
    <w:rsid w:val="00C9383A"/>
    <w:rsid w:val="00CA2695"/>
    <w:rsid w:val="00CD2660"/>
    <w:rsid w:val="00CF368A"/>
    <w:rsid w:val="00CF5F45"/>
    <w:rsid w:val="00CF7ACB"/>
    <w:rsid w:val="00D024A6"/>
    <w:rsid w:val="00D12BCE"/>
    <w:rsid w:val="00D17EBB"/>
    <w:rsid w:val="00D22624"/>
    <w:rsid w:val="00D232E1"/>
    <w:rsid w:val="00D247A4"/>
    <w:rsid w:val="00D26BDB"/>
    <w:rsid w:val="00D3788A"/>
    <w:rsid w:val="00D525C4"/>
    <w:rsid w:val="00D57F1A"/>
    <w:rsid w:val="00D703BE"/>
    <w:rsid w:val="00D7239D"/>
    <w:rsid w:val="00D72963"/>
    <w:rsid w:val="00D73953"/>
    <w:rsid w:val="00D77001"/>
    <w:rsid w:val="00D822A4"/>
    <w:rsid w:val="00D87BDF"/>
    <w:rsid w:val="00D95828"/>
    <w:rsid w:val="00DA45C3"/>
    <w:rsid w:val="00DA4FF9"/>
    <w:rsid w:val="00DA65A8"/>
    <w:rsid w:val="00DA6DCF"/>
    <w:rsid w:val="00DB2FC9"/>
    <w:rsid w:val="00DB31D4"/>
    <w:rsid w:val="00DD0549"/>
    <w:rsid w:val="00DD37F5"/>
    <w:rsid w:val="00DD59AA"/>
    <w:rsid w:val="00DE2F35"/>
    <w:rsid w:val="00DE7A59"/>
    <w:rsid w:val="00DF5AF3"/>
    <w:rsid w:val="00DF7D09"/>
    <w:rsid w:val="00E03059"/>
    <w:rsid w:val="00E059FF"/>
    <w:rsid w:val="00E12CEE"/>
    <w:rsid w:val="00E15041"/>
    <w:rsid w:val="00E314E4"/>
    <w:rsid w:val="00E334BC"/>
    <w:rsid w:val="00E53F25"/>
    <w:rsid w:val="00E54D4F"/>
    <w:rsid w:val="00E56027"/>
    <w:rsid w:val="00E63A45"/>
    <w:rsid w:val="00E64087"/>
    <w:rsid w:val="00E65779"/>
    <w:rsid w:val="00E66CD8"/>
    <w:rsid w:val="00E7027F"/>
    <w:rsid w:val="00E862B9"/>
    <w:rsid w:val="00E9390E"/>
    <w:rsid w:val="00E960C1"/>
    <w:rsid w:val="00EA1DE7"/>
    <w:rsid w:val="00EA2209"/>
    <w:rsid w:val="00EB2AA2"/>
    <w:rsid w:val="00EC201C"/>
    <w:rsid w:val="00EC323C"/>
    <w:rsid w:val="00ED342C"/>
    <w:rsid w:val="00ED5B85"/>
    <w:rsid w:val="00EE1FFF"/>
    <w:rsid w:val="00EE4FBB"/>
    <w:rsid w:val="00EF12A0"/>
    <w:rsid w:val="00F03FAB"/>
    <w:rsid w:val="00F05715"/>
    <w:rsid w:val="00F0629D"/>
    <w:rsid w:val="00F0633B"/>
    <w:rsid w:val="00F13677"/>
    <w:rsid w:val="00F13A9C"/>
    <w:rsid w:val="00F15273"/>
    <w:rsid w:val="00F4500D"/>
    <w:rsid w:val="00F61264"/>
    <w:rsid w:val="00F64EE7"/>
    <w:rsid w:val="00F70C00"/>
    <w:rsid w:val="00F75DAB"/>
    <w:rsid w:val="00F82B60"/>
    <w:rsid w:val="00F93EDA"/>
    <w:rsid w:val="00FA09A0"/>
    <w:rsid w:val="00FA5D27"/>
    <w:rsid w:val="00FB2FBB"/>
    <w:rsid w:val="00FC3054"/>
    <w:rsid w:val="00FC620F"/>
    <w:rsid w:val="00FC6898"/>
    <w:rsid w:val="00FF0125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3F6B2"/>
  <w15:chartTrackingRefBased/>
  <w15:docId w15:val="{9BA0AE66-D576-4F81-AFB7-C8C9EA174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525C4"/>
    <w:pPr>
      <w:spacing w:after="200" w:line="276" w:lineRule="auto"/>
    </w:pPr>
    <w:rPr>
      <w:rFonts w:ascii="Calibri" w:eastAsia="Calibri" w:hAnsi="Calibri" w:cs="Calibri"/>
    </w:rPr>
  </w:style>
  <w:style w:type="paragraph" w:styleId="Cmsor1">
    <w:name w:val="heading 1"/>
    <w:basedOn w:val="Norml"/>
    <w:next w:val="Norml"/>
    <w:link w:val="Cmsor1Char"/>
    <w:uiPriority w:val="99"/>
    <w:qFormat/>
    <w:rsid w:val="003916B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3916B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3916B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rsid w:val="003916B3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Szvegtrzs">
    <w:name w:val="Body Text"/>
    <w:basedOn w:val="Norml"/>
    <w:link w:val="SzvegtrzsChar"/>
    <w:uiPriority w:val="99"/>
    <w:semiHidden/>
    <w:rsid w:val="003916B3"/>
    <w:pPr>
      <w:spacing w:after="12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3916B3"/>
    <w:rPr>
      <w:rFonts w:ascii="Arial" w:eastAsia="Times New Roman" w:hAnsi="Arial" w:cs="Arial"/>
      <w:sz w:val="24"/>
      <w:szCs w:val="24"/>
    </w:rPr>
  </w:style>
  <w:style w:type="paragraph" w:styleId="Alcm">
    <w:name w:val="Subtitle"/>
    <w:basedOn w:val="Norml"/>
    <w:link w:val="AlcmChar"/>
    <w:qFormat/>
    <w:rsid w:val="003916B3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lcmChar">
    <w:name w:val="Alcím Char"/>
    <w:basedOn w:val="Bekezdsalapbettpusa"/>
    <w:link w:val="Alcm"/>
    <w:rsid w:val="003916B3"/>
    <w:rPr>
      <w:rFonts w:ascii="Arial" w:eastAsia="Times New Roman" w:hAnsi="Arial" w:cs="Arial"/>
      <w:sz w:val="24"/>
      <w:szCs w:val="24"/>
    </w:rPr>
  </w:style>
  <w:style w:type="character" w:styleId="Kiemels2">
    <w:name w:val="Strong"/>
    <w:basedOn w:val="Bekezdsalapbettpusa"/>
    <w:uiPriority w:val="99"/>
    <w:qFormat/>
    <w:rsid w:val="003916B3"/>
    <w:rPr>
      <w:b/>
      <w:bCs/>
    </w:rPr>
  </w:style>
  <w:style w:type="paragraph" w:styleId="Nincstrkz">
    <w:name w:val="No Spacing"/>
    <w:uiPriority w:val="1"/>
    <w:qFormat/>
    <w:rsid w:val="003916B3"/>
    <w:pPr>
      <w:spacing w:after="0" w:line="240" w:lineRule="auto"/>
    </w:pPr>
    <w:rPr>
      <w:rFonts w:ascii="Calibri" w:eastAsia="Calibri" w:hAnsi="Calibri" w:cs="Calibri"/>
    </w:rPr>
  </w:style>
  <w:style w:type="paragraph" w:styleId="Listaszerbekezds">
    <w:name w:val="List Paragraph"/>
    <w:basedOn w:val="Norml"/>
    <w:uiPriority w:val="34"/>
    <w:qFormat/>
    <w:rsid w:val="003916B3"/>
    <w:pPr>
      <w:ind w:left="720"/>
      <w:contextualSpacing/>
    </w:pPr>
  </w:style>
  <w:style w:type="paragraph" w:styleId="NormlWeb">
    <w:name w:val="Normal (Web)"/>
    <w:basedOn w:val="Norml"/>
    <w:uiPriority w:val="99"/>
    <w:semiHidden/>
    <w:rsid w:val="00391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434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3457F"/>
    <w:rPr>
      <w:rFonts w:ascii="Calibri" w:eastAsia="Calibri" w:hAnsi="Calibri" w:cs="Calibri"/>
    </w:rPr>
  </w:style>
  <w:style w:type="paragraph" w:styleId="llb">
    <w:name w:val="footer"/>
    <w:basedOn w:val="Norml"/>
    <w:link w:val="llbChar"/>
    <w:uiPriority w:val="99"/>
    <w:unhideWhenUsed/>
    <w:rsid w:val="00434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3457F"/>
    <w:rPr>
      <w:rFonts w:ascii="Calibri" w:eastAsia="Calibri" w:hAnsi="Calibri" w:cs="Calibri"/>
    </w:rPr>
  </w:style>
  <w:style w:type="character" w:styleId="Hiperhivatkozs">
    <w:name w:val="Hyperlink"/>
    <w:basedOn w:val="Bekezdsalapbettpusa"/>
    <w:uiPriority w:val="99"/>
    <w:semiHidden/>
    <w:unhideWhenUsed/>
    <w:rsid w:val="00650413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650413"/>
    <w:rPr>
      <w:color w:val="800080"/>
      <w:u w:val="single"/>
    </w:rPr>
  </w:style>
  <w:style w:type="paragraph" w:customStyle="1" w:styleId="msonormal0">
    <w:name w:val="msonormal"/>
    <w:basedOn w:val="Norml"/>
    <w:rsid w:val="00650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5">
    <w:name w:val="xl65"/>
    <w:basedOn w:val="Norml"/>
    <w:rsid w:val="0065041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66">
    <w:name w:val="xl66"/>
    <w:basedOn w:val="Norml"/>
    <w:rsid w:val="00650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7">
    <w:name w:val="xl67"/>
    <w:basedOn w:val="Norml"/>
    <w:rsid w:val="00650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8">
    <w:name w:val="xl68"/>
    <w:basedOn w:val="Norml"/>
    <w:rsid w:val="00650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69">
    <w:name w:val="xl69"/>
    <w:basedOn w:val="Norml"/>
    <w:rsid w:val="0065041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70">
    <w:name w:val="xl70"/>
    <w:basedOn w:val="Norml"/>
    <w:rsid w:val="006504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71">
    <w:name w:val="xl71"/>
    <w:basedOn w:val="Norml"/>
    <w:rsid w:val="006504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72">
    <w:name w:val="xl72"/>
    <w:basedOn w:val="Norml"/>
    <w:rsid w:val="006504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73">
    <w:name w:val="xl73"/>
    <w:basedOn w:val="Norml"/>
    <w:rsid w:val="006504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74">
    <w:name w:val="xl74"/>
    <w:basedOn w:val="Norml"/>
    <w:rsid w:val="006504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75">
    <w:name w:val="xl75"/>
    <w:basedOn w:val="Norml"/>
    <w:rsid w:val="006504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76">
    <w:name w:val="xl76"/>
    <w:basedOn w:val="Norml"/>
    <w:rsid w:val="00650413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77">
    <w:name w:val="xl77"/>
    <w:basedOn w:val="Norml"/>
    <w:rsid w:val="006504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78">
    <w:name w:val="xl78"/>
    <w:basedOn w:val="Norml"/>
    <w:rsid w:val="00650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79">
    <w:name w:val="xl79"/>
    <w:basedOn w:val="Norml"/>
    <w:rsid w:val="00650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0">
    <w:name w:val="xl80"/>
    <w:basedOn w:val="Norml"/>
    <w:rsid w:val="00650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81">
    <w:name w:val="xl81"/>
    <w:basedOn w:val="Norml"/>
    <w:rsid w:val="00650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82">
    <w:name w:val="xl82"/>
    <w:basedOn w:val="Norml"/>
    <w:rsid w:val="0065041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83">
    <w:name w:val="xl83"/>
    <w:basedOn w:val="Norml"/>
    <w:rsid w:val="006504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4">
    <w:name w:val="xl84"/>
    <w:basedOn w:val="Norml"/>
    <w:rsid w:val="006504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85">
    <w:name w:val="xl85"/>
    <w:basedOn w:val="Norml"/>
    <w:rsid w:val="00650413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6">
    <w:name w:val="xl86"/>
    <w:basedOn w:val="Norml"/>
    <w:rsid w:val="00650413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7">
    <w:name w:val="xl87"/>
    <w:basedOn w:val="Norml"/>
    <w:rsid w:val="006504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8">
    <w:name w:val="xl88"/>
    <w:basedOn w:val="Norml"/>
    <w:rsid w:val="0065041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9">
    <w:name w:val="xl89"/>
    <w:basedOn w:val="Norml"/>
    <w:rsid w:val="006504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0">
    <w:name w:val="xl90"/>
    <w:basedOn w:val="Norml"/>
    <w:rsid w:val="006504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1">
    <w:name w:val="xl91"/>
    <w:basedOn w:val="Norml"/>
    <w:rsid w:val="006504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2">
    <w:name w:val="xl92"/>
    <w:basedOn w:val="Norml"/>
    <w:rsid w:val="00650413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3">
    <w:name w:val="xl93"/>
    <w:basedOn w:val="Norml"/>
    <w:rsid w:val="006504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4">
    <w:name w:val="xl94"/>
    <w:basedOn w:val="Norml"/>
    <w:rsid w:val="006504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5">
    <w:name w:val="xl95"/>
    <w:basedOn w:val="Norml"/>
    <w:rsid w:val="006504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6">
    <w:name w:val="xl96"/>
    <w:basedOn w:val="Norml"/>
    <w:rsid w:val="006504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7">
    <w:name w:val="xl97"/>
    <w:basedOn w:val="Norml"/>
    <w:rsid w:val="006504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8">
    <w:name w:val="xl98"/>
    <w:basedOn w:val="Norml"/>
    <w:rsid w:val="0065041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9">
    <w:name w:val="xl99"/>
    <w:basedOn w:val="Norml"/>
    <w:rsid w:val="0065041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0">
    <w:name w:val="xl100"/>
    <w:basedOn w:val="Norml"/>
    <w:rsid w:val="00650413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1">
    <w:name w:val="xl101"/>
    <w:basedOn w:val="Norml"/>
    <w:rsid w:val="0065041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2">
    <w:name w:val="xl102"/>
    <w:basedOn w:val="Norml"/>
    <w:rsid w:val="0065041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3">
    <w:name w:val="xl103"/>
    <w:basedOn w:val="Norml"/>
    <w:rsid w:val="00650413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04">
    <w:name w:val="xl104"/>
    <w:basedOn w:val="Norml"/>
    <w:rsid w:val="006504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05">
    <w:name w:val="xl105"/>
    <w:basedOn w:val="Norml"/>
    <w:rsid w:val="00650413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06">
    <w:name w:val="xl106"/>
    <w:basedOn w:val="Norml"/>
    <w:rsid w:val="0065041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7">
    <w:name w:val="xl107"/>
    <w:basedOn w:val="Norml"/>
    <w:rsid w:val="006504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8">
    <w:name w:val="xl108"/>
    <w:basedOn w:val="Norml"/>
    <w:rsid w:val="006504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09">
    <w:name w:val="xl109"/>
    <w:basedOn w:val="Norml"/>
    <w:rsid w:val="006504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0">
    <w:name w:val="xl110"/>
    <w:basedOn w:val="Norml"/>
    <w:rsid w:val="0065041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1">
    <w:name w:val="xl111"/>
    <w:basedOn w:val="Norml"/>
    <w:rsid w:val="006504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2">
    <w:name w:val="xl112"/>
    <w:basedOn w:val="Norml"/>
    <w:rsid w:val="006504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3">
    <w:name w:val="xl113"/>
    <w:basedOn w:val="Norml"/>
    <w:rsid w:val="00650413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4">
    <w:name w:val="xl114"/>
    <w:basedOn w:val="Norml"/>
    <w:rsid w:val="0065041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115">
    <w:name w:val="xl115"/>
    <w:basedOn w:val="Norml"/>
    <w:rsid w:val="0065041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6">
    <w:name w:val="xl116"/>
    <w:basedOn w:val="Norml"/>
    <w:rsid w:val="00650413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7">
    <w:name w:val="xl117"/>
    <w:basedOn w:val="Norml"/>
    <w:rsid w:val="006504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8">
    <w:name w:val="xl118"/>
    <w:basedOn w:val="Norml"/>
    <w:rsid w:val="006504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9">
    <w:name w:val="xl119"/>
    <w:basedOn w:val="Norml"/>
    <w:rsid w:val="006504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0">
    <w:name w:val="xl120"/>
    <w:basedOn w:val="Norml"/>
    <w:rsid w:val="006504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1">
    <w:name w:val="xl121"/>
    <w:basedOn w:val="Norml"/>
    <w:rsid w:val="006504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2">
    <w:name w:val="xl122"/>
    <w:basedOn w:val="Norml"/>
    <w:rsid w:val="006B718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3">
    <w:name w:val="xl123"/>
    <w:basedOn w:val="Norml"/>
    <w:rsid w:val="006B718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4">
    <w:name w:val="xl124"/>
    <w:basedOn w:val="Norml"/>
    <w:rsid w:val="006B71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5">
    <w:name w:val="xl125"/>
    <w:basedOn w:val="Norml"/>
    <w:rsid w:val="006B7188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6">
    <w:name w:val="xl126"/>
    <w:basedOn w:val="Norml"/>
    <w:rsid w:val="006B71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7">
    <w:name w:val="xl127"/>
    <w:basedOn w:val="Norml"/>
    <w:rsid w:val="006B718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8">
    <w:name w:val="xl128"/>
    <w:basedOn w:val="Norml"/>
    <w:rsid w:val="006B71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9">
    <w:name w:val="xl129"/>
    <w:basedOn w:val="Norml"/>
    <w:rsid w:val="006B718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30">
    <w:name w:val="xl130"/>
    <w:basedOn w:val="Norml"/>
    <w:rsid w:val="006B71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31">
    <w:name w:val="xl131"/>
    <w:basedOn w:val="Norml"/>
    <w:rsid w:val="006B71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32">
    <w:name w:val="xl132"/>
    <w:basedOn w:val="Norml"/>
    <w:rsid w:val="006B718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33">
    <w:name w:val="xl133"/>
    <w:basedOn w:val="Norml"/>
    <w:rsid w:val="006B71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34">
    <w:name w:val="xl134"/>
    <w:basedOn w:val="Norml"/>
    <w:rsid w:val="006B71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35">
    <w:name w:val="xl135"/>
    <w:basedOn w:val="Norml"/>
    <w:rsid w:val="006B71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136">
    <w:name w:val="xl136"/>
    <w:basedOn w:val="Norml"/>
    <w:rsid w:val="006B71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137">
    <w:name w:val="xl137"/>
    <w:basedOn w:val="Norml"/>
    <w:rsid w:val="006B718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38">
    <w:name w:val="xl138"/>
    <w:basedOn w:val="Norml"/>
    <w:rsid w:val="006B7188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39">
    <w:name w:val="xl139"/>
    <w:basedOn w:val="Norml"/>
    <w:rsid w:val="006B718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0">
    <w:name w:val="xl140"/>
    <w:basedOn w:val="Norml"/>
    <w:rsid w:val="006B71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1">
    <w:name w:val="xl141"/>
    <w:basedOn w:val="Norml"/>
    <w:rsid w:val="006B7188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142">
    <w:name w:val="xl142"/>
    <w:basedOn w:val="Norml"/>
    <w:rsid w:val="006B7188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3">
    <w:name w:val="xl143"/>
    <w:basedOn w:val="Norml"/>
    <w:rsid w:val="006B71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F5040-06F3-4E50-9A3E-577400924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85</Pages>
  <Words>18864</Words>
  <Characters>130166</Characters>
  <Application>Microsoft Office Word</Application>
  <DocSecurity>0</DocSecurity>
  <Lines>1084</Lines>
  <Paragraphs>297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Ildiko</cp:lastModifiedBy>
  <cp:revision>2</cp:revision>
  <cp:lastPrinted>2020-12-11T05:52:00Z</cp:lastPrinted>
  <dcterms:created xsi:type="dcterms:W3CDTF">2020-12-11T05:53:00Z</dcterms:created>
  <dcterms:modified xsi:type="dcterms:W3CDTF">2020-12-11T05:53:00Z</dcterms:modified>
</cp:coreProperties>
</file>